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815ea64074b05" w:history="1">
              <w:r>
                <w:rPr>
                  <w:rStyle w:val="Hyperlink"/>
                </w:rPr>
                <w:t>2025-2031年全球与中国生态农庄发展现状及市场前景预测报告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815ea64074b05" w:history="1">
              <w:r>
                <w:rPr>
                  <w:rStyle w:val="Hyperlink"/>
                </w:rPr>
                <w:t>2025-2031年全球与中国生态农庄发展现状及市场前景预测报告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815ea64074b05" w:history="1">
                <w:r>
                  <w:rPr>
                    <w:rStyle w:val="Hyperlink"/>
                  </w:rPr>
                  <w:t>https://www.20087.com/2/12/ShengTaiNongZhuangHangYeQianJing.html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庄作为一种结合农业生产、休闲旅游与生态保护的新型农业发展模式，近年来在全球范围内受到了广泛关注。它不仅提供了天然、健康的农产品，还通过观光采摘、农事体验等活动吸引了大量城市居民。生态农庄重视环境友好型生产方式，采用有机耕作、循环农业等技术，以实现可持续发展。</w:t>
      </w:r>
      <w:r>
        <w:rPr>
          <w:rFonts w:hint="eastAsia"/>
        </w:rPr>
        <w:br/>
      </w:r>
      <w:r>
        <w:rPr>
          <w:rFonts w:hint="eastAsia"/>
        </w:rPr>
        <w:t>　　未来生态农庄的发展将更加注重创新与融合。一方面，智慧农业技术的应用，如物联网、大数据管理，将提升农庄的生产效率和管理水平，实现精准农业。另一方面，生态农庄将深化与文化旅游、健康养生、教育科普等领域的融合，打造多元化服务链，满足人们日益增长的美好生活需求。同时，加强品牌建设和市场营销，利用社交媒体和电商平台拓宽销售渠道，增强市场竞争力。此外，政策支持与国际合作也将为生态农庄的发展提供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815ea64074b05" w:history="1">
        <w:r>
          <w:rPr>
            <w:rStyle w:val="Hyperlink"/>
          </w:rPr>
          <w:t>2025-2031年全球与中国生态农庄发展现状及市场前景预测报告</w:t>
        </w:r>
      </w:hyperlink>
      <w:r>
        <w:rPr>
          <w:rFonts w:hint="eastAsia"/>
        </w:rPr>
        <w:t>》依托国家统计局、相关行业协会及科研机构的详实数据，结合生态农庄行业研究团队的长期监测，系统分析了生态农庄行业的市场规模、需求特征及产业链结构。报告全面阐述了生态农庄行业现状，科学预测了市场前景与发展趋势，重点评估了生态农庄重点企业的经营表现及竞争格局。同时，报告深入剖析了价格动态、市场集中度及品牌影响力，并对生态农庄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全球市场生态农庄市场总体规模</w:t>
      </w:r>
      <w:r>
        <w:rPr>
          <w:rFonts w:hint="eastAsia"/>
        </w:rPr>
        <w:br/>
      </w:r>
      <w:r>
        <w:rPr>
          <w:rFonts w:hint="eastAsia"/>
        </w:rPr>
        <w:t>　　1.4 中国市场生态农庄市场总体规模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生态农庄行业发展总体概况</w:t>
      </w:r>
      <w:r>
        <w:rPr>
          <w:rFonts w:hint="eastAsia"/>
        </w:rPr>
        <w:br/>
      </w:r>
      <w:r>
        <w:rPr>
          <w:rFonts w:hint="eastAsia"/>
        </w:rPr>
        <w:t>　　　　1.5.2 生态农庄行业发展主要特点</w:t>
      </w:r>
      <w:r>
        <w:rPr>
          <w:rFonts w:hint="eastAsia"/>
        </w:rPr>
        <w:br/>
      </w:r>
      <w:r>
        <w:rPr>
          <w:rFonts w:hint="eastAsia"/>
        </w:rPr>
        <w:t>　　　　1.5.3 生态农庄行业发展影响因素</w:t>
      </w:r>
      <w:r>
        <w:rPr>
          <w:rFonts w:hint="eastAsia"/>
        </w:rPr>
        <w:br/>
      </w:r>
      <w:r>
        <w:rPr>
          <w:rFonts w:hint="eastAsia"/>
        </w:rPr>
        <w:t>　　　　1.5.3 .1 生态农庄有利因素</w:t>
      </w:r>
      <w:r>
        <w:rPr>
          <w:rFonts w:hint="eastAsia"/>
        </w:rPr>
        <w:br/>
      </w:r>
      <w:r>
        <w:rPr>
          <w:rFonts w:hint="eastAsia"/>
        </w:rPr>
        <w:t>　　　　1.5.3 .2 生态农庄不利因素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全球市场，近三年生态农庄主要企业占有率及排名（按收入）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近三年生态农庄主要企业在国际市场占有率（按收入，2020-2025）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2025年生态农庄主要企业在国际市场排名（按收入）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近三年全球市场主要企业生态农庄销售收入（2020-2025）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中国市场，近三年生态农庄主要企业占有率及排名（按收入）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近三年生态农庄主要企业在中国市场占有率（按收入，2020-2025）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2025年生态农庄主要企业在中国市场排名（按收入）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近三年中国市场主要企业生态农庄销售收入（2020-2025）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全球主要厂商生态农庄总部及产地分布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全球主要厂商成立时间及生态农庄商业化日期</w:t>
      </w:r>
      <w:r>
        <w:rPr>
          <w:rFonts w:hint="eastAsia"/>
        </w:rPr>
        <w:br/>
      </w:r>
      <w:r>
        <w:rPr>
          <w:rFonts w:hint="eastAsia"/>
        </w:rPr>
        <w:t>　　2.5 全球主要厂商生态农庄产品类型及应用</w:t>
      </w:r>
      <w:r>
        <w:rPr>
          <w:rFonts w:hint="eastAsia"/>
        </w:rPr>
        <w:br/>
      </w:r>
      <w:r>
        <w:rPr>
          <w:rFonts w:hint="eastAsia"/>
        </w:rPr>
        <w:t>　　2.6 生态农庄行业集中度、竞争程度分析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生态农庄行业集中度分析：2025年全球Top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全球生态农庄第一梯队、第二梯队和第三梯队生产商（品牌）及市场份额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全球生态农庄主要地区分析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全球主要地区生态农庄市场规模分析：2020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全球主要地区生态农庄销售额及份额（2020-2025年）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全球主要地区生态农庄销售额及份额预测（2025-2031年）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北美生态农庄销售额及预测（2020-2031）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欧洲生态农庄销售额及预测（2020-2031）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中国生态农庄销售额及预测（2020-2031）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日本生态农庄销售额及预测（2020-2031）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东南亚生态农庄销售额及预测（2020-2031）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印度生态农庄销售额及预测（2020-2031）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按产品类型细分，全球生态农庄销售额对比（2020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按产品类型细分，全球生态农庄销售额及预测（2020-2031）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按产品类型细分，全球生态农庄销售额及市场份额（2020-2025）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按产品类型细分，全球生态农庄销售额预测（2025-2031）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按产品类型细分，中国生态农庄销售额及预测（2020-2031）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按产品类型细分，中国生态农庄销售额及市场份额（2020-2025）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按产品类型细分，中国生态农庄销售额预测（2025-2031）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按产品类型细分，全球生态农庄销售额对比（2020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按产品类型细分，全球生态农庄销售额及预测（2020-2031）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按产品类型细分，全球生态农庄销售额及市场份额（2020-2025）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按产品类型细分，全球生态农庄销售额预测（2025-2031）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中国不同应用生态农庄销售额及预测（2020-2031）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中国不同应用生态农庄销售额及市场份额（2020-2025）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中国不同应用生态农庄销售额预测（2025-2031）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重点企业（1）公司信息、总部、生态农庄市场地位以及主要的竞争对手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生态农庄产品及服务介绍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生态农庄收入及毛利率（2020-2025）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重点企业（2）公司信息、总部、生态农庄市场地位以及主要的竞争对手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生态农庄产品及服务介绍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生态农庄收入及毛利率（2020-2025）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重点企业（3）公司信息、总部、生态农庄市场地位以及主要的竞争对手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生态农庄产品及服务介绍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生态农庄收入及毛利率（2020-2025）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重点企业（4）公司信息、总部、生态农庄市场地位以及主要的竞争对手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生态农庄产品及服务介绍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生态农庄收入及毛利率（2020-2025）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重点企业（5）公司信息、总部、生态农庄市场地位以及主要的竞争对手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生态农庄产品及服务介绍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生态农庄收入及毛利率（2020-2025）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重点企业（6）公司信息、总部、生态农庄市场地位以及主要的竞争对手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生态农庄产品及服务介绍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生态农庄收入及毛利率（2020-2025）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重点企业（7）公司信息、总部、生态农庄市场地位以及主要的竞争对手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生态农庄产品及服务介绍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生态农庄收入及毛利率（2020-2025）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重点企业（8）公司信息、总部、生态农庄市场地位以及主要的竞争对手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生态农庄产品及服务介绍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生态农庄收入及毛利率（2020-2025）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生态农庄行业发展趋势</w:t>
      </w:r>
      <w:r>
        <w:rPr>
          <w:rFonts w:hint="eastAsia"/>
        </w:rPr>
        <w:br/>
      </w:r>
      <w:r>
        <w:rPr>
          <w:rFonts w:hint="eastAsia"/>
        </w:rPr>
        <w:t>　　7.2 生态农庄行业主要驱动因素</w:t>
      </w:r>
      <w:r>
        <w:rPr>
          <w:rFonts w:hint="eastAsia"/>
        </w:rPr>
        <w:br/>
      </w:r>
      <w:r>
        <w:rPr>
          <w:rFonts w:hint="eastAsia"/>
        </w:rPr>
        <w:t>　　7.3 生态农庄中国企业SWOT分析</w:t>
      </w:r>
      <w:r>
        <w:rPr>
          <w:rFonts w:hint="eastAsia"/>
        </w:rPr>
        <w:br/>
      </w:r>
      <w:r>
        <w:rPr>
          <w:rFonts w:hint="eastAsia"/>
        </w:rPr>
        <w:t>　　7.4 中国生态农庄行业政策环境分析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生态农庄行业产业链简介</w:t>
      </w:r>
      <w:r>
        <w:rPr>
          <w:rFonts w:hint="eastAsia"/>
        </w:rPr>
        <w:br/>
      </w:r>
      <w:r>
        <w:rPr>
          <w:rFonts w:hint="eastAsia"/>
        </w:rPr>
        <w:t>　　　　8.1.1 生态农庄行业供应链分析</w:t>
      </w:r>
      <w:r>
        <w:rPr>
          <w:rFonts w:hint="eastAsia"/>
        </w:rPr>
        <w:br/>
      </w:r>
      <w:r>
        <w:rPr>
          <w:rFonts w:hint="eastAsia"/>
        </w:rPr>
        <w:t>　　　　8.1.2 生态农庄主要原料及供应情况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生态农庄行业主要下游客户</w:t>
      </w:r>
      <w:r>
        <w:rPr>
          <w:rFonts w:hint="eastAsia"/>
        </w:rPr>
        <w:br/>
      </w:r>
      <w:r>
        <w:rPr>
          <w:rFonts w:hint="eastAsia"/>
        </w:rPr>
        <w:t>　　8.2 生态农庄行业采购模式</w:t>
      </w:r>
      <w:r>
        <w:rPr>
          <w:rFonts w:hint="eastAsia"/>
        </w:rPr>
        <w:br/>
      </w:r>
      <w:r>
        <w:rPr>
          <w:rFonts w:hint="eastAsia"/>
        </w:rPr>
        <w:t>　　8.3 生态农庄行业生产模式</w:t>
      </w:r>
      <w:r>
        <w:rPr>
          <w:rFonts w:hint="eastAsia"/>
        </w:rPr>
        <w:br/>
      </w:r>
      <w:r>
        <w:rPr>
          <w:rFonts w:hint="eastAsia"/>
        </w:rPr>
        <w:t>　　8.4 生态农庄行业销售模式及销售渠道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生态农庄产品图片</w:t>
      </w:r>
      <w:r>
        <w:rPr>
          <w:rFonts w:hint="eastAsia"/>
        </w:rPr>
        <w:br/>
      </w:r>
      <w:r>
        <w:rPr>
          <w:rFonts w:hint="eastAsia"/>
        </w:rPr>
        <w:t>　　图 不同产品类型生态农庄全球规模2020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全球不同产品类型生态农庄市场份额 2024 VS 2025</w:t>
      </w:r>
      <w:r>
        <w:rPr>
          <w:rFonts w:hint="eastAsia"/>
        </w:rPr>
        <w:br/>
      </w:r>
      <w:r>
        <w:rPr>
          <w:rFonts w:hint="eastAsia"/>
        </w:rPr>
        <w:t>　　图 不同应用生态农庄全球规模2020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全球不同应用生态农庄市场份额 2024 VS 2025</w:t>
      </w:r>
      <w:r>
        <w:rPr>
          <w:rFonts w:hint="eastAsia"/>
        </w:rPr>
        <w:br/>
      </w:r>
      <w:r>
        <w:rPr>
          <w:rFonts w:hint="eastAsia"/>
        </w:rPr>
        <w:t>　　图 全球市场生态农庄市场规模：2020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全球市场生态农庄总体规模（2020-2031）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中国市场生态农庄总体规模（2020-2031）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中国市场生态农庄总规模占全球比重（2020-2031）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全球主要地区生态农庄总体规模：2020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全球主要地区生态农庄市场份额（2020-2031）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北美（美国和加拿大）生态农庄总体规模（2020-2031）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欧洲（德国、英国、法国和意大利等国家）生态农庄总体规模（2020-2031）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亚太主要国家/地区（中国、日本、韩国、中国台湾、印度和东南亚）生态农庄总体规模（2020-2031）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拉美主要国家（墨西哥和巴西等）生态农庄总体规模（2020-2031）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中东及非洲地区生态农庄总体规模（2020-2031）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2025年全球前五大厂商生态农庄市场份额（按收入）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2025年全球生态农庄第一梯队、第二梯队和第三梯队厂商及市场份额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生态农庄中国企业SWOT分析</w:t>
      </w:r>
      <w:r>
        <w:rPr>
          <w:rFonts w:hint="eastAsia"/>
        </w:rPr>
        <w:br/>
      </w:r>
      <w:r>
        <w:rPr>
          <w:rFonts w:hint="eastAsia"/>
        </w:rPr>
        <w:t>　　图 生态农庄产业链</w:t>
      </w:r>
      <w:r>
        <w:rPr>
          <w:rFonts w:hint="eastAsia"/>
        </w:rPr>
        <w:br/>
      </w:r>
      <w:r>
        <w:rPr>
          <w:rFonts w:hint="eastAsia"/>
        </w:rPr>
        <w:t>　　图 生态农庄行业采购模式</w:t>
      </w:r>
      <w:r>
        <w:rPr>
          <w:rFonts w:hint="eastAsia"/>
        </w:rPr>
        <w:br/>
      </w:r>
      <w:r>
        <w:rPr>
          <w:rFonts w:hint="eastAsia"/>
        </w:rPr>
        <w:t>　　图 生态农庄行业开发/生产模式分析</w:t>
      </w:r>
      <w:r>
        <w:rPr>
          <w:rFonts w:hint="eastAsia"/>
        </w:rPr>
        <w:br/>
      </w:r>
      <w:r>
        <w:rPr>
          <w:rFonts w:hint="eastAsia"/>
        </w:rPr>
        <w:t>　　图 生态农庄行业销售模式分析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不同产品类型生态农庄全球规模增长趋势2020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不同应用生态农庄全球规模增长趋势2020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生态农庄行业发展主要特点</w:t>
      </w:r>
      <w:r>
        <w:rPr>
          <w:rFonts w:hint="eastAsia"/>
        </w:rPr>
        <w:br/>
      </w:r>
      <w:r>
        <w:rPr>
          <w:rFonts w:hint="eastAsia"/>
        </w:rPr>
        <w:t>　　表 进入生态农庄行业壁垒</w:t>
      </w:r>
      <w:r>
        <w:rPr>
          <w:rFonts w:hint="eastAsia"/>
        </w:rPr>
        <w:br/>
      </w:r>
      <w:r>
        <w:rPr>
          <w:rFonts w:hint="eastAsia"/>
        </w:rPr>
        <w:t>　　表 生态农庄发展趋势及建议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全球主要地区生态农庄总体规模：2020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全球主要地区生态农庄总体规模（2020-2025）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全球主要地区生态农庄总体规模（2025-2031）</w:t>
      </w:r>
      <w:r>
        <w:rPr>
          <w:rFonts w:hint="eastAsia"/>
        </w:rPr>
        <w:br/>
      </w:r>
      <w:r>
        <w:rPr>
          <w:rFonts w:hint="eastAsia"/>
        </w:rPr>
        <w:t>　　表 北美生态农庄基本情况分析</w:t>
      </w:r>
      <w:r>
        <w:rPr>
          <w:rFonts w:hint="eastAsia"/>
        </w:rPr>
        <w:br/>
      </w:r>
      <w:r>
        <w:rPr>
          <w:rFonts w:hint="eastAsia"/>
        </w:rPr>
        <w:t>　　表 欧洲生态农庄基本情况分析</w:t>
      </w:r>
      <w:r>
        <w:rPr>
          <w:rFonts w:hint="eastAsia"/>
        </w:rPr>
        <w:br/>
      </w:r>
      <w:r>
        <w:rPr>
          <w:rFonts w:hint="eastAsia"/>
        </w:rPr>
        <w:t>　　表 亚太生态农庄基本情况分析</w:t>
      </w:r>
      <w:r>
        <w:rPr>
          <w:rFonts w:hint="eastAsia"/>
        </w:rPr>
        <w:br/>
      </w:r>
      <w:r>
        <w:rPr>
          <w:rFonts w:hint="eastAsia"/>
        </w:rPr>
        <w:t>　　表 拉美生态农庄基本情况分析</w:t>
      </w:r>
      <w:r>
        <w:rPr>
          <w:rFonts w:hint="eastAsia"/>
        </w:rPr>
        <w:br/>
      </w:r>
      <w:r>
        <w:rPr>
          <w:rFonts w:hint="eastAsia"/>
        </w:rPr>
        <w:t>　　表 中东及非洲生态农庄基本情况分析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全球市场主要企业生态农庄收入（2020-2025）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全球市场主要企业生态农庄收入市场份额（2020-2025）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2025年全球主要企业生态农庄收入排名及市场占有率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2025全球生态农庄主要厂商市场地位（第一梯队、第二梯队和第三梯队）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全球主要企业总部、生态农庄市场分布及商业化日期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全球主要企业生态农庄产品类型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中国本土企业生态农庄收入（2020-2025）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中国本土企业生态农庄收入市场份额（2020-2025）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2025年全球及中国本土企业在中国市场生态农庄收入排名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全球市场不同产品类型生态农庄总体规模（2020-2025）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全球市场不同产品类型生态农庄市场份额（2020-2025）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全球市场不同产品类型生态农庄总体规模预测（2025-2031）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全球市场不同产品类型生态农庄市场份额预测（2025-2031）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中国市场不同产品类型生态农庄总体规模（2020-2025）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中国市场不同产品类型生态农庄市场份额（2020-2025）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中国市场不同产品类型生态农庄总体规模预测（2025-2031）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中国市场不同产品类型生态农庄市场份额预测（2025-2031）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全球市场不同应用生态农庄总体规模（2020-2025）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全球市场不同应用生态农庄市场份额（2020-2025）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全球市场不同应用生态农庄总体规模预测（2025-2031）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全球市场不同应用生态农庄市场份额预测（2025-2031）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中国市场不同应用生态农庄总体规模（2020-2025）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中国市场不同应用生态农庄市场份额（2020-2025）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中国市场不同应用生态农庄总体规模预测（2025-2031）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中国市场不同应用生态农庄市场份额预测（2025-2031）</w:t>
      </w:r>
      <w:r>
        <w:rPr>
          <w:rFonts w:hint="eastAsia"/>
        </w:rPr>
        <w:br/>
      </w:r>
      <w:r>
        <w:rPr>
          <w:rFonts w:hint="eastAsia"/>
        </w:rPr>
        <w:t>　　表 生态农庄行业发展机遇及主要驱动因素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生态农庄行业发展面临的风险</w:t>
      </w:r>
      <w:r>
        <w:rPr>
          <w:rFonts w:hint="eastAsia"/>
        </w:rPr>
        <w:br/>
      </w:r>
      <w:r>
        <w:rPr>
          <w:rFonts w:hint="eastAsia"/>
        </w:rPr>
        <w:t>　　表 生态农庄行业政策分析</w:t>
      </w:r>
      <w:r>
        <w:rPr>
          <w:rFonts w:hint="eastAsia"/>
        </w:rPr>
        <w:br/>
      </w:r>
      <w:r>
        <w:rPr>
          <w:rFonts w:hint="eastAsia"/>
        </w:rPr>
        <w:t>　　表 生态农庄行业供应链分析</w:t>
      </w:r>
      <w:r>
        <w:rPr>
          <w:rFonts w:hint="eastAsia"/>
        </w:rPr>
        <w:br/>
      </w:r>
      <w:r>
        <w:rPr>
          <w:rFonts w:hint="eastAsia"/>
        </w:rPr>
        <w:t>　　表 生态农庄上游原材料和主要供应商情况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生态农庄行业主要下游客户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重点企业（1）基本信息、生态农庄市场分布、总部及行业地位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生态农庄产品规格、参数及市场应用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生态农庄收入及毛利率（2020-2025）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重点企业（2）基本信息、生态农庄市场分布、总部及行业地位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生态农庄产品规格、参数及市场应用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生态农庄收入及毛利率（2020-2025）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重点企业（3）基本信息、生态农庄市场分布、总部及行业地位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生态农庄产品规格、参数及市场应用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生态农庄收入及毛利率（2020-2025）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重点企业（4）基本信息、生态农庄市场分布、总部及行业地位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生态农庄产品规格、参数及市场应用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生态农庄收入及毛利率（2020-2025）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重点企业（5）基本信息、生态农庄市场分布、总部及行业地位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生态农庄产品规格、参数及市场应用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生态农庄收入及毛利率（2020-2025）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重点企业（6）基本信息、生态农庄市场分布、总部及行业地位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生态农庄产品规格、参数及市场应用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生态农庄收入及毛利率（2020-2025）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重点企业（7）基本信息、生态农庄市场分布、总部及行业地位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生态农庄产品规格、参数及市场应用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生态农庄收入及毛利率（2020-2025）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重点企业（8）基本信息、生态农庄市场分布、总部及行业地位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生态农庄产品规格、参数及市场应用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生态农庄收入及毛利率（2020-2025）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815ea64074b05" w:history="1">
        <w:r>
          <w:rPr>
            <w:rStyle w:val="Hyperlink"/>
          </w:rPr>
          <w:t>2025-2031年全球与中国生态农庄发展现状及市场前景预测报告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815ea64074b05" w:history="1">
        <w:r>
          <w:rPr>
            <w:rStyle w:val="Hyperlink"/>
          </w:rPr>
          <w:t>https://www.20087.com/2/12/ShengTaiNongZhuangHangYeQianJing.html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热点：农业观光采摘园规划设计、生态农庄项目计划书、农家乐简易大门、生态农庄名字大全、生态农庄可以搞哪些项目、生态农庄怎样申请立项、荆州农庄排名前十、生态农庄大门对联、农家乐和休闲农庄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af6003ef14a72" w:history="1">
      <w:r>
        <w:rPr>
          <w:rStyle w:val="Hyperlink"/>
        </w:rPr>
        <w:t>2025-2031年全球与中国生态农庄发展现状及市场前景预测报告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hengTaiNongZhuangHangYeQianJing.html" TargetMode="External" Id="Rfee815ea6407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hengTaiNongZhuangHangYeQianJing.html" TargetMode="External" Id="Rc6aaf6003ef1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2025-01-13T23:12:00Z</dcterms:created>
  <dcterms:modified xsi:type="dcterms:W3CDTF">2025-01-14T00:12:00Z</dcterms:modified>
  <dc:subject>2025-2031年全球与中国生态农庄发展现状及市场前景预测报告</dc:subject>
  <dc:title>2025-2031年全球与中国生态农庄发展现状及市场前景预测报告</dc:title>
  <cp:keywords>2025-2031年全球与中国生态农庄发展现状及市场前景预测报告</cp:keywords>
  <dc:description>2025-2031年全球与中国生态农庄发展现状及市场前景预测报告</dc:description>
</cp:coreProperties>
</file>