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80945a93e42b6" w:history="1">
              <w:r>
                <w:rPr>
                  <w:rStyle w:val="Hyperlink"/>
                </w:rPr>
                <w:t>中国肉豆蔻木市场现状及未来走势预测报告（2026-2032年）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80945a93e42b6" w:history="1">
              <w:r>
                <w:rPr>
                  <w:rStyle w:val="Hyperlink"/>
                </w:rPr>
                <w:t>中国肉豆蔻木市场现状及未来走势预测报告（2026-2032年）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80945a93e42b6" w:history="1">
                <w:r>
                  <w:rPr>
                    <w:rStyle w:val="Hyperlink"/>
                  </w:rPr>
                  <w:t>https://www.20087.com/8/72/RouDouKouMuShiChangYanJiuBaoGao.html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肉豆蔻木（Nutmeg Wood）主要来源于肉豆蔻树，其木材质地坚硬，色泽美观，具有良好的耐用性和防腐特性，适用于家具制作、雕刻和乐器制造。肉豆蔻木的贸易受到森林管理规定和物种保护法律的约束，以防止过度砍伐和非法交易。市场需求虽小众，但在高端木制品领域具有稳定的消费群体。</w:t>
      </w:r>
      <w:r>
        <w:rPr>
          <w:rFonts w:hint="eastAsia"/>
        </w:rPr>
        <w:br/>
      </w:r>
      <w:r>
        <w:rPr>
          <w:rFonts w:hint="eastAsia"/>
        </w:rPr>
        <w:t>　　肉豆蔻木的未来发展将着重于可持续林业管理和产品增值。通过认证的可持续采伐实践，确保资源的长期可用性，同时减少对生态环境的影响。此外，利用木材的独特属性开发高端工艺品和收藏品，以满足消费者对天然、环保和手工艺品日益增长的兴趣，将是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80945a93e42b6" w:history="1">
        <w:r>
          <w:rPr>
            <w:rStyle w:val="Hyperlink"/>
          </w:rPr>
          <w:t>中国肉豆蔻木市场现状及未来走势预测报告（2026-2032年）</w:t>
        </w:r>
      </w:hyperlink>
      <w:r>
        <w:rPr>
          <w:rFonts w:hint="eastAsia"/>
        </w:rPr>
        <w:t>》基于科学的市场调研与数据分析，全面解析了肉豆蔻木行业的市场规模、市场需求及发展现状。报告深入探讨了肉豆蔻木产业链结构、细分市场特点及技术发展方向，并结合宏观经济环境与消费者需求变化，对肉豆蔻木行业前景与未来趋势进行了科学预测，揭示了潜在增长空间。通过对肉豆蔻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肉豆蔻木行业概述</w:t>
      </w:r>
      <w:r>
        <w:rPr>
          <w:rFonts w:hint="eastAsia"/>
        </w:rPr>
        <w:br/>
      </w:r>
      <w:r>
        <w:rPr>
          <w:rFonts w:hint="eastAsia"/>
        </w:rPr>
        <w:t>　　第一节 肉豆蔻木行业界定</w:t>
      </w:r>
      <w:r>
        <w:rPr>
          <w:rFonts w:hint="eastAsia"/>
        </w:rPr>
        <w:br/>
      </w:r>
      <w:r>
        <w:rPr>
          <w:rFonts w:hint="eastAsia"/>
        </w:rPr>
        <w:t>　　第二节 肉豆蔻木行业发展历程</w:t>
      </w:r>
      <w:r>
        <w:rPr>
          <w:rFonts w:hint="eastAsia"/>
        </w:rPr>
        <w:br/>
      </w:r>
      <w:r>
        <w:rPr>
          <w:rFonts w:hint="eastAsia"/>
        </w:rPr>
        <w:t>　　第三节 肉豆蔻木产业链分析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二、肉豆蔻木产业链模型分析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2025-2026年肉豆蔻木行业发展环境分析</w:t>
      </w:r>
      <w:r>
        <w:rPr>
          <w:rFonts w:hint="eastAsia"/>
        </w:rPr>
        <w:br/>
      </w:r>
      <w:r>
        <w:rPr>
          <w:rFonts w:hint="eastAsia"/>
        </w:rPr>
        <w:t>　　第一节 肉豆蔻木行业环境分析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肉豆蔻木行业相关政策、法规</w:t>
      </w:r>
      <w:r>
        <w:rPr>
          <w:rFonts w:hint="eastAsia"/>
        </w:rPr>
        <w:br/>
      </w:r>
      <w:r>
        <w:rPr>
          <w:rFonts w:hint="eastAsia"/>
        </w:rPr>
        <w:t>　　第三节 肉豆蔻木行业所进入的壁垒与周期性分析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2025-2026年肉豆蔻木行业技术发展现状及趋势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当前我国肉豆蔻木技术发展现状</w:t>
      </w:r>
      <w:r>
        <w:rPr>
          <w:rFonts w:hint="eastAsia"/>
        </w:rPr>
        <w:br/>
      </w:r>
      <w:r>
        <w:rPr>
          <w:rFonts w:hint="eastAsia"/>
        </w:rPr>
        <w:t>　　第二节 中外肉豆蔻木技术差距及产生差距的主要原因分析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提高我国肉豆蔻木技术的对策</w:t>
      </w:r>
      <w:r>
        <w:rPr>
          <w:rFonts w:hint="eastAsia"/>
        </w:rPr>
        <w:br/>
      </w:r>
      <w:r>
        <w:rPr>
          <w:rFonts w:hint="eastAsia"/>
        </w:rPr>
        <w:t>　　第四节 我国肉豆蔻木产品研发、设计发展趋势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中国肉豆蔻木行业供给与需求情况分析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2020-2025年中国肉豆蔻木行业总体规模</w:t>
      </w:r>
      <w:r>
        <w:rPr>
          <w:rFonts w:hint="eastAsia"/>
        </w:rPr>
        <w:br/>
      </w:r>
      <w:r>
        <w:rPr>
          <w:rFonts w:hint="eastAsia"/>
        </w:rPr>
        <w:t>　　第二节 中国肉豆蔻木行业产量概况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一、2020-2025年中国肉豆蔻木行业产量情况分析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二、2026年中国肉豆蔻木行业产量特点分析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三、2026-2032年中国肉豆蔻木行业产量预测</w:t>
      </w:r>
      <w:r>
        <w:rPr>
          <w:rFonts w:hint="eastAsia"/>
        </w:rPr>
        <w:br/>
      </w:r>
      <w:r>
        <w:rPr>
          <w:rFonts w:hint="eastAsia"/>
        </w:rPr>
        <w:t>　　第三节 中国肉豆蔻木行业需求概况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一、2020-2025年中国肉豆蔻木行业需求情况分析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二、2026年中国肉豆蔻木行业市场需求特点分析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三、2026-2032年中国肉豆蔻木行业市场需求预测</w:t>
      </w:r>
      <w:r>
        <w:rPr>
          <w:rFonts w:hint="eastAsia"/>
        </w:rPr>
        <w:br/>
      </w:r>
      <w:r>
        <w:rPr>
          <w:rFonts w:hint="eastAsia"/>
        </w:rPr>
        <w:t>　　第四节 肉豆蔻木产业供需平衡状况分析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2025-2026年肉豆蔻木行业细分市场调研分析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肉豆蔻木行业细分（一）市场调研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肉豆蔻木行业细分（二）市场调研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国内肉豆蔻木产品价格走势及影响因素分析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2020-2025年国内肉豆蔻木产品市场价格回顾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当前国内肉豆蔻木产品市场价格及评述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国内肉豆蔻木产品价格影响因素分析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2026-2032年国内肉豆蔻木产品市场价格走势预测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肉豆蔻木行业产业链分析及对行业的影响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肉豆蔻木行业上游原料产业链发展状况分析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肉豆蔻木行业下游需求产业链发展情况分析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上下游行业对肉豆蔻木行业的影响分析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2025-2026年中国肉豆蔻木行业发展现状分析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中国肉豆蔻木行业发展现状</w:t>
      </w:r>
      <w:r>
        <w:rPr>
          <w:rFonts w:hint="eastAsia"/>
        </w:rPr>
        <w:br/>
      </w:r>
      <w:r>
        <w:rPr>
          <w:rFonts w:hint="eastAsia"/>
        </w:rPr>
        <w:t>　　　　一、肉豆蔻木行业品牌发展现状</w:t>
      </w:r>
      <w:r>
        <w:rPr>
          <w:rFonts w:hint="eastAsia"/>
        </w:rPr>
        <w:br/>
      </w:r>
      <w:r>
        <w:rPr>
          <w:rFonts w:hint="eastAsia"/>
        </w:rPr>
        <w:t>　　　　二、肉豆蔻木行业需求市场现状</w:t>
      </w:r>
      <w:r>
        <w:rPr>
          <w:rFonts w:hint="eastAsia"/>
        </w:rPr>
        <w:br/>
      </w:r>
      <w:r>
        <w:rPr>
          <w:rFonts w:hint="eastAsia"/>
        </w:rPr>
        <w:t>　　　　三、肉豆蔻木市场需求层次分析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四、中国肉豆蔻木市场走向分析</w:t>
      </w:r>
      <w:r>
        <w:rPr>
          <w:rFonts w:hint="eastAsia"/>
        </w:rPr>
        <w:br/>
      </w:r>
      <w:r>
        <w:rPr>
          <w:rFonts w:hint="eastAsia"/>
        </w:rPr>
        <w:t>　　第二节 中国肉豆蔻木行业产品技术分析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一、2025-2026年肉豆蔻木产品技术变化特点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二、2025-2026年肉豆蔻木产品市场的新技术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三、2025-2026年肉豆蔻木产品市场现状分析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中国肉豆蔻木行业存在的问题</w:t>
      </w:r>
      <w:r>
        <w:rPr>
          <w:rFonts w:hint="eastAsia"/>
        </w:rPr>
        <w:br/>
      </w:r>
      <w:r>
        <w:rPr>
          <w:rFonts w:hint="eastAsia"/>
        </w:rPr>
        <w:t>　　　　一、肉豆蔻木产品市场存在的主要问题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二、中国肉豆蔻木产品市场的三大瓶颈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三、肉豆蔻木产品市场遭遇的规模难题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对中国肉豆蔻木市场的分析及思考</w:t>
      </w:r>
      <w:r>
        <w:rPr>
          <w:rFonts w:hint="eastAsia"/>
        </w:rPr>
        <w:br/>
      </w:r>
      <w:r>
        <w:rPr>
          <w:rFonts w:hint="eastAsia"/>
        </w:rPr>
        <w:t>　　　　一、肉豆蔻木市场特点</w:t>
      </w:r>
      <w:r>
        <w:rPr>
          <w:rFonts w:hint="eastAsia"/>
        </w:rPr>
        <w:br/>
      </w:r>
      <w:r>
        <w:rPr>
          <w:rFonts w:hint="eastAsia"/>
        </w:rPr>
        <w:t>　　　　二、肉豆蔻木市场分析</w:t>
      </w:r>
      <w:r>
        <w:rPr>
          <w:rFonts w:hint="eastAsia"/>
        </w:rPr>
        <w:br/>
      </w:r>
      <w:r>
        <w:rPr>
          <w:rFonts w:hint="eastAsia"/>
        </w:rPr>
        <w:t>　　　　三、肉豆蔻木市场变化的方向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四、中国肉豆蔻木行业发展的新思路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五、对中国肉豆蔻木行业发展的思考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中国肉豆蔻木行业重点企业竞争力分析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肉豆蔻木企业（一）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三、肉豆蔻木企业经营状况</w:t>
      </w:r>
      <w:r>
        <w:rPr>
          <w:rFonts w:hint="eastAsia"/>
        </w:rPr>
        <w:br/>
      </w:r>
      <w:r>
        <w:rPr>
          <w:rFonts w:hint="eastAsia"/>
        </w:rPr>
        <w:t>　　　　四、肉豆蔻木企业发展策略</w:t>
      </w:r>
      <w:r>
        <w:rPr>
          <w:rFonts w:hint="eastAsia"/>
        </w:rPr>
        <w:br/>
      </w:r>
      <w:r>
        <w:rPr>
          <w:rFonts w:hint="eastAsia"/>
        </w:rPr>
        <w:t>　　第二节 肉豆蔻木企业（二）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三、肉豆蔻木企业经营状况</w:t>
      </w:r>
      <w:r>
        <w:rPr>
          <w:rFonts w:hint="eastAsia"/>
        </w:rPr>
        <w:br/>
      </w:r>
      <w:r>
        <w:rPr>
          <w:rFonts w:hint="eastAsia"/>
        </w:rPr>
        <w:t>　　　　四、肉豆蔻木企业发展策略</w:t>
      </w:r>
      <w:r>
        <w:rPr>
          <w:rFonts w:hint="eastAsia"/>
        </w:rPr>
        <w:br/>
      </w:r>
      <w:r>
        <w:rPr>
          <w:rFonts w:hint="eastAsia"/>
        </w:rPr>
        <w:t>　　第三节 肉豆蔻木企业（三）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三、肉豆蔻木企业经营状况</w:t>
      </w:r>
      <w:r>
        <w:rPr>
          <w:rFonts w:hint="eastAsia"/>
        </w:rPr>
        <w:br/>
      </w:r>
      <w:r>
        <w:rPr>
          <w:rFonts w:hint="eastAsia"/>
        </w:rPr>
        <w:t>　　　　四、肉豆蔻木企业发展策略</w:t>
      </w:r>
      <w:r>
        <w:rPr>
          <w:rFonts w:hint="eastAsia"/>
        </w:rPr>
        <w:br/>
      </w:r>
      <w:r>
        <w:rPr>
          <w:rFonts w:hint="eastAsia"/>
        </w:rPr>
        <w:t>　　第四节 肉豆蔻木企业（四）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三、肉豆蔻木企业经营状况</w:t>
      </w:r>
      <w:r>
        <w:rPr>
          <w:rFonts w:hint="eastAsia"/>
        </w:rPr>
        <w:br/>
      </w:r>
      <w:r>
        <w:rPr>
          <w:rFonts w:hint="eastAsia"/>
        </w:rPr>
        <w:t>　　　　四、肉豆蔻木企业发展策略</w:t>
      </w:r>
      <w:r>
        <w:rPr>
          <w:rFonts w:hint="eastAsia"/>
        </w:rPr>
        <w:br/>
      </w:r>
      <w:r>
        <w:rPr>
          <w:rFonts w:hint="eastAsia"/>
        </w:rPr>
        <w:t>　　第五节 肉豆蔻木企业（五）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三、肉豆蔻木企业经营状况</w:t>
      </w:r>
      <w:r>
        <w:rPr>
          <w:rFonts w:hint="eastAsia"/>
        </w:rPr>
        <w:br/>
      </w:r>
      <w:r>
        <w:rPr>
          <w:rFonts w:hint="eastAsia"/>
        </w:rPr>
        <w:t>　　　　四、肉豆蔻木企业发展策略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肉豆蔻木行业企业经营策略研究分析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肉豆蔻木企业多样化经营策略分析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一、肉豆蔻木企业多样化经营情况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二、现行肉豆蔻木行业多样化经营的方向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大型肉豆蔻木企业集团未来发展策略分析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对中小肉豆蔻木企业生产经营的建议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2025-2026年中国肉豆蔻木市场营销策略竞争分析</w:t>
      </w:r>
      <w:r>
        <w:rPr>
          <w:rFonts w:hint="eastAsia"/>
        </w:rPr>
        <w:br/>
      </w:r>
      <w:r>
        <w:rPr>
          <w:rFonts w:hint="eastAsia"/>
        </w:rPr>
        <w:t>　　第一节 肉豆蔻木市场产品策略</w:t>
      </w:r>
      <w:r>
        <w:rPr>
          <w:rFonts w:hint="eastAsia"/>
        </w:rPr>
        <w:br/>
      </w:r>
      <w:r>
        <w:rPr>
          <w:rFonts w:hint="eastAsia"/>
        </w:rPr>
        <w:t>　　第二节 肉豆蔻木市场渠道策略</w:t>
      </w:r>
      <w:r>
        <w:rPr>
          <w:rFonts w:hint="eastAsia"/>
        </w:rPr>
        <w:br/>
      </w:r>
      <w:r>
        <w:rPr>
          <w:rFonts w:hint="eastAsia"/>
        </w:rPr>
        <w:t>　　第三节 肉豆蔻木市场价格策略</w:t>
      </w:r>
      <w:r>
        <w:rPr>
          <w:rFonts w:hint="eastAsia"/>
        </w:rPr>
        <w:br/>
      </w:r>
      <w:r>
        <w:rPr>
          <w:rFonts w:hint="eastAsia"/>
        </w:rPr>
        <w:t>　　第四节 肉豆蔻木广告媒体策略</w:t>
      </w:r>
      <w:r>
        <w:rPr>
          <w:rFonts w:hint="eastAsia"/>
        </w:rPr>
        <w:br/>
      </w:r>
      <w:r>
        <w:rPr>
          <w:rFonts w:hint="eastAsia"/>
        </w:rPr>
        <w:t>　　第五节 肉豆蔻木客户服务策略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2026-2032年肉豆蔻木行业盈利模式与投资策略探讨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国外肉豆蔻木行业投资现状及经营模式分析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一、境外肉豆蔻木行业成长情况调查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我国肉豆蔻木行业商业模式探讨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我国肉豆蔻木行业投资国际化发展战略分析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我国肉豆蔻木行业投资策略分析</w:t>
      </w:r>
      <w:r>
        <w:rPr>
          <w:rFonts w:hint="eastAsia"/>
        </w:rPr>
        <w:br/>
      </w:r>
      <w:r>
        <w:rPr>
          <w:rFonts w:hint="eastAsia"/>
        </w:rPr>
        <w:t>　　第五节 肉豆蔻木行业最优投资路径设计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2026-2032年肉豆蔻木行业发展趋势及投资风险分析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当前肉豆蔻木行业存在的问题</w:t>
      </w:r>
      <w:r>
        <w:rPr>
          <w:rFonts w:hint="eastAsia"/>
        </w:rPr>
        <w:br/>
      </w:r>
      <w:r>
        <w:rPr>
          <w:rFonts w:hint="eastAsia"/>
        </w:rPr>
        <w:t>　　第二节 肉豆蔻木未来发展预测分析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一、中国肉豆蔻木发展方向分析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二、2026-2032年中国肉豆蔻木行业发展规模</w:t>
      </w:r>
      <w:r>
        <w:rPr>
          <w:rFonts w:hint="eastAsia"/>
        </w:rPr>
        <w:br/>
      </w:r>
      <w:r>
        <w:rPr>
          <w:rFonts w:hint="eastAsia"/>
        </w:rPr>
        <w:t>　　第三节 中-智林-－2026-2032年中国肉豆蔻木行业投资风险分析</w:t>
      </w:r>
      <w:r>
        <w:rPr>
          <w:rFonts w:hint="eastAsia"/>
        </w:rPr>
        <w:br/>
      </w:r>
      <w:r>
        <w:rPr>
          <w:rFonts w:hint="eastAsia"/>
        </w:rPr>
        <w:t>　　　　一、肉豆蔻木市场竞争风险</w:t>
      </w:r>
      <w:r>
        <w:rPr>
          <w:rFonts w:hint="eastAsia"/>
        </w:rPr>
        <w:br/>
      </w:r>
      <w:r>
        <w:rPr>
          <w:rFonts w:hint="eastAsia"/>
        </w:rPr>
        <w:t>　　　　二、肉豆蔻木原材料压力风险分析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三、肉豆蔻木技术风险分析</w:t>
      </w:r>
      <w:r>
        <w:rPr>
          <w:rFonts w:hint="eastAsia"/>
        </w:rPr>
        <w:br/>
      </w:r>
      <w:r>
        <w:rPr>
          <w:rFonts w:hint="eastAsia"/>
        </w:rPr>
        <w:t>　　　　四、肉豆蔻木政策和体制风险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2020-2025年中国肉豆蔻木市场规模及增长情况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2020-2025年中国肉豆蔻木行业产能及增长趋势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2026-2032年中国肉豆蔻木行业产能预测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2020-2025年中国肉豆蔻木行业产量及增长趋势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2026-2032年中国肉豆蔻木行业产量预测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2020-2025年中国肉豆蔻木行业市场需求及增长情况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2026-2032年中国肉豆蔻木行业市场需求预测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2020-2025年中国肉豆蔻木行业利润及增长情况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**地区肉豆蔻木市场规模及增长情况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**地区肉豆蔻木市场规模及增长情况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2020-2025年中国肉豆蔻木行业进口量及增速统计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2020-2025年中国肉豆蔻木行业出口量及增速统计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肉豆蔻木重点企业经营情况分析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2026年肉豆蔻木行业壁垒</w:t>
      </w:r>
      <w:r>
        <w:rPr>
          <w:rFonts w:hint="eastAsia"/>
        </w:rPr>
        <w:br/>
      </w:r>
      <w:r>
        <w:rPr>
          <w:rFonts w:hint="eastAsia"/>
        </w:rPr>
        <w:t>　　图表 2026年肉豆蔻木市场前景分析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2026-2032年中国肉豆蔻木市场需求预测</w:t>
      </w:r>
      <w:r>
        <w:rPr>
          <w:rFonts w:hint="eastAsia"/>
        </w:rPr>
        <w:br/>
      </w:r>
      <w:r>
        <w:rPr>
          <w:rFonts w:hint="eastAsia"/>
        </w:rPr>
        <w:t>　　图表 2026年肉豆蔻木发展趋势预测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80945a93e42b6" w:history="1">
        <w:r>
          <w:rPr>
            <w:rStyle w:val="Hyperlink"/>
          </w:rPr>
          <w:t>中国肉豆蔻木市场现状及未来走势预测报告（2026-2032年）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80945a93e42b6" w:history="1">
        <w:r>
          <w:rPr>
            <w:rStyle w:val="Hyperlink"/>
          </w:rPr>
          <w:t>https://www.20087.com/8/72/RouDouKouMuShiChangYanJiuBaoGao.html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豆蔻木属于什么档次、肉豆蔻木香和葛根煨制后的共同目的、肉豆蔻木筷子不能乱用、肉豆蔻木材材质、肉豆蔻木的筷子有毒性吗、肉豆蔻木脂素发明、肉豆蔻与豆蔻的区别、肉豆蔻木材图片大全、肉蔻是肉豆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c0dbbd4644dc" w:history="1">
      <w:r>
        <w:rPr>
          <w:rStyle w:val="Hyperlink"/>
        </w:rPr>
        <w:t>中国肉豆蔻木市场现状及未来走势预测报告（2026-2032年）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RouDouKouMuShiChangYanJiuBaoGao.html" TargetMode="External" Id="R50080945a93e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RouDouKouMuShiChangYanJiuBaoGao.html" TargetMode="External" Id="R316ec0dbbd46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2025-10-15T02:30:00Z</dcterms:created>
  <dcterms:modified xsi:type="dcterms:W3CDTF">2025-10-15T03:30:00Z</dcterms:modified>
  <dc:subject>中国肉豆蔻木市场现状及未来走势预测报告（2026-2032年）</dc:subject>
  <dc:title>中国肉豆蔻木市场现状及未来走势预测报告（2026-2032年）</dc:title>
  <cp:keywords>中国肉豆蔻木市场现状及未来走势预测报告（2026-2032年）</cp:keywords>
  <dc:description>中国肉豆蔻木市场现状及未来走势预测报告（2026-2032年）</dc:description>
</cp:coreProperties>
</file>