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d6ffe17224885" w:history="1">
              <w:r>
                <w:rPr>
                  <w:rStyle w:val="Hyperlink"/>
                </w:rPr>
                <w:t>2025-2031年全球与中国合金玩具市场现状及发展趋势研究报告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d6ffe17224885" w:history="1">
              <w:r>
                <w:rPr>
                  <w:rStyle w:val="Hyperlink"/>
                </w:rPr>
                <w:t>2025-2031年全球与中国合金玩具市场现状及发展趋势研究报告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d6ffe17224885" w:history="1">
                <w:r>
                  <w:rPr>
                    <w:rStyle w:val="Hyperlink"/>
                  </w:rPr>
                  <w:t>https://www.20087.com/0/53/HeJinWanJuFaZhanQuShi.html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玩具是采用金属合金材料制成的玩具，具有较高的耐用性和安全性。近年来，随着儿童玩具市场的快速发展和家长对玩具安全性的重视，合金玩具的市场需求不断增加。目前，市场上的合金玩具种类繁多，涵盖了从基础金属车模到复杂合金机器人等多种类型。同时，合金玩具的设计和制造技术也在不断进步，注重提高其美观性和互动性。</w:t>
      </w:r>
      <w:r>
        <w:rPr>
          <w:rFonts w:hint="eastAsia"/>
        </w:rPr>
        <w:br/>
      </w:r>
      <w:r>
        <w:rPr>
          <w:rFonts w:hint="eastAsia"/>
        </w:rPr>
        <w:t>　　未来，合金玩具将朝着更高品质、更智能化和更多功能化的方向发展。随着新材料和新技术的应用，合金玩具的耐用性和互动性将进一步提升。同时，智能传感器和人工智能技术的应用将使合金玩具更加智能化，实现语音交互和智能控制，提高玩具的趣味性和教育性。此外，合金玩具在STEM教育和创客文化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d6ffe17224885" w:history="1">
        <w:r>
          <w:rPr>
            <w:rStyle w:val="Hyperlink"/>
          </w:rPr>
          <w:t>2025-2031年全球与中国合金玩具市场现状及发展趋势研究报告</w:t>
        </w:r>
      </w:hyperlink>
      <w:r>
        <w:rPr>
          <w:rFonts w:hint="eastAsia"/>
        </w:rPr>
        <w:t>》基于国家统计局及合金玩具行业协会的权威数据，全面调研了合金玩具行业的市场规模、市场需求、产业链结构及价格变动，并对合金玩具细分市场进行了深入分析。报告详细剖析了合金玩具市场竞争格局，重点关注品牌影响力及重点企业的运营表现，同时科学预测了合金玩具市场前景与发展趋势，识别了行业潜在的风险与机遇。通过专业、科学的研究方法，报告为合金玩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按照不同分类，合金玩具主要可以分为如下几个类别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不同分类合金玩具增长趋势2020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从不同应用，合金玩具主要包括如下几个方面</w:t>
      </w:r>
      <w:r>
        <w:rPr>
          <w:rFonts w:hint="eastAsia"/>
        </w:rPr>
        <w:br/>
      </w:r>
      <w:r>
        <w:rPr>
          <w:rFonts w:hint="eastAsia"/>
        </w:rPr>
        <w:t>　　1.4 合金玩具行业背景、发展历史、现状及趋势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合金玩具行业目前现状分析</w:t>
      </w:r>
      <w:r>
        <w:rPr>
          <w:rFonts w:hint="eastAsia"/>
        </w:rPr>
        <w:br/>
      </w:r>
      <w:r>
        <w:rPr>
          <w:rFonts w:hint="eastAsia"/>
        </w:rPr>
        <w:t>　　　　1.4.2 合金玩具发展趋势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全球合金玩具总体规模分析</w:t>
      </w:r>
      <w:r>
        <w:rPr>
          <w:rFonts w:hint="eastAsia"/>
        </w:rPr>
        <w:br/>
      </w:r>
      <w:r>
        <w:rPr>
          <w:rFonts w:hint="eastAsia"/>
        </w:rPr>
        <w:t>　　2.1 全球合金玩具供需现状及预测（2020-2031）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全球合金玩具产能、产量、产能利用率及发展趋势（2020-2031）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全球合金玩具产量、需求量及发展趋势（2020-2031）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全球主要地区合金玩具产量及发展趋势（2020-2031）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中国合金玩具供需现状及预测（2020-2031）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中国合金玩具产能、产量、产能利用率及发展趋势（2020-2031）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中国合金玩具产量、市场需求量及发展趋势（2020-2031）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全球合金玩具销量及销售额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全球市场合金玩具销售额（2020-2031）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全球市场合金玩具销量（2020-2031）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全球市场合金玩具价格趋势（2020-2031）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全球市场主要厂商合金玩具产能、产量及市场份额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全球市场主要厂商合金玩具销量（2020-2025）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全球市场主要厂商合金玩具销售收入（2020-2025）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2025年全球主要生产商合金玩具收入排名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全球市场主要厂商合金玩具销售价格（2020-2025）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中国市场主要厂商合金玩具销量（2020-2025）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中国市场主要厂商合金玩具销售收入（2020-2025）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2025年中国主要生产商合金玩具收入排名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中国市场主要厂商合金玩具销售价格（2020-2025）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全球主要厂商合金玩具产地分布及商业化日期</w:t>
      </w:r>
      <w:r>
        <w:rPr>
          <w:rFonts w:hint="eastAsia"/>
        </w:rPr>
        <w:br/>
      </w:r>
      <w:r>
        <w:rPr>
          <w:rFonts w:hint="eastAsia"/>
        </w:rPr>
        <w:t>　　3.5 合金玩具行业集中度、竞争程度分析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合金玩具行业集中度分析：全球Top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全球合金玩具第一梯队、第二梯队和第三梯队生产商（品牌）及市场份额（2024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全球合金玩具主要地区分析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全球主要地区合金玩具市场规模分析：2020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全球主要地区合金玩具销售收入及市场份额（2020-2025年）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全球主要地区合金玩具销售收入预测（2025-2031年）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全球主要地区合金玩具销量分析：2020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全球主要地区合金玩具销量及市场份额（2020-2025年）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全球主要地区合金玩具销量及市场份额预测（2025-2031）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北美市场合金玩具销量、收入及增长率（2020-2031）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欧洲市场合金玩具销量、收入及增长率（2020-2031）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中国市场合金玩具销量、收入及增长率（2020-2031）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日本市场合金玩具销量、收入及增长率（2020-2031）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东南亚市场合金玩具销量、收入及增长率（2020-2031）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印度市场合金玩具销量、收入及增长率（2020-2031）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全球合金玩具主要生产商分析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不同分类合金玩具分析</w:t>
      </w:r>
      <w:r>
        <w:rPr>
          <w:rFonts w:hint="eastAsia"/>
        </w:rPr>
        <w:br/>
      </w:r>
      <w:r>
        <w:rPr>
          <w:rFonts w:hint="eastAsia"/>
        </w:rPr>
        <w:t>　　6.1 全球不同分类合金玩具销量（2020-2031）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全球不同分类合金玩具销量及市场份额（2020-2025）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全球不同分类合金玩具销量预测（2025-2031）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全球不同分类合金玩具收入（2020-2031）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全球不同分类合金玩具收入及市场份额（2020-2025）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全球不同分类合金玩具收入预测（2025-2031）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全球不同分类合金玩具价格走势（2020-2031）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中国不同分类合金玩具销量（2020-2031）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中国不同分类合金玩具销量及市场份额（2020-2025）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中国不同分类合金玩具销量预测（2025-2031）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中国不同分类合金玩具收入（2020-2031）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中国不同分类合金玩具收入及市场份额（2020-2025）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中国不同分类合金玩具收入预测（2025-2031）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不同应用合金玩具分析</w:t>
      </w:r>
      <w:r>
        <w:rPr>
          <w:rFonts w:hint="eastAsia"/>
        </w:rPr>
        <w:br/>
      </w:r>
      <w:r>
        <w:rPr>
          <w:rFonts w:hint="eastAsia"/>
        </w:rPr>
        <w:t>　　7.1 全球不同应用合金玩具销量（2020-2031）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全球不同应用合金玩具销量及市场份额（2020-2025）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全球不同应用合金玩具销量预测（2025-2031）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全球不同应用合金玩具收入（2020-2031）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全球不同应用合金玩具收入及市场份额（2020-2025）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全球不同应用合金玩具收入预测（2025-2031）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全球不同应用合金玩具价格走势（2020-2031）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中国不同应用合金玩具销量（2020-2031）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中国不同应用合金玩具销量及市场份额（2020-2025）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中国不同应用合金玩具销量预测（2025-2031）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中国不同应用合金玩具收入（2020-2031）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中国不同应用合金玩具收入及市场份额（2020-2025）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中国不同应用合金玩具收入预测（2025-2031）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合金玩具产业链分析</w:t>
      </w:r>
      <w:r>
        <w:rPr>
          <w:rFonts w:hint="eastAsia"/>
        </w:rPr>
        <w:br/>
      </w:r>
      <w:r>
        <w:rPr>
          <w:rFonts w:hint="eastAsia"/>
        </w:rPr>
        <w:t>　　8.2 合金玩具产业上游供应分析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合金玩具下游典型客户</w:t>
      </w:r>
      <w:r>
        <w:rPr>
          <w:rFonts w:hint="eastAsia"/>
        </w:rPr>
        <w:br/>
      </w:r>
      <w:r>
        <w:rPr>
          <w:rFonts w:hint="eastAsia"/>
        </w:rPr>
        <w:t>　　8.4 合金玩具销售渠道分析及建议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中国市场合金玩具产量、销量、进出口分析及未来趋势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中国市场合金玩具产量、销量、进出口分析及未来趋势（2020-2031）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中国市场合金玩具进出口贸易趋势</w:t>
      </w:r>
      <w:r>
        <w:rPr>
          <w:rFonts w:hint="eastAsia"/>
        </w:rPr>
        <w:br/>
      </w:r>
      <w:r>
        <w:rPr>
          <w:rFonts w:hint="eastAsia"/>
        </w:rPr>
        <w:t>　　9.3 中国市场合金玩具主要进口来源</w:t>
      </w:r>
      <w:r>
        <w:rPr>
          <w:rFonts w:hint="eastAsia"/>
        </w:rPr>
        <w:br/>
      </w:r>
      <w:r>
        <w:rPr>
          <w:rFonts w:hint="eastAsia"/>
        </w:rPr>
        <w:t>　　9.4 中国市场合金玩具主要出口目的地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中国市场合金玩具主要地区分布</w:t>
      </w:r>
      <w:r>
        <w:rPr>
          <w:rFonts w:hint="eastAsia"/>
        </w:rPr>
        <w:br/>
      </w:r>
      <w:r>
        <w:rPr>
          <w:rFonts w:hint="eastAsia"/>
        </w:rPr>
        <w:t>　　10.1 中国合金玩具生产地区分布</w:t>
      </w:r>
      <w:r>
        <w:rPr>
          <w:rFonts w:hint="eastAsia"/>
        </w:rPr>
        <w:br/>
      </w:r>
      <w:r>
        <w:rPr>
          <w:rFonts w:hint="eastAsia"/>
        </w:rPr>
        <w:t>　　10.2 中国合金玩具消费地区分布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合金玩具行业主要的增长驱动因素</w:t>
      </w:r>
      <w:r>
        <w:rPr>
          <w:rFonts w:hint="eastAsia"/>
        </w:rPr>
        <w:br/>
      </w:r>
      <w:r>
        <w:rPr>
          <w:rFonts w:hint="eastAsia"/>
        </w:rPr>
        <w:t>　　11.2 合金玩具行业发展的有利因素及发展机遇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合金玩具行业发展面临的阻碍因素及挑战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合金玩具行业政策分析</w:t>
      </w:r>
      <w:r>
        <w:rPr>
          <w:rFonts w:hint="eastAsia"/>
        </w:rPr>
        <w:br/>
      </w:r>
      <w:r>
        <w:rPr>
          <w:rFonts w:hint="eastAsia"/>
        </w:rPr>
        <w:t>　　11.5 合金玩具中国企业SWOT分析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不同分类合金玩具增长趋势2020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合金玩具行业目前发展现状</w:t>
      </w:r>
      <w:r>
        <w:rPr>
          <w:rFonts w:hint="eastAsia"/>
        </w:rPr>
        <w:br/>
      </w:r>
      <w:r>
        <w:rPr>
          <w:rFonts w:hint="eastAsia"/>
        </w:rPr>
        <w:t>　　表： 合金玩具发展趋势</w:t>
      </w:r>
      <w:r>
        <w:rPr>
          <w:rFonts w:hint="eastAsia"/>
        </w:rPr>
        <w:br/>
      </w:r>
      <w:r>
        <w:rPr>
          <w:rFonts w:hint="eastAsia"/>
        </w:rPr>
        <w:t>　　表： 全球主要地区合金玩具产量：2020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全球主要地区合金玩具产量（2020-2025）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全球主要地区合金玩具产量（2025-2031）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全球市场主要厂商合金玩具产能及产量（2020-2025）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全球市场主要厂商合金玩具销量（2020-2025）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全球市场主要厂商合金玩具产量市场份额（2020-2025）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全球市场主要厂商合金玩具销售收入（2020-2025）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全球市场主要厂商合金玩具销售收入市场份额（2020-2025）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2025年全球主要生产商合金玩具收入排名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全球市场主要厂商合金玩具销售价格（2020-2025）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中国市场主要厂商合金玩具销量（2020-2025）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中国市场主要厂商合金玩具产量市场份额（2020-2025）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中国市场主要厂商合金玩具销售收入（2020-2025）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中国市场主要厂商合金玩具销售收入市场份额（2020-2025）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2025年中国主要生产商合金玩具收入排名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中国市场主要厂商合金玩具销售价格（2020-2025）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全球主要厂商合金玩具产地分布及商业化日期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全球主要地区合金玩具销售收入：2020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全球主要地区合金玩具销售收入（2020-2025）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全球主要地区合金玩具收入（2025-2031）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全球主要地区合金玩具收入市场份额（2025-2031）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全球主要地区合金玩具销量：2020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全球主要地区合金玩具销量（2020-2025）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全球主要地区合金玩具销量（2025-2031）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全球主要地区合金玩具销量份额（2025-2031）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合金玩具生产基地、销售区域、竞争对手及市场地位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重点企业（10）合金玩具产品规格、参数及市场应用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重点企业（10）合金玩具销量、收入、价格及毛利率（2020-2025）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全球不同分类合金玩具销量（2020-2025年）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全球不同分类合金玩具销量市场份额（2020-2025）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全球不同分类合金玩具销量预测（2025-2031）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全球市场不同分类合金玩具销量市场份额预测（2025-2031）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全球不同分类合金玩具收入（2020-2025年）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全球不同分类合金玩具收入市场份额（2020-2025）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全球不同分类合金玩具收入预测（2025-2031）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全球不同分类合金玩具收入市场份额预测（2025-2031）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全球不同分类合金玩具价格走势（2020-2031）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全球不同应用合金玩具销量（2020-2025年）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全球不同应用合金玩具销量市场份额（2020-2025）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全球不同应用合金玩具销量预测（2025-2031）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全球市场不同应用合金玩具销量市场份额预测（2025-2031）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全球不同应用合金玩具收入（2020-2025年）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全球不同应用合金玩具收入市场份额（2020-2025）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全球不同应用合金玩具收入预测（2025-2031）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全球不同应用合金玩具收入市场份额预测（2025-2031）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全球不同应用合金玩具价格走势（2020-2031）</w:t>
      </w:r>
      <w:r>
        <w:rPr>
          <w:rFonts w:hint="eastAsia"/>
        </w:rPr>
        <w:br/>
      </w:r>
      <w:r>
        <w:rPr>
          <w:rFonts w:hint="eastAsia"/>
        </w:rPr>
        <w:t>　　表： 合金玩具上游原料供应商及联系方式列表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合金玩具典型客户列表</w:t>
      </w:r>
      <w:r>
        <w:rPr>
          <w:rFonts w:hint="eastAsia"/>
        </w:rPr>
        <w:br/>
      </w:r>
      <w:r>
        <w:rPr>
          <w:rFonts w:hint="eastAsia"/>
        </w:rPr>
        <w:t>　　表： 合金玩具主要销售模式及销售渠道趋势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中国市场合金玩具产量、销量、进出口（2020-2025年）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中国市场合金玩具产量、销量、进出口预测（2025-2031）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中国市场合金玩具进出口贸易趋势</w:t>
      </w:r>
      <w:r>
        <w:rPr>
          <w:rFonts w:hint="eastAsia"/>
        </w:rPr>
        <w:br/>
      </w:r>
      <w:r>
        <w:rPr>
          <w:rFonts w:hint="eastAsia"/>
        </w:rPr>
        <w:t>　　表： 中国市场合金玩具主要进口来源</w:t>
      </w:r>
      <w:r>
        <w:rPr>
          <w:rFonts w:hint="eastAsia"/>
        </w:rPr>
        <w:br/>
      </w:r>
      <w:r>
        <w:rPr>
          <w:rFonts w:hint="eastAsia"/>
        </w:rPr>
        <w:t>　　表： 中国市场合金玩具主要出口目的地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中国合金玩具生产地区分布</w:t>
      </w:r>
      <w:r>
        <w:rPr>
          <w:rFonts w:hint="eastAsia"/>
        </w:rPr>
        <w:br/>
      </w:r>
      <w:r>
        <w:rPr>
          <w:rFonts w:hint="eastAsia"/>
        </w:rPr>
        <w:t>　　表： 中国合金玩具消费地区分布</w:t>
      </w:r>
      <w:r>
        <w:rPr>
          <w:rFonts w:hint="eastAsia"/>
        </w:rPr>
        <w:br/>
      </w:r>
      <w:r>
        <w:rPr>
          <w:rFonts w:hint="eastAsia"/>
        </w:rPr>
        <w:t>　　表： 合金玩具行业主要的增长驱动因素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合金玩具行业发展的有利因素及发展机遇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合金玩具行业发展面临的阻碍因素及挑战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合金玩具行业政策分析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合金玩具产品图片</w:t>
      </w:r>
      <w:r>
        <w:rPr>
          <w:rFonts w:hint="eastAsia"/>
        </w:rPr>
        <w:br/>
      </w:r>
      <w:r>
        <w:rPr>
          <w:rFonts w:hint="eastAsia"/>
        </w:rPr>
        <w:t>　　图： 全球不同分类合金玩具市场份额2024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全球不同应用合金玩具市场份额2024 VS 2025</w:t>
      </w:r>
      <w:r>
        <w:rPr>
          <w:rFonts w:hint="eastAsia"/>
        </w:rPr>
        <w:br/>
      </w:r>
      <w:r>
        <w:rPr>
          <w:rFonts w:hint="eastAsia"/>
        </w:rPr>
        <w:t>　　图： 全球合金玩具产能、产量、产能利用率及发展趋势（2020-2031）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全球合金玩具产量、需求量及发展趋势（2020-2031）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全球主要地区合金玩具产量市场份额（2020-2031）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中国合金玩具产能、产量、产能利用率及发展趋势（2020-2031）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中国合金玩具产量、市场需求量及发展趋势（2020-2031）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全球合金玩具市场销售额及增长率:（2020-2031）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全球市场合金玩具市场规模：2020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全球市场合金玩具销量及增长率（2020-2031）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全球市场合金玩具价格趋势（2020-2031）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2025年全球市场主要厂商合金玩具销量市场份额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2025年全球市场主要厂商合金玩具收入市场份额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2025年中国市场主要厂商合金玩具销量市场份额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2025年中国市场主要厂商合金玩具收入市场份额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2025年全球前五及前十大生产商合金玩具市场份额</w:t>
      </w:r>
      <w:r>
        <w:rPr>
          <w:rFonts w:hint="eastAsia"/>
        </w:rPr>
        <w:br/>
      </w:r>
      <w:r>
        <w:rPr>
          <w:rFonts w:hint="eastAsia"/>
        </w:rPr>
        <w:t>　　图： 全球合金玩具第一梯队、第二梯队和第三梯队生产商（品牌）及市场份额（2024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全球主要地区合金玩具销售收入市场份额（2020-2025）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全球主要地区合金玩具销售收入市场份额（2024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全球主要地区合金玩具收入市场份额（2025-2031）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全球主要地区合金玩具销量市场份额（2024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北美市场合金玩具销量及增长率（2020-2031）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北美市场合金玩具收入及增长率（2020-2031）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欧洲市场合金玩具销量及增长率（2020-2031）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欧洲市场合金玩具收入及增长率（2020-2031）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中国市场合金玩具销量及增长率（2020-2031）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中国市场合金玩具收入及增长率（2020-2031）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日本市场合金玩具销量及增长率（2020-2031）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日本市场合金玩具收入及增长率（2020-2031）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东南亚市场合金玩具销量及增长率（2020-2031）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东南亚市场合金玩具收入及增长率（2020-2031）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印度市场合金玩具销量及增长率（2020-2031）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印度市场合金玩具收入及增长率（2020-2031）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合金玩具产业链图</w:t>
      </w:r>
      <w:r>
        <w:rPr>
          <w:rFonts w:hint="eastAsia"/>
        </w:rPr>
        <w:br/>
      </w:r>
      <w:r>
        <w:rPr>
          <w:rFonts w:hint="eastAsia"/>
        </w:rPr>
        <w:t>　　图： 合金玩具中国企业SWOT分析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d6ffe17224885" w:history="1">
        <w:r>
          <w:rPr>
            <w:rStyle w:val="Hyperlink"/>
          </w:rPr>
          <w:t>2025-2031年全球与中国合金玩具市场现状及发展趋势研究报告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d6ffe17224885" w:history="1">
        <w:r>
          <w:rPr>
            <w:rStyle w:val="Hyperlink"/>
          </w:rPr>
          <w:t>https://www.20087.com/0/53/HeJinWanJuFaZhanQuShi.html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热点：玩具合金是什么材料、合金玩具车有毒吗、合金车模型哪个品牌好、合金玩具车、合金玩具牌子有哪些、合金玩具车品牌排行榜、合金和塑料有什么区别、合金玩具越野车视频、合金陀螺多少钱一个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7bf15eaaa461e" w:history="1">
      <w:r>
        <w:rPr>
          <w:rStyle w:val="Hyperlink"/>
        </w:rPr>
        <w:t>2025-2031年全球与中国合金玩具市场现状及发展趋势研究报告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HeJinWanJuFaZhanQuShi.html" TargetMode="External" Id="Re15d6ffe1722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HeJinWanJuFaZhanQuShi.html" TargetMode="External" Id="R8457bf15eaaa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2025-02-11T03:32:00Z</dcterms:created>
  <dcterms:modified xsi:type="dcterms:W3CDTF">2025-02-11T04:32:00Z</dcterms:modified>
  <dc:subject>2025-2031年全球与中国合金玩具市场现状及发展趋势研究报告</dc:subject>
  <dc:title>2025-2031年全球与中国合金玩具市场现状及发展趋势研究报告</dc:title>
  <cp:keywords>2025-2031年全球与中国合金玩具市场现状及发展趋势研究报告</cp:keywords>
  <dc:description>2025-2031年全球与中国合金玩具市场现状及发展趋势研究报告</dc:description>
</cp:coreProperties>
</file>