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33eb379c24901" w:history="1">
              <w:r>
                <w:rPr>
                  <w:rStyle w:val="Hyperlink"/>
                </w:rPr>
                <w:t>2022-2028年全球与中国金鱼市场现状深度调研与发展趋势分析报告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33eb379c24901" w:history="1">
              <w:r>
                <w:rPr>
                  <w:rStyle w:val="Hyperlink"/>
                </w:rPr>
                <w:t>2022-2028年全球与中国金鱼市场现状深度调研与发展趋势分析报告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33eb379c24901" w:history="1">
                <w:r>
                  <w:rPr>
                    <w:rStyle w:val="Hyperlink"/>
                  </w:rPr>
                  <w:t>https://www.20087.com/9/63/JinYuDeFaZhanQuShi.html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鱼是一种受欢迎的观赏鱼类，其养殖业在世界各地都有广泛的分布。近年来，随着遗传学和繁殖技术的进步，金鱼品种的多样化和品质的提升成为可能。人工选择和基因编辑技术的应用，培育出了许多具有独特外观特征的金鱼品种，满足了不同消费者的需求。同时，环保养殖和水质控制技术的发展，保证了金鱼的健康生长和生态环境的可持续性。</w:t>
      </w:r>
      <w:r>
        <w:rPr>
          <w:rFonts w:hint="eastAsia"/>
        </w:rPr>
        <w:br/>
      </w:r>
      <w:r>
        <w:rPr>
          <w:rFonts w:hint="eastAsia"/>
        </w:rPr>
        <w:t>　　未来，金鱼养殖将更加注重生态友好和文化价值。通过建立循环水系统和使用生物制剂，减少养殖过程中的污染，实现零排放和资源循环利用。同时，金鱼作为中国传统文化的一部分，其养殖和欣赏将融入更多的艺术元素，如盆景艺术和园林设计，提升观赏体验。此外，数字化平台的应用将促进金鱼品种的国际交流和贸易，拓宽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33eb379c24901" w:history="1">
        <w:r>
          <w:rPr>
            <w:rStyle w:val="Hyperlink"/>
          </w:rPr>
          <w:t>2022-2028年全球与中国金鱼市场现状深度调研与发展趋势分析报告</w:t>
        </w:r>
      </w:hyperlink>
      <w:r>
        <w:rPr>
          <w:rFonts w:hint="eastAsia"/>
        </w:rPr>
        <w:t>》深入剖析了当前金鱼行业的现状与市场需求，详细探讨了金鱼市场规模及其价格动态。金鱼报告从产业链角度出发，分析了上下游的影响因素，并进一步细分市场，对金鱼各细分领域的具体情况进行探讨。金鱼报告还根据现有数据，对金鱼市场前景及发展趋势进行了科学预测，揭示了行业内重点企业的竞争格局，评估了品牌影响力和市场集中度，同时指出了金鱼行业面临的风险与机遇。金鱼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金鱼市场概述</w:t>
      </w:r>
      <w:r>
        <w:rPr>
          <w:rFonts w:hint="eastAsia"/>
        </w:rPr>
        <w:br/>
      </w:r>
      <w:r>
        <w:rPr>
          <w:rFonts w:hint="eastAsia"/>
        </w:rPr>
        <w:t>　　1.1 金鱼市场概述</w:t>
      </w:r>
      <w:r>
        <w:rPr>
          <w:rFonts w:hint="eastAsia"/>
        </w:rPr>
        <w:br/>
      </w:r>
      <w:r>
        <w:rPr>
          <w:rFonts w:hint="eastAsia"/>
        </w:rPr>
        <w:t>　　1.2 不同产品类型金鱼分析</w:t>
      </w:r>
      <w:r>
        <w:rPr>
          <w:rFonts w:hint="eastAsia"/>
        </w:rPr>
        <w:br/>
      </w:r>
      <w:r>
        <w:rPr>
          <w:rFonts w:hint="eastAsia"/>
        </w:rPr>
        <w:t>　　　　1.2.1 淡水金鱼</w:t>
      </w:r>
      <w:r>
        <w:rPr>
          <w:rFonts w:hint="eastAsia"/>
        </w:rPr>
        <w:br/>
      </w:r>
      <w:r>
        <w:rPr>
          <w:rFonts w:hint="eastAsia"/>
        </w:rPr>
        <w:t>　　　　1.2.2 海水金鱼</w:t>
      </w:r>
      <w:r>
        <w:rPr>
          <w:rFonts w:hint="eastAsia"/>
        </w:rPr>
        <w:br/>
      </w:r>
      <w:r>
        <w:rPr>
          <w:rFonts w:hint="eastAsia"/>
        </w:rPr>
        <w:t>　　1.3 全球市场产品类型金鱼规模对比（2017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全球不同产品类型金鱼规模及预测（2017-2021年）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全球不同产品类型金鱼规模及市场份额（2017-2021年）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全球不同产品类型金鱼规模预测（2017-2021年）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中国不同产品类型金鱼规模及预测（2017-2021年）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中国不同产品类型金鱼规模及市场份额（2017-2021年）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中国不同产品类型金鱼规模预测（2017-2021年）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从不同应用，金鱼主要包括如下几个方面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水族馆</w:t>
      </w:r>
      <w:r>
        <w:rPr>
          <w:rFonts w:hint="eastAsia"/>
        </w:rPr>
        <w:br/>
      </w:r>
      <w:r>
        <w:rPr>
          <w:rFonts w:hint="eastAsia"/>
        </w:rPr>
        <w:t>　　　　2.1.3 超市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全球市场不同应用金鱼规模对比（2017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全球不同应用金鱼规模及预测（2017-2021年）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全球不同应用金鱼规模及市场份额（2017-2021年）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全球不同应用金鱼规模预测（2017-2021年）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中国不同应用金鱼规模及预测（2017-2021年）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中国不同应用金鱼规模及市场份额（2017-2021年）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中国不同应用金鱼规模预测（2017-2021年）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全球主要地区金鱼分析</w:t>
      </w:r>
      <w:r>
        <w:rPr>
          <w:rFonts w:hint="eastAsia"/>
        </w:rPr>
        <w:br/>
      </w:r>
      <w:r>
        <w:rPr>
          <w:rFonts w:hint="eastAsia"/>
        </w:rPr>
        <w:t>　　3.1 全球主要地区金鱼市场规模分析：2021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全球主要地区金鱼规模及份额（2017-2021年）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全球主要地区金鱼规模及份额预测（2017-2021年）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北美金鱼市场规模及预测（2017-2021年）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欧洲金鱼市场规模及预测（2017-2021年）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亚太金鱼市场规模及预测（2017-2021年）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南美金鱼市场规模及预测（2017-2021年）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中国金鱼市场规模及预测（2017-2021年）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全球金鱼主要企业竞争分析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全球主要企业金鱼规模及市场份额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全球主要企业总部、主要市场区域、进入金鱼市场日期、提供的产品及服务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全球金鱼主要企业竞争态势及未来趋势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全球金鱼第一梯队、第二梯队和第三梯队企业及市场份额（2021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2022年全球排名前五和前十金鱼企业市场份额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金鱼全球领先企业SWOT分析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全球主要金鱼企业采访及观点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中国金鱼主要企业竞争分析</w:t>
      </w:r>
      <w:r>
        <w:rPr>
          <w:rFonts w:hint="eastAsia"/>
        </w:rPr>
        <w:br/>
      </w:r>
      <w:r>
        <w:rPr>
          <w:rFonts w:hint="eastAsia"/>
        </w:rPr>
        <w:t>　　5.1 中国金鱼规模及市场份额（2017-2021年）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中国金鱼Top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金鱼主要企业概况分析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重点企业（1）金鱼产品及服务介绍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重点企业（1）金鱼收入（万元）及毛利率（2017-2021年）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重点企业（2）金鱼产品及服务介绍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重点企业（2）金鱼收入（万元）及毛利率（2017-2021年）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重点企业（3）金鱼产品及服务介绍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重点企业（3）金鱼收入（万元）及毛利率（2017-2021年）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重点企业（4）金鱼产品及服务介绍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重点企业（4）金鱼收入（万元）及毛利率（2017-2021年）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重点企业（5）金鱼产品及服务介绍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重点企业（5）金鱼收入（万元）及毛利率（2017-2021年）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重点企业（6）金鱼产品及服务介绍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重点企业（6）金鱼收入（万元）及毛利率（2017-2021年）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重点企业（7）金鱼产品及服务介绍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重点企业（7）金鱼收入（万元）及毛利率（2017-2021年）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重点企业（8）金鱼产品及服务介绍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重点企业（8）金鱼收入（万元）及毛利率（2017-2021年）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重点企业（9）金鱼产品及服务介绍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重点企业（9）金鱼收入（万元）及毛利率（2017-2021年）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重点企业（10）金鱼产品及服务介绍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重点企业（10）金鱼收入（万元）及毛利率（2017-2021年）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金鱼行业动态分析</w:t>
      </w:r>
      <w:r>
        <w:rPr>
          <w:rFonts w:hint="eastAsia"/>
        </w:rPr>
        <w:br/>
      </w:r>
      <w:r>
        <w:rPr>
          <w:rFonts w:hint="eastAsia"/>
        </w:rPr>
        <w:t>　　7.1 金鱼发展历史、现状及趋势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金鱼发展机遇、挑战及潜在风险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金鱼当前及未来发展机遇</w:t>
      </w:r>
      <w:r>
        <w:rPr>
          <w:rFonts w:hint="eastAsia"/>
        </w:rPr>
        <w:br/>
      </w:r>
      <w:r>
        <w:rPr>
          <w:rFonts w:hint="eastAsia"/>
        </w:rPr>
        <w:t>　　　　7.2.2 金鱼发展的推动因素、有利条件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金鱼发展面临的主要挑战及风险</w:t>
      </w:r>
      <w:r>
        <w:rPr>
          <w:rFonts w:hint="eastAsia"/>
        </w:rPr>
        <w:br/>
      </w:r>
      <w:r>
        <w:rPr>
          <w:rFonts w:hint="eastAsia"/>
        </w:rPr>
        <w:t>　　7.3 金鱼市场不利因素分析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淡水金鱼主要企业列表</w:t>
      </w:r>
      <w:r>
        <w:rPr>
          <w:rFonts w:hint="eastAsia"/>
        </w:rPr>
        <w:br/>
      </w:r>
      <w:r>
        <w:rPr>
          <w:rFonts w:hint="eastAsia"/>
        </w:rPr>
        <w:t>　　表2 海水金鱼主要企业列表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全球市场不同类型金鱼规模（万元）及增长率对比（2017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全球不同产品类型金鱼规模列表（万元）（2017-2021年）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2017-2021年全球不同类型金鱼规模市场份额列表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全球不同产品类型金鱼规模（万元）预测（2017-2021年）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2017-2021年全球不同产品类型金鱼规模市场份额预测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中国不同产品类型金鱼规模（万元）及增长率对比（2017-2021年）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2017-2021年中国不同产品类型金鱼规模列表（万元）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2017-2021年中国不同产品类型金鱼规模市场份额列表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2017-2021年中国不同产品类型金鱼规模市场份额预测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全球市场不同应用金鱼规模（万元）及增长率对比（2017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全球不同应用金鱼规模列表（2017-2021年）（万元）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表14 全球不同应用金鱼规模预测（2017-2021年）（万元）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全球不同应用金鱼规模份额（2017-2021年）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全球不同应用金鱼规模份额预测（2017-2021年）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中国不同应用金鱼规模列表（2017-2021年）（万元）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中国不同应用金鱼规模预测（2017-2021年）（万元）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中国不同应用金鱼规模份额（2017-2021年）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中国不同应用金鱼规模份额预测（2017-2021年）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全球主要地区金鱼规模（万元）：2021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全球主要地区金鱼规模（万元）列表（2017-2021年）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全球金鱼规模（万元）及毛利率（2017-2021年）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年全球主要企业金鱼规模（万元）（2017-2021年）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全球主要企业金鱼规模份额对比（2017-2021年）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全球主要企业进入金鱼市场日期，及提供的产品和服务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全球金鱼市场投资、并购等现状分析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全球主要金鱼企业采访及观点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中国主要企业金鱼规模（万元）列表（2017-2021年）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2017-2021年中国主要企业金鱼规模份额对比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重点企业（1）金鱼产品及服务介绍</w:t>
      </w:r>
      <w:r>
        <w:rPr>
          <w:rFonts w:hint="eastAsia"/>
        </w:rPr>
        <w:br/>
      </w:r>
      <w:r>
        <w:rPr>
          <w:rFonts w:hint="eastAsia"/>
        </w:rPr>
        <w:t>　　表34 2017-2021年重点企业（1）金鱼收入（万元）及毛利率（2017-2021年）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重点企业（1）金鱼公司概况、主营业务及公司总收入介绍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重点企业（2）金鱼产品及服务介绍</w:t>
      </w:r>
      <w:r>
        <w:rPr>
          <w:rFonts w:hint="eastAsia"/>
        </w:rPr>
        <w:br/>
      </w:r>
      <w:r>
        <w:rPr>
          <w:rFonts w:hint="eastAsia"/>
        </w:rPr>
        <w:t>　　表38 2017-2021年重点企业（2）金鱼收入（万元）及毛利率（2017-2021年）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重点企业（2）金鱼公司概况、主营业务及公司总收入介绍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重点企业（3）金鱼产品及服务介绍</w:t>
      </w:r>
      <w:r>
        <w:rPr>
          <w:rFonts w:hint="eastAsia"/>
        </w:rPr>
        <w:br/>
      </w:r>
      <w:r>
        <w:rPr>
          <w:rFonts w:hint="eastAsia"/>
        </w:rPr>
        <w:t>　　表42 2017-2021年重点企业（3）金鱼收入（万元）及毛利率（2017-2021年）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重点企业（3）金鱼公司概况、主营业务及公司总收入介绍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重点企业（4）金鱼产品及服务介绍</w:t>
      </w:r>
      <w:r>
        <w:rPr>
          <w:rFonts w:hint="eastAsia"/>
        </w:rPr>
        <w:br/>
      </w:r>
      <w:r>
        <w:rPr>
          <w:rFonts w:hint="eastAsia"/>
        </w:rPr>
        <w:t>　　表46 2017-2021年重点企业（4）金鱼收入（万元）及毛利率（2017-2021年）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重点企业（4）金鱼公司概况、主营业务及公司总收入介绍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重点企业（5）金鱼产品及服务介绍</w:t>
      </w:r>
      <w:r>
        <w:rPr>
          <w:rFonts w:hint="eastAsia"/>
        </w:rPr>
        <w:br/>
      </w:r>
      <w:r>
        <w:rPr>
          <w:rFonts w:hint="eastAsia"/>
        </w:rPr>
        <w:t>　　表50 2017-2021年重点企业（5）金鱼收入（万元）及毛利率（2017-2021年）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重点企业（5）金鱼公司概况、主营业务及公司总收入介绍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重点企业（6）金鱼产品及服务介绍</w:t>
      </w:r>
      <w:r>
        <w:rPr>
          <w:rFonts w:hint="eastAsia"/>
        </w:rPr>
        <w:br/>
      </w:r>
      <w:r>
        <w:rPr>
          <w:rFonts w:hint="eastAsia"/>
        </w:rPr>
        <w:t>　　表54 2017-2021年重点企业（6）金鱼收入（万元）及毛利率（2017-2021年）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重点企业（6）金鱼公司概况、主营业务及公司总收入介绍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重点企业（7）金鱼产品及服务介绍</w:t>
      </w:r>
      <w:r>
        <w:rPr>
          <w:rFonts w:hint="eastAsia"/>
        </w:rPr>
        <w:br/>
      </w:r>
      <w:r>
        <w:rPr>
          <w:rFonts w:hint="eastAsia"/>
        </w:rPr>
        <w:t>　　表58 2017-2021年重点企业（7）金鱼收入（万元）及毛利率（2017-2021年）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重点企业（7）金鱼公司概况、主营业务及公司总收入介绍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重点企业（8）金鱼产品及服务介绍</w:t>
      </w:r>
      <w:r>
        <w:rPr>
          <w:rFonts w:hint="eastAsia"/>
        </w:rPr>
        <w:br/>
      </w:r>
      <w:r>
        <w:rPr>
          <w:rFonts w:hint="eastAsia"/>
        </w:rPr>
        <w:t>　　表62 2017-2021年重点企业（8）金鱼收入（万元）及毛利率（2017-2021年）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重点企业（8）金鱼公司概况、主营业务及公司总收入介绍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重点企业（9）金鱼产品及服务介绍</w:t>
      </w:r>
      <w:r>
        <w:rPr>
          <w:rFonts w:hint="eastAsia"/>
        </w:rPr>
        <w:br/>
      </w:r>
      <w:r>
        <w:rPr>
          <w:rFonts w:hint="eastAsia"/>
        </w:rPr>
        <w:t>　　表66 2017-2021年重点企业（9）金鱼收入（万元）及毛利率（2017-2021年）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重点企业（9）金鱼公司概况、主营业务及公司总收入介绍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重点企业（10）金鱼产品及服务介绍</w:t>
      </w:r>
      <w:r>
        <w:rPr>
          <w:rFonts w:hint="eastAsia"/>
        </w:rPr>
        <w:br/>
      </w:r>
      <w:r>
        <w:rPr>
          <w:rFonts w:hint="eastAsia"/>
        </w:rPr>
        <w:t>　　表70 2017-2021年重点企业（10）金鱼收入（万元）及毛利率（2017-2021年）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重点企业（10）金鱼公司概况、主营业务及公司总收入介绍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重点企业（11）公司信息、总部、金鱼市场地位以及主要的竞争对手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重点企业（12）公司信息、总部、金鱼市场地位以及主要的竞争对手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重点企业（13）公司信息、总部、金鱼市场地位以及主要的竞争对手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重点企业（14）公司信息、总部、金鱼市场地位以及主要的竞争对手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重点企业（15）公司信息、总部、金鱼市场地位以及主要的竞争对手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表77市场投资情况</w:t>
      </w:r>
      <w:r>
        <w:rPr>
          <w:rFonts w:hint="eastAsia"/>
        </w:rPr>
        <w:br/>
      </w:r>
      <w:r>
        <w:rPr>
          <w:rFonts w:hint="eastAsia"/>
        </w:rPr>
        <w:t>　　表78 金鱼未来发展方向</w:t>
      </w:r>
      <w:r>
        <w:rPr>
          <w:rFonts w:hint="eastAsia"/>
        </w:rPr>
        <w:br/>
      </w:r>
      <w:r>
        <w:rPr>
          <w:rFonts w:hint="eastAsia"/>
        </w:rPr>
        <w:t>　　表79 金鱼当前及未来发展机遇</w:t>
      </w:r>
      <w:r>
        <w:rPr>
          <w:rFonts w:hint="eastAsia"/>
        </w:rPr>
        <w:br/>
      </w:r>
      <w:r>
        <w:rPr>
          <w:rFonts w:hint="eastAsia"/>
        </w:rPr>
        <w:t>　　表80 金鱼发展的推动因素、有利条件</w:t>
      </w:r>
      <w:r>
        <w:rPr>
          <w:rFonts w:hint="eastAsia"/>
        </w:rPr>
        <w:br/>
      </w:r>
      <w:r>
        <w:rPr>
          <w:rFonts w:hint="eastAsia"/>
        </w:rPr>
        <w:t>　　表81 金鱼发展面临的主要挑战及风险</w:t>
      </w:r>
      <w:r>
        <w:rPr>
          <w:rFonts w:hint="eastAsia"/>
        </w:rPr>
        <w:br/>
      </w:r>
      <w:r>
        <w:rPr>
          <w:rFonts w:hint="eastAsia"/>
        </w:rPr>
        <w:t>　　表82 金鱼发展的阻力、不利因素</w:t>
      </w:r>
      <w:r>
        <w:rPr>
          <w:rFonts w:hint="eastAsia"/>
        </w:rPr>
        <w:br/>
      </w:r>
      <w:r>
        <w:rPr>
          <w:rFonts w:hint="eastAsia"/>
        </w:rPr>
        <w:t>　　表83 金鱼发展的推动因素、有利条件</w:t>
      </w:r>
      <w:r>
        <w:rPr>
          <w:rFonts w:hint="eastAsia"/>
        </w:rPr>
        <w:br/>
      </w:r>
      <w:r>
        <w:rPr>
          <w:rFonts w:hint="eastAsia"/>
        </w:rPr>
        <w:t>　　表84 金鱼发展的阻力、不利因素</w:t>
      </w:r>
      <w:r>
        <w:rPr>
          <w:rFonts w:hint="eastAsia"/>
        </w:rPr>
        <w:br/>
      </w:r>
      <w:r>
        <w:rPr>
          <w:rFonts w:hint="eastAsia"/>
        </w:rPr>
        <w:t>　　表85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表86当前全球主要国家政策及未来的趋势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2017-2021年全球金鱼市场规模（万元）及未来趋势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2017-2021年中国金鱼市场规模（万元）及未来趋势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淡水金鱼产品图片</w:t>
      </w:r>
      <w:r>
        <w:rPr>
          <w:rFonts w:hint="eastAsia"/>
        </w:rPr>
        <w:br/>
      </w:r>
      <w:r>
        <w:rPr>
          <w:rFonts w:hint="eastAsia"/>
        </w:rPr>
        <w:t>　　图4 2017-2021年全球淡水金鱼规模（万元）及增长率</w:t>
      </w:r>
      <w:r>
        <w:rPr>
          <w:rFonts w:hint="eastAsia"/>
        </w:rPr>
        <w:br/>
      </w:r>
      <w:r>
        <w:rPr>
          <w:rFonts w:hint="eastAsia"/>
        </w:rPr>
        <w:t>　　图5 海水金鱼产品图片</w:t>
      </w:r>
      <w:r>
        <w:rPr>
          <w:rFonts w:hint="eastAsia"/>
        </w:rPr>
        <w:br/>
      </w:r>
      <w:r>
        <w:rPr>
          <w:rFonts w:hint="eastAsia"/>
        </w:rPr>
        <w:t>　　图6 2017-2021年全球海水金鱼规模（万元）及增长率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全球不同产品类型金鱼规模市场份额（2017&amp;2021年）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全球不同产品类型金鱼规模市场份额预测（2017&amp;2021年）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中国不同产品类型金鱼规模市场份额（2017&amp;2021年）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中国不同产品类型金鱼规模市场份额预测（2017&amp;2021年）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图11水族馆</w:t>
      </w:r>
      <w:r>
        <w:rPr>
          <w:rFonts w:hint="eastAsia"/>
        </w:rPr>
        <w:br/>
      </w:r>
      <w:r>
        <w:rPr>
          <w:rFonts w:hint="eastAsia"/>
        </w:rPr>
        <w:t>　　图12超市</w:t>
      </w:r>
      <w:r>
        <w:rPr>
          <w:rFonts w:hint="eastAsia"/>
        </w:rPr>
        <w:br/>
      </w:r>
      <w:r>
        <w:rPr>
          <w:rFonts w:hint="eastAsia"/>
        </w:rPr>
        <w:t>　　图13其他</w:t>
      </w:r>
      <w:r>
        <w:rPr>
          <w:rFonts w:hint="eastAsia"/>
        </w:rPr>
        <w:br/>
      </w:r>
      <w:r>
        <w:rPr>
          <w:rFonts w:hint="eastAsia"/>
        </w:rPr>
        <w:t>　　图14 全球不同应用金鱼市场份额2017&amp;2021</w:t>
      </w:r>
      <w:r>
        <w:rPr>
          <w:rFonts w:hint="eastAsia"/>
        </w:rPr>
        <w:br/>
      </w:r>
      <w:r>
        <w:rPr>
          <w:rFonts w:hint="eastAsia"/>
        </w:rPr>
        <w:t>　　图15 全球不同应用金鱼市场份额预测2022&amp;2028</w:t>
      </w:r>
      <w:r>
        <w:rPr>
          <w:rFonts w:hint="eastAsia"/>
        </w:rPr>
        <w:br/>
      </w:r>
      <w:r>
        <w:rPr>
          <w:rFonts w:hint="eastAsia"/>
        </w:rPr>
        <w:t>　　图16 中国不同应用金鱼市场份额2017&amp;2021</w:t>
      </w:r>
      <w:r>
        <w:rPr>
          <w:rFonts w:hint="eastAsia"/>
        </w:rPr>
        <w:br/>
      </w:r>
      <w:r>
        <w:rPr>
          <w:rFonts w:hint="eastAsia"/>
        </w:rPr>
        <w:t>　　图17 中国不同应用金鱼市场份额预测2022&amp;2028</w:t>
      </w:r>
      <w:r>
        <w:rPr>
          <w:rFonts w:hint="eastAsia"/>
        </w:rPr>
        <w:br/>
      </w:r>
      <w:r>
        <w:rPr>
          <w:rFonts w:hint="eastAsia"/>
        </w:rPr>
        <w:t>　　图18 全球主要地区金鱼消费量市场份额（2021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图19 北美金鱼市场规模及预测（2017-2021年）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欧洲金鱼市场规模及预测（2017-2021年）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亚太金鱼市场规模及预测（2017-2021年）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南美金鱼市场规模及预测（2017-2021年）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中国金鱼市场规模及预测（2017-2021年）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全球金鱼第一梯队、第二梯队和第三梯队企业及市场份额（2021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2022年全球金鱼Top 5 &amp;Top 10企业市场份额</w:t>
      </w:r>
      <w:r>
        <w:rPr>
          <w:rFonts w:hint="eastAsia"/>
        </w:rPr>
        <w:br/>
      </w:r>
      <w:r>
        <w:rPr>
          <w:rFonts w:hint="eastAsia"/>
        </w:rPr>
        <w:t>　　图26 金鱼全球领先企业SWOT分析</w:t>
      </w:r>
      <w:r>
        <w:rPr>
          <w:rFonts w:hint="eastAsia"/>
        </w:rPr>
        <w:br/>
      </w:r>
      <w:r>
        <w:rPr>
          <w:rFonts w:hint="eastAsia"/>
        </w:rPr>
        <w:t>　　图27 2017-2021年全球主要地区金鱼规模市场份额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图29 2022年全球主要地区金鱼规模市场份额</w:t>
      </w:r>
      <w:r>
        <w:rPr>
          <w:rFonts w:hint="eastAsia"/>
        </w:rPr>
        <w:br/>
      </w:r>
      <w:r>
        <w:rPr>
          <w:rFonts w:hint="eastAsia"/>
        </w:rPr>
        <w:t>　　图30 金鱼全球领先企业SWOT分析</w:t>
      </w:r>
      <w:r>
        <w:rPr>
          <w:rFonts w:hint="eastAsia"/>
        </w:rPr>
        <w:br/>
      </w:r>
      <w:r>
        <w:rPr>
          <w:rFonts w:hint="eastAsia"/>
        </w:rPr>
        <w:t>　　图31 2022年中国排名前三和前五金鱼企业市场份额</w:t>
      </w:r>
      <w:r>
        <w:rPr>
          <w:rFonts w:hint="eastAsia"/>
        </w:rPr>
        <w:br/>
      </w:r>
      <w:r>
        <w:rPr>
          <w:rFonts w:hint="eastAsia"/>
        </w:rPr>
        <w:t>　　图32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图34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图35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33eb379c24901" w:history="1">
        <w:r>
          <w:rPr>
            <w:rStyle w:val="Hyperlink"/>
          </w:rPr>
          <w:t>2022-2028年全球与中国金鱼市场现状深度调研与发展趋势分析报告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33eb379c24901" w:history="1">
        <w:r>
          <w:rPr>
            <w:rStyle w:val="Hyperlink"/>
          </w:rPr>
          <w:t>https://www.20087.com/9/63/JinYuDeFaZhanQuShi.html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acb5738c04eea" w:history="1">
      <w:r>
        <w:rPr>
          <w:rStyle w:val="Hyperlink"/>
        </w:rPr>
        <w:t>2022-2028年全球与中国金鱼市场现状深度调研与发展趋势分析报告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JinYuDeFaZhanQuShi.html" TargetMode="External" Id="R3a833eb379c2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JinYuDeFaZhanQuShi.html" TargetMode="External" Id="R402acb5738c0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2022-01-19T02:52:00Z</dcterms:created>
  <dcterms:modified xsi:type="dcterms:W3CDTF">2022-01-19T03:52:00Z</dcterms:modified>
  <dc:subject>2022-2028年全球与中国金鱼市场现状深度调研与发展趋势分析报告</dc:subject>
  <dc:title>2022-2028年全球与中国金鱼市场现状深度调研与发展趋势分析报告</dc:title>
  <cp:keywords>2022-2028年全球与中国金鱼市场现状深度调研与发展趋势分析报告</cp:keywords>
  <dc:description>2022-2028年全球与中国金鱼市场现状深度调研与发展趋势分析报告</dc:description>
</cp:coreProperties>
</file>