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26e036d164b4e" w:history="1">
              <w:r>
                <w:rPr>
                  <w:rStyle w:val="Hyperlink"/>
                </w:rPr>
                <w:t>中国氟噻草胺市场现状调研及发展前景趋势分析报告（2024-2030年）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26e036d164b4e" w:history="1">
              <w:r>
                <w:rPr>
                  <w:rStyle w:val="Hyperlink"/>
                </w:rPr>
                <w:t>中国氟噻草胺市场现状调研及发展前景趋势分析报告（2024-2030年）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26e036d164b4e" w:history="1">
                <w:r>
                  <w:rPr>
                    <w:rStyle w:val="Hyperlink"/>
                  </w:rPr>
                  <w:t>https://www.20087.com/0/75/FuSaiCaoAnHangYeFaZhanQuShi.html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噻草胺是一种高效的除草剂，主要用于防治稻田、麦田等多种作物中的杂草。当前，氟噻草胺的使用越来越规范，其环保型制剂和施药技术也在不断改进，力求降低残留、减轻对非靶标生物的影响，同时保持良好的除草效果。</w:t>
      </w:r>
      <w:r>
        <w:rPr>
          <w:rFonts w:hint="eastAsia"/>
        </w:rPr>
        <w:br/>
      </w:r>
      <w:r>
        <w:rPr>
          <w:rFonts w:hint="eastAsia"/>
        </w:rPr>
        <w:t>　　未来氟噻草胺的研发方向将更加注重环境友好和生态安全，研制具有更低毒、更易分解、更专一的选择性除草剂。此外，可能会与生物技术相结合，开发新型生物农药或者植物抗逆基因工程，减少化学除草剂的使用，实现农业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26e036d164b4e" w:history="1">
        <w:r>
          <w:rPr>
            <w:rStyle w:val="Hyperlink"/>
          </w:rPr>
          <w:t>中国氟噻草胺市场现状调研及发展前景趋势分析报告（2024-2030年）</w:t>
        </w:r>
      </w:hyperlink>
      <w:r>
        <w:rPr>
          <w:rFonts w:hint="eastAsia"/>
        </w:rPr>
        <w:t>》基于权威数据资源与长期监测数据，全面分析了氟噻草胺行业现状、市场需求、市场规模及产业链结构。氟噻草胺报告探讨了价格变动、细分市场特征以及市场前景，并对未来发展趋势进行了科学预测。同时，氟噻草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氟噻草胺市场概述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按照不同产品类型，氟噻草胺主要可以分为如下几个类别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中国不同产品类型氟噻草胺增长趋势2019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原药</w:t>
      </w:r>
      <w:r>
        <w:rPr>
          <w:rFonts w:hint="eastAsia"/>
        </w:rPr>
        <w:br/>
      </w:r>
      <w:r>
        <w:rPr>
          <w:rFonts w:hint="eastAsia"/>
        </w:rPr>
        <w:t>　　　　1.2.3 单剂制剂</w:t>
      </w:r>
      <w:r>
        <w:rPr>
          <w:rFonts w:hint="eastAsia"/>
        </w:rPr>
        <w:br/>
      </w:r>
      <w:r>
        <w:rPr>
          <w:rFonts w:hint="eastAsia"/>
        </w:rPr>
        <w:t>　　　　1.2.4 复配制剂</w:t>
      </w:r>
      <w:r>
        <w:rPr>
          <w:rFonts w:hint="eastAsia"/>
        </w:rPr>
        <w:br/>
      </w:r>
      <w:r>
        <w:rPr>
          <w:rFonts w:hint="eastAsia"/>
        </w:rPr>
        <w:t>　　1.3 从不同应用，氟噻草胺主要包括如下几个方面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中国不同应用氟噻草胺增长趋势2019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小麦和大麦</w:t>
      </w:r>
      <w:r>
        <w:rPr>
          <w:rFonts w:hint="eastAsia"/>
        </w:rPr>
        <w:br/>
      </w:r>
      <w:r>
        <w:rPr>
          <w:rFonts w:hint="eastAsia"/>
        </w:rPr>
        <w:t>　　　　1.3.3 玉米</w:t>
      </w:r>
      <w:r>
        <w:rPr>
          <w:rFonts w:hint="eastAsia"/>
        </w:rPr>
        <w:br/>
      </w:r>
      <w:r>
        <w:rPr>
          <w:rFonts w:hint="eastAsia"/>
        </w:rPr>
        <w:t>　　　　1.3.4 大豆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中国氟噻草胺发展现状及未来趋势（2019-2030）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中国市场氟噻草胺收入及增长率（2019-2030）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中国市场氟噻草胺销量及增长率（2019-2030）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中国市场主要氟噻草胺厂商分析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中国市场主要厂商氟噻草胺销量、收入及市场份额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中国市场主要厂商氟噻草胺销量（2019-2024）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中国市场主要厂商氟噻草胺收入（2019-2024）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2023年中国市场主要厂商氟噻草胺收入排名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中国市场主要厂商氟噻草胺价格（2019-2024）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中国市场主要厂商氟噻草胺总部及产地分布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中国市场主要厂商成立时间及氟噻草胺商业化日期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中国市场主要厂商氟噻草胺产品类型及应用</w:t>
      </w:r>
      <w:r>
        <w:rPr>
          <w:rFonts w:hint="eastAsia"/>
        </w:rPr>
        <w:br/>
      </w:r>
      <w:r>
        <w:rPr>
          <w:rFonts w:hint="eastAsia"/>
        </w:rPr>
        <w:t>　　2.5 氟噻草胺行业集中度、竞争程度分析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氟噻草胺行业集中度分析：2023年中国Top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中国氟噻草胺第一梯队、第二梯队和第三梯队厂商（品牌）及2023年市场份额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中国市场氟噻草胺主要企业分析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重点企业（14）在中国市场氟噻草胺销量、收入、价格及毛利率（2019-2024）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不同类型氟噻草胺分析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中国市场不同产品类型氟噻草胺销量（2019-2030）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中国市场不同产品类型氟噻草胺销量及市场份额（2019-2024）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中国市场不同产品类型氟噻草胺销量预测（2024-2030）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中国市场不同产品类型氟噻草胺规模（2019-2030）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中国市场不同产品类型氟噻草胺规模及市场份额（2019-2024）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中国市场不同产品类型氟噻草胺规模预测（2024-2030）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中国市场不同产品类型氟噻草胺价格走势（2019-2030）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不同应用氟噻草胺分析</w:t>
      </w:r>
      <w:r>
        <w:rPr>
          <w:rFonts w:hint="eastAsia"/>
        </w:rPr>
        <w:br/>
      </w:r>
      <w:r>
        <w:rPr>
          <w:rFonts w:hint="eastAsia"/>
        </w:rPr>
        <w:t>　　5.1 中国市场不同应用氟噻草胺销量（2019-2030）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中国市场不同应用氟噻草胺销量及市场份额（2019-2024）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中国市场不同应用氟噻草胺销量预测（2024-2030）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中国市场不同应用氟噻草胺规模（2019-2030）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中国市场不同应用氟噻草胺规模及市场份额（2019-2024）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中国市场不同应用氟噻草胺规模预测（2024-2030）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中国市场不同应用氟噻草胺价格走势（2019-2030）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氟噻草胺行业发展分析---发展趋势</w:t>
      </w:r>
      <w:r>
        <w:rPr>
          <w:rFonts w:hint="eastAsia"/>
        </w:rPr>
        <w:br/>
      </w:r>
      <w:r>
        <w:rPr>
          <w:rFonts w:hint="eastAsia"/>
        </w:rPr>
        <w:t>　　6.2 氟噻草胺行业发展分析---厂商壁垒</w:t>
      </w:r>
      <w:r>
        <w:rPr>
          <w:rFonts w:hint="eastAsia"/>
        </w:rPr>
        <w:br/>
      </w:r>
      <w:r>
        <w:rPr>
          <w:rFonts w:hint="eastAsia"/>
        </w:rPr>
        <w:t>　　6.3 氟噻草胺行业发展分析---驱动因素</w:t>
      </w:r>
      <w:r>
        <w:rPr>
          <w:rFonts w:hint="eastAsia"/>
        </w:rPr>
        <w:br/>
      </w:r>
      <w:r>
        <w:rPr>
          <w:rFonts w:hint="eastAsia"/>
        </w:rPr>
        <w:t>　　6.4 氟噻草胺行业发展分析---制约因素</w:t>
      </w:r>
      <w:r>
        <w:rPr>
          <w:rFonts w:hint="eastAsia"/>
        </w:rPr>
        <w:br/>
      </w:r>
      <w:r>
        <w:rPr>
          <w:rFonts w:hint="eastAsia"/>
        </w:rPr>
        <w:t>　　6.5 氟噻草胺中国企业SWOT分析</w:t>
      </w:r>
      <w:r>
        <w:rPr>
          <w:rFonts w:hint="eastAsia"/>
        </w:rPr>
        <w:br/>
      </w:r>
      <w:r>
        <w:rPr>
          <w:rFonts w:hint="eastAsia"/>
        </w:rPr>
        <w:t>　　6.6 氟噻草胺行业政策环境分析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氟噻草胺行业产业链简介</w:t>
      </w:r>
      <w:r>
        <w:rPr>
          <w:rFonts w:hint="eastAsia"/>
        </w:rPr>
        <w:br/>
      </w:r>
      <w:r>
        <w:rPr>
          <w:rFonts w:hint="eastAsia"/>
        </w:rPr>
        <w:t>　　7.2 氟噻草胺产业链分析-上游</w:t>
      </w:r>
      <w:r>
        <w:rPr>
          <w:rFonts w:hint="eastAsia"/>
        </w:rPr>
        <w:br/>
      </w:r>
      <w:r>
        <w:rPr>
          <w:rFonts w:hint="eastAsia"/>
        </w:rPr>
        <w:t>　　7.3 氟噻草胺产业链分析-中游</w:t>
      </w:r>
      <w:r>
        <w:rPr>
          <w:rFonts w:hint="eastAsia"/>
        </w:rPr>
        <w:br/>
      </w:r>
      <w:r>
        <w:rPr>
          <w:rFonts w:hint="eastAsia"/>
        </w:rPr>
        <w:t>　　7.4 氟噻草胺产业链分析-下游：行业场景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氟噻草胺行业采购模式</w:t>
      </w:r>
      <w:r>
        <w:rPr>
          <w:rFonts w:hint="eastAsia"/>
        </w:rPr>
        <w:br/>
      </w:r>
      <w:r>
        <w:rPr>
          <w:rFonts w:hint="eastAsia"/>
        </w:rPr>
        <w:t>　　7.6 氟噻草胺行业生产模式</w:t>
      </w:r>
      <w:r>
        <w:rPr>
          <w:rFonts w:hint="eastAsia"/>
        </w:rPr>
        <w:br/>
      </w:r>
      <w:r>
        <w:rPr>
          <w:rFonts w:hint="eastAsia"/>
        </w:rPr>
        <w:t>　　7.7 氟噻草胺行业销售模式及销售渠道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中国本土氟噻草胺产能、产量分析</w:t>
      </w:r>
      <w:r>
        <w:rPr>
          <w:rFonts w:hint="eastAsia"/>
        </w:rPr>
        <w:br/>
      </w:r>
      <w:r>
        <w:rPr>
          <w:rFonts w:hint="eastAsia"/>
        </w:rPr>
        <w:t>　　8.1 中国氟噻草胺供需现状及预测（2019-2030）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中国氟噻草胺产能、产量、产能利用率及发展趋势（2019-2030）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中国氟噻草胺产量、市场需求量及发展趋势（2019-2030）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中国氟噻草胺进出口分析</w:t>
      </w:r>
      <w:r>
        <w:rPr>
          <w:rFonts w:hint="eastAsia"/>
        </w:rPr>
        <w:br/>
      </w:r>
      <w:r>
        <w:rPr>
          <w:rFonts w:hint="eastAsia"/>
        </w:rPr>
        <w:t>　　　　8.2.1 中国市场氟噻草胺主要进口来源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中国市场氟噻草胺主要出口目的地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不同产品类型，氟噻草胺市场规模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不同应用氟噻草胺市场规模2019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中国市场主要厂商氟噻草胺销量（2019-2024）&amp;（吨）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中国市场主要厂商氟噻草胺销量市场份额（2019-2024）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中国市场主要厂商氟噻草胺收入（2019-2024）&amp;（万元）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中国市场主要厂商氟噻草胺收入份额（2019-2024）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2023年中国主要生产商氟噻草胺收入排名（万元）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中国市场主要厂商氟噻草胺价格（2019-2024）&amp;（元/吨）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中国市场主要厂商氟噻草胺总部及产地分布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中国市场主要厂商成立时间及氟噻草胺商业化日期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中国市场主要厂商氟噻草胺产品类型及应用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2023年中国市场氟噻草胺主要厂商市场地位（第一梯队、第二梯队和第三梯队）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氟噻草胺销量（吨）、收入（万元）、价格（元/吨）及毛利率（2019-2024）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氟噻草胺销量（吨）、收入（万元）、价格（元/吨）及毛利率（2019-2024）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氟噻草胺销量（吨）、收入（万元）、价格（元/吨）及毛利率（2019-2024）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氟噻草胺销量（吨）、收入（万元）、价格（元/吨）及毛利率（2019-2024）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氟噻草胺销量（吨）、收入（万元）、价格（元/吨）及毛利率（2019-2024）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氟噻草胺销量（吨）、收入（万元）、价格（元/吨）及毛利率（2019-2024）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氟噻草胺销量（吨）、收入（万元）、价格（元/吨）及毛利率（2019-2024）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氟噻草胺销量（吨）、收入（万元）、价格（元/吨）及毛利率（2019-2024）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氟噻草胺销量（吨）、收入（万元）、价格（元/吨）及毛利率（2019-2024）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氟噻草胺销量（吨）、收入（万元）、价格（元/吨）及毛利率（2019-2024）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氟噻草胺销量（吨）、收入（万元）、价格（元/吨）及毛利率（2019-2024）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氟噻草胺销量（吨）、收入（万元）、价格（元/吨）及毛利率（2019-2024）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氟噻草胺销量（吨）、收入（万元）、价格（元/吨）及毛利率（2019-2024）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氟噻草胺生产基地、总部、竞争对手及市场地位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氟噻草胺产品规格、参数及市场应用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氟噻草胺销量（吨）、收入（万元）、价格（元/吨）及毛利率（2019-2024）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中国市场不同类型氟噻草胺销量（2019-2024）&amp;（吨）</w:t>
      </w:r>
      <w:r>
        <w:rPr>
          <w:rFonts w:hint="eastAsia"/>
        </w:rPr>
        <w:br/>
      </w:r>
      <w:r>
        <w:rPr>
          <w:rFonts w:hint="eastAsia"/>
        </w:rPr>
        <w:t>　　表84 中国市场不同类型氟噻草胺销量市场份额（2019-2024）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表85 中国市场不同类型氟噻草胺销量预测（2024-2030）&amp;（吨）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表86 中国市场不同类型氟噻草胺销量市场份额预测（2024-2030）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中国市场不同类型氟噻草胺规模（2019-2024）&amp;（万元）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中国市场不同类型氟噻草胺规模市场份额（2019-2024）</w:t>
      </w:r>
      <w:r>
        <w:rPr>
          <w:rFonts w:hint="eastAsia"/>
        </w:rPr>
        <w:br/>
      </w:r>
      <w:r>
        <w:rPr>
          <w:rFonts w:hint="eastAsia"/>
        </w:rPr>
        <w:t>　　表89 中国市场不同类型氟噻草胺规模预测（2024-2030）&amp;（万元）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中国市场不同类型氟噻草胺规模市场份额预测（2024-2030）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表91 中国市场不同应用氟噻草胺销量（2019-2024）&amp;（吨）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中国市场不同应用氟噻草胺销量市场份额（2019-2024）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表93 中国市场不同应用氟噻草胺销量预测（2024-2030）&amp;（吨）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表94 中国市场不同应用氟噻草胺销量市场份额预测（2024-2030）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中国市场不同应用氟噻草胺规模（2019-2024）&amp;（万元）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中国市场不同应用氟噻草胺规模市场份额（2019-2024）</w:t>
      </w:r>
      <w:r>
        <w:rPr>
          <w:rFonts w:hint="eastAsia"/>
        </w:rPr>
        <w:br/>
      </w:r>
      <w:r>
        <w:rPr>
          <w:rFonts w:hint="eastAsia"/>
        </w:rPr>
        <w:t>　　表97 中国市场不同应用氟噻草胺规模预测（2024-2030）&amp;（万元）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中国市场不同应用氟噻草胺规模市场份额预测（2024-2030）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表99 氟噻草胺行业发展分析---发展趋势</w:t>
      </w:r>
      <w:r>
        <w:rPr>
          <w:rFonts w:hint="eastAsia"/>
        </w:rPr>
        <w:br/>
      </w:r>
      <w:r>
        <w:rPr>
          <w:rFonts w:hint="eastAsia"/>
        </w:rPr>
        <w:t>　　表100 氟噻草胺行业发展分析---厂商壁垒</w:t>
      </w:r>
      <w:r>
        <w:rPr>
          <w:rFonts w:hint="eastAsia"/>
        </w:rPr>
        <w:br/>
      </w:r>
      <w:r>
        <w:rPr>
          <w:rFonts w:hint="eastAsia"/>
        </w:rPr>
        <w:t>　　表101 氟噻草胺行业发展分析---驱动因素</w:t>
      </w:r>
      <w:r>
        <w:rPr>
          <w:rFonts w:hint="eastAsia"/>
        </w:rPr>
        <w:br/>
      </w:r>
      <w:r>
        <w:rPr>
          <w:rFonts w:hint="eastAsia"/>
        </w:rPr>
        <w:t>　　表102 氟噻草胺行业发展分析---制约因素</w:t>
      </w:r>
      <w:r>
        <w:rPr>
          <w:rFonts w:hint="eastAsia"/>
        </w:rPr>
        <w:br/>
      </w:r>
      <w:r>
        <w:rPr>
          <w:rFonts w:hint="eastAsia"/>
        </w:rPr>
        <w:t>　　表103 氟噻草胺行业相关重点政策一览</w:t>
      </w:r>
      <w:r>
        <w:rPr>
          <w:rFonts w:hint="eastAsia"/>
        </w:rPr>
        <w:br/>
      </w:r>
      <w:r>
        <w:rPr>
          <w:rFonts w:hint="eastAsia"/>
        </w:rPr>
        <w:t>　　表104 氟噻草胺行业供应链分析</w:t>
      </w:r>
      <w:r>
        <w:rPr>
          <w:rFonts w:hint="eastAsia"/>
        </w:rPr>
        <w:br/>
      </w:r>
      <w:r>
        <w:rPr>
          <w:rFonts w:hint="eastAsia"/>
        </w:rPr>
        <w:t>　　表105 氟噻草胺上游原料供应商</w:t>
      </w:r>
      <w:r>
        <w:rPr>
          <w:rFonts w:hint="eastAsia"/>
        </w:rPr>
        <w:br/>
      </w:r>
      <w:r>
        <w:rPr>
          <w:rFonts w:hint="eastAsia"/>
        </w:rPr>
        <w:t>　　表106 氟噻草胺行业主要下游客户</w:t>
      </w:r>
      <w:r>
        <w:rPr>
          <w:rFonts w:hint="eastAsia"/>
        </w:rPr>
        <w:br/>
      </w:r>
      <w:r>
        <w:rPr>
          <w:rFonts w:hint="eastAsia"/>
        </w:rPr>
        <w:t>　　表107 氟噻草胺典型经销商</w:t>
      </w:r>
      <w:r>
        <w:rPr>
          <w:rFonts w:hint="eastAsia"/>
        </w:rPr>
        <w:br/>
      </w:r>
      <w:r>
        <w:rPr>
          <w:rFonts w:hint="eastAsia"/>
        </w:rPr>
        <w:t>　　表108 中国氟噻草胺产量、销量、进口量及出口量（2019-2024）&amp;（吨）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表109 中国氟噻草胺产量、销量、进口量及出口量预测（2024-2030）&amp;（吨）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表110 中国市场氟噻草胺主要进口来源</w:t>
      </w:r>
      <w:r>
        <w:rPr>
          <w:rFonts w:hint="eastAsia"/>
        </w:rPr>
        <w:br/>
      </w:r>
      <w:r>
        <w:rPr>
          <w:rFonts w:hint="eastAsia"/>
        </w:rPr>
        <w:t>　　表111 中国市场氟噻草胺主要出口目的地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氟噻草胺产品图片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中国不同产品类型氟噻草胺产量市场份额2023 &amp; 2024</w:t>
      </w:r>
      <w:r>
        <w:rPr>
          <w:rFonts w:hint="eastAsia"/>
        </w:rPr>
        <w:br/>
      </w:r>
      <w:r>
        <w:rPr>
          <w:rFonts w:hint="eastAsia"/>
        </w:rPr>
        <w:t>　　图3 原药产品图片</w:t>
      </w:r>
      <w:r>
        <w:rPr>
          <w:rFonts w:hint="eastAsia"/>
        </w:rPr>
        <w:br/>
      </w:r>
      <w:r>
        <w:rPr>
          <w:rFonts w:hint="eastAsia"/>
        </w:rPr>
        <w:t>　　图4 单剂制剂产品图片</w:t>
      </w:r>
      <w:r>
        <w:rPr>
          <w:rFonts w:hint="eastAsia"/>
        </w:rPr>
        <w:br/>
      </w:r>
      <w:r>
        <w:rPr>
          <w:rFonts w:hint="eastAsia"/>
        </w:rPr>
        <w:t>　　图5 复配制剂产品图片</w:t>
      </w:r>
      <w:r>
        <w:rPr>
          <w:rFonts w:hint="eastAsia"/>
        </w:rPr>
        <w:br/>
      </w:r>
      <w:r>
        <w:rPr>
          <w:rFonts w:hint="eastAsia"/>
        </w:rPr>
        <w:t>　　图6 中国不同应用氟噻草胺市场份额2023 vs 2024</w:t>
      </w:r>
      <w:r>
        <w:rPr>
          <w:rFonts w:hint="eastAsia"/>
        </w:rPr>
        <w:br/>
      </w:r>
      <w:r>
        <w:rPr>
          <w:rFonts w:hint="eastAsia"/>
        </w:rPr>
        <w:t>　　图7 小麦和大麦</w:t>
      </w:r>
      <w:r>
        <w:rPr>
          <w:rFonts w:hint="eastAsia"/>
        </w:rPr>
        <w:br/>
      </w:r>
      <w:r>
        <w:rPr>
          <w:rFonts w:hint="eastAsia"/>
        </w:rPr>
        <w:t>　　图8 玉米</w:t>
      </w:r>
      <w:r>
        <w:rPr>
          <w:rFonts w:hint="eastAsia"/>
        </w:rPr>
        <w:br/>
      </w:r>
      <w:r>
        <w:rPr>
          <w:rFonts w:hint="eastAsia"/>
        </w:rPr>
        <w:t>　　图9 大豆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中国市场氟噻草胺市场规模，2019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中国市场氟噻草胺收入及增长率（2019-2030）&amp;（万元）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中国市场氟噻草胺销量及增长率（2019-2030）&amp;（吨）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图14 2023年中国市场主要厂商氟噻草胺销量市场份额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2023年中国市场主要厂商氟噻草胺收入市场份额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2023年中国市场前五大厂商氟噻草胺市场份额</w:t>
      </w:r>
      <w:r>
        <w:rPr>
          <w:rFonts w:hint="eastAsia"/>
        </w:rPr>
        <w:br/>
      </w:r>
      <w:r>
        <w:rPr>
          <w:rFonts w:hint="eastAsia"/>
        </w:rPr>
        <w:t>　　图17 2023年中国市场氟噻草胺第一梯队、第二梯队和第三梯队厂商（品牌）及市场份额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中国市场不同产品类型氟噻草胺价格走势（2019-2030）&amp;（元/吨）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中国市场不同应用氟噻草胺价格走势（2019-2030）&amp;（元/吨）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图20 氟噻草胺中国企业SWOT分析</w:t>
      </w:r>
      <w:r>
        <w:rPr>
          <w:rFonts w:hint="eastAsia"/>
        </w:rPr>
        <w:br/>
      </w:r>
      <w:r>
        <w:rPr>
          <w:rFonts w:hint="eastAsia"/>
        </w:rPr>
        <w:t>　　图21 氟噻草胺产业链</w:t>
      </w:r>
      <w:r>
        <w:rPr>
          <w:rFonts w:hint="eastAsia"/>
        </w:rPr>
        <w:br/>
      </w:r>
      <w:r>
        <w:rPr>
          <w:rFonts w:hint="eastAsia"/>
        </w:rPr>
        <w:t>　　图22 氟噻草胺行业采购模式分析</w:t>
      </w:r>
      <w:r>
        <w:rPr>
          <w:rFonts w:hint="eastAsia"/>
        </w:rPr>
        <w:br/>
      </w:r>
      <w:r>
        <w:rPr>
          <w:rFonts w:hint="eastAsia"/>
        </w:rPr>
        <w:t>　　图23 氟噻草胺行业生产模式分析</w:t>
      </w:r>
      <w:r>
        <w:rPr>
          <w:rFonts w:hint="eastAsia"/>
        </w:rPr>
        <w:br/>
      </w:r>
      <w:r>
        <w:rPr>
          <w:rFonts w:hint="eastAsia"/>
        </w:rPr>
        <w:t>　　图24 氟噻草胺行业销售模式分析</w:t>
      </w:r>
      <w:r>
        <w:rPr>
          <w:rFonts w:hint="eastAsia"/>
        </w:rPr>
        <w:br/>
      </w:r>
      <w:r>
        <w:rPr>
          <w:rFonts w:hint="eastAsia"/>
        </w:rPr>
        <w:t>　　图25 中国氟噻草胺产能、产量、产能利用率及发展趋势（2019-2030）&amp;（吨）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图26 中国氟噻草胺产量、市场需求量及发展趋势（2019-2030）&amp;（吨）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26e036d164b4e" w:history="1">
        <w:r>
          <w:rPr>
            <w:rStyle w:val="Hyperlink"/>
          </w:rPr>
          <w:t>中国氟噻草胺市场现状调研及发展前景趋势分析报告（2024-2030年）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26e036d164b4e" w:history="1">
        <w:r>
          <w:rPr>
            <w:rStyle w:val="Hyperlink"/>
          </w:rPr>
          <w:t>https://www.20087.com/0/75/FuSaiCaoAnHangYeFaZhanQuShi.html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749a937c94cad" w:history="1">
      <w:r>
        <w:rPr>
          <w:rStyle w:val="Hyperlink"/>
        </w:rPr>
        <w:t>中国氟噻草胺市场现状调研及发展前景趋势分析报告（2024-2030年）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uSaiCaoAnHangYeFaZhanQuShi.html" TargetMode="External" Id="Rc1226e036d16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uSaiCaoAnHangYeFaZhanQuShi.html" TargetMode="External" Id="Rf4e749a937c9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2024-03-12T01:44:00Z</dcterms:created>
  <dcterms:modified xsi:type="dcterms:W3CDTF">2024-03-12T02:44:00Z</dcterms:modified>
  <dc:subject>中国氟噻草胺市场现状调研及发展前景趋势分析报告（2024-2030年）</dc:subject>
  <dc:title>中国氟噻草胺市场现状调研及发展前景趋势分析报告（2024-2030年）</dc:title>
  <cp:keywords>中国氟噻草胺市场现状调研及发展前景趋势分析报告（2024-2030年）</cp:keywords>
  <dc:description>中国氟噻草胺市场现状调研及发展前景趋势分析报告（2024-2030年）</dc:description>
</cp:coreProperties>
</file>