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7e409df3644eb" w:history="1">
              <w:r>
                <w:rPr>
                  <w:rStyle w:val="Hyperlink"/>
                </w:rPr>
                <w:t>2024-2030年全球与中国种子测试服务市场现状深度调研与发展趋势预测报告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7e409df3644eb" w:history="1">
              <w:r>
                <w:rPr>
                  <w:rStyle w:val="Hyperlink"/>
                </w:rPr>
                <w:t>2024-2030年全球与中国种子测试服务市场现状深度调研与发展趋势预测报告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7e409df3644eb" w:history="1">
                <w:r>
                  <w:rPr>
                    <w:rStyle w:val="Hyperlink"/>
                  </w:rPr>
                  <w:t>https://www.20087.com/2/95/ZhongZiCeShiFuWuHangYeQuShiFenXi.html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测试服务是一种为农业生产者提供种子质量检测的专业服务，旨在保证种子的发芽率、纯净度和健康状况。目前，种子测试服务的技术已经相当成熟，能够提供准确可靠的检测结果。随着农业科学技术的进步，种子测试服务的内容不断丰富，除了基本的发芽试验、病虫害检测外，还包括基因分析、营养成分测定等高级服务。此外，随着信息技术的应用，一些高端种子测试服务还提供了在线服务平台，方便客户提交样本和查询结果，提高了服务的便捷性和效率。同时，随着环保法规的趋严，对于种子测试服务的环保性能要求也在不断提高，市场上出现了更多低污染、低能耗的服务模式。</w:t>
      </w:r>
      <w:r>
        <w:rPr>
          <w:rFonts w:hint="eastAsia"/>
        </w:rPr>
        <w:br/>
      </w:r>
      <w:r>
        <w:rPr>
          <w:rFonts w:hint="eastAsia"/>
        </w:rPr>
        <w:t>　　未来，种子测试服务的发展将更加注重精准化和智能化。随着基因测序技术的发展，种子测试服务将能够提供更加精确的基因分析服务，帮助农业生产者选择最适合当地环境的种子品种。同时，随着大数据和云计算技术的应用，种子测试服务将集成更多的智能功能，如历史数据对比分析、智能推荐种植方案等，提高服务的科学性和实用性。此外，随着可持续发展理念的推广，种子测试服务将更加注重资源的循环利用，减少资源消耗。随着市场对高质量农产品的需求增长，种子测试服务将更加注重产品的功能性，如提供更加全面的种子健康评估。随着环保法规的趋严，种子测试服务的运作将更加注重环保，减少对环境的影响。随着设计美学的发展，种子测试服务将更加注重用户体验，提升服务的人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7e409df3644eb" w:history="1">
        <w:r>
          <w:rPr>
            <w:rStyle w:val="Hyperlink"/>
          </w:rPr>
          <w:t>2024-2030年全球与中国种子测试服务市场现状深度调研与发展趋势预测报告</w:t>
        </w:r>
      </w:hyperlink>
      <w:r>
        <w:rPr>
          <w:rFonts w:hint="eastAsia"/>
        </w:rPr>
        <w:t>》在多年种子测试服务行业研究结论的基础上，结合全球及中国种子测试服务行业市场的发展现状，通过资深研究团队对种子测试服务市场各类资讯进行整理分析，并依托国家权威数据资源和长期市场监测的数据库，对种子测试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37e409df3644eb" w:history="1">
        <w:r>
          <w:rPr>
            <w:rStyle w:val="Hyperlink"/>
          </w:rPr>
          <w:t>2024-2030年全球与中国种子测试服务市场现状深度调研与发展趋势预测报告</w:t>
        </w:r>
      </w:hyperlink>
      <w:r>
        <w:rPr>
          <w:rFonts w:hint="eastAsia"/>
        </w:rPr>
        <w:t>可以帮助投资者准确把握种子测试服务行业的市场现状，为投资者进行投资作出种子测试服务行业前景预判，挖掘种子测试服务行业投资价值，同时提出种子测试服务行业投资策略、营销策略等方面的建议。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种子测试服务市场概述</w:t>
      </w:r>
      <w:r>
        <w:rPr>
          <w:rFonts w:hint="eastAsia"/>
        </w:rPr>
        <w:br/>
      </w:r>
      <w:r>
        <w:rPr>
          <w:rFonts w:hint="eastAsia"/>
        </w:rPr>
        <w:t>　　1.1 种子测试服务市场概述</w:t>
      </w:r>
      <w:r>
        <w:rPr>
          <w:rFonts w:hint="eastAsia"/>
        </w:rPr>
        <w:br/>
      </w:r>
      <w:r>
        <w:rPr>
          <w:rFonts w:hint="eastAsia"/>
        </w:rPr>
        <w:t>　　1.2 不同类型种子测试服务分析</w:t>
      </w:r>
      <w:r>
        <w:rPr>
          <w:rFonts w:hint="eastAsia"/>
        </w:rPr>
        <w:br/>
      </w:r>
      <w:r>
        <w:rPr>
          <w:rFonts w:hint="eastAsia"/>
        </w:rPr>
        <w:t>　　　　1.2.1 纯度测试</w:t>
      </w:r>
      <w:r>
        <w:rPr>
          <w:rFonts w:hint="eastAsia"/>
        </w:rPr>
        <w:br/>
      </w:r>
      <w:r>
        <w:rPr>
          <w:rFonts w:hint="eastAsia"/>
        </w:rPr>
        <w:t>　　　　1.2.2 水分测试</w:t>
      </w:r>
      <w:r>
        <w:rPr>
          <w:rFonts w:hint="eastAsia"/>
        </w:rPr>
        <w:br/>
      </w:r>
      <w:r>
        <w:rPr>
          <w:rFonts w:hint="eastAsia"/>
        </w:rPr>
        <w:t>　　　　1.2.3 活力测试</w:t>
      </w:r>
      <w:r>
        <w:rPr>
          <w:rFonts w:hint="eastAsia"/>
        </w:rPr>
        <w:br/>
      </w:r>
      <w:r>
        <w:rPr>
          <w:rFonts w:hint="eastAsia"/>
        </w:rPr>
        <w:t>　　　　1.2.4 发芽试验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全球市场不同类型种子测试服务规模对比分析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全球市场不同类型种子测试服务规模对比（2018-2023年）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全球不同类型种子测试服务规模及市场份额（2018-2023年）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中国市场不同类型种子测试服务规模对比分析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中国市场不同类型种子测试服务规模对比（2018-2023年）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中国不同类型种子测试服务规模及市场份额（2018-2023年）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种子测试服务市场概述</w:t>
      </w:r>
      <w:r>
        <w:rPr>
          <w:rFonts w:hint="eastAsia"/>
        </w:rPr>
        <w:br/>
      </w:r>
      <w:r>
        <w:rPr>
          <w:rFonts w:hint="eastAsia"/>
        </w:rPr>
        <w:t>　　2.1 种子测试服务主要应用领域分析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种子制造商</w:t>
      </w:r>
      <w:r>
        <w:rPr>
          <w:rFonts w:hint="eastAsia"/>
        </w:rPr>
        <w:br/>
      </w:r>
      <w:r>
        <w:rPr>
          <w:rFonts w:hint="eastAsia"/>
        </w:rPr>
        <w:t>　　　　2.1.3 农民</w:t>
      </w:r>
      <w:r>
        <w:rPr>
          <w:rFonts w:hint="eastAsia"/>
        </w:rPr>
        <w:br/>
      </w:r>
      <w:r>
        <w:rPr>
          <w:rFonts w:hint="eastAsia"/>
        </w:rPr>
        <w:t>　　　　2.1.4 农业顾问</w:t>
      </w:r>
      <w:r>
        <w:rPr>
          <w:rFonts w:hint="eastAsia"/>
        </w:rPr>
        <w:br/>
      </w:r>
      <w:r>
        <w:rPr>
          <w:rFonts w:hint="eastAsia"/>
        </w:rPr>
        <w:t>　　　　2.1.5 研究机构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全球种子测试服务主要应用领域对比分析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全球种子测试服务主要应用领域规模（万元）及增长率（2018-2023年）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全球种子测试服务主要应用规模（万元）及增长率（2018-2023年）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中国种子测试服务主要应用领域对比分析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中国种子测试服务主要应用领域规模（万元）及增长率（2018-2023年）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中国种子测试服务主要应用规模（万元）及增长率（2018-2023年）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全球主要地区种子测试服务发展历程及现状分析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全球主要地区种子测试服务现状与未来趋势分析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全球种子测试服务主要地区对比分析（2018-2023年）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全球主要地区种子测试服务规模及对比（2018-2023年）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全球种子测试服务主要地区规模及市场份额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中国种子测试服务规模（万元）及毛利率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全球种子测试服务主要企业竞争分析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全球主要企业种子测试服务规模及市场份额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全球种子测试服务主要企业竞争态势及未来趋势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全球种子测试服务市场集中度</w:t>
      </w:r>
      <w:r>
        <w:rPr>
          <w:rFonts w:hint="eastAsia"/>
        </w:rPr>
        <w:br/>
      </w:r>
      <w:r>
        <w:rPr>
          <w:rFonts w:hint="eastAsia"/>
        </w:rPr>
        <w:t>　　　　4.3.2 全球种子测试服务Top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中国种子测试服务主要企业竞争分析</w:t>
      </w:r>
      <w:r>
        <w:rPr>
          <w:rFonts w:hint="eastAsia"/>
        </w:rPr>
        <w:br/>
      </w:r>
      <w:r>
        <w:rPr>
          <w:rFonts w:hint="eastAsia"/>
        </w:rPr>
        <w:t>　　5.1 中国种子测试服务规模及市场份额（2018-2023年）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中国种子测试服务Top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种子测试服务主要企业现状分析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种子测试服务产品类型及应用领域介绍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重点企业（1）种子测试服务规模（万元）及毛利率（2018-2023年）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种子测试服务产品类型及应用领域介绍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重点企业（2）种子测试服务规模（万元）及毛利率（2018-2023年）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种子测试服务产品类型及应用领域介绍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重点企业（3）种子测试服务规模（万元）及毛利率（2018-2023年）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种子测试服务产品类型及应用领域介绍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重点企业（4）种子测试服务规模（万元）及毛利率（2018-2023年）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种子测试服务产品类型及应用领域介绍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重点企业（5）种子测试服务规模（万元）及毛利率（2018-2023年）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种子测试服务产品类型及应用领域介绍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重点企业（6）种子测试服务规模（万元）及毛利率（2018-2023年）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种子测试服务产品类型及应用领域介绍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重点企业（7）种子测试服务规模（万元）及毛利率（2018-2023年）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种子测试服务产品类型及应用领域介绍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重点企业（8）种子测试服务规模（万元）及毛利率（2018-2023年）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种子测试服务行业动态分析</w:t>
      </w:r>
      <w:r>
        <w:rPr>
          <w:rFonts w:hint="eastAsia"/>
        </w:rPr>
        <w:br/>
      </w:r>
      <w:r>
        <w:rPr>
          <w:rFonts w:hint="eastAsia"/>
        </w:rPr>
        <w:t>　　7.1 种子测试服务发展历史、现状及趋势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种子测试服务发展机遇、挑战及潜在风险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种子测试服务当前及未来发展机遇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种子测试服务发展的推动因素、有利条件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种子测试服务发展面临的主要挑战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种子测试服务目前存在的风险及潜在风险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种子测试服务市场有利因素、不利因素分析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种子测试服务发展的推动因素、有利条件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种子测试服务发展的阻力、不利因素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全球种子测试服务市场发展预测</w:t>
      </w:r>
      <w:r>
        <w:rPr>
          <w:rFonts w:hint="eastAsia"/>
        </w:rPr>
        <w:br/>
      </w:r>
      <w:r>
        <w:rPr>
          <w:rFonts w:hint="eastAsia"/>
        </w:rPr>
        <w:t>　　8.1 全球种子测试服务规模（万元）预测（2024-2030年）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中国种子测试服务发展预测</w:t>
      </w:r>
      <w:r>
        <w:rPr>
          <w:rFonts w:hint="eastAsia"/>
        </w:rPr>
        <w:br/>
      </w:r>
      <w:r>
        <w:rPr>
          <w:rFonts w:hint="eastAsia"/>
        </w:rPr>
        <w:t>　　8.3 全球主要地区种子测试服务市场预测</w:t>
      </w:r>
      <w:r>
        <w:rPr>
          <w:rFonts w:hint="eastAsia"/>
        </w:rPr>
        <w:br/>
      </w:r>
      <w:r>
        <w:rPr>
          <w:rFonts w:hint="eastAsia"/>
        </w:rPr>
        <w:t>　　　　8.3.1 北美种子测试服务发展趋势及未来潜力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欧洲种子测试服务发展趋势及未来潜力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亚太种子测试服务发展趋势及未来潜力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南美种子测试服务发展趋势及未来潜力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中国种子测试服务发展趋势及未来潜力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不同类型种子测试服务发展预测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全球不同类型种子测试服务规模（万元）分析预测（2024-2030年）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中国不同类型种子测试服务规模（万元）分析预测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8.5 种子测试服务主要应用领域分析预测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全球种子测试服务主要应用领域规模预测（2024-2030年）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中国种子测试服务主要应用领域规模预测（2024-2030年）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图：2018-2030年全球种子测试服务市场规模（万元）及未来趋势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图：2018-2030年中国种子测试服务市场规模（万元）及未来趋势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表：纯度测试主要企业列表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图：2018-2023年全球纯度测试规模（万元）及增长率</w:t>
      </w:r>
      <w:r>
        <w:rPr>
          <w:rFonts w:hint="eastAsia"/>
        </w:rPr>
        <w:br/>
      </w:r>
      <w:r>
        <w:rPr>
          <w:rFonts w:hint="eastAsia"/>
        </w:rPr>
        <w:t>　　表：水分测试主要企业列表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图：2018-2023年全球水分测试规模（万元）及增长率</w:t>
      </w:r>
      <w:r>
        <w:rPr>
          <w:rFonts w:hint="eastAsia"/>
        </w:rPr>
        <w:br/>
      </w:r>
      <w:r>
        <w:rPr>
          <w:rFonts w:hint="eastAsia"/>
        </w:rPr>
        <w:t>　　表：活力测试主要企业列表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图：2018-2023年全球活力测试规模（万元）及增长率</w:t>
      </w:r>
      <w:r>
        <w:rPr>
          <w:rFonts w:hint="eastAsia"/>
        </w:rPr>
        <w:br/>
      </w:r>
      <w:r>
        <w:rPr>
          <w:rFonts w:hint="eastAsia"/>
        </w:rPr>
        <w:t>　　表：发芽试验主要企业列表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图：2018-2023年全球发芽试验规模（万元）及增长率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表：全球市场不同类型种子测试服务规模（万元）及增长率对比（2018-2023年）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表：2018-2023年全球不同类型种子测试服务规模列表（万元）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表：2018-2023年全球不同类型种子测试服务规模市场份额列表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表：2024-2030年全球不同类型种子测试服务规模市场份额列表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图：2023年全球不同类型种子测试服务市场份额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表：中国不同类型种子测试服务规模（万元）及增长率对比（2018-2023年）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表：2018-2023年中国不同类型种子测试服务规模列表（万元）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表：2018-2023年中国不同类型种子测试服务规模市场份额列表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图：中国不同类型种子测试服务规模市场份额列表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图：2023年中国不同类型种子测试服务规模市场份额</w:t>
      </w:r>
      <w:r>
        <w:rPr>
          <w:rFonts w:hint="eastAsia"/>
        </w:rPr>
        <w:br/>
      </w:r>
      <w:r>
        <w:rPr>
          <w:rFonts w:hint="eastAsia"/>
        </w:rPr>
        <w:t>　　图：种子测试服务应用</w:t>
      </w:r>
      <w:r>
        <w:rPr>
          <w:rFonts w:hint="eastAsia"/>
        </w:rPr>
        <w:br/>
      </w:r>
      <w:r>
        <w:rPr>
          <w:rFonts w:hint="eastAsia"/>
        </w:rPr>
        <w:t>　　表：全球种子测试服务主要应用领域规模对比（2018-2023年）（万元）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表：全球种子测试服务主要应用规模（2018-2023年）（万元）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表：全球种子测试服务主要应用规模份额（2018-2023年）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图：全球种子测试服务主要应用规模份额（2018-2023年）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图：2023年全球种子测试服务主要应用规模份额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表：2018-2023年中国种子测试服务主要应用领域规模对比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表：中国种子测试服务主要应用领域规模（2018-2023年）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表：中国种子测试服务主要应用领域规模份额（2018-2023年）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图：中国种子测试服务主要应用领域规模份额（2018-2023年）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图：2023年中国种子测试服务主要应用领域规模份额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表：全球主要地区种子测试服务规模（万元）及增长率对比（2018-2023年）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图：2018-2023年北美种子测试服务规模（万元）及增长率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图：2018-2023年欧洲种子测试服务规模（万元）及增长率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图：2018-2023年亚太种子测试服务规模（万元）及增长率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图：2018-2023年南美种子测试服务规模（万元）及增长率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图：2018-2023年中国种子测试服务规模（万元）及增长率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表：2018-2023年全球主要地区种子测试服务规模（万元）列表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图：2018-2023年全球主要地区种子测试服务规模市场份额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图：2024-2030年全球主要地区种子测试服务规模市场份额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图：2023年全球主要地区种子测试服务规模市场份额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表：2018-2023年全球主要企业种子测试服务规模（万元）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表：2018-2023年全球主要企业种子测试服务规模份额对比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图：2023年全球主要企业种子测试服务规模份额对比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图：2022年全球主要企业种子测试服务规模份额对比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表：全球种子测试服务主要企业产品类型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图：2023年全球种子测试服务Top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图：2023年全球种子测试服务Top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表：2018-2023年中国主要企业种子测试服务规模（万元）列表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表：2018-2023年中国主要企业种子测试服务规模份额对比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图：2023年中国主要企业种子测试服务规模份额对比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图：2023年中国种子测试服务Top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图：2023年中国种子测试服务Top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表：重点企业（1）种子测试服务规模增长率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表：重点企业（1）种子测试服务规模全球市场份额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表：重点企业（2）种子测试服务规模增长率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表：重点企业（2）种子测试服务规模全球市场份额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表：重点企业（3）种子测试服务规模增长率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表：重点企业（3）种子测试服务规模全球市场份额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表：重点企业（4）种子测试服务规模增长率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表：重点企业（4）种子测试服务规模全球市场份额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表：重点企业（5）种子测试服务规模增长率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表：重点企业（5）种子测试服务规模全球市场份额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表：重点企业（6）种子测试服务规模增长率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表：重点企业（6）种子测试服务规模全球市场份额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表：重点企业（7）种子测试服务规模增长率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表：重点企业（7）种子测试服务规模全球市场份额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表：重点企业（8）种子测试服务规模（万元）及毛利率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表：重点企业（8）种子测试服务规模增长率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表：重点企业（8）种子测试服务规模全球市场份额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表：种子测试服务当前及未来发展机遇</w:t>
      </w:r>
      <w:r>
        <w:rPr>
          <w:rFonts w:hint="eastAsia"/>
        </w:rPr>
        <w:br/>
      </w:r>
      <w:r>
        <w:rPr>
          <w:rFonts w:hint="eastAsia"/>
        </w:rPr>
        <w:t>　　表：种子测试服务发展的推动因素、有利条件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表：种子测试服务发展面临的主要挑战</w:t>
      </w:r>
      <w:r>
        <w:rPr>
          <w:rFonts w:hint="eastAsia"/>
        </w:rPr>
        <w:br/>
      </w:r>
      <w:r>
        <w:rPr>
          <w:rFonts w:hint="eastAsia"/>
        </w:rPr>
        <w:t>　　表：种子测试服务目前存在的风险及潜在风险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表：种子测试服务发展的推动因素、有利条件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表：种子测试服务发展的阻力、不利因素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图：2024-2030年全球种子测试服务规模（万元）及增长率预测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图：2024-2030年中国种子测试服务规模（万元）及增长率预测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表：2024-2030年全球主要地区种子测试服务规模预测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图：2024-2030年全球主要地区种子测试服务规模市场份额预测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图：2024-2030年北美种子测试服务规模（万元）及增长率预测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图：2024-2030年欧洲种子测试服务规模（万元）及增长率预测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图：2024-2030年亚太种子测试服务规模（万元）及增长率预测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图：2024-2030年南美种子测试服务规模（万元）及增长率预测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图：2024-2030年中国种子测试服务规模（万元）及增长率预测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表：2024-2030年全球不同类型种子测试服务规模分析预测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图：2024-2030年全球种子测试服务规模市场份额预测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表：2024-2030年全球不同类型种子测试服务规模（万元）分析预测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图：2024-2030年全球不同类型种子测试服务规模（万元）及市场份额预测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表：2024-2030年中国不同类型种子测试服务规模分析预测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图：中国不同类型种子测试服务规模市场份额预测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表：2024-2030年中国不同类型种子测试服务规模（万元）分析预测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图：2024-2030年中国不同类型种子测试服务规模（万元）及市场份额预测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表：2024-2030年全球种子测试服务主要应用领域规模预测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图：2024-2030年全球种子测试服务主要应用领域规模份额预测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表：2024-2030年中国种子测试服务主要应用领域规模预测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表：2018-2023年中国种子测试服务主要应用领域规模预测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7e409df3644eb" w:history="1">
        <w:r>
          <w:rPr>
            <w:rStyle w:val="Hyperlink"/>
          </w:rPr>
          <w:t>2024-2030年全球与中国种子测试服务市场现状深度调研与发展趋势预测报告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7e409df3644eb" w:history="1">
        <w:r>
          <w:rPr>
            <w:rStyle w:val="Hyperlink"/>
          </w:rPr>
          <w:t>https://www.20087.com/2/95/ZhongZiCeShiFuWuHangYeQuShiFenXi.html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cfa1fedb54d52" w:history="1">
      <w:r>
        <w:rPr>
          <w:rStyle w:val="Hyperlink"/>
        </w:rPr>
        <w:t>2024-2030年全球与中国种子测试服务市场现状深度调研与发展趋势预测报告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ongZiCeShiFuWuHangYeQuShiFenXi.html" TargetMode="External" Id="R1c37e409df36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ongZiCeShiFuWuHangYeQuShiFenXi.html" TargetMode="External" Id="R022cfa1fedb5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2023-10-29T04:10:00Z</dcterms:created>
  <dcterms:modified xsi:type="dcterms:W3CDTF">2023-10-29T05:10:00Z</dcterms:modified>
  <dc:subject>2024-2030年全球与中国种子测试服务市场现状深度调研与发展趋势预测报告</dc:subject>
  <dc:title>2024-2030年全球与中国种子测试服务市场现状深度调研与发展趋势预测报告</dc:title>
  <cp:keywords>2024-2030年全球与中国种子测试服务市场现状深度调研与发展趋势预测报告</cp:keywords>
  <dc:description>2024-2030年全球与中国种子测试服务市场现状深度调研与发展趋势预测报告</dc:description>
</cp:coreProperties>
</file>