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36de194b844c20" w:history="1">
              <w:r>
                <w:rPr>
                  <w:rStyle w:val="Hyperlink"/>
                </w:rPr>
                <w:t>2025-2031年中国慢回弹记忆枕市场调查研究与前景趋势预测报告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36de194b844c20" w:history="1">
              <w:r>
                <w:rPr>
                  <w:rStyle w:val="Hyperlink"/>
                </w:rPr>
                <w:t>2025-2031年中国慢回弹记忆枕市场调查研究与前景趋势预测报告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3002555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36de194b844c20" w:history="1">
                <w:r>
                  <w:rPr>
                    <w:rStyle w:val="Hyperlink"/>
                  </w:rPr>
                  <w:t>https://www.20087.com/5/55/ManHuiDanJiYiZhenHangYeQianJingQuShi.html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慢回弹记忆枕因其独特的压力分散特性和舒适性，在全球范围内受到消费者的欢迎。这种枕头采用了聚氨酯泡沫材料，能够根据人体温度和压力塑形，提供个性化的支撑。近年来，随着健康睡眠意识的提升，记忆枕市场持续扩大，产品种类不断丰富，包括不同的硬度等级、形状和附加功能，如抗菌处理和通风设计。</w:t>
      </w:r>
      <w:r>
        <w:rPr>
          <w:rFonts w:hint="eastAsia"/>
        </w:rPr>
        <w:br/>
      </w:r>
      <w:r>
        <w:rPr>
          <w:rFonts w:hint="eastAsia"/>
        </w:rPr>
        <w:t>　　慢回弹记忆枕的未来将更加注重健康科技的融合。智能记忆枕将集成传感器和物联网技术，监测睡眠质量并提供个性化睡眠建议。生物相容性和环保材料的使用将增加产品的吸引力，尤其是对于过敏体质和环保意识强的消费者。此外，针对特定睡眠问题的定制化设计，如颈椎病和打鼾问题，将成为产品差异化竞争的关键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36de194b844c20" w:history="1">
        <w:r>
          <w:rPr>
            <w:rStyle w:val="Hyperlink"/>
          </w:rPr>
          <w:t>2025-2031年中国慢回弹记忆枕市场调查研究与前景趋势预测报告</w:t>
        </w:r>
      </w:hyperlink>
      <w:r>
        <w:rPr>
          <w:rFonts w:hint="eastAsia"/>
        </w:rPr>
        <w:t>》依托权威数据资源与长期市场监测，系统分析了慢回弹记忆枕行业的市场规模、市场需求及产业链结构，深入探讨了慢回弹记忆枕价格变动与细分市场特征。报告科学预测了慢回弹记忆枕市场前景及未来发展趋势，重点剖析了行业集中度、竞争格局及重点企业的市场地位，并通过SWOT分析揭示了慢回弹记忆枕行业机遇与潜在风险。报告为投资者及业内企业提供了全面的市场洞察与决策参考，助力把握慢回弹记忆枕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慢回弹记忆枕行业发展概述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一、慢回弹记忆枕行业定义及分类</w:t>
      </w:r>
      <w:r>
        <w:rPr>
          <w:rFonts w:hint="eastAsia"/>
        </w:rPr>
        <w:br/>
      </w:r>
      <w:r>
        <w:rPr>
          <w:rFonts w:hint="eastAsia"/>
        </w:rPr>
        <w:t>　　　　二、慢回弹记忆枕行业经济特性</w:t>
      </w:r>
      <w:r>
        <w:rPr>
          <w:rFonts w:hint="eastAsia"/>
        </w:rPr>
        <w:br/>
      </w:r>
      <w:r>
        <w:rPr>
          <w:rFonts w:hint="eastAsia"/>
        </w:rPr>
        <w:t>　　　　三、慢回弹记忆枕行业产业链简介</w:t>
      </w:r>
      <w:r>
        <w:rPr>
          <w:rFonts w:hint="eastAsia"/>
        </w:rPr>
        <w:br/>
      </w:r>
      <w:r>
        <w:rPr>
          <w:rFonts w:hint="eastAsia"/>
        </w:rPr>
        <w:t>　　第二节 慢回弹记忆枕行业发展成熟度</w:t>
      </w:r>
      <w:r>
        <w:rPr>
          <w:rFonts w:hint="eastAsia"/>
        </w:rPr>
        <w:br/>
      </w:r>
      <w:r>
        <w:rPr>
          <w:rFonts w:hint="eastAsia"/>
        </w:rPr>
        <w:t>　　　　一、慢回弹记忆枕行业发展周期分析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慢回弹记忆枕行业相关产业动态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2024-2025年中国慢回弹记忆枕行业发展环境分析</w:t>
      </w:r>
      <w:r>
        <w:rPr>
          <w:rFonts w:hint="eastAsia"/>
        </w:rPr>
        <w:br/>
      </w:r>
      <w:r>
        <w:rPr>
          <w:rFonts w:hint="eastAsia"/>
        </w:rPr>
        <w:t>　　第一节 慢回弹记忆枕行业经济环境分析</w:t>
      </w:r>
      <w:r>
        <w:rPr>
          <w:rFonts w:hint="eastAsia"/>
        </w:rPr>
        <w:br/>
      </w:r>
      <w:r>
        <w:rPr>
          <w:rFonts w:hint="eastAsia"/>
        </w:rPr>
        <w:t>　　第二节 慢回弹记忆枕行业政策环境分析</w:t>
      </w:r>
      <w:r>
        <w:rPr>
          <w:rFonts w:hint="eastAsia"/>
        </w:rPr>
        <w:br/>
      </w:r>
      <w:r>
        <w:rPr>
          <w:rFonts w:hint="eastAsia"/>
        </w:rPr>
        <w:t>　　　　一、慢回弹记忆枕行业政策影响分析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二、相关慢回弹记忆枕行业标准分析</w:t>
      </w:r>
      <w:r>
        <w:rPr>
          <w:rFonts w:hint="eastAsia"/>
        </w:rPr>
        <w:br/>
      </w:r>
      <w:r>
        <w:rPr>
          <w:rFonts w:hint="eastAsia"/>
        </w:rPr>
        <w:t>　　第三节 慢回弹记忆枕行业社会环境分析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2024-2025年慢回弹记忆枕行业技术发展现状及趋势分析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慢回弹记忆枕行业技术发展现状分析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国内外慢回弹记忆枕行业技术差异与原因</w:t>
      </w:r>
      <w:r>
        <w:rPr>
          <w:rFonts w:hint="eastAsia"/>
        </w:rPr>
        <w:br/>
      </w:r>
      <w:r>
        <w:rPr>
          <w:rFonts w:hint="eastAsia"/>
        </w:rPr>
        <w:t>　　第三节 慢回弹记忆枕行业技术发展方向、趋势预测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提升慢回弹记忆枕行业技术能力策略建议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中国慢回弹记忆枕市场发展调研</w:t>
      </w:r>
      <w:r>
        <w:rPr>
          <w:rFonts w:hint="eastAsia"/>
        </w:rPr>
        <w:br/>
      </w:r>
      <w:r>
        <w:rPr>
          <w:rFonts w:hint="eastAsia"/>
        </w:rPr>
        <w:t>　　第一节 慢回弹记忆枕市场现状分析及预测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一、2019-2024年中国慢回弹记忆枕市场规模分析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二、2025-2031年中国慢回弹记忆枕市场规模预测</w:t>
      </w:r>
      <w:r>
        <w:rPr>
          <w:rFonts w:hint="eastAsia"/>
        </w:rPr>
        <w:br/>
      </w:r>
      <w:r>
        <w:rPr>
          <w:rFonts w:hint="eastAsia"/>
        </w:rPr>
        <w:t>　　第二节 慢回弹记忆枕行业产能分析及预测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一、2019-2024年中国慢回弹记忆枕行业产能分析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二、2025-2031年中国慢回弹记忆枕行业产能预测</w:t>
      </w:r>
      <w:r>
        <w:rPr>
          <w:rFonts w:hint="eastAsia"/>
        </w:rPr>
        <w:br/>
      </w:r>
      <w:r>
        <w:rPr>
          <w:rFonts w:hint="eastAsia"/>
        </w:rPr>
        <w:t>　　第三节 慢回弹记忆枕行业产量情况分析及预测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一、2019-2024年中国慢回弹记忆枕行业产量统计分析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二、2025-2031年中国慢回弹记忆枕行业产量预测分析</w:t>
      </w:r>
      <w:r>
        <w:rPr>
          <w:rFonts w:hint="eastAsia"/>
        </w:rPr>
        <w:br/>
      </w:r>
      <w:r>
        <w:rPr>
          <w:rFonts w:hint="eastAsia"/>
        </w:rPr>
        <w:t>　　第四节 慢回弹记忆枕市场需求分析及预测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一、2019-2024年中国慢回弹记忆枕市场需求分析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二、2025-2031年中国慢回弹记忆枕市场需求预测分析</w:t>
      </w:r>
      <w:r>
        <w:rPr>
          <w:rFonts w:hint="eastAsia"/>
        </w:rPr>
        <w:br/>
      </w:r>
      <w:r>
        <w:rPr>
          <w:rFonts w:hint="eastAsia"/>
        </w:rPr>
        <w:t>　　第五节 慢回弹记忆枕进出口数据分析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一、2019-2024年中国慢回弹记忆枕进出口数据分析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二、2025-2031年国内慢回弹记忆枕进出口情况预测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慢回弹记忆枕细分市场深度分析</w:t>
      </w:r>
      <w:r>
        <w:rPr>
          <w:rFonts w:hint="eastAsia"/>
        </w:rPr>
        <w:br/>
      </w:r>
      <w:r>
        <w:rPr>
          <w:rFonts w:hint="eastAsia"/>
        </w:rPr>
        <w:t>　　第一节 慢回弹记忆枕细分市场（一）发展研究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慢回弹记忆枕细分市场（二）发展研究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2019-2024年中国慢回弹记忆枕行业总体发展状况</w:t>
      </w:r>
      <w:r>
        <w:rPr>
          <w:rFonts w:hint="eastAsia"/>
        </w:rPr>
        <w:br/>
      </w:r>
      <w:r>
        <w:rPr>
          <w:rFonts w:hint="eastAsia"/>
        </w:rPr>
        <w:t>　　第一节 中国慢回弹记忆枕行业规模情况分析</w:t>
      </w:r>
      <w:r>
        <w:rPr>
          <w:rFonts w:hint="eastAsia"/>
        </w:rPr>
        <w:br/>
      </w:r>
      <w:r>
        <w:rPr>
          <w:rFonts w:hint="eastAsia"/>
        </w:rPr>
        <w:t>　　　　一、慢回弹记忆枕行业单位规模情况分析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二、慢回弹记忆枕行业人员规模状况分析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三、慢回弹记忆枕行业资产规模状况分析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四、慢回弹记忆枕行业市场规模状况分析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五、慢回弹记忆枕行业敏感性分析</w:t>
      </w:r>
      <w:r>
        <w:rPr>
          <w:rFonts w:hint="eastAsia"/>
        </w:rPr>
        <w:br/>
      </w:r>
      <w:r>
        <w:rPr>
          <w:rFonts w:hint="eastAsia"/>
        </w:rPr>
        <w:t>　　第二节 中国慢回弹记忆枕行业财务能力分析</w:t>
      </w:r>
      <w:r>
        <w:rPr>
          <w:rFonts w:hint="eastAsia"/>
        </w:rPr>
        <w:br/>
      </w:r>
      <w:r>
        <w:rPr>
          <w:rFonts w:hint="eastAsia"/>
        </w:rPr>
        <w:t>　　　　一、慢回弹记忆枕行业盈利能力分析</w:t>
      </w:r>
      <w:r>
        <w:rPr>
          <w:rFonts w:hint="eastAsia"/>
        </w:rPr>
        <w:br/>
      </w:r>
      <w:r>
        <w:rPr>
          <w:rFonts w:hint="eastAsia"/>
        </w:rPr>
        <w:t>　　　　二、慢回弹记忆枕行业偿债能力分析</w:t>
      </w:r>
      <w:r>
        <w:rPr>
          <w:rFonts w:hint="eastAsia"/>
        </w:rPr>
        <w:br/>
      </w:r>
      <w:r>
        <w:rPr>
          <w:rFonts w:hint="eastAsia"/>
        </w:rPr>
        <w:t>　　　　三、慢回弹记忆枕行业营运能力分析</w:t>
      </w:r>
      <w:r>
        <w:rPr>
          <w:rFonts w:hint="eastAsia"/>
        </w:rPr>
        <w:br/>
      </w:r>
      <w:r>
        <w:rPr>
          <w:rFonts w:hint="eastAsia"/>
        </w:rPr>
        <w:t>　　　　四、慢回弹记忆枕行业发展能力分析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2019-2024年中国慢回弹记忆枕行业区域市场分析</w:t>
      </w:r>
      <w:r>
        <w:rPr>
          <w:rFonts w:hint="eastAsia"/>
        </w:rPr>
        <w:br/>
      </w:r>
      <w:r>
        <w:rPr>
          <w:rFonts w:hint="eastAsia"/>
        </w:rPr>
        <w:t>　　第一节 中国慢回弹记忆枕行业区域市场结构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重点地区慢回弹记忆枕行业调研分析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一、重点地区（一）慢回弹记忆枕市场分析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二、重点地区（二）慢回弹记忆枕市场分析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三、重点地区（三）慢回弹记忆枕市场分析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四、重点地区（四）慢回弹记忆枕市场分析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五、重点地区（五）慢回弹记忆枕市场分析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慢回弹记忆枕行业产品价格分析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三、主要慢回弹记忆枕品牌产品价位分析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五、价格在慢回弹记忆枕行业竞争中的重要性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2024-2025年中国慢回弹记忆枕行业上下游行业发展分析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慢回弹记忆枕上游行业分析</w:t>
      </w:r>
      <w:r>
        <w:rPr>
          <w:rFonts w:hint="eastAsia"/>
        </w:rPr>
        <w:br/>
      </w:r>
      <w:r>
        <w:rPr>
          <w:rFonts w:hint="eastAsia"/>
        </w:rPr>
        <w:t>　　　　一、慢回弹记忆枕产品成本构成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四、上游供给对慢回弹记忆枕行业的影响</w:t>
      </w:r>
      <w:r>
        <w:rPr>
          <w:rFonts w:hint="eastAsia"/>
        </w:rPr>
        <w:br/>
      </w:r>
      <w:r>
        <w:rPr>
          <w:rFonts w:hint="eastAsia"/>
        </w:rPr>
        <w:t>　　第二节 慢回弹记忆枕下游行业分析</w:t>
      </w:r>
      <w:r>
        <w:rPr>
          <w:rFonts w:hint="eastAsia"/>
        </w:rPr>
        <w:br/>
      </w:r>
      <w:r>
        <w:rPr>
          <w:rFonts w:hint="eastAsia"/>
        </w:rPr>
        <w:t>　　　　一、慢回弹记忆枕下游行业分布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四、下游需求对慢回弹记忆枕行业的影响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慢回弹记忆枕行业重点企业发展调研</w:t>
      </w:r>
      <w:r>
        <w:rPr>
          <w:rFonts w:hint="eastAsia"/>
        </w:rPr>
        <w:br/>
      </w:r>
      <w:r>
        <w:rPr>
          <w:rFonts w:hint="eastAsia"/>
        </w:rPr>
        <w:t>　　第一节 慢回弹记忆枕重点企业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慢回弹记忆枕重点企业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慢回弹记忆枕重点企业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慢回弹记忆枕重点企业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慢回弹记忆枕重点企业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慢回弹记忆枕重点企业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2024-2025年中国慢回弹记忆枕产业市场竞争格局分析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2024-2025年中国慢回弹记忆枕产业竞争现状分析</w:t>
      </w:r>
      <w:r>
        <w:rPr>
          <w:rFonts w:hint="eastAsia"/>
        </w:rPr>
        <w:br/>
      </w:r>
      <w:r>
        <w:rPr>
          <w:rFonts w:hint="eastAsia"/>
        </w:rPr>
        <w:t>　　　　一、慢回弹记忆枕竞争力分析</w:t>
      </w:r>
      <w:r>
        <w:rPr>
          <w:rFonts w:hint="eastAsia"/>
        </w:rPr>
        <w:br/>
      </w:r>
      <w:r>
        <w:rPr>
          <w:rFonts w:hint="eastAsia"/>
        </w:rPr>
        <w:t>　　　　二、慢回弹记忆枕技术竞争分析</w:t>
      </w:r>
      <w:r>
        <w:rPr>
          <w:rFonts w:hint="eastAsia"/>
        </w:rPr>
        <w:br/>
      </w:r>
      <w:r>
        <w:rPr>
          <w:rFonts w:hint="eastAsia"/>
        </w:rPr>
        <w:t>　　　　三、慢回弹记忆枕价格竞争分析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2025年中国慢回弹记忆枕产业集中度分析</w:t>
      </w:r>
      <w:r>
        <w:rPr>
          <w:rFonts w:hint="eastAsia"/>
        </w:rPr>
        <w:br/>
      </w:r>
      <w:r>
        <w:rPr>
          <w:rFonts w:hint="eastAsia"/>
        </w:rPr>
        <w:t>　　　　一、慢回弹记忆枕市场集中度分析</w:t>
      </w:r>
      <w:r>
        <w:rPr>
          <w:rFonts w:hint="eastAsia"/>
        </w:rPr>
        <w:br/>
      </w:r>
      <w:r>
        <w:rPr>
          <w:rFonts w:hint="eastAsia"/>
        </w:rPr>
        <w:t>　　　　二、慢回弹记忆枕企业集中度分析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2025-2031年提高慢回弹记忆枕企业竞争力的策略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慢回弹记忆枕行业投资风险预警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2024-2025年影响慢回弹记忆枕行业发展的主要因素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一、影响慢回弹记忆枕行业运行的有利因素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二、影响慢回弹记忆枕行业运行的稳定因素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三、影响慢回弹记忆枕行业运行的不利因素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四、我国慢回弹记忆枕行业发展面临的挑战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五、我国慢回弹记忆枕行业发展面临的机遇</w:t>
      </w:r>
      <w:r>
        <w:rPr>
          <w:rFonts w:hint="eastAsia"/>
        </w:rPr>
        <w:br/>
      </w:r>
      <w:r>
        <w:rPr>
          <w:rFonts w:hint="eastAsia"/>
        </w:rPr>
        <w:t>　　第二节 慢回弹记忆枕行业投资风险预警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一、2025-2031年慢回弹记忆枕行业市场风险及控制策略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二、2025-2031年慢回弹记忆枕行业政策风险及控制策略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三、2025-2031年慢回弹记忆枕行业经营风险及控制策略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四、2025-2031年慢回弹记忆枕同业竞争风险及控制策略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五、2025-2031年慢回弹记忆枕行业其他风险及控制策略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慢回弹记忆枕行业发展趋势与投资规划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2025-2031年慢回弹记忆枕市场发展潜力分析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2025-2031年慢回弹记忆枕行业发展趋势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2025-2031年慢回弹记忆枕行业投资前景研究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中智林.：对我国慢回弹记忆枕品牌的战略思考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二、慢回弹记忆枕实施品牌战略的意义</w:t>
      </w:r>
      <w:r>
        <w:rPr>
          <w:rFonts w:hint="eastAsia"/>
        </w:rPr>
        <w:br/>
      </w:r>
      <w:r>
        <w:rPr>
          <w:rFonts w:hint="eastAsia"/>
        </w:rPr>
        <w:t>　　　　三、慢回弹记忆枕企业品牌的现状分析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四、我国慢回弹记忆枕企业的品牌战略</w:t>
      </w:r>
      <w:r>
        <w:rPr>
          <w:rFonts w:hint="eastAsia"/>
        </w:rPr>
        <w:br/>
      </w:r>
      <w:r>
        <w:rPr>
          <w:rFonts w:hint="eastAsia"/>
        </w:rPr>
        <w:t>　　　　五、慢回弹记忆枕品牌战略管理的策略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慢回弹记忆枕行业历程</w:t>
      </w:r>
      <w:r>
        <w:rPr>
          <w:rFonts w:hint="eastAsia"/>
        </w:rPr>
        <w:br/>
      </w:r>
      <w:r>
        <w:rPr>
          <w:rFonts w:hint="eastAsia"/>
        </w:rPr>
        <w:t>　　图表 慢回弹记忆枕行业生命周期</w:t>
      </w:r>
      <w:r>
        <w:rPr>
          <w:rFonts w:hint="eastAsia"/>
        </w:rPr>
        <w:br/>
      </w:r>
      <w:r>
        <w:rPr>
          <w:rFonts w:hint="eastAsia"/>
        </w:rPr>
        <w:t>　　图表 慢回弹记忆枕行业产业链分析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2019-2024年中国慢回弹记忆枕行业市场规模及增长情况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2019-2024年慢回弹记忆枕行业市场容量分析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2019-2024年中国慢回弹记忆枕行业产能统计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2019-2024年中国慢回弹记忆枕行业产量及增长趋势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2019-2024年中国慢回弹记忆枕市场需求量及增速统计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2024年中国慢回弹记忆枕行业需求领域分布格局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2019-2024年中国慢回弹记忆枕行业销售收入分析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2019-2024年中国慢回弹记忆枕行业盈利情况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2019-2024年中国慢回弹记忆枕行业利润总额统计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2019-2024年中国慢回弹记忆枕进口数量分析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2019-2024年中国慢回弹记忆枕进口金额分析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2019-2024年中国慢回弹记忆枕出口数量分析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2019-2024年中国慢回弹记忆枕出口金额分析</w:t>
      </w:r>
      <w:r>
        <w:rPr>
          <w:rFonts w:hint="eastAsia"/>
        </w:rPr>
        <w:br/>
      </w:r>
      <w:r>
        <w:rPr>
          <w:rFonts w:hint="eastAsia"/>
        </w:rPr>
        <w:t>　　图表 2024年中国慢回弹记忆枕进口国家及地区分析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2024年中国慢回弹记忆枕出口国家及地区分析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2019-2024年中国慢回弹记忆枕行业企业数量情况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2019-2024年中国慢回弹记忆枕行业企业平均规模情况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**地区慢回弹记忆枕市场规模及增长情况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**地区慢回弹记忆枕行业市场需求情况</w:t>
      </w:r>
      <w:r>
        <w:rPr>
          <w:rFonts w:hint="eastAsia"/>
        </w:rPr>
        <w:br/>
      </w:r>
      <w:r>
        <w:rPr>
          <w:rFonts w:hint="eastAsia"/>
        </w:rPr>
        <w:t>　　图表 **地区慢回弹记忆枕市场规模及增长情况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**地区慢回弹记忆枕行业市场需求情况</w:t>
      </w:r>
      <w:r>
        <w:rPr>
          <w:rFonts w:hint="eastAsia"/>
        </w:rPr>
        <w:br/>
      </w:r>
      <w:r>
        <w:rPr>
          <w:rFonts w:hint="eastAsia"/>
        </w:rPr>
        <w:t>　　图表 **地区慢回弹记忆枕市场规模及增长情况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**地区慢回弹记忆枕行业市场需求情况</w:t>
      </w:r>
      <w:r>
        <w:rPr>
          <w:rFonts w:hint="eastAsia"/>
        </w:rPr>
        <w:br/>
      </w:r>
      <w:r>
        <w:rPr>
          <w:rFonts w:hint="eastAsia"/>
        </w:rPr>
        <w:t>　　图表 **地区慢回弹记忆枕市场规模及增长情况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**地区慢回弹记忆枕行业市场需求情况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慢回弹记忆枕重点企业（一）基本信息</w:t>
      </w:r>
      <w:r>
        <w:rPr>
          <w:rFonts w:hint="eastAsia"/>
        </w:rPr>
        <w:br/>
      </w:r>
      <w:r>
        <w:rPr>
          <w:rFonts w:hint="eastAsia"/>
        </w:rPr>
        <w:t>　　图表 慢回弹记忆枕重点企业（一）经营情况分析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慢回弹记忆枕重点企业（一）主要经济指标情况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慢回弹记忆枕重点企业（一）盈利能力情况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慢回弹记忆枕重点企业（一）偿债能力情况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慢回弹记忆枕重点企业（一）运营能力情况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慢回弹记忆枕重点企业（一）成长能力情况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慢回弹记忆枕重点企业（二）基本信息</w:t>
      </w:r>
      <w:r>
        <w:rPr>
          <w:rFonts w:hint="eastAsia"/>
        </w:rPr>
        <w:br/>
      </w:r>
      <w:r>
        <w:rPr>
          <w:rFonts w:hint="eastAsia"/>
        </w:rPr>
        <w:t>　　图表 慢回弹记忆枕重点企业（二）经营情况分析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慢回弹记忆枕重点企业（二）主要经济指标情况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慢回弹记忆枕重点企业（二）盈利能力情况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慢回弹记忆枕重点企业（二）偿债能力情况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慢回弹记忆枕重点企业（二）运营能力情况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慢回弹记忆枕重点企业（二）成长能力情况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慢回弹记忆枕重点企业（三）基本信息</w:t>
      </w:r>
      <w:r>
        <w:rPr>
          <w:rFonts w:hint="eastAsia"/>
        </w:rPr>
        <w:br/>
      </w:r>
      <w:r>
        <w:rPr>
          <w:rFonts w:hint="eastAsia"/>
        </w:rPr>
        <w:t>　　图表 慢回弹记忆枕重点企业（三）经营情况分析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慢回弹记忆枕重点企业（三）主要经济指标情况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慢回弹记忆枕重点企业（三）盈利能力情况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慢回弹记忆枕重点企业（三）偿债能力情况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慢回弹记忆枕重点企业（三）运营能力情况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慢回弹记忆枕重点企业（三）成长能力情况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2025-2031年中国慢回弹记忆枕行业产能预测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2025-2031年中国慢回弹记忆枕行业产量预测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2025-2031年中国慢回弹记忆枕市场需求量预测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2025-2031年中国慢回弹记忆枕行业供需平衡预测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2025-2031年中国慢回弹记忆枕行业市场容量预测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2025-2031年中国慢回弹记忆枕行业市场规模预测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2025-2031年中国慢回弹记忆枕市场前景分析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2025-2031年中国慢回弹记忆枕行业发展趋势预测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36de194b844c20" w:history="1">
        <w:r>
          <w:rPr>
            <w:rStyle w:val="Hyperlink"/>
          </w:rPr>
          <w:t>2025-2031年中国慢回弹记忆枕市场调查研究与前景趋势预测报告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3002555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36de194b844c20" w:history="1">
        <w:r>
          <w:rPr>
            <w:rStyle w:val="Hyperlink"/>
          </w:rPr>
          <w:t>https://www.20087.com/5/55/ManHuiDanJiYiZhenHangYeQianJingQuShi.html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热点：记忆海绵枕头、慢回弹记忆枕和乳胶枕的区别?、记忆枕推荐、慢回弹记忆枕可以水洗吗、记忆枕怎么样、慢回弹记忆枕对颈椎好吗、慢回弹记忆枕可以水洗吗、慢回弹记忆枕头、慢回弹记忆枕什么牌子好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92e31fc7374ed4" w:history="1">
      <w:r>
        <w:rPr>
          <w:rStyle w:val="Hyperlink"/>
        </w:rPr>
        <w:t>2025-2031年中国慢回弹记忆枕市场调查研究与前景趋势预测报告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5/ManHuiDanJiYiZhenHangYeQianJingQuShi.html" TargetMode="External" Id="R3836de194b844c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5/ManHuiDanJiYiZhenHangYeQianJingQuShi.html" TargetMode="External" Id="Rec92e31fc7374e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2024-12-03T06:16:00Z</dcterms:created>
  <dcterms:modified xsi:type="dcterms:W3CDTF">2024-12-03T07:16:00Z</dcterms:modified>
  <dc:subject>2025-2031年中国慢回弹记忆枕市场调查研究与前景趋势预测报告</dc:subject>
  <dc:title>2025-2031年中国慢回弹记忆枕市场调查研究与前景趋势预测报告</dc:title>
  <cp:keywords>2025-2031年中国慢回弹记忆枕市场调查研究与前景趋势预测报告</cp:keywords>
  <dc:description>2025-2031年中国慢回弹记忆枕市场调查研究与前景趋势预测报告</dc:description>
</cp:coreProperties>
</file>