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0d1e0344c4d3b" w:history="1">
              <w:r>
                <w:rPr>
                  <w:rStyle w:val="Hyperlink"/>
                </w:rPr>
                <w:t>2023-2029年中国不锈钢夹层锅行业深度调研与发展趋势预测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0d1e0344c4d3b" w:history="1">
              <w:r>
                <w:rPr>
                  <w:rStyle w:val="Hyperlink"/>
                </w:rPr>
                <w:t>2023-2029年中国不锈钢夹层锅行业深度调研与发展趋势预测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0d1e0344c4d3b" w:history="1">
                <w:r>
                  <w:rPr>
                    <w:rStyle w:val="Hyperlink"/>
                  </w:rPr>
                  <w:t>https://www.20087.com/6/05/BuXiuGangJiaCengGuoFaZhanQuShi.html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夹层锅是一种商用厨房设备，广泛应用于餐饮业。近年来，随着餐饮业的发展和技术的进步，不锈钢夹层锅的技术不断创新。目前，不锈钢夹层锅不仅在加热效率和温度控制上实现了优化，还在设备的耐用性和易清洁性方面进行了改进。此外，随着对节能环保的要求提高，不锈钢夹层锅的设计也越来越注重提高能源利用效率和减少能耗。</w:t>
      </w:r>
      <w:r>
        <w:rPr>
          <w:rFonts w:hint="eastAsia"/>
        </w:rPr>
        <w:br/>
      </w:r>
      <w:r>
        <w:rPr>
          <w:rFonts w:hint="eastAsia"/>
        </w:rPr>
        <w:t>　　未来，不锈钢夹层锅将更加注重高效能和智能化。一方面，随着新材料技术的发展，不锈钢夹层锅将采用更高效能的加热元件和保温材料，以提高加热效率和保温效果。另一方面，随着物联网技术的应用，不锈钢夹层锅将更加智能化，能够通过无线连接实现远程监控和温度调节，提高烹饪效率。此外，随着可持续发展理念的普及，不锈钢夹层锅的生产将更加注重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0d1e0344c4d3b" w:history="1">
        <w:r>
          <w:rPr>
            <w:rStyle w:val="Hyperlink"/>
          </w:rPr>
          <w:t>2023-2029年中国不锈钢夹层锅行业深度调研与发展趋势预测</w:t>
        </w:r>
      </w:hyperlink>
      <w:r>
        <w:rPr>
          <w:rFonts w:hint="eastAsia"/>
        </w:rPr>
        <w:t>》依托权威机构及行业协会数据，结合不锈钢夹层锅行业的宏观环境与微观实践，从不锈钢夹层锅市场规模、市场需求、技术现状及产业链结构等多维度进行了系统调研与分析。报告通过严谨的研究方法与翔实的数据支持，辅以直观图表，全面剖析了不锈钢夹层锅行业发展趋势、重点企业表现及市场竞争格局，并通过SWOT分析揭示了行业机遇与潜在风险，为不锈钢夹层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不锈钢夹层锅行业界定</w:t>
      </w:r>
      <w:r>
        <w:rPr>
          <w:rFonts w:hint="eastAsia"/>
        </w:rPr>
        <w:br/>
      </w:r>
      <w:r>
        <w:rPr>
          <w:rFonts w:hint="eastAsia"/>
        </w:rPr>
        <w:t>　　第一节 不锈钢夹层锅行业定义</w:t>
      </w:r>
      <w:r>
        <w:rPr>
          <w:rFonts w:hint="eastAsia"/>
        </w:rPr>
        <w:br/>
      </w:r>
      <w:r>
        <w:rPr>
          <w:rFonts w:hint="eastAsia"/>
        </w:rPr>
        <w:t>　　第二节 不锈钢夹层锅行业特点分析</w:t>
      </w:r>
      <w:r>
        <w:rPr>
          <w:rFonts w:hint="eastAsia"/>
        </w:rPr>
        <w:br/>
      </w:r>
      <w:r>
        <w:rPr>
          <w:rFonts w:hint="eastAsia"/>
        </w:rPr>
        <w:t>　　第三节 不锈钢夹层锅产业链分析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2023年世界不锈钢夹层锅行业市场运行形势分析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2023年全球不锈钢夹层锅行业发展概况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世界不锈钢夹层锅行业发展走势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二、全球不锈钢夹层锅行业市场分布情况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三、全球不锈钢夹层锅行业发展趋势分析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全球不锈钢夹层锅行业重点国家和区域分析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中国不锈钢夹层锅行业发展环境分析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2023年不锈钢夹层锅行业技术发展现状及趋势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当前我国不锈钢夹层锅技术发展现状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中外不锈钢夹层锅技术差距及产生差距的主要原因分析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提高我国不锈钢夹层锅技术的对策</w:t>
      </w:r>
      <w:r>
        <w:rPr>
          <w:rFonts w:hint="eastAsia"/>
        </w:rPr>
        <w:br/>
      </w:r>
      <w:r>
        <w:rPr>
          <w:rFonts w:hint="eastAsia"/>
        </w:rPr>
        <w:t>　　第四节 我国不锈钢夹层锅研发、设计发展趋势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中国不锈钢夹层锅发展现状调研</w:t>
      </w:r>
      <w:r>
        <w:rPr>
          <w:rFonts w:hint="eastAsia"/>
        </w:rPr>
        <w:br/>
      </w:r>
      <w:r>
        <w:rPr>
          <w:rFonts w:hint="eastAsia"/>
        </w:rPr>
        <w:t>　　第一节 中国不锈钢夹层锅市场现状分析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中国不锈钢夹层锅行业产量情况分析及预测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一、不锈钢夹层锅总体产能规模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三、2018-2023年中国不锈钢夹层锅产量统计</w:t>
      </w:r>
      <w:r>
        <w:rPr>
          <w:rFonts w:hint="eastAsia"/>
        </w:rPr>
        <w:br/>
      </w:r>
      <w:r>
        <w:rPr>
          <w:rFonts w:hint="eastAsia"/>
        </w:rPr>
        <w:t>　　　　二、不锈钢夹层锅生产区域分布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三、2023-2029年中国不锈钢夹层锅产量预测分析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中国不锈钢夹层锅市场需求分析及预测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一、中国不锈钢夹层锅市场需求特点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二、2018-2023年中国不锈钢夹层锅市场需求量统计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三、2023-2029年中国不锈钢夹层锅市场需求量预测分析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中国不锈钢夹层锅行业进出口情况分析预测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2018-2023年中国不锈钢夹层锅行业进出口情况分析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一、2018-2023年中国不锈钢夹层锅行业进口分析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二、2018-2023年中国不锈钢夹层锅行业出口分析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2023-2029年中国不锈钢夹层锅行业进出口情况预测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一、2023-2029年中国不锈钢夹层锅行业进口预测分析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二、2023-2029年中国不锈钢夹层锅行业出口预测分析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影响不锈钢夹层锅行业进出口变化的主要原因分析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2018-2023年中国不锈钢夹层锅行业重点地区调研分析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一、中国不锈钢夹层锅行业重点区域市场结构调研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二、**地区不锈钢夹层锅市场调研分析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三、**地区不锈钢夹层锅市场调研分析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四、**地区不锈钢夹层锅市场调研分析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五、**地区不锈钢夹层锅市场调研分析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六、**地区不锈钢夹层锅市场调研分析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不锈钢夹层锅行业竞争格局分析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不锈钢夹层锅行业集中度分析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一、不锈钢夹层锅市场集中度分析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二、不锈钢夹层锅企业集中度分析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三、不锈钢夹层锅区域集中度分析</w:t>
      </w:r>
      <w:r>
        <w:rPr>
          <w:rFonts w:hint="eastAsia"/>
        </w:rPr>
        <w:br/>
      </w:r>
      <w:r>
        <w:rPr>
          <w:rFonts w:hint="eastAsia"/>
        </w:rPr>
        <w:t>　　第二节 不锈钢夹层锅行业主要企业竞争力分析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不锈钢夹层锅行业竞争格局分析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一、2023年不锈钢夹层锅行业竞争分析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二、2023年中外不锈钢夹层锅产品竞争分析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三、2018-2023年我国不锈钢夹层锅市场竞争分析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四、2023-2029年国内主要不锈钢夹层锅企业动向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不锈钢夹层锅行业细分产品市场调研分析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不锈钢夹层锅行业上、下游市场分析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不锈钢夹层锅行业上游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不锈钢夹层锅行业下游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不锈钢夹层锅行业重点企业发展调研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不锈钢夹层锅重点企业（一）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不锈钢夹层锅重点企业（二）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不锈钢夹层锅重点企业（三）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不锈钢夹层锅重点企业（四）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不锈钢夹层锅重点企业（五）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不锈钢夹层锅重点企业（六）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不锈钢夹层锅企业管理策略建议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提高不锈钢夹层锅企业竞争力的策略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一、提高中国不锈钢夹层锅企业核心竞争力的对策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二、不锈钢夹层锅企业提升竞争力的主要方向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三、影响不锈钢夹层锅企业核心竞争力的因素及提升途径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四、提高不锈钢夹层锅企业竞争力的策略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对我国不锈钢夹层锅品牌的战略思考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一、不锈钢夹层锅实施品牌战略的意义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二、不锈钢夹层锅企业品牌的现状分析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三、我国不锈钢夹层锅企业的品牌战略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四、不锈钢夹层锅品牌战略管理的策略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2023-2029年中国不锈钢夹层锅行业投资前景与风险预测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2023-2029年中国不锈钢夹层锅行业投资前景分析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2023-2029年中国不锈钢夹层锅行业投资特性分析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一、2023-2029年中国不锈钢夹层锅行业进入壁垒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二、2023-2029年中国不锈钢夹层锅行业盈利模式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三、2023-2029年中国不锈钢夹层锅行业盈利因素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2023-2029年中国不锈钢夹层锅行业投资机会分析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一、2023-2029年中国不锈钢夹层锅细分市场投资机会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二、2023-2029年中国不锈钢夹层锅行业区域市场投资潜力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2023-2029年中国不锈钢夹层锅行业投资风险分析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一、2023-2029年中国不锈钢夹层锅行业市场竞争风险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二、2023-2029年中国不锈钢夹层锅行业技术风险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三、2023-2029年中国不锈钢夹层锅行业政策风险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四、2023-2029年中国不锈钢夹层锅行业进入退出风险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不锈钢夹层锅行业研究结论</w:t>
      </w:r>
      <w:r>
        <w:rPr>
          <w:rFonts w:hint="eastAsia"/>
        </w:rPr>
        <w:br/>
      </w:r>
      <w:r>
        <w:rPr>
          <w:rFonts w:hint="eastAsia"/>
        </w:rPr>
        <w:t>　　第二节 不锈钢夹层锅行业投资价值评估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中~智~林－不锈钢夹层锅行业投资建议</w:t>
      </w:r>
      <w:r>
        <w:rPr>
          <w:rFonts w:hint="eastAsia"/>
        </w:rPr>
        <w:br/>
      </w:r>
      <w:r>
        <w:rPr>
          <w:rFonts w:hint="eastAsia"/>
        </w:rPr>
        <w:t>　　　　一、不锈钢夹层锅行业投资策略建议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二、不锈钢夹层锅行业投资方向建议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三、不锈钢夹层锅行业投资方式建议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不锈钢夹层锅行业历程</w:t>
      </w:r>
      <w:r>
        <w:rPr>
          <w:rFonts w:hint="eastAsia"/>
        </w:rPr>
        <w:br/>
      </w:r>
      <w:r>
        <w:rPr>
          <w:rFonts w:hint="eastAsia"/>
        </w:rPr>
        <w:t>　　图表 不锈钢夹层锅行业生命周期</w:t>
      </w:r>
      <w:r>
        <w:rPr>
          <w:rFonts w:hint="eastAsia"/>
        </w:rPr>
        <w:br/>
      </w:r>
      <w:r>
        <w:rPr>
          <w:rFonts w:hint="eastAsia"/>
        </w:rPr>
        <w:t>　　图表 不锈钢夹层锅行业产业链分析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2018-2023年中国不锈钢夹层锅行业市场规模及增长情况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2018-2023年不锈钢夹层锅行业市场容量分析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2018-2023年中国不锈钢夹层锅行业产能统计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2018-2023年中国不锈钢夹层锅行业产量及增长趋势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2018-2023年中国不锈钢夹层锅市场需求量及增速统计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2023年中国不锈钢夹层锅行业需求领域分布格局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2018-2023年中国不锈钢夹层锅行业销售收入分析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2018-2023年中国不锈钢夹层锅行业盈利情况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2018-2023年中国不锈钢夹层锅行业利润总额统计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2018-2023年中国不锈钢夹层锅进口数量分析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2018-2023年中国不锈钢夹层锅进口金额分析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2018-2023年中国不锈钢夹层锅出口数量分析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2018-2023年中国不锈钢夹层锅出口金额分析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2023年中国不锈钢夹层锅进口国家及地区分析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2023年中国不锈钢夹层锅出口国家及地区分析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2018-2023年中国不锈钢夹层锅行业企业数量情况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2018-2023年中国不锈钢夹层锅行业企业平均规模情况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**地区不锈钢夹层锅行业市场需求情况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**地区不锈钢夹层锅行业市场需求情况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**地区不锈钢夹层锅行业市场需求情况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**地区不锈钢夹层锅行业市场需求情况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不锈钢夹层锅重点企业（三）成长能力情况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2023-2029年中国不锈钢夹层锅行业产能预测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2023-2029年中国不锈钢夹层锅行业产量预测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2023-2029年中国不锈钢夹层锅市场需求量预测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2023-2029年中国不锈钢夹层锅行业供需平衡预测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2023-2029年中国不锈钢夹层锅行业市场容量预测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2023-2029年中国不锈钢夹层锅行业市场规模预测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2023-2029年中国不锈钢夹层锅市场前景分析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2023-2029年中国不锈钢夹层锅行业发展趋势预测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0d1e0344c4d3b" w:history="1">
        <w:r>
          <w:rPr>
            <w:rStyle w:val="Hyperlink"/>
          </w:rPr>
          <w:t>2023-2029年中国不锈钢夹层锅行业深度调研与发展趋势预测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0d1e0344c4d3b" w:history="1">
        <w:r>
          <w:rPr>
            <w:rStyle w:val="Hyperlink"/>
          </w:rPr>
          <w:t>https://www.20087.com/6/05/BuXiuGangJiaCengGuoFaZhanQuShi.html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热点：二手夹层锅转让、不锈钢夹层锅锅胆 腐蚀了怎么办、夹层锅的工作原理、不锈钢夹层锅技术参数、电加热夹层锅使用方法、不锈钢夹层锅可倾式蒸汽、三层锅底中间层是铝的、不锈钢夹层锅换油、为啥有些小奶锅底是双层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b64cac2894197" w:history="1">
      <w:r>
        <w:rPr>
          <w:rStyle w:val="Hyperlink"/>
        </w:rPr>
        <w:t>2023-2029年中国不锈钢夹层锅行业深度调研与发展趋势预测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uXiuGangJiaCengGuoFaZhanQuShi.html" TargetMode="External" Id="R42d0d1e0344c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uXiuGangJiaCengGuoFaZhanQuShi.html" TargetMode="External" Id="Rc0bb64cac289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2022-11-18T00:41:00Z</dcterms:created>
  <dcterms:modified xsi:type="dcterms:W3CDTF">2022-11-18T01:41:00Z</dcterms:modified>
  <dc:subject>2023-2029年中国不锈钢夹层锅行业深度调研与发展趋势预测</dc:subject>
  <dc:title>2023-2029年中国不锈钢夹层锅行业深度调研与发展趋势预测</dc:title>
  <cp:keywords>2023-2029年中国不锈钢夹层锅行业深度调研与发展趋势预测</cp:keywords>
  <dc:description>2023-2029年中国不锈钢夹层锅行业深度调研与发展趋势预测</dc:description>
</cp:coreProperties>
</file>