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f996fd330467c" w:history="1">
              <w:r>
                <w:rPr>
                  <w:rStyle w:val="Hyperlink"/>
                </w:rPr>
                <w:t>2024-2030年中国消毒柜玻璃行业发展回顾及未来走势分析报告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f996fd330467c" w:history="1">
              <w:r>
                <w:rPr>
                  <w:rStyle w:val="Hyperlink"/>
                </w:rPr>
                <w:t>2024-2030年中国消毒柜玻璃行业发展回顾及未来走势分析报告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f996fd330467c" w:history="1">
                <w:r>
                  <w:rPr>
                    <w:rStyle w:val="Hyperlink"/>
                  </w:rPr>
                  <w:t>https://www.20087.com/A/35/XiaoDuJuBoLiHangYeFenXiBaoGao.html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玻璃主要用于制作消毒柜门体，需要具备良好的透光性和耐高温性能。近年来，随着消毒柜技术的发展和消费者对食品安全的关注度提升，消毒柜玻璃在透明度、耐热性和安全性方面都有了显著改进。目前，消毒柜玻璃不仅在材料上更加环保，还增加了防爆、防紫外线等功能。</w:t>
      </w:r>
      <w:r>
        <w:rPr>
          <w:rFonts w:hint="eastAsia"/>
        </w:rPr>
        <w:br/>
      </w:r>
      <w:r>
        <w:rPr>
          <w:rFonts w:hint="eastAsia"/>
        </w:rPr>
        <w:t>　　未来，消毒柜玻璃的发展将更加注重材料创新和功能多样化。一方面，通过采用新型玻璃材料和涂层技术，提高消毒柜玻璃的透明度和耐热性能，同时减少能耗。另一方面，随着智能家居技术的发展，消毒柜玻璃将更加注重与智能系统的集成，如通过透明触控屏实现操作界面的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f996fd330467c" w:history="1">
        <w:r>
          <w:rPr>
            <w:rStyle w:val="Hyperlink"/>
          </w:rPr>
          <w:t>2024-2030年中国消毒柜玻璃行业发展回顾及未来走势分析报告</w:t>
        </w:r>
      </w:hyperlink>
      <w:r>
        <w:rPr>
          <w:rFonts w:hint="eastAsia"/>
        </w:rPr>
        <w:t>》全面分析了消毒柜玻璃行业的市场规模、供需状况及产业链结构，深入探讨了消毒柜玻璃各细分市场的品牌竞争情况和价格动态，聚焦消毒柜玻璃重点企业经营现状，揭示了行业的集中度和竞争格局。此外，消毒柜玻璃报告对消毒柜玻璃行业的市场前景进行了科学预测，揭示了行业未来的发展趋势、潜在风险和机遇。消毒柜玻璃报告旨在为消毒柜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消毒柜玻璃行业概述</w:t>
      </w:r>
      <w:r>
        <w:rPr>
          <w:rFonts w:hint="eastAsia"/>
        </w:rPr>
        <w:br/>
      </w:r>
      <w:r>
        <w:rPr>
          <w:rFonts w:hint="eastAsia"/>
        </w:rPr>
        <w:t>　　第一节 消毒柜玻璃行业界定</w:t>
      </w:r>
      <w:r>
        <w:rPr>
          <w:rFonts w:hint="eastAsia"/>
        </w:rPr>
        <w:br/>
      </w:r>
      <w:r>
        <w:rPr>
          <w:rFonts w:hint="eastAsia"/>
        </w:rPr>
        <w:t>　　第二节 消毒柜玻璃行业发展历程</w:t>
      </w:r>
      <w:r>
        <w:rPr>
          <w:rFonts w:hint="eastAsia"/>
        </w:rPr>
        <w:br/>
      </w:r>
      <w:r>
        <w:rPr>
          <w:rFonts w:hint="eastAsia"/>
        </w:rPr>
        <w:t>　　第三节 消毒柜玻璃产业链分析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二、消毒柜玻璃产业链模型分析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2023-2024年中国消毒柜玻璃行业发展环境分析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中国消毒柜玻璃行业发展经济环境分析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中国消毒柜玻璃行业发展政策环境分析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二、相关消毒柜玻璃行业标准分析</w:t>
      </w:r>
      <w:r>
        <w:rPr>
          <w:rFonts w:hint="eastAsia"/>
        </w:rPr>
        <w:br/>
      </w:r>
      <w:r>
        <w:rPr>
          <w:rFonts w:hint="eastAsia"/>
        </w:rPr>
        <w:t>　　第三节 中国消毒柜玻璃行业发展社会环境分析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2023-2024年中国消毒柜玻璃行业发展概况</w:t>
      </w:r>
      <w:r>
        <w:rPr>
          <w:rFonts w:hint="eastAsia"/>
        </w:rPr>
        <w:br/>
      </w:r>
      <w:r>
        <w:rPr>
          <w:rFonts w:hint="eastAsia"/>
        </w:rPr>
        <w:t>　　第一节 消毒柜玻璃行业发展态势分析</w:t>
      </w:r>
      <w:r>
        <w:rPr>
          <w:rFonts w:hint="eastAsia"/>
        </w:rPr>
        <w:br/>
      </w:r>
      <w:r>
        <w:rPr>
          <w:rFonts w:hint="eastAsia"/>
        </w:rPr>
        <w:t>　　第二节 消毒柜玻璃行业发展特点分析</w:t>
      </w:r>
      <w:r>
        <w:rPr>
          <w:rFonts w:hint="eastAsia"/>
        </w:rPr>
        <w:br/>
      </w:r>
      <w:r>
        <w:rPr>
          <w:rFonts w:hint="eastAsia"/>
        </w:rPr>
        <w:t>　　第三节 消毒柜玻璃行业市场供需分析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2023-2024年中国消毒柜玻璃行业供给与需求情况分析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中国消毒柜玻璃行业总体规模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中国消毒柜玻璃行业供给概况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一、2019-2024年中国消毒柜玻璃供给情况分析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二、2023-2024年中国消毒柜玻璃行业供给特点分析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三、2024-2030年中国消毒柜玻璃行业供给预测</w:t>
      </w:r>
      <w:r>
        <w:rPr>
          <w:rFonts w:hint="eastAsia"/>
        </w:rPr>
        <w:br/>
      </w:r>
      <w:r>
        <w:rPr>
          <w:rFonts w:hint="eastAsia"/>
        </w:rPr>
        <w:t>　　第四节 中国消毒柜玻璃行业需求概况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二、2023-2024年中国消毒柜玻璃行业市场需求特点分析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三、2024-2030年中国消毒柜玻璃市场需求预测</w:t>
      </w:r>
      <w:r>
        <w:rPr>
          <w:rFonts w:hint="eastAsia"/>
        </w:rPr>
        <w:br/>
      </w:r>
      <w:r>
        <w:rPr>
          <w:rFonts w:hint="eastAsia"/>
        </w:rPr>
        <w:t>　　第五节 消毒柜玻璃产业供需平衡状况分析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2019-2024年中国消毒柜玻璃行业重点区域发展分析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一、中国消毒柜玻璃行业重点区域市场结构变化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二、**地区消毒柜玻璃行业发展分析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三、**地区消毒柜玻璃行业发展分析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四、**地区消毒柜玻璃行业发展分析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五、**地区消毒柜玻璃行业发展分析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六、**地区消毒柜玻璃行业发展分析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消毒柜玻璃行业出口情况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三、2024-2030年消毒柜玻璃行业出口情况预测</w:t>
      </w:r>
      <w:r>
        <w:rPr>
          <w:rFonts w:hint="eastAsia"/>
        </w:rPr>
        <w:br/>
      </w:r>
      <w:r>
        <w:rPr>
          <w:rFonts w:hint="eastAsia"/>
        </w:rPr>
        <w:t>　　第二节 消毒柜玻璃行业进口情况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三、2024-2030年消毒柜玻璃行业进口情况预测</w:t>
      </w:r>
      <w:r>
        <w:rPr>
          <w:rFonts w:hint="eastAsia"/>
        </w:rPr>
        <w:br/>
      </w:r>
      <w:r>
        <w:rPr>
          <w:rFonts w:hint="eastAsia"/>
        </w:rPr>
        <w:t>　　第三节 消毒柜玻璃行业进出口面临的挑战及对策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消毒柜玻璃行业细分产品——**市场调研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消毒柜玻璃行业细分产品——**市场调研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消毒柜玻璃行业集中度分析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一、消毒柜玻璃市场集中度分析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二、消毒柜玻璃企业集中度分析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三、消毒柜玻璃区域集中度分析</w:t>
      </w:r>
      <w:r>
        <w:rPr>
          <w:rFonts w:hint="eastAsia"/>
        </w:rPr>
        <w:br/>
      </w:r>
      <w:r>
        <w:rPr>
          <w:rFonts w:hint="eastAsia"/>
        </w:rPr>
        <w:t>　　第二节 消毒柜玻璃行业竞争格局分析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一、2023-2024年消毒柜玻璃行业竞争分析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二、2023-2024年中外消毒柜玻璃产品竞争分析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三、2023-2024年中国消毒柜玻璃市场竞争分析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消毒柜玻璃企业制定“十四五”发展战略研究分析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中国消毒柜玻璃行业营销策略分析</w:t>
      </w:r>
      <w:r>
        <w:rPr>
          <w:rFonts w:hint="eastAsia"/>
        </w:rPr>
        <w:br/>
      </w:r>
      <w:r>
        <w:rPr>
          <w:rFonts w:hint="eastAsia"/>
        </w:rPr>
        <w:t>　　第一节 消毒柜玻璃市场推广策略研究分析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一、做好消毒柜玻璃产品导入</w:t>
      </w:r>
      <w:r>
        <w:rPr>
          <w:rFonts w:hint="eastAsia"/>
        </w:rPr>
        <w:br/>
      </w:r>
      <w:r>
        <w:rPr>
          <w:rFonts w:hint="eastAsia"/>
        </w:rPr>
        <w:t>　　　　二、做好消毒柜玻璃产品组合和产品线决策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消毒柜玻璃行业投资效益分析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二、2019-2024年消毒柜玻璃行业投资效益分析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三、2024-2030年消毒柜玻璃行业投资趋势预测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四、2024-2030年消毒柜玻璃行业的投资方向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五、2024-2030年消毒柜玻璃行业投资的建议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2024-2030年消毒柜玻璃行业投资风险及控制策略分析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一、消毒柜玻璃市场风险及控制策略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二、消毒柜玻璃行业政策风险及控制策略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三、消毒柜玻璃经营风险及控制策略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四、消毒柜玻璃同业竞争风险及控制策略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五、消毒柜玻璃行业其他风险及控制策略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中国消毒柜玻璃行业生产、营销企业投资运作模式分析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消毒柜玻璃行业外销与内销优势分析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2024-2030年中国消毒柜玻璃行业投资规模预测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2024-2030年消毒柜玻璃行业市场盈利预测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(中-智林)消毒柜玻璃行业项目投资建议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一、消毒柜玻璃技术应用注意事项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二、消毒柜玻璃项目投资注意事项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三、消毒柜玻璃生产开发注意事项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四、消毒柜玻璃销售注意事项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消毒柜玻璃市场产品构成图</w:t>
      </w:r>
      <w:r>
        <w:rPr>
          <w:rFonts w:hint="eastAsia"/>
        </w:rPr>
        <w:br/>
      </w:r>
      <w:r>
        <w:rPr>
          <w:rFonts w:hint="eastAsia"/>
        </w:rPr>
        <w:t>　　图表 消毒柜玻璃市场生命周期示意图</w:t>
      </w:r>
      <w:r>
        <w:rPr>
          <w:rFonts w:hint="eastAsia"/>
        </w:rPr>
        <w:br/>
      </w:r>
      <w:r>
        <w:rPr>
          <w:rFonts w:hint="eastAsia"/>
        </w:rPr>
        <w:t>　　图表 消毒柜玻璃市场产销规模对比</w:t>
      </w:r>
      <w:r>
        <w:rPr>
          <w:rFonts w:hint="eastAsia"/>
        </w:rPr>
        <w:br/>
      </w:r>
      <w:r>
        <w:rPr>
          <w:rFonts w:hint="eastAsia"/>
        </w:rPr>
        <w:t>　　图表 消毒柜玻璃市场企业竞争格局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2019-2024年消毒柜玻璃行业市场规模统计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2019-2024年消毒柜玻璃行业供给情况统计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2019-2024年消毒柜玻璃行业市场需求情况统计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2019-2024年消毒柜玻璃行业产品市场容量统计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2024-2030年消毒柜玻璃市场供给情况预测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2024-2030年消毒柜玻璃市场容量预测</w:t>
      </w:r>
      <w:r>
        <w:rPr>
          <w:rFonts w:hint="eastAsia"/>
        </w:rPr>
        <w:br/>
      </w:r>
      <w:r>
        <w:rPr>
          <w:rFonts w:hint="eastAsia"/>
        </w:rPr>
        <w:t>　　图表 消毒柜玻璃行业原材料供给模式</w:t>
      </w:r>
      <w:r>
        <w:rPr>
          <w:rFonts w:hint="eastAsia"/>
        </w:rPr>
        <w:br/>
      </w:r>
      <w:r>
        <w:rPr>
          <w:rFonts w:hint="eastAsia"/>
        </w:rPr>
        <w:t>　　图表 消毒柜玻璃行业下游消费市场构成图</w:t>
      </w:r>
      <w:r>
        <w:rPr>
          <w:rFonts w:hint="eastAsia"/>
        </w:rPr>
        <w:br/>
      </w:r>
      <w:r>
        <w:rPr>
          <w:rFonts w:hint="eastAsia"/>
        </w:rPr>
        <w:t>　　图表 消毒柜玻璃行业企业市场占有率对比</w:t>
      </w:r>
      <w:r>
        <w:rPr>
          <w:rFonts w:hint="eastAsia"/>
        </w:rPr>
        <w:br/>
      </w:r>
      <w:r>
        <w:rPr>
          <w:rFonts w:hint="eastAsia"/>
        </w:rPr>
        <w:t>　　图表 消毒柜玻璃行业进出口产品构成图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2019-2024年消毒柜玻璃行业产品进口情况分析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消毒柜玻璃市场进口地区格局图</w:t>
      </w:r>
      <w:r>
        <w:rPr>
          <w:rFonts w:hint="eastAsia"/>
        </w:rPr>
        <w:br/>
      </w:r>
      <w:r>
        <w:rPr>
          <w:rFonts w:hint="eastAsia"/>
        </w:rPr>
        <w:t>　　图表 消毒柜玻璃市场出口地区格局图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2024-2030年消毒柜玻璃市场产品进口预测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2019-2024年消毒柜玻璃市场投资规模</w:t>
      </w:r>
      <w:r>
        <w:rPr>
          <w:rFonts w:hint="eastAsia"/>
        </w:rPr>
        <w:br/>
      </w:r>
      <w:r>
        <w:rPr>
          <w:rFonts w:hint="eastAsia"/>
        </w:rPr>
        <w:t>　　图表 2019-2024年消毒柜玻璃行业主要投资项目统计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2024-2030年消毒柜玻璃市场投资规模预测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f996fd330467c" w:history="1">
        <w:r>
          <w:rPr>
            <w:rStyle w:val="Hyperlink"/>
          </w:rPr>
          <w:t>2024-2030年中国消毒柜玻璃行业发展回顾及未来走势分析报告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f996fd330467c" w:history="1">
        <w:r>
          <w:rPr>
            <w:rStyle w:val="Hyperlink"/>
          </w:rPr>
          <w:t>https://www.20087.com/A/35/XiaoDuJuBoLiHangYeFenXiBaoGao.html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a4abac434c5f" w:history="1">
      <w:r>
        <w:rPr>
          <w:rStyle w:val="Hyperlink"/>
        </w:rPr>
        <w:t>2024-2030年中国消毒柜玻璃行业发展回顾及未来走势分析报告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aoDuJuBoLiHangYeFenXiBaoGao.html" TargetMode="External" Id="Radff996fd330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aoDuJuBoLiHangYeFenXiBaoGao.html" TargetMode="External" Id="Ra085a4abac43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2024-03-21T23:26:00Z</dcterms:created>
  <dcterms:modified xsi:type="dcterms:W3CDTF">2024-03-22T00:26:00Z</dcterms:modified>
  <dc:subject>2024-2030年中国消毒柜玻璃行业发展回顾及未来走势分析报告</dc:subject>
  <dc:title>2024-2030年中国消毒柜玻璃行业发展回顾及未来走势分析报告</dc:title>
  <cp:keywords>2024-2030年中国消毒柜玻璃行业发展回顾及未来走势分析报告</cp:keywords>
  <dc:description>2024-2030年中国消毒柜玻璃行业发展回顾及未来走势分析报告</dc:description>
</cp:coreProperties>
</file>