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29dd0e0d0404f" w:history="1">
              <w:r>
                <w:rPr>
                  <w:rStyle w:val="Hyperlink"/>
                </w:rPr>
                <w:t>2025-2031年中国智能宠物设备市场研究与发展前景报告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29dd0e0d0404f" w:history="1">
              <w:r>
                <w:rPr>
                  <w:rStyle w:val="Hyperlink"/>
                </w:rPr>
                <w:t>2025-2031年中国智能宠物设备市场研究与发展前景报告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29dd0e0d0404f" w:history="1">
                <w:r>
                  <w:rPr>
                    <w:rStyle w:val="Hyperlink"/>
                  </w:rPr>
                  <w:t>https://www.20087.com/8/16/ZhiNengChongWuSheBeiHangYeQianJing.html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宠物设备作为宠物护理行业的一部分，近年来随着宠物经济的崛起和技术的进步，市场需求持续增长。目前，智能宠物设备不仅在功能性、易用性方面有所提高，还在人性化设计、智能互联方面实现了优化。随着物联网技术的应用，智能宠物设备能够实现远程监控、自动喂食、健康监测等功能，极大地提升了宠物主人的生活便利性和宠物的健康管理水平。此外，随着消费者对宠物生活质量的关注度提高，智能宠物设备的设计更加注重宠物的心理和生理需求，提供了更加个性化的服务。</w:t>
      </w:r>
      <w:r>
        <w:rPr>
          <w:rFonts w:hint="eastAsia"/>
        </w:rPr>
        <w:br/>
      </w:r>
      <w:r>
        <w:rPr>
          <w:rFonts w:hint="eastAsia"/>
        </w:rPr>
        <w:t>　　未来，智能宠物设备的发展将主要体现在以下几个方面：一是随着人工智能技术的发展，智能宠物设备将更加注重提高其在识别宠物行为、情绪等方面的能力，以提供更加精准的服务；二是随着宠物健康监测技术的进步，智能宠物设备将更加注重集成各种传感器，以监测宠物的生理指标，如心率、体温等；三是随着消费者对宠物安全的重视，智能宠物设备将更加注重提高其在防止宠物走失、意外伤害等方面的功能；四是随着可持续发展理念的推广，智能宠物设备将更加注重采用环保材料和减少能源消耗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29dd0e0d0404f" w:history="1">
        <w:r>
          <w:rPr>
            <w:rStyle w:val="Hyperlink"/>
          </w:rPr>
          <w:t>2025-2031年中国智能宠物设备市场研究与发展前景报告</w:t>
        </w:r>
      </w:hyperlink>
      <w:r>
        <w:rPr>
          <w:rFonts w:hint="eastAsia"/>
        </w:rPr>
        <w:t>》系统分析了智能宠物设备行业的市场需求、市场规模及价格动态，全面梳理了智能宠物设备产业链结构，并对智能宠物设备细分市场进行了深入探究。报告基于详实数据，科学预测了智能宠物设备市场前景与发展趋势，重点剖析了品牌竞争格局、市场集中度及重点企业的市场地位。通过SWOT分析，报告识别了行业面临的机遇与风险，并提出了针对性发展策略与建议，为智能宠物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智能宠物设备行业界定</w:t>
      </w:r>
      <w:r>
        <w:rPr>
          <w:rFonts w:hint="eastAsia"/>
        </w:rPr>
        <w:br/>
      </w:r>
      <w:r>
        <w:rPr>
          <w:rFonts w:hint="eastAsia"/>
        </w:rPr>
        <w:t>　　第一节 智能宠物设备行业定义</w:t>
      </w:r>
      <w:r>
        <w:rPr>
          <w:rFonts w:hint="eastAsia"/>
        </w:rPr>
        <w:br/>
      </w:r>
      <w:r>
        <w:rPr>
          <w:rFonts w:hint="eastAsia"/>
        </w:rPr>
        <w:t>　　第二节 智能宠物设备行业特点分析</w:t>
      </w:r>
      <w:r>
        <w:rPr>
          <w:rFonts w:hint="eastAsia"/>
        </w:rPr>
        <w:br/>
      </w:r>
      <w:r>
        <w:rPr>
          <w:rFonts w:hint="eastAsia"/>
        </w:rPr>
        <w:t>　　第三节 智能宠物设备产业链分析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2025年世界智能宠物设备行业市场运行形势分析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2025年全球智能宠物设备行业发展概况</w:t>
      </w:r>
      <w:r>
        <w:rPr>
          <w:rFonts w:hint="eastAsia"/>
        </w:rPr>
        <w:br/>
      </w:r>
      <w:r>
        <w:rPr>
          <w:rFonts w:hint="eastAsia"/>
        </w:rPr>
        <w:t>　　第二节 世界智能宠物设备行业发展走势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二、全球智能宠物设备行业市场分布情况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三、全球智能宠物设备行业发展趋势分析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全球智能宠物设备行业重点国家和区域分析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中国智能宠物设备行业发展环境分析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2025年智能宠物设备行业技术发展现状及趋势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当前我国智能宠物设备技术发展现状</w:t>
      </w:r>
      <w:r>
        <w:rPr>
          <w:rFonts w:hint="eastAsia"/>
        </w:rPr>
        <w:br/>
      </w:r>
      <w:r>
        <w:rPr>
          <w:rFonts w:hint="eastAsia"/>
        </w:rPr>
        <w:t>　　第二节 中外智能宠物设备技术差距及产生差距的主要原因分析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提高我国智能宠物设备技术的对策</w:t>
      </w:r>
      <w:r>
        <w:rPr>
          <w:rFonts w:hint="eastAsia"/>
        </w:rPr>
        <w:br/>
      </w:r>
      <w:r>
        <w:rPr>
          <w:rFonts w:hint="eastAsia"/>
        </w:rPr>
        <w:t>　　第四节 我国智能宠物设备研发、设计发展趋势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中国智能宠物设备发展现状调研</w:t>
      </w:r>
      <w:r>
        <w:rPr>
          <w:rFonts w:hint="eastAsia"/>
        </w:rPr>
        <w:br/>
      </w:r>
      <w:r>
        <w:rPr>
          <w:rFonts w:hint="eastAsia"/>
        </w:rPr>
        <w:t>　　第一节 中国智能宠物设备市场现状分析</w:t>
      </w:r>
      <w:r>
        <w:rPr>
          <w:rFonts w:hint="eastAsia"/>
        </w:rPr>
        <w:br/>
      </w:r>
      <w:r>
        <w:rPr>
          <w:rFonts w:hint="eastAsia"/>
        </w:rPr>
        <w:t>　　第二节 中国智能宠物设备行业产量情况分析及预测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一、智能宠物设备总体产能规模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三、2020-2025年中国智能宠物设备产量统计</w:t>
      </w:r>
      <w:r>
        <w:rPr>
          <w:rFonts w:hint="eastAsia"/>
        </w:rPr>
        <w:br/>
      </w:r>
      <w:r>
        <w:rPr>
          <w:rFonts w:hint="eastAsia"/>
        </w:rPr>
        <w:t>　　　　二、智能宠物设备生产区域分布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三、2025-2031年中国智能宠物设备产量预测分析</w:t>
      </w:r>
      <w:r>
        <w:rPr>
          <w:rFonts w:hint="eastAsia"/>
        </w:rPr>
        <w:br/>
      </w:r>
      <w:r>
        <w:rPr>
          <w:rFonts w:hint="eastAsia"/>
        </w:rPr>
        <w:t>　　第三节 中国智能宠物设备市场需求分析及预测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一、中国智能宠物设备市场需求特点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二、2020-2025年中国智能宠物设备市场需求量统计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三、2025-2031年中国智能宠物设备市场需求量预测分析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中国智能宠物设备行业进出口情况分析预测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2020-2025年中国智能宠物设备行业进出口情况分析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一、2020-2025年中国智能宠物设备行业进口分析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二、2020-2025年中国智能宠物设备行业出口分析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2025-2031年中国智能宠物设备行业进出口情况预测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一、2025-2031年中国智能宠物设备行业进口预测分析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二、2025-2031年中国智能宠物设备行业出口预测分析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影响智能宠物设备行业进出口变化的主要原因分析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2020-2025年中国智能宠物设备行业重点地区调研分析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一、中国智能宠物设备行业重点区域市场结构调研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二、**地区智能宠物设备市场调研分析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三、**地区智能宠物设备市场调研分析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四、**地区智能宠物设备市场调研分析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五、**地区智能宠物设备市场调研分析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六、**地区智能宠物设备市场调研分析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智能宠物设备行业竞争格局分析</w:t>
      </w:r>
      <w:r>
        <w:rPr>
          <w:rFonts w:hint="eastAsia"/>
        </w:rPr>
        <w:br/>
      </w:r>
      <w:r>
        <w:rPr>
          <w:rFonts w:hint="eastAsia"/>
        </w:rPr>
        <w:t>　　第一节 智能宠物设备行业集中度分析</w:t>
      </w:r>
      <w:r>
        <w:rPr>
          <w:rFonts w:hint="eastAsia"/>
        </w:rPr>
        <w:br/>
      </w:r>
      <w:r>
        <w:rPr>
          <w:rFonts w:hint="eastAsia"/>
        </w:rPr>
        <w:t>　　　　一、智能宠物设备市场集中度分析</w:t>
      </w:r>
      <w:r>
        <w:rPr>
          <w:rFonts w:hint="eastAsia"/>
        </w:rPr>
        <w:br/>
      </w:r>
      <w:r>
        <w:rPr>
          <w:rFonts w:hint="eastAsia"/>
        </w:rPr>
        <w:t>　　　　二、智能宠物设备企业集中度分析</w:t>
      </w:r>
      <w:r>
        <w:rPr>
          <w:rFonts w:hint="eastAsia"/>
        </w:rPr>
        <w:br/>
      </w:r>
      <w:r>
        <w:rPr>
          <w:rFonts w:hint="eastAsia"/>
        </w:rPr>
        <w:t>　　　　三、智能宠物设备区域集中度分析</w:t>
      </w:r>
      <w:r>
        <w:rPr>
          <w:rFonts w:hint="eastAsia"/>
        </w:rPr>
        <w:br/>
      </w:r>
      <w:r>
        <w:rPr>
          <w:rFonts w:hint="eastAsia"/>
        </w:rPr>
        <w:t>　　第二节 智能宠物设备行业主要企业竞争力分析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智能宠物设备行业竞争格局分析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一、2025年智能宠物设备行业竞争分析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二、2025年中外智能宠物设备产品竞争分析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三、2020-2025年我国智能宠物设备市场竞争分析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四、2025-2031年国内主要智能宠物设备企业动向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智能宠物设备行业细分产品市场调研分析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智能宠物设备行业上、下游市场分析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智能宠物设备行业上游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智能宠物设备行业下游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智能宠物设备行业重点企业发展调研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智能宠物设备重点企业（一）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智能宠物设备重点企业（二）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智能宠物设备重点企业（三）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智能宠物设备重点企业（四）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智能宠物设备重点企业（五）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智能宠物设备重点企业（六）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智能宠物设备企业管理策略建议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提高智能宠物设备企业竞争力的策略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一、提高中国智能宠物设备企业核心竞争力的对策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二、智能宠物设备企业提升竞争力的主要方向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三、影响智能宠物设备企业核心竞争力的因素及提升途径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四、提高智能宠物设备企业竞争力的策略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对我国智能宠物设备品牌的战略思考</w:t>
      </w:r>
      <w:r>
        <w:rPr>
          <w:rFonts w:hint="eastAsia"/>
        </w:rPr>
        <w:br/>
      </w:r>
      <w:r>
        <w:rPr>
          <w:rFonts w:hint="eastAsia"/>
        </w:rPr>
        <w:t>　　　　一、智能宠物设备实施品牌战略的意义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二、智能宠物设备企业品牌的现状分析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三、我国智能宠物设备企业的品牌战略</w:t>
      </w:r>
      <w:r>
        <w:rPr>
          <w:rFonts w:hint="eastAsia"/>
        </w:rPr>
        <w:br/>
      </w:r>
      <w:r>
        <w:rPr>
          <w:rFonts w:hint="eastAsia"/>
        </w:rPr>
        <w:t>　　　　四、智能宠物设备品牌战略管理的策略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2025-2031年中国智能宠物设备行业前景与风险预测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2025年中国智能宠物设备市场前景分析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2025-2031年中国智能宠物设备发展趋势预测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2025-2031年中国智能宠物设备行业投资特性分析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一、2025-2031年中国智能宠物设备行业进入壁垒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二、2025-2031年中国智能宠物设备行业盈利模式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三、2025-2031年中国智能宠物设备行业盈利因素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2025-2031年中国智能宠物设备行业投资机会分析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一、2025-2031年中国智能宠物设备细分市场投资机会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二、2025-2031年中国智能宠物设备行业区域市场投资潜力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2025-2031年中国智能宠物设备行业投资风险分析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一、2025-2031年中国智能宠物设备行业市场竞争风险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二、2025-2031年中国智能宠物设备行业技术风险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三、2025-2031年中国智能宠物设备行业政策风险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四、2025-2031年中国智能宠物设备行业进入退出风险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智能宠物设备行业研究结论</w:t>
      </w:r>
      <w:r>
        <w:rPr>
          <w:rFonts w:hint="eastAsia"/>
        </w:rPr>
        <w:br/>
      </w:r>
      <w:r>
        <w:rPr>
          <w:rFonts w:hint="eastAsia"/>
        </w:rPr>
        <w:t>　　第二节 智能宠物设备行业投资价值评估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中~智~林~：智能宠物设备行业投资建议</w:t>
      </w:r>
      <w:r>
        <w:rPr>
          <w:rFonts w:hint="eastAsia"/>
        </w:rPr>
        <w:br/>
      </w:r>
      <w:r>
        <w:rPr>
          <w:rFonts w:hint="eastAsia"/>
        </w:rPr>
        <w:t>　　　　一、智能宠物设备行业投资策略建议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二、智能宠物设备行业投资方向建议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三、智能宠物设备行业投资方式建议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智能宠物设备行业历程</w:t>
      </w:r>
      <w:r>
        <w:rPr>
          <w:rFonts w:hint="eastAsia"/>
        </w:rPr>
        <w:br/>
      </w:r>
      <w:r>
        <w:rPr>
          <w:rFonts w:hint="eastAsia"/>
        </w:rPr>
        <w:t>　　图表 智能宠物设备行业生命周期</w:t>
      </w:r>
      <w:r>
        <w:rPr>
          <w:rFonts w:hint="eastAsia"/>
        </w:rPr>
        <w:br/>
      </w:r>
      <w:r>
        <w:rPr>
          <w:rFonts w:hint="eastAsia"/>
        </w:rPr>
        <w:t>　　图表 智能宠物设备行业产业链分析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2020-2025年中国智能宠物设备行业市场规模及增长情况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2020-2025年智能宠物设备行业市场容量分析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2020-2025年中国智能宠物设备行业产能统计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2020-2025年中国智能宠物设备行业产量及增长趋势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2020-2025年中国智能宠物设备市场需求量及增速统计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2025年中国智能宠物设备行业需求领域分布格局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2020-2025年中国智能宠物设备行业销售收入分析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2020-2025年中国智能宠物设备行业盈利情况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2020-2025年中国智能宠物设备行业利润总额统计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2020-2025年中国智能宠物设备进口数量分析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2020-2025年中国智能宠物设备进口金额分析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2020-2025年中国智能宠物设备出口数量分析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2020-2025年中国智能宠物设备出口金额分析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2025年中国智能宠物设备进口国家及地区分析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2025年中国智能宠物设备出口国家及地区分析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2020-2025年中国智能宠物设备行业企业数量情况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2020-2025年中国智能宠物设备行业企业平均规模情况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**地区智能宠物设备市场规模及增长情况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**地区智能宠物设备行业市场需求情况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**地区智能宠物设备市场规模及增长情况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**地区智能宠物设备行业市场需求情况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**地区智能宠物设备市场规模及增长情况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**地区智能宠物设备行业市场需求情况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**地区智能宠物设备市场规模及增长情况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**地区智能宠物设备行业市场需求情况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智能宠物设备重点企业（一）基本信息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智能宠物设备重点企业（一）经营情况分析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智能宠物设备重点企业（一）主要经济指标情况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智能宠物设备重点企业（一）盈利能力情况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智能宠物设备重点企业（一）偿债能力情况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智能宠物设备重点企业（一）运营能力情况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智能宠物设备重点企业（一）成长能力情况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智能宠物设备重点企业（二）基本信息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智能宠物设备重点企业（二）经营情况分析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智能宠物设备重点企业（二）主要经济指标情况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智能宠物设备重点企业（二）盈利能力情况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智能宠物设备重点企业（二）偿债能力情况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智能宠物设备重点企业（二）运营能力情况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智能宠物设备重点企业（二）成长能力情况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智能宠物设备企业信息</w:t>
      </w:r>
      <w:r>
        <w:rPr>
          <w:rFonts w:hint="eastAsia"/>
        </w:rPr>
        <w:br/>
      </w:r>
      <w:r>
        <w:rPr>
          <w:rFonts w:hint="eastAsia"/>
        </w:rPr>
        <w:t>　　图表 智能宠物设备企业经营情况分析</w:t>
      </w:r>
      <w:r>
        <w:rPr>
          <w:rFonts w:hint="eastAsia"/>
        </w:rPr>
        <w:br/>
      </w:r>
      <w:r>
        <w:rPr>
          <w:rFonts w:hint="eastAsia"/>
        </w:rPr>
        <w:t>　　图表 智能宠物设备重点企业（三）主要经济指标情况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智能宠物设备重点企业（三）盈利能力情况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智能宠物设备重点企业（三）偿债能力情况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智能宠物设备重点企业（三）运营能力情况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智能宠物设备重点企业（三）成长能力情况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2025-2031年中国智能宠物设备行业产能预测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2025-2031年中国智能宠物设备行业产量预测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2025-2031年中国智能宠物设备市场需求量预测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2025-2031年中国智能宠物设备行业供需平衡预测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2025-2031年中国智能宠物设备行业市场容量预测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2025-2031年中国智能宠物设备行业市场规模预测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2025-2031年中国智能宠物设备市场前景分析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2025-2031年中国智能宠物设备发展趋势预测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29dd0e0d0404f" w:history="1">
        <w:r>
          <w:rPr>
            <w:rStyle w:val="Hyperlink"/>
          </w:rPr>
          <w:t>2025-2031年中国智能宠物设备市场研究与发展前景报告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29dd0e0d0404f" w:history="1">
        <w:r>
          <w:rPr>
            <w:rStyle w:val="Hyperlink"/>
          </w:rPr>
          <w:t>https://www.20087.com/8/16/ZhiNengChongWuSheBeiHangYeQianJing.html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热点：动物医疗设备、智能宠物设备行业前景如何、宠物医疗设备采购平台、智能宠物设备上市公司、狗粮设备、智能宠物设备的优劣势、智能机器狗十大品牌、智能宠物设备是什么、电子宠物机器人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763b994e54720" w:history="1">
      <w:r>
        <w:rPr>
          <w:rStyle w:val="Hyperlink"/>
        </w:rPr>
        <w:t>2025-2031年中国智能宠物设备市场研究与发展前景报告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ZhiNengChongWuSheBeiHangYeQianJing.html" TargetMode="External" Id="R12e29dd0e0d0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ZhiNengChongWuSheBeiHangYeQianJing.html" TargetMode="External" Id="R6c1763b994e5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2024-11-28T07:27:00Z</dcterms:created>
  <dcterms:modified xsi:type="dcterms:W3CDTF">2024-11-28T08:27:00Z</dcterms:modified>
  <dc:subject>2025-2031年中国智能宠物设备市场研究与发展前景报告</dc:subject>
  <dc:title>2025-2031年中国智能宠物设备市场研究与发展前景报告</dc:title>
  <cp:keywords>2025-2031年中国智能宠物设备市场研究与发展前景报告</cp:keywords>
  <dc:description>2025-2031年中国智能宠物设备市场研究与发展前景报告</dc:description>
</cp:coreProperties>
</file>