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77d231eec4b73" w:history="1">
              <w:r>
                <w:rPr>
                  <w:rStyle w:val="Hyperlink"/>
                </w:rPr>
                <w:t>2025-2031年中国芸豆发展现状调研及未来趋势预测报告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77d231eec4b73" w:history="1">
              <w:r>
                <w:rPr>
                  <w:rStyle w:val="Hyperlink"/>
                </w:rPr>
                <w:t>2025-2031年中国芸豆发展现状调研及未来趋势预测报告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77d231eec4b73" w:history="1">
                <w:r>
                  <w:rPr>
                    <w:rStyle w:val="Hyperlink"/>
                  </w:rPr>
                  <w:t>https://www.20087.com/8/56/YunDouFaZhanQuShi.html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豆是一种常见的食用豆类，富含蛋白质、膳食纤维等营养成分，具有营养丰富、口感独特等特点。近年来，随着全球消费者对健康饮食的关注度不断提高，芸豆的市场需求呈现出稳步增长的态势。特别是在欧洲、北美等发达地区，芸豆作为一种健康食品受到了广泛欢迎。</w:t>
      </w:r>
      <w:r>
        <w:rPr>
          <w:rFonts w:hint="eastAsia"/>
        </w:rPr>
        <w:br/>
      </w:r>
      <w:r>
        <w:rPr>
          <w:rFonts w:hint="eastAsia"/>
        </w:rPr>
        <w:t>　　未来，芸豆市场有望继续保持增长态势。一方面，随着全球消费者对健康饮食的关注度不断提高，芸豆在健康食品领域的应用将更加广泛。另一方面，随着农业科技的进步和种植技术的提升，芸豆的产量和质量将得到进一步提升，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77d231eec4b73" w:history="1">
        <w:r>
          <w:rPr>
            <w:rStyle w:val="Hyperlink"/>
          </w:rPr>
          <w:t>2025-2031年中国芸豆发展现状调研及未来趋势预测报告</w:t>
        </w:r>
      </w:hyperlink>
      <w:r>
        <w:rPr>
          <w:rFonts w:hint="eastAsia"/>
        </w:rPr>
        <w:t>》基于国家统计局、相关行业协会及科研机构详实资料，系统梳理芸豆行业的市场规模、供需格局及产业链特征，客观分析芸豆技术发展水平和市场价格趋势。报告从芸豆竞争格局、企业战略和品牌影响力等角度，评估主要市场参与者的经营表现，并结合政策环境与技术创新方向，研判芸豆行业未来增长空间与潜在风险。通过对芸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世界芸豆行业发展情况分析</w:t>
      </w:r>
      <w:r>
        <w:rPr>
          <w:rFonts w:hint="eastAsia"/>
        </w:rPr>
        <w:br/>
      </w:r>
      <w:r>
        <w:rPr>
          <w:rFonts w:hint="eastAsia"/>
        </w:rPr>
        <w:t>　　第一节 世界芸豆行业分析</w:t>
      </w:r>
      <w:r>
        <w:rPr>
          <w:rFonts w:hint="eastAsia"/>
        </w:rPr>
        <w:br/>
      </w:r>
      <w:r>
        <w:rPr>
          <w:rFonts w:hint="eastAsia"/>
        </w:rPr>
        <w:t>　　　　一、世界芸豆行业特点</w:t>
      </w:r>
      <w:r>
        <w:rPr>
          <w:rFonts w:hint="eastAsia"/>
        </w:rPr>
        <w:br/>
      </w:r>
      <w:r>
        <w:rPr>
          <w:rFonts w:hint="eastAsia"/>
        </w:rPr>
        <w:t>　　　　二、世界芸豆产能状况</w:t>
      </w:r>
      <w:r>
        <w:rPr>
          <w:rFonts w:hint="eastAsia"/>
        </w:rPr>
        <w:br/>
      </w:r>
      <w:r>
        <w:rPr>
          <w:rFonts w:hint="eastAsia"/>
        </w:rPr>
        <w:t>　　　　三、世界芸豆行业动态</w:t>
      </w:r>
      <w:r>
        <w:rPr>
          <w:rFonts w:hint="eastAsia"/>
        </w:rPr>
        <w:br/>
      </w:r>
      <w:r>
        <w:rPr>
          <w:rFonts w:hint="eastAsia"/>
        </w:rPr>
        <w:t>　　　　四、世界芸豆行业动态</w:t>
      </w:r>
      <w:r>
        <w:rPr>
          <w:rFonts w:hint="eastAsia"/>
        </w:rPr>
        <w:br/>
      </w:r>
      <w:r>
        <w:rPr>
          <w:rFonts w:hint="eastAsia"/>
        </w:rPr>
        <w:t>　　第二节 世界芸豆市场分析</w:t>
      </w:r>
      <w:r>
        <w:rPr>
          <w:rFonts w:hint="eastAsia"/>
        </w:rPr>
        <w:br/>
      </w:r>
      <w:r>
        <w:rPr>
          <w:rFonts w:hint="eastAsia"/>
        </w:rPr>
        <w:t>　　　　一、世界芸豆生产分布</w:t>
      </w:r>
      <w:r>
        <w:rPr>
          <w:rFonts w:hint="eastAsia"/>
        </w:rPr>
        <w:br/>
      </w:r>
      <w:r>
        <w:rPr>
          <w:rFonts w:hint="eastAsia"/>
        </w:rPr>
        <w:t>　　　　二、世界芸豆消费情况</w:t>
      </w:r>
      <w:r>
        <w:rPr>
          <w:rFonts w:hint="eastAsia"/>
        </w:rPr>
        <w:br/>
      </w:r>
      <w:r>
        <w:rPr>
          <w:rFonts w:hint="eastAsia"/>
        </w:rPr>
        <w:t>　　　　三、世界芸豆消费结构</w:t>
      </w:r>
      <w:r>
        <w:rPr>
          <w:rFonts w:hint="eastAsia"/>
        </w:rPr>
        <w:br/>
      </w:r>
      <w:r>
        <w:rPr>
          <w:rFonts w:hint="eastAsia"/>
        </w:rPr>
        <w:t>　　　　四、世界芸豆价格分析</w:t>
      </w:r>
      <w:r>
        <w:rPr>
          <w:rFonts w:hint="eastAsia"/>
        </w:rPr>
        <w:br/>
      </w:r>
      <w:r>
        <w:rPr>
          <w:rFonts w:hint="eastAsia"/>
        </w:rPr>
        <w:t>　　第三节 2019-2024年中外芸豆市场对比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中国芸豆行业供给情况分析及趋势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2019-2024年中国芸豆行业市场供给分析</w:t>
      </w:r>
      <w:r>
        <w:rPr>
          <w:rFonts w:hint="eastAsia"/>
        </w:rPr>
        <w:br/>
      </w:r>
      <w:r>
        <w:rPr>
          <w:rFonts w:hint="eastAsia"/>
        </w:rPr>
        <w:t>　　　　一、芸豆整体供给情况分析</w:t>
      </w:r>
      <w:r>
        <w:rPr>
          <w:rFonts w:hint="eastAsia"/>
        </w:rPr>
        <w:br/>
      </w:r>
      <w:r>
        <w:rPr>
          <w:rFonts w:hint="eastAsia"/>
        </w:rPr>
        <w:t>　　　　二、芸豆重点区域供给分析</w:t>
      </w:r>
      <w:r>
        <w:rPr>
          <w:rFonts w:hint="eastAsia"/>
        </w:rPr>
        <w:br/>
      </w:r>
      <w:r>
        <w:rPr>
          <w:rFonts w:hint="eastAsia"/>
        </w:rPr>
        <w:t>　　第二节 芸豆行业供给关系因素分析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2025-2031年中国芸豆行业市场供给趋势</w:t>
      </w:r>
      <w:r>
        <w:rPr>
          <w:rFonts w:hint="eastAsia"/>
        </w:rPr>
        <w:br/>
      </w:r>
      <w:r>
        <w:rPr>
          <w:rFonts w:hint="eastAsia"/>
        </w:rPr>
        <w:t>　　　　一、芸豆整体供给情况趋势分析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二、芸豆重点区域供给趋势分析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三、影响未来芸豆供给的因素分析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2019-2024年中国芸豆行业发展概况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2019-2024年中国芸豆行业发展态势分析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2019-2024年中国芸豆行业发展特点分析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2019-2024年中国芸豆行业产量、需求情况分析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2019-2024年中国芸豆行业价格分析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2019-2024年中国芸豆行业整体运行状况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2019-2024年芸豆行业产销分析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2019-2024年芸豆行业盈利能力分析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2019-2024年芸豆行业偿债能力分析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2019-2024年芸豆行业营运能力分析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中国芸豆行业进出口市场分析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2019-2024年芸豆行业进出口特点分析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2019-2024年芸豆行业进出口量分析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2025-2031年芸豆行业进出口市场预测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2025-2031年芸豆行业投资价值（绩效）及行业发展预测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2019-2024年芸豆行业成长性分析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2019-2024年芸豆行业经营能力分析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2019-2024年芸豆行业盈利能力分析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2019-2024年芸豆行业偿债能力分析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2025-2031年我国芸豆行业产值预测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2025-2031年我国芸豆行业销售收入预测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2025-2031年我国芸豆行业总资产预测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2019-2024年中国芸豆产业重点区域运行分析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2019-2024年华东地区芸豆市场分析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2019-2024年华南地区芸豆市场分析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2019-2024年华中地区芸豆市场分析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2019-2024年华北地区芸豆市场分析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2019-2024年西北地区芸豆市场分析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2019-2024年西南地区芸豆市场分析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2019-2024年东北地区芸豆市场分析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2019-2024年中国芸豆行业重点企业竞争力分析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芸豆企业（一）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芸豆企业（二）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芸豆企业（三）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芸豆企业（四）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芸豆企业（五）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芸豆企业（六）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2024-2025年中国芸豆行业消费者偏好调查</w:t>
      </w:r>
      <w:r>
        <w:rPr>
          <w:rFonts w:hint="eastAsia"/>
        </w:rPr>
        <w:br/>
      </w:r>
      <w:r>
        <w:rPr>
          <w:rFonts w:hint="eastAsia"/>
        </w:rPr>
        <w:t>　　第一节 芸豆目标客户群体调查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芸豆的品牌市场调查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一、消费者对芸豆品牌认知度宏观调查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二、消费者对芸豆的品牌偏好调查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三、消费者对芸豆品牌的首要认知渠道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五、芸豆品牌忠诚度调查</w:t>
      </w:r>
      <w:r>
        <w:rPr>
          <w:rFonts w:hint="eastAsia"/>
        </w:rPr>
        <w:br/>
      </w:r>
      <w:r>
        <w:rPr>
          <w:rFonts w:hint="eastAsia"/>
        </w:rPr>
        <w:t>　　　　六、芸豆品牌市场占有率调查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中国芸豆行业投资策略分析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2019-2024年中国芸豆行业投资环境分析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2019-2024年中国芸豆行业投资收益分析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2019-2024年中国芸豆行业产品投资方向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2025-2031年中国芸豆行业投资收益预测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二、2025-2031年中国芸豆行业工业总产值预测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三、2025-2031年中国芸豆行业销售收入预测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四、2025-2031年中国芸豆行业利润总额预测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五、2025-2031年中国芸豆行业总资产预测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中国芸豆行业投资风险分析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中国芸豆行业内部风险分析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中国芸豆行业外部风险分析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二、芸豆行业政策环境风险分析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三、芸豆关联行业风险分析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芸豆行业发展趋势与投资战略研究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芸豆市场发展潜力分析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芸豆行业发展趋势分析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芸豆行业发展战略研究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芸豆市场预测及投资建议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2025-2031年芸豆市场规模及增长趋势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2025-2031年芸豆投资规模预测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2025-2031年芸豆市场盈利预测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中智⋅林：芸豆项目投资建议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2019-2024年中国芸豆市场规模及增长情况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2019-2024年中国芸豆行业产量及增长趋势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2025-2031年中国芸豆行业产量预测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2019-2024年中国芸豆行业市场需求及增长情况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2025-2031年中国芸豆行业市场需求预测</w:t>
      </w:r>
      <w:r>
        <w:rPr>
          <w:rFonts w:hint="eastAsia"/>
        </w:rPr>
        <w:br/>
      </w:r>
      <w:r>
        <w:rPr>
          <w:rFonts w:hint="eastAsia"/>
        </w:rPr>
        <w:t>　　图表 **地区芸豆市场规模及增长情况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2019-2024年中国芸豆行业出口情况分析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2025年芸豆行业壁垒</w:t>
      </w:r>
      <w:r>
        <w:rPr>
          <w:rFonts w:hint="eastAsia"/>
        </w:rPr>
        <w:br/>
      </w:r>
      <w:r>
        <w:rPr>
          <w:rFonts w:hint="eastAsia"/>
        </w:rPr>
        <w:t>　　图表 2025年芸豆市场前景分析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2025-2031年中国芸豆市场规模预测</w:t>
      </w:r>
      <w:r>
        <w:rPr>
          <w:rFonts w:hint="eastAsia"/>
        </w:rPr>
        <w:br/>
      </w:r>
      <w:r>
        <w:rPr>
          <w:rFonts w:hint="eastAsia"/>
        </w:rPr>
        <w:t>　　图表 2025年芸豆发展趋势预测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77d231eec4b73" w:history="1">
        <w:r>
          <w:rPr>
            <w:rStyle w:val="Hyperlink"/>
          </w:rPr>
          <w:t>2025-2031年中国芸豆发展现状调研及未来趋势预测报告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77d231eec4b73" w:history="1">
        <w:r>
          <w:rPr>
            <w:rStyle w:val="Hyperlink"/>
          </w:rPr>
          <w:t>https://www.20087.com/8/56/YunDouFaZhanQuShi.html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热点：芸豆的种类和图片、芸豆的功效与作用、芸豆的图片、芸豆图片、芸豆分、芸豆种植时间和种植方法、芸豆有什么营养和功效、芸豆是什么豆、芸豆的功效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a0f5613e5440d" w:history="1">
      <w:r>
        <w:rPr>
          <w:rStyle w:val="Hyperlink"/>
        </w:rPr>
        <w:t>2025-2031年中国芸豆发展现状调研及未来趋势预测报告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unDouFaZhanQuShi.html" TargetMode="External" Id="Ra8677d231eec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unDouFaZhanQuShi.html" TargetMode="External" Id="Rd9ca0f5613e5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2024-12-15T01:32:00Z</dcterms:created>
  <dcterms:modified xsi:type="dcterms:W3CDTF">2024-12-15T02:32:00Z</dcterms:modified>
  <dc:subject>2025-2031年中国芸豆发展现状调研及未来趋势预测报告</dc:subject>
  <dc:title>2025-2031年中国芸豆发展现状调研及未来趋势预测报告</dc:title>
  <cp:keywords>2025-2031年中国芸豆发展现状调研及未来趋势预测报告</cp:keywords>
  <dc:description>2025-2031年中国芸豆发展现状调研及未来趋势预测报告</dc:description>
</cp:coreProperties>
</file>