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1ca7a144d4b3c" w:history="1">
              <w:r>
                <w:rPr>
                  <w:rStyle w:val="Hyperlink"/>
                </w:rPr>
                <w:t>2026-2032年全球与中国亚麻籽油粉行业发展研究及行业前景分析报告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1ca7a144d4b3c" w:history="1">
              <w:r>
                <w:rPr>
                  <w:rStyle w:val="Hyperlink"/>
                </w:rPr>
                <w:t>2026-2032年全球与中国亚麻籽油粉行业发展研究及行业前景分析报告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1ca7a144d4b3c" w:history="1">
                <w:r>
                  <w:rPr>
                    <w:rStyle w:val="Hyperlink"/>
                  </w:rPr>
                  <w:t>https://www.20087.com/9/36/YaMaZiYouFenQianJing.html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籽油粉是植物基营养补充剂的重要形态，通过微胶囊包埋技术将液态亚麻籽油转化为固态粉末，有效解决了油脂易氧化、难运输及口感不佳的难题。目前，亚麻籽油粉已广泛应用于食品饮料、膳食补充剂及功能性饲料领域，凭借富含欧米伽-3不饱和脂肪酸的特性，成为素食主义与心脏健康人群的首选原料。主流生产工艺采用喷雾干燥技术，以变性淀粉或植物蛋白为壁材，确保了油粉的高溶解性与稳定性。随着消费者对清洁标签的追求，非转基因与有机认证的亚麻籽油粉需求持续增长。在应用端，粉末形态使其能够轻松添加至烘焙食品、奶昔及代餐粉中，无需冷藏即可保持活性成分，极大拓展了欧米伽-3的摄入场景。</w:t>
      </w:r>
      <w:r>
        <w:rPr>
          <w:rFonts w:hint="eastAsia"/>
        </w:rPr>
        <w:br/>
      </w:r>
      <w:r>
        <w:rPr>
          <w:rFonts w:hint="eastAsia"/>
        </w:rPr>
        <w:t>　　未来，亚麻籽油粉将向高载油量与靶向释放技术方向演进。市场调研网指出，壁材的研发将提升微胶囊的包埋率与致密性，防止加工过程中的高温氧化，确保营养成分在货架期内的稳定性。针对特定健康需求，肠溶型与缓释型油粉将成为研发重点，通过控制释放位置最大化吸收效率。在功能强化方面，复配技术将把亚麻籽油与益生菌、维生素等活性成分结合，构建复合营养矩阵，提升产品的综合健康效益。此外，超临界萃取与冷加工技术的应用将保留更多天然活性物质，满足高端市场对天然、纯净原料的严苛要求，推动植物油脂深加工产业向精细化、功能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21ca7a144d4b3c" w:history="1">
        <w:r>
          <w:rPr>
            <w:rStyle w:val="Hyperlink"/>
          </w:rPr>
          <w:t>2026-2032年全球与中国亚麻籽油粉行业发展研究及行业前景分析报告</w:t>
        </w:r>
      </w:hyperlink>
      <w:r>
        <w:rPr>
          <w:rFonts w:hint="eastAsia"/>
        </w:rPr>
        <w:t>》，2025年亚麻籽油粉行业市场规模达 亿元，预计2032年市场规模将达 亿元，期间年均复合增长率（CAGR）达 %。报告采用定量与定性相结合的研究方法，系统分析了亚麻籽油粉行业的市场规模、需求动态及价格变化，并对亚麻籽油粉产业链各环节进行了全面梳理。报告详细解读了亚麻籽油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按产品类型细分，全球亚麻籽油粉市场规模2021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总脂肪≥30%</w:t>
      </w:r>
      <w:r>
        <w:rPr>
          <w:rFonts w:hint="eastAsia"/>
        </w:rPr>
        <w:br/>
      </w:r>
      <w:r>
        <w:rPr>
          <w:rFonts w:hint="eastAsia"/>
        </w:rPr>
        <w:t>　　　　1.3.3 总脂肪≥50%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按应用细分，全球亚麻籽油粉市场规模2021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食品和保健品</w:t>
      </w:r>
      <w:r>
        <w:rPr>
          <w:rFonts w:hint="eastAsia"/>
        </w:rPr>
        <w:br/>
      </w:r>
      <w:r>
        <w:rPr>
          <w:rFonts w:hint="eastAsia"/>
        </w:rPr>
        <w:t>　　　　1.4.3 医疗食品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固体饮料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亚麻籽油粉行业发展总体概况</w:t>
      </w:r>
      <w:r>
        <w:rPr>
          <w:rFonts w:hint="eastAsia"/>
        </w:rPr>
        <w:br/>
      </w:r>
      <w:r>
        <w:rPr>
          <w:rFonts w:hint="eastAsia"/>
        </w:rPr>
        <w:t>　　　　1.5.2 亚麻籽油粉行业发展主要特点</w:t>
      </w:r>
      <w:r>
        <w:rPr>
          <w:rFonts w:hint="eastAsia"/>
        </w:rPr>
        <w:br/>
      </w:r>
      <w:r>
        <w:rPr>
          <w:rFonts w:hint="eastAsia"/>
        </w:rPr>
        <w:t>　　　　1.5.3 亚麻籽油粉行业发展影响因素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亚麻籽油粉有利因素</w:t>
      </w:r>
      <w:r>
        <w:rPr>
          <w:rFonts w:hint="eastAsia"/>
        </w:rPr>
        <w:br/>
      </w:r>
      <w:r>
        <w:rPr>
          <w:rFonts w:hint="eastAsia"/>
        </w:rPr>
        <w:t>　　　　1.5.3 .2 亚麻籽油粉不利因素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全球市场，近三年亚麻籽油粉主要企业占有率及排名（按销量）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亚麻籽油粉主要企业在国际市场占有率（按销量，2023-2026）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2025年亚麻籽油粉主要企业在国际市场排名（按销量）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全球市场主要企业亚麻籽油粉销量（2023-2026）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全球市场，近三年亚麻籽油粉主要企业占有率及排名（按收入）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亚麻籽油粉主要企业在国际市场占有率（按收入，2023-2026）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2025年亚麻籽油粉主要企业在国际市场排名（按收入）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全球市场主要企业亚麻籽油粉销售收入（2023-2026）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全球市场主要企业亚麻籽油粉销售价格（2023-2026）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中国市场，近三年亚麻籽油粉主要企业占有率及排名（按销量）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亚麻籽油粉主要企业在中国市场占有率（按销量，2023-2026）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2025年亚麻籽油粉主要企业在中国市场排名（按销量）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中国市场主要企业亚麻籽油粉销量（2023-2026）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中国市场，近三年亚麻籽油粉主要企业占有率及排名（按收入）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亚麻籽油粉主要企业在中国市场占有率（按收入，2023-2026）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2025年亚麻籽油粉主要企业在中国市场排名（按收入）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中国市场主要企业亚麻籽油粉销售收入（2023-2026）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全球主要厂商亚麻籽油粉总部及产地分布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全球主要厂商成立时间及亚麻籽油粉商业化日期</w:t>
      </w:r>
      <w:r>
        <w:rPr>
          <w:rFonts w:hint="eastAsia"/>
        </w:rPr>
        <w:br/>
      </w:r>
      <w:r>
        <w:rPr>
          <w:rFonts w:hint="eastAsia"/>
        </w:rPr>
        <w:t>　　2.8 全球主要厂商亚麻籽油粉产品类型及应用</w:t>
      </w:r>
      <w:r>
        <w:rPr>
          <w:rFonts w:hint="eastAsia"/>
        </w:rPr>
        <w:br/>
      </w:r>
      <w:r>
        <w:rPr>
          <w:rFonts w:hint="eastAsia"/>
        </w:rPr>
        <w:t>　　2.9 亚麻籽油粉行业集中度、竞争程度分析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亚麻籽油粉行业集中度分析：2025年全球Top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全球亚麻籽油粉第一梯队、第二梯队和第三梯队生产商（品牌）及市场份额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全球亚麻籽油粉总体规模分析</w:t>
      </w:r>
      <w:r>
        <w:rPr>
          <w:rFonts w:hint="eastAsia"/>
        </w:rPr>
        <w:br/>
      </w:r>
      <w:r>
        <w:rPr>
          <w:rFonts w:hint="eastAsia"/>
        </w:rPr>
        <w:t>　　3.1 全球亚麻籽油粉供需现状及预测（2021-2032）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全球亚麻籽油粉产能、产量、产能利用率及发展趋势（2021-2032）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全球亚麻籽油粉产量、需求量及发展趋势（2021-2032）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全球主要地区亚麻籽油粉产量及发展趋势（2021-2032）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全球主要地区亚麻籽油粉产量（2021-2026）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全球主要地区亚麻籽油粉产量（2027-2032）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全球主要地区亚麻籽油粉产量市场份额（2021-2032）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中国亚麻籽油粉供需现状及预测（2021-2032）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中国亚麻籽油粉产能、产量、产能利用率及发展趋势（2021-2032）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中国亚麻籽油粉产量、市场需求量及发展趋势（2021-2032）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中国市场亚麻籽油粉进出口（2021-2032）</w:t>
      </w:r>
      <w:r>
        <w:rPr>
          <w:rFonts w:hint="eastAsia"/>
        </w:rPr>
        <w:br/>
      </w:r>
      <w:r>
        <w:rPr>
          <w:rFonts w:hint="eastAsia"/>
        </w:rPr>
        <w:t>　　3.4 全球亚麻籽油粉销量及销售额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全球市场亚麻籽油粉销售额（2021-2032）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全球市场亚麻籽油粉销量（2021-2032）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全球市场亚麻籽油粉价格趋势（2021-2032）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全球亚麻籽油粉主要地区分析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全球主要地区亚麻籽油粉市场规模分析：2021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全球主要地区亚麻籽油粉销售收入及市场份额（2021-2026）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全球主要地区亚麻籽油粉销售收入预测（2027-2032）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全球主要地区亚麻籽油粉销量分析：2021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全球主要地区亚麻籽油粉销量及市场份额（2021-2026）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全球主要地区亚麻籽油粉销量及市场份额预测（2027-2032）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北美市场亚麻籽油粉销量、收入及增长率（2021-2032）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欧洲市场亚麻籽油粉销量、收入及增长率（2021-2032）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中国市场亚麻籽油粉销量、收入及增长率（2021-2032）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日本市场亚麻籽油粉销量、收入及增长率（2021-2032）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东南亚市场亚麻籽油粉销量、收入及增长率（2021-2032）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印度市场亚麻籽油粉销量、收入及增长率（2021-2032）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南美市场亚麻籽油粉销量、收入及增长率（2021-2032）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中东市场亚麻籽油粉销量、收入及增长率（2021-2032）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重点企业（1）基本信息、亚麻籽油粉生产基地、销售区域、竞争对手及市场地位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亚麻籽油粉产品规格、参数及市场应用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亚麻籽油粉销量、收入、价格及毛利率（2021-2026）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重点企业（2）基本信息、亚麻籽油粉生产基地、销售区域、竞争对手及市场地位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亚麻籽油粉产品规格、参数及市场应用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亚麻籽油粉销量、收入、价格及毛利率（2021-2026）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重点企业（3）基本信息、亚麻籽油粉生产基地、销售区域、竞争对手及市场地位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亚麻籽油粉产品规格、参数及市场应用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亚麻籽油粉销量、收入、价格及毛利率（2021-2026）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重点企业（4）基本信息、亚麻籽油粉生产基地、销售区域、竞争对手及市场地位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亚麻籽油粉产品规格、参数及市场应用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亚麻籽油粉销量、收入、价格及毛利率（2021-2026）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重点企业（5）基本信息、亚麻籽油粉生产基地、销售区域、竞争对手及市场地位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亚麻籽油粉产品规格、参数及市场应用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亚麻籽油粉销量、收入、价格及毛利率（2021-2026）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重点企业（6）基本信息、亚麻籽油粉生产基地、销售区域、竞争对手及市场地位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亚麻籽油粉产品规格、参数及市场应用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亚麻籽油粉销量、收入、价格及毛利率（2021-2026）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重点企业（7）基本信息、亚麻籽油粉生产基地、销售区域、竞争对手及市场地位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亚麻籽油粉产品规格、参数及市场应用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亚麻籽油粉销量、收入、价格及毛利率（2021-2026）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重点企业（8）基本信息、亚麻籽油粉生产基地、销售区域、竞争对手及市场地位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亚麻籽油粉产品规格、参数及市场应用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亚麻籽油粉销量、收入、价格及毛利率（2021-2026）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重点企业（9）基本信息、亚麻籽油粉生产基地、销售区域、竞争对手及市场地位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亚麻籽油粉产品规格、参数及市场应用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亚麻籽油粉销量、收入、价格及毛利率（2021-2026）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重点企业（10）基本信息、亚麻籽油粉生产基地、销售区域、竞争对手及市场地位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亚麻籽油粉产品规格、参数及市场应用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亚麻籽油粉销量、收入、价格及毛利率（2021-2026）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不同产品类型亚麻籽油粉分析</w:t>
      </w:r>
      <w:r>
        <w:rPr>
          <w:rFonts w:hint="eastAsia"/>
        </w:rPr>
        <w:br/>
      </w:r>
      <w:r>
        <w:rPr>
          <w:rFonts w:hint="eastAsia"/>
        </w:rPr>
        <w:t>　　6.1 全球不同产品类型亚麻籽油粉销量（2021-2032）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全球不同产品类型亚麻籽油粉销量及市场份额（2021-2026）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全球不同产品类型亚麻籽油粉销量预测（2027-2032）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全球不同产品类型亚麻籽油粉收入（2021-2032）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全球不同产品类型亚麻籽油粉收入及市场份额（2021-2026）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全球不同产品类型亚麻籽油粉收入预测（2027-2032）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全球不同产品类型亚麻籽油粉价格走势（2021-2032）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中国不同产品类型亚麻籽油粉销量（2021-2032）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中国不同产品类型亚麻籽油粉销量及市场份额（2021-2026）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中国不同产品类型亚麻籽油粉销量预测（2027-2032）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中国不同产品类型亚麻籽油粉收入（2021-2032）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中国不同产品类型亚麻籽油粉收入及市场份额（2021-2026）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中国不同产品类型亚麻籽油粉收入预测（2027-2032）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不同应用亚麻籽油粉分析</w:t>
      </w:r>
      <w:r>
        <w:rPr>
          <w:rFonts w:hint="eastAsia"/>
        </w:rPr>
        <w:br/>
      </w:r>
      <w:r>
        <w:rPr>
          <w:rFonts w:hint="eastAsia"/>
        </w:rPr>
        <w:t>　　7.1 全球不同应用亚麻籽油粉销量（2021-2032）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全球不同应用亚麻籽油粉销量及市场份额（2021-2026）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全球不同应用亚麻籽油粉销量预测（2027-2032）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全球不同应用亚麻籽油粉收入（2021-2032）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全球不同应用亚麻籽油粉收入及市场份额（2021-2026）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全球不同应用亚麻籽油粉收入预测（2027-2032）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全球不同应用亚麻籽油粉价格走势（2021-2032）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中国不同应用亚麻籽油粉销量（2021-2032）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中国不同应用亚麻籽油粉销量及市场份额（2021-2026）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中国不同应用亚麻籽油粉销量预测（2027-2032）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中国不同应用亚麻籽油粉收入（2021-2032）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中国不同应用亚麻籽油粉收入及市场份额（2021-2026）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中国不同应用亚麻籽油粉收入预测（2027-2032）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亚麻籽油粉行业发展趋势</w:t>
      </w:r>
      <w:r>
        <w:rPr>
          <w:rFonts w:hint="eastAsia"/>
        </w:rPr>
        <w:br/>
      </w:r>
      <w:r>
        <w:rPr>
          <w:rFonts w:hint="eastAsia"/>
        </w:rPr>
        <w:t>　　8.2 亚麻籽油粉行业主要驱动因素</w:t>
      </w:r>
      <w:r>
        <w:rPr>
          <w:rFonts w:hint="eastAsia"/>
        </w:rPr>
        <w:br/>
      </w:r>
      <w:r>
        <w:rPr>
          <w:rFonts w:hint="eastAsia"/>
        </w:rPr>
        <w:t>　　8.3 亚麻籽油粉中国企业SWOT分析</w:t>
      </w:r>
      <w:r>
        <w:rPr>
          <w:rFonts w:hint="eastAsia"/>
        </w:rPr>
        <w:br/>
      </w:r>
      <w:r>
        <w:rPr>
          <w:rFonts w:hint="eastAsia"/>
        </w:rPr>
        <w:t>　　8.4 中国亚麻籽油粉行业政策环境分析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亚麻籽油粉行业产业链简介</w:t>
      </w:r>
      <w:r>
        <w:rPr>
          <w:rFonts w:hint="eastAsia"/>
        </w:rPr>
        <w:br/>
      </w:r>
      <w:r>
        <w:rPr>
          <w:rFonts w:hint="eastAsia"/>
        </w:rPr>
        <w:t>　　　　9.1.1 亚麻籽油粉行业供应链分析</w:t>
      </w:r>
      <w:r>
        <w:rPr>
          <w:rFonts w:hint="eastAsia"/>
        </w:rPr>
        <w:br/>
      </w:r>
      <w:r>
        <w:rPr>
          <w:rFonts w:hint="eastAsia"/>
        </w:rPr>
        <w:t>　　　　9.1.2 亚麻籽油粉主要原料及供应情况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亚麻籽油粉行业采购模式</w:t>
      </w:r>
      <w:r>
        <w:rPr>
          <w:rFonts w:hint="eastAsia"/>
        </w:rPr>
        <w:br/>
      </w:r>
      <w:r>
        <w:rPr>
          <w:rFonts w:hint="eastAsia"/>
        </w:rPr>
        <w:t>　　9.3 亚麻籽油粉行业生产模式</w:t>
      </w:r>
      <w:r>
        <w:rPr>
          <w:rFonts w:hint="eastAsia"/>
        </w:rPr>
        <w:br/>
      </w:r>
      <w:r>
        <w:rPr>
          <w:rFonts w:hint="eastAsia"/>
        </w:rPr>
        <w:t>　　9.4 亚麻籽油粉行业销售模式及销售渠道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按产品类型细分，全球亚麻籽油粉市场规模2021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按应用细分，全球亚麻籽油粉市场规模（CAGR）2021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亚麻籽油粉行业发展主要特点</w:t>
      </w:r>
      <w:r>
        <w:rPr>
          <w:rFonts w:hint="eastAsia"/>
        </w:rPr>
        <w:br/>
      </w:r>
      <w:r>
        <w:rPr>
          <w:rFonts w:hint="eastAsia"/>
        </w:rPr>
        <w:t>　　表 4： 亚麻籽油粉行业发展有利因素分析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亚麻籽油粉行业发展不利因素分析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进入亚麻籽油粉行业壁垒</w:t>
      </w:r>
      <w:r>
        <w:rPr>
          <w:rFonts w:hint="eastAsia"/>
        </w:rPr>
        <w:br/>
      </w:r>
      <w:r>
        <w:rPr>
          <w:rFonts w:hint="eastAsia"/>
        </w:rPr>
        <w:t>　　表 7： 亚麻籽油粉主要企业在国际市场占有率（按销量，2023-2026）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2025年亚麻籽油粉主要企业在国际市场排名（按销量）&amp;（吨）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全球市场主要企业亚麻籽油粉销量（2023-2026）&amp;（吨）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亚麻籽油粉主要企业在国际市场占有率（按收入，2023-2026）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2025年亚麻籽油粉主要企业在国际市场排名（按收入）&amp;（万元）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全球市场主要企业亚麻籽油粉销售收入（2023-2026）&amp;（万元）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全球市场主要企业亚麻籽油粉销售价格（2023-2026）&amp;（元/吨）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亚麻籽油粉主要企业在中国市场占有率（按销量，2023-2026）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2025年亚麻籽油粉主要企业在中国市场排名（按销量）&amp;（吨）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中国市场主要企业亚麻籽油粉销量（2023-2026）&amp;（吨）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亚麻籽油粉主要企业在中国市场占有率（按收入，2023-2026）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2025年亚麻籽油粉主要企业在中国市场排名（按收入）&amp;（万元）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中国市场主要企业亚麻籽油粉销售收入（2023-2026）&amp;（万元）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全球主要厂商亚麻籽油粉总部及产地分布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全球主要厂商成立时间及亚麻籽油粉商业化日期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全球主要厂商亚麻籽油粉产品类型及应用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2025年全球亚麻籽油粉主要厂商市场地位（第一梯队、第二梯队和第三梯队）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全球亚麻籽油粉市场投资、并购等现状分析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全球主要地区亚麻籽油粉产量增速（CAGR）：（2021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全球主要地区亚麻籽油粉产量（2021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全球主要地区亚麻籽油粉产量（2021-2026）&amp;（吨）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全球主要地区亚麻籽油粉产量（2027-2032）&amp;（吨）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全球主要地区亚麻籽油粉产量市场份额（2021-2026）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全球主要地区亚麻籽油粉产量市场份额（2027-2032）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中国市场亚麻籽油粉产量、销量、进出口（2021-2026）&amp;（吨）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中国市场亚麻籽油粉产量、销量、进出口预测（2027-2032）&amp;（吨）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全球主要地区亚麻籽油粉销售收入增速：（2021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全球主要地区亚麻籽油粉销售收入（2021-2026）&amp;（万元）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全球主要地区亚麻籽油粉销售收入市场份额（2021-2026）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全球主要地区亚麻籽油粉收入（2027-2032）&amp;（万元）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全球主要地区亚麻籽油粉收入市场份额（2027-2032）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全球主要地区亚麻籽油粉销量（吨）：2021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全球主要地区亚麻籽油粉销量（2021-2026）&amp;（吨）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全球主要地区亚麻籽油粉销量市场份额（2021-2026）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全球主要地区亚麻籽油粉销量（2027-2032）&amp;（吨）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全球主要地区亚麻籽油粉销量份额（2027-2032）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亚麻籽油粉生产基地、销售区域、竞争对手及市场地位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亚麻籽油粉产品规格、参数及市场应用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亚麻籽油粉销量（吨）、收入（万元）、价格（元/吨）及毛利率（2021-2026）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亚麻籽油粉生产基地、销售区域、竞争对手及市场地位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亚麻籽油粉产品规格、参数及市场应用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亚麻籽油粉销量（吨）、收入（万元）、价格（元/吨）及毛利率（2021-2026）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亚麻籽油粉生产基地、销售区域、竞争对手及市场地位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亚麻籽油粉产品规格、参数及市场应用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亚麻籽油粉销量（吨）、收入（万元）、价格（元/吨）及毛利率（2021-2026）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亚麻籽油粉生产基地、销售区域、竞争对手及市场地位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亚麻籽油粉产品规格、参数及市场应用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亚麻籽油粉销量（吨）、收入（万元）、价格（元/吨）及毛利率（2021-2026）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亚麻籽油粉生产基地、销售区域、竞争对手及市场地位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亚麻籽油粉产品规格、参数及市场应用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亚麻籽油粉销量（吨）、收入（万元）、价格（元/吨）及毛利率（2021-2026）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亚麻籽油粉生产基地、销售区域、竞争对手及市场地位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亚麻籽油粉产品规格、参数及市场应用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亚麻籽油粉销量（吨）、收入（万元）、价格（元/吨）及毛利率（2021-2026）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亚麻籽油粉生产基地、销售区域、竞争对手及市场地位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亚麻籽油粉产品规格、参数及市场应用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亚麻籽油粉销量（吨）、收入（万元）、价格（元/吨）及毛利率（2021-2026）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亚麻籽油粉生产基地、销售区域、竞争对手及市场地位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亚麻籽油粉产品规格、参数及市场应用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亚麻籽油粉销量（吨）、收入（万元）、价格（元/吨）及毛利率（2021-2026）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亚麻籽油粉生产基地、销售区域、竞争对手及市场地位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亚麻籽油粉产品规格、参数及市场应用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亚麻籽油粉销量（吨）、收入（万元）、价格（元/吨）及毛利率（2021-2026）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亚麻籽油粉生产基地、销售区域、竞争对手及市场地位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亚麻籽油粉产品规格、参数及市场应用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亚麻籽油粉销量（吨）、收入（万元）、价格（元/吨）及毛利率（2021-2026）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全球不同产品类型亚麻籽油粉销量（2021-2026）&amp;（吨）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全球不同产品类型亚麻籽油粉销量市场份额（2021-2026）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全球不同产品类型亚麻籽油粉销量预测（2027-2032）&amp;（吨）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全球市场不同产品类型亚麻籽油粉销量市场份额预测（2027-2032）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全球不同产品类型亚麻籽油粉收入（2021-2026）&amp;（万元）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全球不同产品类型亚麻籽油粉收入市场份额（2021-2026）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全球不同产品类型亚麻籽油粉收入预测（2027-2032）&amp;（万元）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全球不同产品类型亚麻籽油粉收入市场份额预测（2027-2032）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中国不同产品类型亚麻籽油粉销量（2021-2026）&amp;（吨）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中国不同产品类型亚麻籽油粉销量市场份额（2021-2026）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中国不同产品类型亚麻籽油粉销量预测（2027-2032）&amp;（吨）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全球市场不同产品类型亚麻籽油粉销量市场份额预测（2027-2032）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中国不同产品类型亚麻籽油粉收入（2021-2026）&amp;（万元）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中国不同产品类型亚麻籽油粉收入市场份额（2021-2026）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中国不同产品类型亚麻籽油粉收入预测（2027-2032）&amp;（万元）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中国不同产品类型亚麻籽油粉收入市场份额预测（2027-2032）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全球不同应用亚麻籽油粉销量（2021-2026）&amp;（吨）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全球不同应用亚麻籽油粉销量市场份额（2021-2026）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全球不同应用亚麻籽油粉销量预测（2027-2032）&amp;（吨）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全球市场不同应用亚麻籽油粉销量市场份额预测（2027-2032）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全球不同应用亚麻籽油粉收入（2021-2026）&amp;（万元）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全球不同应用亚麻籽油粉收入市场份额（2021-2026）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全球不同应用亚麻籽油粉收入预测（2027-2032）&amp;（万元）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全球不同应用亚麻籽油粉收入市场份额预测（2027-2032）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中国不同应用亚麻籽油粉销量（2021-2026）&amp;（吨）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中国不同应用亚麻籽油粉销量市场份额（2021-2026）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中国不同应用亚麻籽油粉销量预测（2027-2032）&amp;（吨）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中国市场不同应用亚麻籽油粉销量市场份额预测（2027-2032）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中国不同应用亚麻籽油粉收入（2021-2026）&amp;（万元）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中国不同应用亚麻籽油粉收入市场份额（2021-2026）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中国不同应用亚麻籽油粉收入预测（2027-2032）&amp;（万元）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中国不同应用亚麻籽油粉收入市场份额预测（2027-2032）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亚麻籽油粉行业发展趋势</w:t>
      </w:r>
      <w:r>
        <w:rPr>
          <w:rFonts w:hint="eastAsia"/>
        </w:rPr>
        <w:br/>
      </w:r>
      <w:r>
        <w:rPr>
          <w:rFonts w:hint="eastAsia"/>
        </w:rPr>
        <w:t>　　表 126： 亚麻籽油粉行业主要驱动因素</w:t>
      </w:r>
      <w:r>
        <w:rPr>
          <w:rFonts w:hint="eastAsia"/>
        </w:rPr>
        <w:br/>
      </w:r>
      <w:r>
        <w:rPr>
          <w:rFonts w:hint="eastAsia"/>
        </w:rPr>
        <w:t>　　表 127： 亚麻籽油粉行业供应链分析</w:t>
      </w:r>
      <w:r>
        <w:rPr>
          <w:rFonts w:hint="eastAsia"/>
        </w:rPr>
        <w:br/>
      </w:r>
      <w:r>
        <w:rPr>
          <w:rFonts w:hint="eastAsia"/>
        </w:rPr>
        <w:t>　　表 128： 亚麻籽油粉上游原料供应商</w:t>
      </w:r>
      <w:r>
        <w:rPr>
          <w:rFonts w:hint="eastAsia"/>
        </w:rPr>
        <w:br/>
      </w:r>
      <w:r>
        <w:rPr>
          <w:rFonts w:hint="eastAsia"/>
        </w:rPr>
        <w:t>　　表 129： 亚麻籽油粉主要地区不同应用客户分析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亚麻籽油粉典型经销商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亚麻籽油粉产品图片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全球不同产品类型亚麻籽油粉销售额2021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全球不同产品类型亚麻籽油粉市场份额2025 &amp; 2032</w:t>
      </w:r>
      <w:r>
        <w:rPr>
          <w:rFonts w:hint="eastAsia"/>
        </w:rPr>
        <w:br/>
      </w:r>
      <w:r>
        <w:rPr>
          <w:rFonts w:hint="eastAsia"/>
        </w:rPr>
        <w:t>　　图 4： 总脂肪≥30%产品图片</w:t>
      </w:r>
      <w:r>
        <w:rPr>
          <w:rFonts w:hint="eastAsia"/>
        </w:rPr>
        <w:br/>
      </w:r>
      <w:r>
        <w:rPr>
          <w:rFonts w:hint="eastAsia"/>
        </w:rPr>
        <w:t>　　图 5： 总脂肪≥50%产品图片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全球不同应用亚麻籽油粉市场份额2025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食品和保健品</w:t>
      </w:r>
      <w:r>
        <w:rPr>
          <w:rFonts w:hint="eastAsia"/>
        </w:rPr>
        <w:br/>
      </w:r>
      <w:r>
        <w:rPr>
          <w:rFonts w:hint="eastAsia"/>
        </w:rPr>
        <w:t>　　图 9： 医疗食品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固体饮料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2025年全球前五大生产商亚麻籽油粉市场份额</w:t>
      </w:r>
      <w:r>
        <w:rPr>
          <w:rFonts w:hint="eastAsia"/>
        </w:rPr>
        <w:br/>
      </w:r>
      <w:r>
        <w:rPr>
          <w:rFonts w:hint="eastAsia"/>
        </w:rPr>
        <w:t>　　图 14： 2025年全球亚麻籽油粉第一梯队、第二梯队和第三梯队厂商及市场份额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全球亚麻籽油粉产能、产量、产能利用率及发展趋势（2021-2032）&amp;（吨）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全球亚麻籽油粉产量、需求量及发展趋势（2021-2032）&amp;（吨）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全球主要地区亚麻籽油粉产量市场份额（2021-2032）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中国亚麻籽油粉产能、产量、产能利用率及发展趋势（2021-2032）&amp;（吨）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中国亚麻籽油粉产量、市场需求量及发展趋势（2021-2032）&amp;（吨）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全球亚麻籽油粉市场销售额及增长率：（2021-2032）&amp;（万元）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全球市场亚麻籽油粉市场规模：2021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全球市场亚麻籽油粉销量及增长率（2021-2032）&amp;（吨）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全球市场亚麻籽油粉价格趋势（2021-2032）&amp;（元/吨）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全球主要地区亚麻籽油粉销售收入（2021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全球主要地区亚麻籽油粉销售收入市场份额（2021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北美市场亚麻籽油粉销量及增长率（2021-2032）&amp;（吨）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北美市场亚麻籽油粉收入及增长率（2021-2032）&amp;（万元）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欧洲市场亚麻籽油粉销量及增长率（2021-2032）&amp;（吨）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欧洲市场亚麻籽油粉收入及增长率（2021-2032）&amp;（万元）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中国市场亚麻籽油粉销量及增长率（2021-2032）&amp;（吨）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中国市场亚麻籽油粉收入及增长率（2021-2032）&amp;（万元）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日本市场亚麻籽油粉销量及增长率（2021-2032）&amp;（吨）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日本市场亚麻籽油粉收入及增长率（2021-2032）&amp;（万元）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东南亚市场亚麻籽油粉销量及增长率（2021-2032）&amp;（吨）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东南亚市场亚麻籽油粉收入及增长率（2021-2032）&amp;（万元）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印度市场亚麻籽油粉销量及增长率（2021-2032）&amp;（吨）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印度市场亚麻籽油粉收入及增长率（2021-2032）&amp;（万元）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南美市场亚麻籽油粉销量及增长率（2021-2032）&amp;（吨）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南美市场亚麻籽油粉收入及增长率（2021-2032）&amp;（万元）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中东市场亚麻籽油粉销量及增长率（2021-2032）&amp;（吨）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中东市场亚麻籽油粉收入及增长率（2021-2032）&amp;（万元）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全球不同产品类型亚麻籽油粉价格走势（2021-2032）&amp;（元/吨）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全球不同应用亚麻籽油粉价格走势（2021-2032）&amp;（元/吨）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亚麻籽油粉中国企业SWOT分析</w:t>
      </w:r>
      <w:r>
        <w:rPr>
          <w:rFonts w:hint="eastAsia"/>
        </w:rPr>
        <w:br/>
      </w:r>
      <w:r>
        <w:rPr>
          <w:rFonts w:hint="eastAsia"/>
        </w:rPr>
        <w:t>　　图 45： 亚麻籽油粉产业链</w:t>
      </w:r>
      <w:r>
        <w:rPr>
          <w:rFonts w:hint="eastAsia"/>
        </w:rPr>
        <w:br/>
      </w:r>
      <w:r>
        <w:rPr>
          <w:rFonts w:hint="eastAsia"/>
        </w:rPr>
        <w:t>　　图 46： 亚麻籽油粉行业采购模式分析</w:t>
      </w:r>
      <w:r>
        <w:rPr>
          <w:rFonts w:hint="eastAsia"/>
        </w:rPr>
        <w:br/>
      </w:r>
      <w:r>
        <w:rPr>
          <w:rFonts w:hint="eastAsia"/>
        </w:rPr>
        <w:t>　　图 47： 亚麻籽油粉行业生产模式</w:t>
      </w:r>
      <w:r>
        <w:rPr>
          <w:rFonts w:hint="eastAsia"/>
        </w:rPr>
        <w:br/>
      </w:r>
      <w:r>
        <w:rPr>
          <w:rFonts w:hint="eastAsia"/>
        </w:rPr>
        <w:t>　　图 48： 亚麻籽油粉行业销售模式分析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1ca7a144d4b3c" w:history="1">
        <w:r>
          <w:rPr>
            <w:rStyle w:val="Hyperlink"/>
          </w:rPr>
          <w:t>2026-2032年全球与中国亚麻籽油粉行业发展研究及行业前景分析报告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1ca7a144d4b3c" w:history="1">
        <w:r>
          <w:rPr>
            <w:rStyle w:val="Hyperlink"/>
          </w:rPr>
          <w:t>https://www.20087.com/9/36/YaMaZiYouFenQianJing.html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热点：亚麻籽油糖尿病人能吃吗、亚麻籽油的吃法和功效、最好的亚麻籽油多少钱一斤、亚麻籽油哪个牌子好知乎、亚麻籽油在哪里买才是正品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57ce8812b4b16" w:history="1">
      <w:r>
        <w:rPr>
          <w:rStyle w:val="Hyperlink"/>
        </w:rPr>
        <w:t>2026-2032年全球与中国亚麻籽油粉行业发展研究及行业前景分析报告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aMaZiYouFenQianJing.html" TargetMode="External" Id="Re521ca7a144d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aMaZiYouFenQianJing.html" TargetMode="External" Id="R7a657ce8812b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2026-03-23T00:44:23Z</dcterms:created>
  <dcterms:modified xsi:type="dcterms:W3CDTF">2026-03-23T01:44:23Z</dcterms:modified>
  <dc:subject>2026-2032年全球与中国亚麻籽油粉行业发展研究及行业前景分析报告</dc:subject>
  <dc:title>2026-2032年全球与中国亚麻籽油粉行业发展研究及行业前景分析报告</dc:title>
  <cp:keywords>2026-2032年全球与中国亚麻籽油粉行业发展研究及行业前景分析报告</cp:keywords>
  <dc:description>2026-2032年全球与中国亚麻籽油粉行业发展研究及行业前景分析报告</dc:description>
</cp:coreProperties>
</file>