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7ba46321a4bd8" w:history="1">
              <w:r>
                <w:rPr>
                  <w:rStyle w:val="Hyperlink"/>
                </w:rPr>
                <w:t>中国餐桌餐椅发展现状与前景趋势分析报告（2025-2031年）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7ba46321a4bd8" w:history="1">
              <w:r>
                <w:rPr>
                  <w:rStyle w:val="Hyperlink"/>
                </w:rPr>
                <w:t>中国餐桌餐椅发展现状与前景趋势分析报告（2025-2031年）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7ba46321a4bd8" w:history="1">
                <w:r>
                  <w:rPr>
                    <w:rStyle w:val="Hyperlink"/>
                  </w:rPr>
                  <w:t>https://www.20087.com/9/56/CanZhuoCanYiDeQianJingQuShi.html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桌餐椅是家居生活中的重要组成部分，不仅承担着日常用餐的基本功能，也是展现个人品味和生活方式的重要元素。近年来，随着消费者审美观念的变化以及新材料、新工艺的不断涌现，餐桌餐椅的设计呈现出多元化趋势。简约风格、复古风、现代艺术等不同风格的产品在市场上各占一席之地，满足了不同年龄层消费者的需求。此外，环保材料的使用也成为餐桌餐椅行业发展的一个亮点，如竹材、再生木材等可持续资源的应用越来越受到重视。</w:t>
      </w:r>
      <w:r>
        <w:rPr>
          <w:rFonts w:hint="eastAsia"/>
        </w:rPr>
        <w:br/>
      </w:r>
      <w:r>
        <w:rPr>
          <w:rFonts w:hint="eastAsia"/>
        </w:rPr>
        <w:t>　　未来，餐桌餐椅市场将继续朝着个性化和可持续性的方向发展。一方面，随着年轻一代消费群体的崛起，他们更加注重产品的独特性和设计感，因此，定制化服务将成为餐桌餐椅行业的一大趋势。另一方面，随着环保意识的增强，使用可再生材料、减少碳足迹将成为餐桌餐椅设计和制造的重要考量因素。此外，智能家居技术的应用也可能为餐桌餐椅带来新的变革，例如智能餐桌可以集成温控、娱乐等功能，提升用户的用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7ba46321a4bd8" w:history="1">
        <w:r>
          <w:rPr>
            <w:rStyle w:val="Hyperlink"/>
          </w:rPr>
          <w:t>中国餐桌餐椅发展现状与前景趋势分析报告（2025-2031年）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餐桌餐椅行业的发展现状、市场规模、供需动态及进出口情况。报告详细解读了餐桌餐椅产业链上下游、重点区域市场、竞争格局及领先企业的表现，同时评估了餐桌餐椅行业风险与投资机会。通过对餐桌餐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餐桌餐椅市场概述</w:t>
      </w:r>
      <w:r>
        <w:rPr>
          <w:rFonts w:hint="eastAsia"/>
        </w:rPr>
        <w:br/>
      </w:r>
      <w:r>
        <w:rPr>
          <w:rFonts w:hint="eastAsia"/>
        </w:rPr>
        <w:t>　　第一节 餐桌餐椅产品定义及统计范围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按照不同产品类型，餐桌餐椅主要可以分为如下几个类别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一、不同产品类型餐桌餐椅增长趋势2024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从不同应用，餐桌餐椅主要包括如下几个方面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全球与中国餐桌餐椅发展现状对比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一、2020-2031年全球餐桌餐椅发展现状及未来趋势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二、2020-2031年中国餐桌餐椅生产发展现状及未来趋势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2020-2031年全球餐桌餐椅供需现状及预测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一、2020-2031年全球餐桌餐椅产能、产量、产能利用率及发展趋势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二、2020-2031年全球餐桌餐椅产量、表观消费量及发展趋势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2020-2031年中国餐桌餐椅供需现状及预测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一、2020-2031年中国餐桌餐椅产能、产量、产能利用率及发展趋势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二、2020-2031年中国餐桌餐椅产量、表观消费量及发展趋势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三、2020-2031年中国餐桌餐椅产量、市场需求量及发展趋势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全球与中国主要餐桌餐椅厂商发展分析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2020-2025年全球餐桌餐椅主要厂商列表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一、2020-2025年全球餐桌餐椅主要厂商产量列表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二、2020-2025年全球餐桌餐椅主要厂商产值列表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三、2025年全球主要生产商餐桌餐椅收入排名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四、2020-2025年全球餐桌餐椅主要厂商产品价格列表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中国市场餐桌餐椅主要厂商发展分析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一、2020-2025年中国餐桌餐椅主要厂商产量列表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二、2020-2025年中国餐桌餐椅主要厂商产值列表</w:t>
      </w:r>
      <w:r>
        <w:rPr>
          <w:rFonts w:hint="eastAsia"/>
        </w:rPr>
        <w:br/>
      </w:r>
      <w:r>
        <w:rPr>
          <w:rFonts w:hint="eastAsia"/>
        </w:rPr>
        <w:t>　　第三节 餐桌餐椅厂商产地分布及商业化日期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餐桌餐椅行业集中度、竞争程度分析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一、餐桌餐椅行业集中度分析：全球Top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二、全球餐桌餐椅第一梯队、第二梯队和第三梯队生产商（品牌）及市场份额（2024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餐桌餐椅全球领先企业SWOT分析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全球主要餐桌餐椅企业采访及观点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全球餐桌餐椅主要生产地区发展分析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全球主要地区餐桌餐椅市场规模分析：2020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一、2020-2031年全球主要地区餐桌餐椅产量及市场份额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二、2020-2031年全球主要地区餐桌餐椅产量及市场份额预测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三、2020-2031年全球主要地区餐桌餐椅产值及市场份额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四、2020-2031年全球主要地区餐桌餐椅产值及市场份额预测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2020-2031年北美市场餐桌餐椅产量、产值及增长率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2020-2031年欧洲市场餐桌餐椅产量、产值及增长率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2020-2031年中国市场餐桌餐椅产量、产值及增长率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2020-2031年日本市场餐桌餐椅产量、产值及增长率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2020-2031年东南亚市场餐桌餐椅产量、产值及增长率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2020-2031年印度市场餐桌餐椅产量、产值及增长率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全球餐桌餐椅消费主要地区发展分析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全球主要地区餐桌餐椅消费展望2020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2020-2025年全球主要地区餐桌餐椅消费量及增长率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2025-2031年全球主要地区餐桌餐椅消费量预测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2020-2031年中国市场餐桌餐椅消费量、增长率及发展预测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2020-2031年北美市场餐桌餐椅消费量、增长率及发展预测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2020-2031年欧洲市场餐桌餐椅消费量、增长率及发展预测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2020-2031年日本市场餐桌餐椅消费量、增长率及发展预测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2020-2031年东南亚市场餐桌餐椅消费量、增长率及发展预测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2020-2031年印度市场餐桌餐椅消费量、增长率及发展预测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全球餐桌餐椅重点厂商概况分析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一、重点企业（一）基本信息、餐桌餐椅生产基地、销售区域、竞争对手及市场地位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二、重点企业（一）餐桌餐椅产品规格、参数及市场应用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三、2020-2025年重点企业（一）餐桌餐椅产能、产量、产值、价格及毛利率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一、重点企业（二）基本信息、餐桌餐椅生产基地、销售区域、竞争对手及市场地位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二、重点企业（二）餐桌餐椅产品规格、参数及市场应用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三、2020-2025年重点企业（二）餐桌餐椅产能、产量、产值、价格及毛利率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一、重点企业（三）基本信息、餐桌餐椅生产基地、销售区域、竞争对手及市场地位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二、重点企业（三）餐桌餐椅产品规格、参数及市场应用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三、2020-2025年重点企业（三）餐桌餐椅产能、产量、产值、价格及毛利率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一、重点企业（四）基本信息、餐桌餐椅生产基地、销售区域、竞争对手及市场地位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二、重点企业（四）餐桌餐椅产品规格、参数及市场应用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三、2020-2025年重点企业（四）餐桌餐椅产能、产量、产值、价格及毛利率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一、重点企业（五）基本信息、餐桌餐椅生产基地、销售区域、竞争对手及市场地位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二、重点企业（五）餐桌餐椅产品规格、参数及市场应用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三、2020-2025年重点企业（五）餐桌餐椅产能、产量、产值、价格及毛利率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一、重点企业（六）基本信息、餐桌餐椅生产基地、销售区域、竞争对手及市场地位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二、重点企业（六）餐桌餐椅产品规格、参数及市场应用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三、2020-2025年重点企业（六）餐桌餐椅产能、产量、产值、价格及毛利率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一、重点企业（七）基本信息、餐桌餐椅生产基地、销售区域、竞争对手及市场地位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二、重点企业（七）餐桌餐椅产品规格、参数及市场应用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三、2020-2025年重点企业（七）餐桌餐椅产能、产量、产值、价格及毛利率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一、重点企业（八）基本信息、餐桌餐椅生产基地、销售区域、竞争对手及市场地位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二、重点企业（八）餐桌餐椅产品规格、参数及市场应用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三、2020-2025年重点企业（八）餐桌餐椅产能、产量、产值、价格及毛利率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不同类型餐桌餐椅产品发展分析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2020-2031年全球不同类型餐桌餐椅产量</w:t>
      </w:r>
      <w:r>
        <w:rPr>
          <w:rFonts w:hint="eastAsia"/>
        </w:rPr>
        <w:br/>
      </w:r>
      <w:r>
        <w:rPr>
          <w:rFonts w:hint="eastAsia"/>
        </w:rPr>
        <w:t>　　　　一、2020-2025年全球餐桌餐椅不同类型餐桌餐椅产量及市场份额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二、2025-2031年全球不同类型餐桌餐椅产量预测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2020-2031年全球不同类型餐桌餐椅产值</w:t>
      </w:r>
      <w:r>
        <w:rPr>
          <w:rFonts w:hint="eastAsia"/>
        </w:rPr>
        <w:br/>
      </w:r>
      <w:r>
        <w:rPr>
          <w:rFonts w:hint="eastAsia"/>
        </w:rPr>
        <w:t>　　　　一、2020-2025年全球餐桌餐椅不同类型餐桌餐椅产值及市场份额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二、2025-2031年全球不同类型餐桌餐椅产值预测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2020-2031年全球不同类型餐桌餐椅价格走势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2020-2025年不同价格区间餐桌餐椅市场份额对比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2020-2031年中国不同类型餐桌餐椅产量</w:t>
      </w:r>
      <w:r>
        <w:rPr>
          <w:rFonts w:hint="eastAsia"/>
        </w:rPr>
        <w:br/>
      </w:r>
      <w:r>
        <w:rPr>
          <w:rFonts w:hint="eastAsia"/>
        </w:rPr>
        <w:t>　　　　一、2020-2025年中国餐桌餐椅不同类型餐桌餐椅产量及市场份额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二、2025-2031年中国不同类型餐桌餐椅产量预测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2020-2031年中国不同类型餐桌餐椅产值</w:t>
      </w:r>
      <w:r>
        <w:rPr>
          <w:rFonts w:hint="eastAsia"/>
        </w:rPr>
        <w:br/>
      </w:r>
      <w:r>
        <w:rPr>
          <w:rFonts w:hint="eastAsia"/>
        </w:rPr>
        <w:t>　　　　一、2020-2025年中国餐桌餐椅不同类型餐桌餐椅产值及市场份额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二、2025-2031年中国不同类型餐桌餐椅产值预测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餐桌餐椅上游原料及下游主要应用发展分析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餐桌餐椅产业链分析</w:t>
      </w:r>
      <w:r>
        <w:rPr>
          <w:rFonts w:hint="eastAsia"/>
        </w:rPr>
        <w:br/>
      </w:r>
      <w:r>
        <w:rPr>
          <w:rFonts w:hint="eastAsia"/>
        </w:rPr>
        <w:t>　　第二节 餐桌餐椅产业上游供应分析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2020-2031年全球不同应用餐桌餐椅消费量、市场份额及增长率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一、2020-2025年全球不同应用餐桌餐椅消费量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二、2025-2031年全球不同应用餐桌餐椅消费量预测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2020-2031年中国不同应用餐桌餐椅消费量、市场份额及增长率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一、2020-2025年中国不同应用餐桌餐椅消费量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二、2025-2031年中国不同应用餐桌餐椅消费量预测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中国餐桌餐椅产量、消费量、进出口分析及未来趋势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2020-2031年中国餐桌餐椅产量、消费量、进出口分析及未来趋势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中国餐桌餐椅进出口贸易趋势</w:t>
      </w:r>
      <w:r>
        <w:rPr>
          <w:rFonts w:hint="eastAsia"/>
        </w:rPr>
        <w:br/>
      </w:r>
      <w:r>
        <w:rPr>
          <w:rFonts w:hint="eastAsia"/>
        </w:rPr>
        <w:t>　　第三节 中国餐桌餐椅主要进口来源</w:t>
      </w:r>
      <w:r>
        <w:rPr>
          <w:rFonts w:hint="eastAsia"/>
        </w:rPr>
        <w:br/>
      </w:r>
      <w:r>
        <w:rPr>
          <w:rFonts w:hint="eastAsia"/>
        </w:rPr>
        <w:t>　　第四节 中国餐桌餐椅主要出口目的地</w:t>
      </w:r>
      <w:r>
        <w:rPr>
          <w:rFonts w:hint="eastAsia"/>
        </w:rPr>
        <w:br/>
      </w:r>
      <w:r>
        <w:rPr>
          <w:rFonts w:hint="eastAsia"/>
        </w:rPr>
        <w:t>　　第五节 中国餐桌餐椅行业未来发展的有利因素、不利因素分析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中国餐桌餐椅主要地区分布</w:t>
      </w:r>
      <w:r>
        <w:rPr>
          <w:rFonts w:hint="eastAsia"/>
        </w:rPr>
        <w:br/>
      </w:r>
      <w:r>
        <w:rPr>
          <w:rFonts w:hint="eastAsia"/>
        </w:rPr>
        <w:t>　　第一节 中国餐桌餐椅生产地区分布</w:t>
      </w:r>
      <w:r>
        <w:rPr>
          <w:rFonts w:hint="eastAsia"/>
        </w:rPr>
        <w:br/>
      </w:r>
      <w:r>
        <w:rPr>
          <w:rFonts w:hint="eastAsia"/>
        </w:rPr>
        <w:t>　　第二节 中国餐桌餐椅消费地区分布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餐桌餐椅技术及相关行业技术发展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未来餐桌餐椅行业、产品及技术发展趋势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餐桌餐椅行业及市场环境发展趋势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餐桌餐椅产品及技术发展趋势</w:t>
      </w:r>
      <w:r>
        <w:rPr>
          <w:rFonts w:hint="eastAsia"/>
        </w:rPr>
        <w:br/>
      </w:r>
      <w:r>
        <w:rPr>
          <w:rFonts w:hint="eastAsia"/>
        </w:rPr>
        <w:t>　　第三节 餐桌餐椅产品价格走势</w:t>
      </w:r>
      <w:r>
        <w:rPr>
          <w:rFonts w:hint="eastAsia"/>
        </w:rPr>
        <w:br/>
      </w:r>
      <w:r>
        <w:rPr>
          <w:rFonts w:hint="eastAsia"/>
        </w:rPr>
        <w:t>　　第四节 未来餐桌餐椅市场消费形态、消费者偏好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餐桌餐椅销售渠道分析及建议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国内市场餐桌餐椅销售渠道</w:t>
      </w:r>
      <w:r>
        <w:rPr>
          <w:rFonts w:hint="eastAsia"/>
        </w:rPr>
        <w:br/>
      </w:r>
      <w:r>
        <w:rPr>
          <w:rFonts w:hint="eastAsia"/>
        </w:rPr>
        <w:t>　　第二节 企业海外餐桌餐椅销售渠道</w:t>
      </w:r>
      <w:r>
        <w:rPr>
          <w:rFonts w:hint="eastAsia"/>
        </w:rPr>
        <w:br/>
      </w:r>
      <w:r>
        <w:rPr>
          <w:rFonts w:hint="eastAsia"/>
        </w:rPr>
        <w:t>　　第三节 餐桌餐椅销售/营销策略建议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餐桌餐椅行业研究成果及结论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按照不同产品类型，餐桌餐椅主要可以分为如下几个类别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不同种类餐桌餐椅增长趋势2024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从不同应用，餐桌餐椅主要包括如下几个方面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不同应用餐桌餐椅消费量增长趋势2024 VS 2025</w:t>
      </w:r>
      <w:r>
        <w:rPr>
          <w:rFonts w:hint="eastAsia"/>
        </w:rPr>
        <w:br/>
      </w:r>
      <w:r>
        <w:rPr>
          <w:rFonts w:hint="eastAsia"/>
        </w:rPr>
        <w:t>　　表 餐桌餐椅中国及欧美日等地区政策分析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餐桌餐椅潜在市场机会、挑战及风险分析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2020-2025年全球餐桌餐椅主要厂商产量列表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2020-2025年全球餐桌餐椅主要厂商产量市场份额列表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2020-2025年全球餐桌餐椅主要厂商产值列表</w:t>
      </w:r>
      <w:r>
        <w:rPr>
          <w:rFonts w:hint="eastAsia"/>
        </w:rPr>
        <w:br/>
      </w:r>
      <w:r>
        <w:rPr>
          <w:rFonts w:hint="eastAsia"/>
        </w:rPr>
        <w:t>　　表 全球餐桌餐椅主要厂商产值市场份额列表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2025年全球主要生产商餐桌餐椅收入排名</w:t>
      </w:r>
      <w:r>
        <w:rPr>
          <w:rFonts w:hint="eastAsia"/>
        </w:rPr>
        <w:br/>
      </w:r>
      <w:r>
        <w:rPr>
          <w:rFonts w:hint="eastAsia"/>
        </w:rPr>
        <w:t>　　表 2020-2025年全球餐桌餐椅主要厂商产品价格列表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2020-2025年中国市场餐桌餐椅主要厂商产品产量列表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2020-2025年中国餐桌餐椅主要厂商产量市场份额列表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2020-2025年中国餐桌餐椅主要厂商产值列表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2020-2025年中国餐桌餐椅主要厂商产值市场份额列表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全球主要厂商餐桌餐椅厂商产地分布及商业化日期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全球主要餐桌餐椅企业采访及观点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全球主要地区餐桌餐椅产值：2020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2020-2025年全球主要地区餐桌餐椅产量市场份额列表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2025-2031年全球主要地区餐桌餐椅产量列表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2025-2031年全球主要地区餐桌餐椅产量份额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2020-2025年全球主要地区餐桌餐椅产值列表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2020-2025年全球主要地区餐桌餐椅产值份额列表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2020-2025年全球主要地区餐桌餐椅消费量列表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2020-2025年全球主要地区餐桌餐椅消费量市场份额列表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重点企业（一）餐桌餐椅产品规格、参数及市场应用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2020-2025年重点企业（一）餐桌餐椅产能、产量、产值、价格及毛利率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重点企业（一）餐桌餐椅产品规格及价格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重点企业（二）餐桌餐椅产品规格、参数及市场应用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2020-2025年重点企业（二）餐桌餐椅产能、产量、产值、价格及毛利率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重点企业（二）餐桌餐椅产品规格及价格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重点企业（三）餐桌餐椅产品规格、参数及市场应用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2020-2025年重点企业（三）餐桌餐椅产能、产量、产值、价格及毛利率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重点企业（三）餐桌餐椅产品规格及价格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重点企业（四）餐桌餐椅产品规格、参数及市场应用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2020-2025年重点企业（四）餐桌餐椅产能、产量、产值、价格及毛利率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重点企业（四）餐桌餐椅产品规格及价格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重点企业（五）餐桌餐椅产品规格、参数及市场应用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2020-2025年重点企业（五）餐桌餐椅产能、产量、产值、价格及毛利率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重点企业（五）餐桌餐椅产品规格及价格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重点企业（六）餐桌餐椅产品规格、参数及市场应用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2020-2025年重点企业（六）餐桌餐椅产能、产量、产值、价格及毛利率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重点企业（六）餐桌餐椅产品规格及价格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重点企业（七）餐桌餐椅产品规格、参数及市场应用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2020-2025年重点企业（七）餐桌餐椅产能、产量、产值、价格及毛利率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重点企业（七）餐桌餐椅产品规格及价格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重点企业（八）餐桌餐椅产品规格、参数及市场应用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2020-2025年重点企业（八）餐桌餐椅产能、产量、产值、价格及毛利率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重点企业（八）餐桌餐椅产品规格及价格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2020-2025年全球不同产品类型餐桌餐椅产量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2020-2025年全球不同产品类型餐桌餐椅产量市场份额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全球不同产品类型餐桌餐椅产量预测（2025-2031）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2020-2025年全球不同产品类型餐桌餐椅产量市场份额预测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2020-2025年全球不同类型餐桌餐椅产值</w:t>
      </w:r>
      <w:r>
        <w:rPr>
          <w:rFonts w:hint="eastAsia"/>
        </w:rPr>
        <w:br/>
      </w:r>
      <w:r>
        <w:rPr>
          <w:rFonts w:hint="eastAsia"/>
        </w:rPr>
        <w:t>　　表 2020-2025年全球不同类型餐桌餐椅产值市场份额</w:t>
      </w:r>
      <w:r>
        <w:rPr>
          <w:rFonts w:hint="eastAsia"/>
        </w:rPr>
        <w:br/>
      </w:r>
      <w:r>
        <w:rPr>
          <w:rFonts w:hint="eastAsia"/>
        </w:rPr>
        <w:t>　　表 全球不同类型餐桌餐椅产值预测（2025-2031）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全球不同类型餐桌餐椅产值市场预测份额（2025-2031）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2020-2025年全球不同价格区间餐桌餐椅市场份额对比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2020-2025年中国不同产品类型餐桌餐椅产量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2020-2025年中国不同产品类型餐桌餐椅产量市场份额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中国不同产品类型餐桌餐椅产量预测（2025-2031）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中国不同产品类型餐桌餐椅产量市场份额预测（2025-2031）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2020-2025年中国不同产品类型餐桌餐椅产值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2020-2025年中国不同产品类型餐桌餐椅产值市场份额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中国不同产品类型餐桌餐椅产值预测（2025-2031）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中国不同产品类型餐桌餐椅产值市场份额预测（2025-2031）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餐桌餐椅上游原料供应商及联系方式列表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2020-2025年全球不同应用餐桌餐椅消费量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2020-2025年全球不同应用餐桌餐椅消费量市场份额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全球不同应用餐桌餐椅消费量预测（2025-2031）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全球不同应用餐桌餐椅消费量市场份额预测（2025-2031）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2020-2025年中国不同应用餐桌餐椅消费量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2020-2025年中国不同应用餐桌餐椅消费量市场份额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中国不同应用餐桌餐椅消费量预测（2025-2031）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中国不同应用餐桌餐椅消费量市场份额预测（2025-2031）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2020-2025年中国餐桌餐椅产量、消费量、进出口</w:t>
      </w:r>
      <w:r>
        <w:rPr>
          <w:rFonts w:hint="eastAsia"/>
        </w:rPr>
        <w:br/>
      </w:r>
      <w:r>
        <w:rPr>
          <w:rFonts w:hint="eastAsia"/>
        </w:rPr>
        <w:t>　　表 中国餐桌餐椅产量、消费量、进出口预测（2025-2031）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中国市场餐桌餐椅进出口贸易趋势</w:t>
      </w:r>
      <w:r>
        <w:rPr>
          <w:rFonts w:hint="eastAsia"/>
        </w:rPr>
        <w:br/>
      </w:r>
      <w:r>
        <w:rPr>
          <w:rFonts w:hint="eastAsia"/>
        </w:rPr>
        <w:t>　　表 中国市场餐桌餐椅主要进口来源</w:t>
      </w:r>
      <w:r>
        <w:rPr>
          <w:rFonts w:hint="eastAsia"/>
        </w:rPr>
        <w:br/>
      </w:r>
      <w:r>
        <w:rPr>
          <w:rFonts w:hint="eastAsia"/>
        </w:rPr>
        <w:t>　　表 中国市场餐桌餐椅主要出口目的地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中国餐桌餐椅生产地区分布</w:t>
      </w:r>
      <w:r>
        <w:rPr>
          <w:rFonts w:hint="eastAsia"/>
        </w:rPr>
        <w:br/>
      </w:r>
      <w:r>
        <w:rPr>
          <w:rFonts w:hint="eastAsia"/>
        </w:rPr>
        <w:t>　　表 中国餐桌餐椅消费地区分布</w:t>
      </w:r>
      <w:r>
        <w:rPr>
          <w:rFonts w:hint="eastAsia"/>
        </w:rPr>
        <w:br/>
      </w:r>
      <w:r>
        <w:rPr>
          <w:rFonts w:hint="eastAsia"/>
        </w:rPr>
        <w:t>　　表 餐桌餐椅行业及市场环境发展趋势</w:t>
      </w:r>
      <w:r>
        <w:rPr>
          <w:rFonts w:hint="eastAsia"/>
        </w:rPr>
        <w:br/>
      </w:r>
      <w:r>
        <w:rPr>
          <w:rFonts w:hint="eastAsia"/>
        </w:rPr>
        <w:t>　　表 餐桌餐椅产品及技术发展趋势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国内当前及未来餐桌餐椅主要销售模式及销售渠道趋势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欧美日等地区当前及未来餐桌餐椅主要销售模式及销售渠道趋势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餐桌餐椅产品市场定位及目标消费者分析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餐桌餐椅产品图片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2025年全球不同产品类型餐桌餐椅产量市场份额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全球产品类型餐桌餐椅消费量市场份额2024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2020-2031年全球餐桌餐椅产量及增长率</w:t>
      </w:r>
      <w:r>
        <w:rPr>
          <w:rFonts w:hint="eastAsia"/>
        </w:rPr>
        <w:br/>
      </w:r>
      <w:r>
        <w:rPr>
          <w:rFonts w:hint="eastAsia"/>
        </w:rPr>
        <w:t>　　图 2020-2031年全球餐桌餐椅产值及增长率</w:t>
      </w:r>
      <w:r>
        <w:rPr>
          <w:rFonts w:hint="eastAsia"/>
        </w:rPr>
        <w:br/>
      </w:r>
      <w:r>
        <w:rPr>
          <w:rFonts w:hint="eastAsia"/>
        </w:rPr>
        <w:t>　　图 2020-2031年中国餐桌餐椅产量及发展趋势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2020-2031年中国餐桌餐椅产值及未来发展趋势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2020-2031年全球餐桌餐椅产能、产量、产能利用率及发展趋势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2020-2031年全球餐桌餐椅产量、市场需求量及发展趋势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2020-2031年中国餐桌餐椅产能、产量、产能利用率及发展趋势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2020-2031年中国餐桌餐椅产量、市场需求量及发展趋势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全球餐桌餐椅主要厂商2025年产量市场份额列表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全球餐桌餐椅主要厂商2025年产值市场份额列表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2020-2025年中国市场餐桌餐椅主要厂商2025年产量市场份额列表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中国餐桌餐椅主要厂商2025年产量市场份额列表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中国餐桌餐椅主要厂商2025年产值市场份额列表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2025年全球前五及前十大生产商餐桌餐椅市场份额</w:t>
      </w:r>
      <w:r>
        <w:rPr>
          <w:rFonts w:hint="eastAsia"/>
        </w:rPr>
        <w:br/>
      </w:r>
      <w:r>
        <w:rPr>
          <w:rFonts w:hint="eastAsia"/>
        </w:rPr>
        <w:t>　　图 全球餐桌餐椅第一梯队、第二梯队和第三梯队生产商（品牌）及市场份额（2024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餐桌餐椅全球领先企业SWOT分析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全球主要地区餐桌餐椅消费量市场份额（2024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2020-2031年北美市场餐桌餐椅产量及增长率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2020-2031年北美市场餐桌餐椅产值及增长率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2020-2031年欧洲市场餐桌餐椅产量及增长率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2020-2031年欧洲市场餐桌餐椅产值及增长率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2020-2031年中国市场餐桌餐椅产量及增长率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2020-2031年中国市场餐桌餐椅产值及增长率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2020-2031年日本市场餐桌餐椅产量及增长率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2020-2031年日本市场餐桌餐椅产值及增长率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2020-2031年东南亚市场餐桌餐椅产量及增长率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2020-2031年东南亚市场餐桌餐椅产值及增长率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2020-2031年印度市场餐桌餐椅产量及增长率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2020-2031年印度市场餐桌餐椅产值及增长率</w:t>
      </w:r>
      <w:r>
        <w:rPr>
          <w:rFonts w:hint="eastAsia"/>
        </w:rPr>
        <w:br/>
      </w:r>
      <w:r>
        <w:rPr>
          <w:rFonts w:hint="eastAsia"/>
        </w:rPr>
        <w:t>　　图 全球主要地区餐桌餐椅消费量市场份额（2024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全球主要地区餐桌餐椅消费量市场份额（2024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2020-2031年中国市场餐桌餐椅消费量、增长率及发展预测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2020-2031年北美市场餐桌餐椅消费量、增长率及发展预测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2020-2031年欧洲市场餐桌餐椅消费量、增长率及发展预测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2020-2031年日本市场餐桌餐椅消费量、增长率及发展预测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2020-2031年东南亚市场餐桌餐椅消费量、增长率及发展预测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2020-2031年印度市场餐桌餐椅消费量、增长率及发展预测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餐桌餐椅产业链图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餐桌餐椅产品价格走势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7ba46321a4bd8" w:history="1">
        <w:r>
          <w:rPr>
            <w:rStyle w:val="Hyperlink"/>
          </w:rPr>
          <w:t>中国餐桌餐椅发展现状与前景趋势分析报告（2025-2031年）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7ba46321a4bd8" w:history="1">
        <w:r>
          <w:rPr>
            <w:rStyle w:val="Hyperlink"/>
          </w:rPr>
          <w:t>https://www.20087.com/9/56/CanZhuoCanYiDeQianJingQuShi.html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热点：不锈钢桌子餐桌、餐桌餐椅尺寸标准尺寸、家用餐桌椅款式图片大全、餐桌餐椅需要多大空间、实木餐桌椅子图片价格大全、餐桌餐椅图片、2025年餐桌最新款式、餐桌餐椅高度差、实木餐桌椅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83e9ff5b84226" w:history="1">
      <w:r>
        <w:rPr>
          <w:rStyle w:val="Hyperlink"/>
        </w:rPr>
        <w:t>中国餐桌餐椅发展现状与前景趋势分析报告（2025-2031年）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CanZhuoCanYiDeQianJingQuShi.html" TargetMode="External" Id="R5d37ba46321a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CanZhuoCanYiDeQianJingQuShi.html" TargetMode="External" Id="R81c83e9ff5b8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2024-12-14T04:54:00Z</dcterms:created>
  <dcterms:modified xsi:type="dcterms:W3CDTF">2024-12-14T05:54:00Z</dcterms:modified>
  <dc:subject>中国餐桌餐椅发展现状与前景趋势分析报告（2025-2031年）</dc:subject>
  <dc:title>中国餐桌餐椅发展现状与前景趋势分析报告（2025-2031年）</dc:title>
  <cp:keywords>中国餐桌餐椅发展现状与前景趋势分析报告（2025-2031年）</cp:keywords>
  <dc:description>中国餐桌餐椅发展现状与前景趋势分析报告（2025-2031年）</dc:description>
</cp:coreProperties>
</file>