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7d82370c74a08" w:history="1">
              <w:r>
                <w:rPr>
                  <w:rStyle w:val="Hyperlink"/>
                </w:rPr>
                <w:t>2024-2030年中国白羽肉鸭行业市场调研与发展前景分析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7d82370c74a08" w:history="1">
              <w:r>
                <w:rPr>
                  <w:rStyle w:val="Hyperlink"/>
                </w:rPr>
                <w:t>2024-2030年中国白羽肉鸭行业市场调研与发展前景分析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7d82370c74a08" w:history="1">
                <w:r>
                  <w:rPr>
                    <w:rStyle w:val="Hyperlink"/>
                  </w:rPr>
                  <w:t>https://www.20087.com/0/57/BaiYuRouYaShiChangXianZhuangHeQianJing.html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羽肉鸭养殖业在全球肉类市场中占有重要地位，以其生长速度快、饲料转化率高、肉质鲜美等优点深受消费者喜爱。通过遗传育种技术的改进，白羽肉鸭品种不断优化，养殖周期缩短，产量逐年攀升。与此同时，鸭肉的营养价值被更多消费者认知，推动了市场需求的增长。然而，养殖过程中面临的疫病防控、环境保护、食品安全等问题也成为了行业发展的挑战。</w:t>
      </w:r>
      <w:r>
        <w:rPr>
          <w:rFonts w:hint="eastAsia"/>
        </w:rPr>
        <w:br/>
      </w:r>
      <w:r>
        <w:rPr>
          <w:rFonts w:hint="eastAsia"/>
        </w:rPr>
        <w:t>　　未来白羽肉鸭产业将沿着生态养殖、标准化生产、全产业链整合的方向前行。养殖模式将更加注重绿色、环保和可持续性，加大研发投入，降低疾病发生率，提高饲养管理水平。同时，借助区块链、物联网等技术，打造从养殖到餐桌的全程可追溯体系，保障食品安全。此外，针对消费升级需求，差异化、特色化的鸭肉产品将得到市场追捧，如有机鸭肉、散养鸭肉等高品质产品市场份额有望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7d82370c74a08" w:history="1">
        <w:r>
          <w:rPr>
            <w:rStyle w:val="Hyperlink"/>
          </w:rPr>
          <w:t>2024-2030年中国白羽肉鸭行业市场调研与发展前景分析</w:t>
        </w:r>
      </w:hyperlink>
      <w:r>
        <w:rPr>
          <w:rFonts w:hint="eastAsia"/>
        </w:rPr>
        <w:t>》依托权威机构及行业协会数据，结合白羽肉鸭行业的宏观环境与微观实践，从白羽肉鸭市场规模、市场需求、技术现状及产业链结构等多维度进行了系统调研与分析。报告通过严谨的研究方法与翔实的数据支持，辅以直观图表，全面剖析了白羽肉鸭行业发展趋势、重点企业表现及市场竞争格局，并通过SWOT分析揭示了行业机遇与潜在风险，为白羽肉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白羽肉鸭产品概述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白羽肉鸭市场特点分析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白羽肉鸭行业发展周期特征分析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中国白羽肉鸭行业发展环境分析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中国白羽肉鸭行业发展经济环境分析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中国白羽肉鸭行业发展政策环境分析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一、白羽肉鸭行业政策影响分析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二、相关白羽肉鸭行业标准分析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全球白羽肉鸭行业市场发展调研分析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全球白羽肉鸭行业市场运行环境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全球白羽肉鸭行业市场发展情况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一、全球白羽肉鸭行业市场供给分析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二、全球白羽肉鸭行业市场需求分析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三、全球白羽肉鸭行业主要国家地区发展情况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2024-2030年全球白羽肉鸭行业市场规模趋势预测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中国白羽肉鸭行业市场供需现状</w:t>
      </w:r>
      <w:r>
        <w:rPr>
          <w:rFonts w:hint="eastAsia"/>
        </w:rPr>
        <w:br/>
      </w:r>
      <w:r>
        <w:rPr>
          <w:rFonts w:hint="eastAsia"/>
        </w:rPr>
        <w:t>　　第一节 中国白羽肉鸭市场现状</w:t>
      </w:r>
      <w:r>
        <w:rPr>
          <w:rFonts w:hint="eastAsia"/>
        </w:rPr>
        <w:br/>
      </w:r>
      <w:r>
        <w:rPr>
          <w:rFonts w:hint="eastAsia"/>
        </w:rPr>
        <w:t>　　第二节 中国白羽肉鸭行业产量情况分析及预测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一、白羽肉鸭总体产能规模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二、2018-2023年中国白羽肉鸭产量统计</w:t>
      </w:r>
      <w:r>
        <w:rPr>
          <w:rFonts w:hint="eastAsia"/>
        </w:rPr>
        <w:br/>
      </w:r>
      <w:r>
        <w:rPr>
          <w:rFonts w:hint="eastAsia"/>
        </w:rPr>
        <w:t>　　　　三、白羽肉鸭行业供给区域分布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四、2024-2030年中国白羽肉鸭产量预测</w:t>
      </w:r>
      <w:r>
        <w:rPr>
          <w:rFonts w:hint="eastAsia"/>
        </w:rPr>
        <w:br/>
      </w:r>
      <w:r>
        <w:rPr>
          <w:rFonts w:hint="eastAsia"/>
        </w:rPr>
        <w:t>　　第三节 中国白羽肉鸭市场需求分析及预测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一、2018-2023年中国白羽肉鸭市场需求统计</w:t>
      </w:r>
      <w:r>
        <w:rPr>
          <w:rFonts w:hint="eastAsia"/>
        </w:rPr>
        <w:br/>
      </w:r>
      <w:r>
        <w:rPr>
          <w:rFonts w:hint="eastAsia"/>
        </w:rPr>
        <w:t>　　　　二、中国白羽肉鸭市场需求特点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三、2024-2030年中国白羽肉鸭市场需求量预测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中国白羽肉鸭行业现状调研分析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中国白羽肉鸭行业发展现状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一、2022-2023年白羽肉鸭行业品牌发展现状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二、2022-2023年白羽肉鸭行业需求市场现状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三、2022-2023年白羽肉鸭市场需求层次分析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四、2022-2023年中国白羽肉鸭市场走向分析</w:t>
      </w:r>
      <w:r>
        <w:rPr>
          <w:rFonts w:hint="eastAsia"/>
        </w:rPr>
        <w:br/>
      </w:r>
      <w:r>
        <w:rPr>
          <w:rFonts w:hint="eastAsia"/>
        </w:rPr>
        <w:t>　　第二节 中国白羽肉鸭产品技术分析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一、2022-2023年白羽肉鸭产品技术变化特点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二、2022-2023年白羽肉鸭产品市场的新技术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三、2022-2023年白羽肉鸭产品市场现状分析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中国白羽肉鸭行业存在的问题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一、2022-2023年白羽肉鸭产品市场存在的主要问题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二、2022-2023年国内白羽肉鸭产品市场的三大瓶颈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三、2022-2023年白羽肉鸭产品市场遭遇的规模难题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对中国白羽肉鸭市场的分析及思考</w:t>
      </w:r>
      <w:r>
        <w:rPr>
          <w:rFonts w:hint="eastAsia"/>
        </w:rPr>
        <w:br/>
      </w:r>
      <w:r>
        <w:rPr>
          <w:rFonts w:hint="eastAsia"/>
        </w:rPr>
        <w:t>　　　　一、白羽肉鸭市场特点</w:t>
      </w:r>
      <w:r>
        <w:rPr>
          <w:rFonts w:hint="eastAsia"/>
        </w:rPr>
        <w:br/>
      </w:r>
      <w:r>
        <w:rPr>
          <w:rFonts w:hint="eastAsia"/>
        </w:rPr>
        <w:t>　　　　二、白羽肉鸭市场分析</w:t>
      </w:r>
      <w:r>
        <w:rPr>
          <w:rFonts w:hint="eastAsia"/>
        </w:rPr>
        <w:br/>
      </w:r>
      <w:r>
        <w:rPr>
          <w:rFonts w:hint="eastAsia"/>
        </w:rPr>
        <w:t>　　　　三、白羽肉鸭市场变化的方向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四、中国白羽肉鸭行业发展的新思路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五、对中国白羽肉鸭行业发展的思考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2018-2023年中国白羽肉鸭产品市场进出口数据分析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2018-2023年中国白羽肉鸭产品出口统计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2018-2023年中国白羽肉鸭产品进口统计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2018-2023年中国白羽肉鸭产品进出口价格对比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中国白羽肉鸭主要进口来源地及出口目的地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白羽肉鸭行业细分产品调研</w:t>
      </w:r>
      <w:r>
        <w:rPr>
          <w:rFonts w:hint="eastAsia"/>
        </w:rPr>
        <w:br/>
      </w:r>
      <w:r>
        <w:rPr>
          <w:rFonts w:hint="eastAsia"/>
        </w:rPr>
        <w:t>　　第一节 白羽肉鸭细分产品结构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2018-2023年中国白羽肉鸭行业竞争态势分析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2023年白羽肉鸭行业集中度分析</w:t>
      </w:r>
      <w:r>
        <w:rPr>
          <w:rFonts w:hint="eastAsia"/>
        </w:rPr>
        <w:br/>
      </w:r>
      <w:r>
        <w:rPr>
          <w:rFonts w:hint="eastAsia"/>
        </w:rPr>
        <w:t>　　　　一、白羽肉鸭市场集中度分析</w:t>
      </w:r>
      <w:r>
        <w:rPr>
          <w:rFonts w:hint="eastAsia"/>
        </w:rPr>
        <w:br/>
      </w:r>
      <w:r>
        <w:rPr>
          <w:rFonts w:hint="eastAsia"/>
        </w:rPr>
        <w:t>　　　　二、白羽肉鸭企业分布区域集中度分析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三、白羽肉鸭区域消费集中度分析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2018-2023年白羽肉鸭主要企业竞争力分析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2023年白羽肉鸭行业竞争格局分析</w:t>
      </w:r>
      <w:r>
        <w:rPr>
          <w:rFonts w:hint="eastAsia"/>
        </w:rPr>
        <w:br/>
      </w:r>
      <w:r>
        <w:rPr>
          <w:rFonts w:hint="eastAsia"/>
        </w:rPr>
        <w:t>　　　　一、白羽肉鸭行业竞争分析</w:t>
      </w:r>
      <w:r>
        <w:rPr>
          <w:rFonts w:hint="eastAsia"/>
        </w:rPr>
        <w:br/>
      </w:r>
      <w:r>
        <w:rPr>
          <w:rFonts w:hint="eastAsia"/>
        </w:rPr>
        <w:t>　　　　二、中外白羽肉鸭产品竞争分析</w:t>
      </w:r>
      <w:r>
        <w:rPr>
          <w:rFonts w:hint="eastAsia"/>
        </w:rPr>
        <w:br/>
      </w:r>
      <w:r>
        <w:rPr>
          <w:rFonts w:hint="eastAsia"/>
        </w:rPr>
        <w:t>　　　　三、国内白羽肉鸭行业重点企业发展动向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白羽肉鸭行业上下游产业链发展情况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白羽肉鸭上游产业发展分析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白羽肉鸭下游产业发展分析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白羽肉鸭行业重点企业竞争力分析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三、企业白羽肉鸭经营状况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三、企业白羽肉鸭经营状况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三、企业白羽肉鸭经营状况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三、企业白羽肉鸭经营状况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三、企业白羽肉鸭经营状况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三、企业白羽肉鸭经营状况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白羽肉鸭企业管理策略建议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提高白羽肉鸭企业竞争力的策略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一、提高中国白羽肉鸭企业核心竞争力的对策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二、白羽肉鸭企业提升竞争力的主要方向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三、影响白羽肉鸭企业核心竞争力的因素及提升途径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四、提高白羽肉鸭企业竞争力的策略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对中国白羽肉鸭品牌的战略思考</w:t>
      </w:r>
      <w:r>
        <w:rPr>
          <w:rFonts w:hint="eastAsia"/>
        </w:rPr>
        <w:br/>
      </w:r>
      <w:r>
        <w:rPr>
          <w:rFonts w:hint="eastAsia"/>
        </w:rPr>
        <w:t>　　　　一、白羽肉鸭实施品牌战略的意义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二、白羽肉鸭企业品牌的现状分析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三、中国白羽肉鸭企业的品牌战略</w:t>
      </w:r>
      <w:r>
        <w:rPr>
          <w:rFonts w:hint="eastAsia"/>
        </w:rPr>
        <w:br/>
      </w:r>
      <w:r>
        <w:rPr>
          <w:rFonts w:hint="eastAsia"/>
        </w:rPr>
        <w:t>　　　　四、白羽肉鸭品牌战略管理的策略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白羽肉鸭行业发展趋势及投资风险预警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2024年白羽肉鸭市场前景分析</w:t>
      </w:r>
      <w:r>
        <w:rPr>
          <w:rFonts w:hint="eastAsia"/>
        </w:rPr>
        <w:br/>
      </w:r>
      <w:r>
        <w:rPr>
          <w:rFonts w:hint="eastAsia"/>
        </w:rPr>
        <w:t>　　第二节 2024年白羽肉鸭行业发展趋势预测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影响白羽肉鸭行业发展的主要因素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一、2023年影响白羽肉鸭行业运行的有利因素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二、2023年影响白羽肉鸭行业运行的稳定因素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三、2023年影响白羽肉鸭行业运行的不利因素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四、2023年中国白羽肉鸭行业发展面临的挑战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五、2023年中国白羽肉鸭行业发展面临的机遇</w:t>
      </w:r>
      <w:r>
        <w:rPr>
          <w:rFonts w:hint="eastAsia"/>
        </w:rPr>
        <w:br/>
      </w:r>
      <w:r>
        <w:rPr>
          <w:rFonts w:hint="eastAsia"/>
        </w:rPr>
        <w:t>　　第四节 白羽肉鸭行业投资风险预警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一、2023年白羽肉鸭行业市场风险及控制策略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二、2023年白羽肉鸭行业政策风险及控制策略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三、2023年白羽肉鸭行业经营风险及控制策略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四、2023年白羽肉鸭同业竞争风险及控制策略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五、2023年白羽肉鸭行业其他风险及控制策略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白羽肉鸭市场研究结论</w:t>
      </w:r>
      <w:r>
        <w:rPr>
          <w:rFonts w:hint="eastAsia"/>
        </w:rPr>
        <w:br/>
      </w:r>
      <w:r>
        <w:rPr>
          <w:rFonts w:hint="eastAsia"/>
        </w:rPr>
        <w:t>　　第二节 白羽肉鸭子行业研究结论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中~智~林~－白羽肉鸭市场发展建议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白羽肉鸭行业类别</w:t>
      </w:r>
      <w:r>
        <w:rPr>
          <w:rFonts w:hint="eastAsia"/>
        </w:rPr>
        <w:br/>
      </w:r>
      <w:r>
        <w:rPr>
          <w:rFonts w:hint="eastAsia"/>
        </w:rPr>
        <w:t>　　图表 白羽肉鸭行业产业链调研</w:t>
      </w:r>
      <w:r>
        <w:rPr>
          <w:rFonts w:hint="eastAsia"/>
        </w:rPr>
        <w:br/>
      </w:r>
      <w:r>
        <w:rPr>
          <w:rFonts w:hint="eastAsia"/>
        </w:rPr>
        <w:t>　　图表 白羽肉鸭行业现状</w:t>
      </w:r>
      <w:r>
        <w:rPr>
          <w:rFonts w:hint="eastAsia"/>
        </w:rPr>
        <w:br/>
      </w:r>
      <w:r>
        <w:rPr>
          <w:rFonts w:hint="eastAsia"/>
        </w:rPr>
        <w:t>　　图表 白羽肉鸭行业标准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2018-2023年中国白羽肉鸭市场规模</w:t>
      </w:r>
      <w:r>
        <w:rPr>
          <w:rFonts w:hint="eastAsia"/>
        </w:rPr>
        <w:br/>
      </w:r>
      <w:r>
        <w:rPr>
          <w:rFonts w:hint="eastAsia"/>
        </w:rPr>
        <w:t>　　图表 2023年中国白羽肉鸭行业产能</w:t>
      </w:r>
      <w:r>
        <w:rPr>
          <w:rFonts w:hint="eastAsia"/>
        </w:rPr>
        <w:br/>
      </w:r>
      <w:r>
        <w:rPr>
          <w:rFonts w:hint="eastAsia"/>
        </w:rPr>
        <w:t>　　图表 2018-2023年中国白羽肉鸭产量</w:t>
      </w:r>
      <w:r>
        <w:rPr>
          <w:rFonts w:hint="eastAsia"/>
        </w:rPr>
        <w:br/>
      </w:r>
      <w:r>
        <w:rPr>
          <w:rFonts w:hint="eastAsia"/>
        </w:rPr>
        <w:t>　　图表 白羽肉鸭行业动态</w:t>
      </w:r>
      <w:r>
        <w:rPr>
          <w:rFonts w:hint="eastAsia"/>
        </w:rPr>
        <w:br/>
      </w:r>
      <w:r>
        <w:rPr>
          <w:rFonts w:hint="eastAsia"/>
        </w:rPr>
        <w:t>　　图表 2018-2023年中国白羽肉鸭市场需求量</w:t>
      </w:r>
      <w:r>
        <w:rPr>
          <w:rFonts w:hint="eastAsia"/>
        </w:rPr>
        <w:br/>
      </w:r>
      <w:r>
        <w:rPr>
          <w:rFonts w:hint="eastAsia"/>
        </w:rPr>
        <w:t>　　图表 2023年中国白羽肉鸭行业需求区域调研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2018-2023年中国白羽肉鸭行情</w:t>
      </w:r>
      <w:r>
        <w:rPr>
          <w:rFonts w:hint="eastAsia"/>
        </w:rPr>
        <w:br/>
      </w:r>
      <w:r>
        <w:rPr>
          <w:rFonts w:hint="eastAsia"/>
        </w:rPr>
        <w:t>　　图表 2018-2023年中国白羽肉鸭价格走势图</w:t>
      </w:r>
      <w:r>
        <w:rPr>
          <w:rFonts w:hint="eastAsia"/>
        </w:rPr>
        <w:br/>
      </w:r>
      <w:r>
        <w:rPr>
          <w:rFonts w:hint="eastAsia"/>
        </w:rPr>
        <w:t>　　图表 2018-2023年中国白羽肉鸭行业销售收入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2018-2023年中国白羽肉鸭行业盈利情况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2018-2023年中国白羽肉鸭行业利润总额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2018-2023年中国白羽肉鸭进口数据</w:t>
      </w:r>
      <w:r>
        <w:rPr>
          <w:rFonts w:hint="eastAsia"/>
        </w:rPr>
        <w:br/>
      </w:r>
      <w:r>
        <w:rPr>
          <w:rFonts w:hint="eastAsia"/>
        </w:rPr>
        <w:t>　　图表 2018-2023年中国白羽肉鸭出口数据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2018-2023年中国白羽肉鸭行业企业数量统计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**地区白羽肉鸭市场规模</w:t>
      </w:r>
      <w:r>
        <w:rPr>
          <w:rFonts w:hint="eastAsia"/>
        </w:rPr>
        <w:br/>
      </w:r>
      <w:r>
        <w:rPr>
          <w:rFonts w:hint="eastAsia"/>
        </w:rPr>
        <w:t>　　图表 **地区白羽肉鸭行业市场需求</w:t>
      </w:r>
      <w:r>
        <w:rPr>
          <w:rFonts w:hint="eastAsia"/>
        </w:rPr>
        <w:br/>
      </w:r>
      <w:r>
        <w:rPr>
          <w:rFonts w:hint="eastAsia"/>
        </w:rPr>
        <w:t>　　图表 **地区白羽肉鸭市场调研</w:t>
      </w:r>
      <w:r>
        <w:rPr>
          <w:rFonts w:hint="eastAsia"/>
        </w:rPr>
        <w:br/>
      </w:r>
      <w:r>
        <w:rPr>
          <w:rFonts w:hint="eastAsia"/>
        </w:rPr>
        <w:t>　　图表 **地区白羽肉鸭行业市场需求分析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**地区白羽肉鸭市场规模</w:t>
      </w:r>
      <w:r>
        <w:rPr>
          <w:rFonts w:hint="eastAsia"/>
        </w:rPr>
        <w:br/>
      </w:r>
      <w:r>
        <w:rPr>
          <w:rFonts w:hint="eastAsia"/>
        </w:rPr>
        <w:t>　　图表 **地区白羽肉鸭行业市场需求</w:t>
      </w:r>
      <w:r>
        <w:rPr>
          <w:rFonts w:hint="eastAsia"/>
        </w:rPr>
        <w:br/>
      </w:r>
      <w:r>
        <w:rPr>
          <w:rFonts w:hint="eastAsia"/>
        </w:rPr>
        <w:t>　　图表 **地区白羽肉鸭市场调研</w:t>
      </w:r>
      <w:r>
        <w:rPr>
          <w:rFonts w:hint="eastAsia"/>
        </w:rPr>
        <w:br/>
      </w:r>
      <w:r>
        <w:rPr>
          <w:rFonts w:hint="eastAsia"/>
        </w:rPr>
        <w:t>　　图表 **地区白羽肉鸭行业市场需求分析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白羽肉鸭行业竞争对手分析</w:t>
      </w:r>
      <w:r>
        <w:rPr>
          <w:rFonts w:hint="eastAsia"/>
        </w:rPr>
        <w:br/>
      </w:r>
      <w:r>
        <w:rPr>
          <w:rFonts w:hint="eastAsia"/>
        </w:rPr>
        <w:t>　　图表 白羽肉鸭重点企业（一）基本信息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白羽肉鸭重点企业（一）经营情况分析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白羽肉鸭重点企业（一）主要经济指标情况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白羽肉鸭重点企业（一）盈利能力情况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白羽肉鸭重点企业（一）偿债能力情况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白羽肉鸭重点企业（一）运营能力情况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白羽肉鸭重点企业（一）成长能力情况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白羽肉鸭重点企业（二）基本信息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白羽肉鸭重点企业（二）经营情况分析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白羽肉鸭重点企业（二）主要经济指标情况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白羽肉鸭重点企业（二）盈利能力情况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白羽肉鸭重点企业（二）偿债能力情况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白羽肉鸭重点企业（二）运营能力情况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白羽肉鸭重点企业（二）成长能力情况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白羽肉鸭重点企业（三）基本信息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白羽肉鸭重点企业（三）经营情况分析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白羽肉鸭重点企业（三）主要经济指标情况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白羽肉鸭重点企业（三）盈利能力情况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白羽肉鸭重点企业（三）偿债能力情况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白羽肉鸭重点企业（三）运营能力情况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白羽肉鸭重点企业（三）成长能力情况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2024-2030年中国白羽肉鸭行业产能预测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2024-2030年中国白羽肉鸭行业产量预测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2024-2030年中国白羽肉鸭市场需求预测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2024-2030年中国白羽肉鸭市场规模预测</w:t>
      </w:r>
      <w:r>
        <w:rPr>
          <w:rFonts w:hint="eastAsia"/>
        </w:rPr>
        <w:br/>
      </w:r>
      <w:r>
        <w:rPr>
          <w:rFonts w:hint="eastAsia"/>
        </w:rPr>
        <w:t>　　图表 白羽肉鸭行业准入条件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2024-2030年中国白羽肉鸭行业信息化</w:t>
      </w:r>
      <w:r>
        <w:rPr>
          <w:rFonts w:hint="eastAsia"/>
        </w:rPr>
        <w:br/>
      </w:r>
      <w:r>
        <w:rPr>
          <w:rFonts w:hint="eastAsia"/>
        </w:rPr>
        <w:t>　　图表 2024年中国白羽肉鸭市场前景分析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2024-2030年中国白羽肉鸭行业风险分析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2024-2030年中国白羽肉鸭行业发展趋势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7d82370c74a08" w:history="1">
        <w:r>
          <w:rPr>
            <w:rStyle w:val="Hyperlink"/>
          </w:rPr>
          <w:t>2024-2030年中国白羽肉鸭行业市场调研与发展前景分析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7d82370c74a08" w:history="1">
        <w:r>
          <w:rPr>
            <w:rStyle w:val="Hyperlink"/>
          </w:rPr>
          <w:t>https://www.20087.com/0/57/BaiYuRouYaShiChangXianZhuangHeQianJing.html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羽肉鸭的养殖方法、白羽肉鸭和樱桃谷鸭哪个好、2023肉鸭养殖行情、白羽肉鸭价格最新价格、历年分割鸭产品价格走势、白羽肉鸭苗价格、肉鸭行情走势分析、白羽肉鸭批发多少钱一只、鸭的价格走势2023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bfcad8ddf4a54" w:history="1">
      <w:r>
        <w:rPr>
          <w:rStyle w:val="Hyperlink"/>
        </w:rPr>
        <w:t>2024-2030年中国白羽肉鸭行业市场调研与发展前景分析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BaiYuRouYaShiChangXianZhuangHeQianJing.html" TargetMode="External" Id="Rc527d82370c7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BaiYuRouYaShiChangXianZhuangHeQianJing.html" TargetMode="External" Id="R1ccbfcad8ddf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2024-02-03T23:06:44Z</dcterms:created>
  <dcterms:modified xsi:type="dcterms:W3CDTF">2024-02-04T00:06:44Z</dcterms:modified>
  <dc:subject>2024-2030年中国白羽肉鸭行业市场调研与发展前景分析</dc:subject>
  <dc:title>2024-2030年中国白羽肉鸭行业市场调研与发展前景分析</dc:title>
  <cp:keywords>2024-2030年中国白羽肉鸭行业市场调研与发展前景分析</cp:keywords>
  <dc:description>2024-2030年中国白羽肉鸭行业市场调研与发展前景分析</dc:description>
</cp:coreProperties>
</file>