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d4b7d198e45d0" w:history="1">
              <w:r>
                <w:rPr>
                  <w:rStyle w:val="Hyperlink"/>
                </w:rPr>
                <w:t>2025-2031年中国红薯淀粉行业现状与市场前景预测报告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d4b7d198e45d0" w:history="1">
              <w:r>
                <w:rPr>
                  <w:rStyle w:val="Hyperlink"/>
                </w:rPr>
                <w:t>2025-2031年中国红薯淀粉行业现状与市场前景预测报告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d4b7d198e45d0" w:history="1">
                <w:r>
                  <w:rPr>
                    <w:rStyle w:val="Hyperlink"/>
                  </w:rPr>
                  <w:t>https://www.20087.com/1/67/HongShuDianFenDeFaZhanQianJing.html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薯淀粉是从红薯中提取的一种天然淀粉，广泛应用于食品加工、制药和化工等行业。红薯淀粉具有高纯度、低脂肪和良好的凝胶特性，适用于制作粉丝、糕点、调味品等多种食品。近年来，随着消费者对健康食品的需求增加以及对天然成分的关注，红薯淀粉市场需求稳步上升，并逐步成为许多食品企业的关键原料之一。</w:t>
      </w:r>
      <w:r>
        <w:rPr>
          <w:rFonts w:hint="eastAsia"/>
        </w:rPr>
        <w:br/>
      </w:r>
      <w:r>
        <w:rPr>
          <w:rFonts w:hint="eastAsia"/>
        </w:rPr>
        <w:t>　　未来，红薯淀粉的发展将更加注重技术创新和高附加值产品的开发。一方面，通过改进提取工艺和精炼技术，有望进一步提高红薯淀粉的纯度和功能性，使其能够在更广泛的市场中推广使用。例如，采用先进的酶解技术和膜分离技术，可以显著提升产品的品质和稳定性。另一方面，随着功能性食品、个性化营养和循环经济理念的推广，红薯淀粉将在更多新兴领域中找到应用机会，如保健食品、特医食品和再生资源利用等。例如，开发具备智能监控和数据分析功能的智能红薯淀粉生产线，提供更加高效和环保的生产解决方案。此外，结合绿色环保和可持续发展理念，红薯淀粉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d4b7d198e45d0" w:history="1">
        <w:r>
          <w:rPr>
            <w:rStyle w:val="Hyperlink"/>
          </w:rPr>
          <w:t>2025-2031年中国红薯淀粉行业现状与市场前景预测报告</w:t>
        </w:r>
      </w:hyperlink>
      <w:r>
        <w:rPr>
          <w:rFonts w:hint="eastAsia"/>
        </w:rPr>
        <w:t>》系统分析了红薯淀粉行业的市场规模、供需状况及竞争格局，重点解读了重点红薯淀粉企业的经营表现。报告结合红薯淀粉技术现状与未来方向，科学预测了行业发展趋势，并通过SWOT分析揭示了红薯淀粉市场机遇与潜在风险。市场调研网发布的《</w:t>
      </w:r>
      <w:hyperlink r:id="R595d4b7d198e45d0" w:history="1">
        <w:r>
          <w:rPr>
            <w:rStyle w:val="Hyperlink"/>
          </w:rPr>
          <w:t>2025-2031年中国红薯淀粉行业现状与市场前景预测报告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红薯淀粉行业概述</w:t>
      </w:r>
      <w:r>
        <w:rPr>
          <w:rFonts w:hint="eastAsia"/>
        </w:rPr>
        <w:br/>
      </w:r>
      <w:r>
        <w:rPr>
          <w:rFonts w:hint="eastAsia"/>
        </w:rPr>
        <w:t>　　第一节 红薯淀粉定义与分类</w:t>
      </w:r>
      <w:r>
        <w:rPr>
          <w:rFonts w:hint="eastAsia"/>
        </w:rPr>
        <w:br/>
      </w:r>
      <w:r>
        <w:rPr>
          <w:rFonts w:hint="eastAsia"/>
        </w:rPr>
        <w:t>　　第二节 红薯淀粉应用领域</w:t>
      </w:r>
      <w:r>
        <w:rPr>
          <w:rFonts w:hint="eastAsia"/>
        </w:rPr>
        <w:br/>
      </w:r>
      <w:r>
        <w:rPr>
          <w:rFonts w:hint="eastAsia"/>
        </w:rPr>
        <w:t>　　第三节 红薯淀粉行业经济指标分析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红薯淀粉产业链及经营模式分析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三、红薯淀粉销售模式及销售渠道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全球红薯淀粉市场发展综述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2019-2024年全球红薯淀粉市场规模与趋势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主要国家与地区红薯淀粉市场分析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2025-2031年全球红薯淀粉行业发展趋势与前景预测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中国红薯淀粉行业市场分析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2024-2025年红薯淀粉产能与投资动态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一、国内红薯淀粉产能及利用情况</w:t>
      </w:r>
      <w:r>
        <w:rPr>
          <w:rFonts w:hint="eastAsia"/>
        </w:rPr>
        <w:br/>
      </w:r>
      <w:r>
        <w:rPr>
          <w:rFonts w:hint="eastAsia"/>
        </w:rPr>
        <w:t>　　　　二、红薯淀粉产能扩张与投资动态</w:t>
      </w:r>
      <w:r>
        <w:rPr>
          <w:rFonts w:hint="eastAsia"/>
        </w:rPr>
        <w:br/>
      </w:r>
      <w:r>
        <w:rPr>
          <w:rFonts w:hint="eastAsia"/>
        </w:rPr>
        <w:t>　　第二节 红薯淀粉行业产量情况分析与趋势预测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一、2019-2024年红薯淀粉行业产量数据统计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1、2019-2024年红薯淀粉产量及增长趋势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2、2019-2024年红薯淀粉细分产品产量及份额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二、影响红薯淀粉产量的关键因素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三、2025-2031年红薯淀粉产量预测</w:t>
      </w:r>
      <w:r>
        <w:rPr>
          <w:rFonts w:hint="eastAsia"/>
        </w:rPr>
        <w:br/>
      </w:r>
      <w:r>
        <w:rPr>
          <w:rFonts w:hint="eastAsia"/>
        </w:rPr>
        <w:t>　　第三节 2025-2031年红薯淀粉市场需求与销售分析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一、2024-2025年红薯淀粉行业需求现状</w:t>
      </w:r>
      <w:r>
        <w:rPr>
          <w:rFonts w:hint="eastAsia"/>
        </w:rPr>
        <w:br/>
      </w:r>
      <w:r>
        <w:rPr>
          <w:rFonts w:hint="eastAsia"/>
        </w:rPr>
        <w:t>　　　　二、红薯淀粉客户群体与需求特点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三、2019-2024年红薯淀粉行业销售规模分析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四、2025-2031年红薯淀粉市场增长潜力与规模预测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2024-2025年红薯淀粉行业技术发展现状及趋势分析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红薯淀粉行业技术发展现状分析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国内外红薯淀粉行业技术差异与原因</w:t>
      </w:r>
      <w:r>
        <w:rPr>
          <w:rFonts w:hint="eastAsia"/>
        </w:rPr>
        <w:br/>
      </w:r>
      <w:r>
        <w:rPr>
          <w:rFonts w:hint="eastAsia"/>
        </w:rPr>
        <w:t>　　第三节 红薯淀粉行业技术发展方向、趋势预测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提升红薯淀粉行业技术能力策略建议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中国红薯淀粉细分市场与下游应用领域分析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红薯淀粉细分市场分析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一、2024-2025年红薯淀粉主要细分产品市场现状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红薯淀粉下游应用与客户群体分析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一、2024-2025年红薯淀粉各应用领域市场现状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红薯淀粉价格机制与竞争策略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一、2019-2024年红薯淀粉市场价格走势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红薯淀粉定价策略与方法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2025-2031年红薯淀粉价格竞争态势与趋势预测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中国红薯淀粉行业重点区域市场研究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2024-2025年重点区域红薯淀粉市场发展概况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二、2019-2024年红薯淀粉市场需求规模情况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三、2025-2031年红薯淀粉行业发展潜力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二、2019-2024年红薯淀粉市场需求规模情况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三、2025-2031年红薯淀粉行业发展潜力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二、2019-2024年红薯淀粉市场需求规模情况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三、2025-2031年红薯淀粉行业发展潜力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二、2019-2024年红薯淀粉市场需求规模情况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三、2025-2031年红薯淀粉行业发展潜力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二、2019-2024年红薯淀粉市场需求规模情况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三、2025-2031年红薯淀粉行业发展潜力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2019-2024年中国红薯淀粉行业进出口情况分析</w:t>
      </w:r>
      <w:r>
        <w:rPr>
          <w:rFonts w:hint="eastAsia"/>
        </w:rPr>
        <w:br/>
      </w:r>
      <w:r>
        <w:rPr>
          <w:rFonts w:hint="eastAsia"/>
        </w:rPr>
        <w:t>　　第一节 红薯淀粉行业进口情况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一、2019-2024年红薯淀粉进口规模及增长情况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二、红薯淀粉主要进口来源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红薯淀粉行业出口情况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一、2019-2024年红薯淀粉出口规模及增长情况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二、红薯淀粉主要出口目的地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2019-2024年中国红薯淀粉行业总体发展与财务状况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2019-2024年中国红薯淀粉行业规模情况</w:t>
      </w:r>
      <w:r>
        <w:rPr>
          <w:rFonts w:hint="eastAsia"/>
        </w:rPr>
        <w:br/>
      </w:r>
      <w:r>
        <w:rPr>
          <w:rFonts w:hint="eastAsia"/>
        </w:rPr>
        <w:t>　　　　一、红薯淀粉行业企业数量规模</w:t>
      </w:r>
      <w:r>
        <w:rPr>
          <w:rFonts w:hint="eastAsia"/>
        </w:rPr>
        <w:br/>
      </w:r>
      <w:r>
        <w:rPr>
          <w:rFonts w:hint="eastAsia"/>
        </w:rPr>
        <w:t>　　　　二、红薯淀粉行业从业人员规模</w:t>
      </w:r>
      <w:r>
        <w:rPr>
          <w:rFonts w:hint="eastAsia"/>
        </w:rPr>
        <w:br/>
      </w:r>
      <w:r>
        <w:rPr>
          <w:rFonts w:hint="eastAsia"/>
        </w:rPr>
        <w:t>　　　　三、红薯淀粉行业市场敏感性分析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2019-2024年中国红薯淀粉行业财务能力分析</w:t>
      </w:r>
      <w:r>
        <w:rPr>
          <w:rFonts w:hint="eastAsia"/>
        </w:rPr>
        <w:br/>
      </w:r>
      <w:r>
        <w:rPr>
          <w:rFonts w:hint="eastAsia"/>
        </w:rPr>
        <w:t>　　　　一、红薯淀粉行业盈利能力</w:t>
      </w:r>
      <w:r>
        <w:rPr>
          <w:rFonts w:hint="eastAsia"/>
        </w:rPr>
        <w:br/>
      </w:r>
      <w:r>
        <w:rPr>
          <w:rFonts w:hint="eastAsia"/>
        </w:rPr>
        <w:t>　　　　二、红薯淀粉行业偿债能力</w:t>
      </w:r>
      <w:r>
        <w:rPr>
          <w:rFonts w:hint="eastAsia"/>
        </w:rPr>
        <w:br/>
      </w:r>
      <w:r>
        <w:rPr>
          <w:rFonts w:hint="eastAsia"/>
        </w:rPr>
        <w:t>　　　　三、红薯淀粉行业营运能力</w:t>
      </w:r>
      <w:r>
        <w:rPr>
          <w:rFonts w:hint="eastAsia"/>
        </w:rPr>
        <w:br/>
      </w:r>
      <w:r>
        <w:rPr>
          <w:rFonts w:hint="eastAsia"/>
        </w:rPr>
        <w:t>　　　　四、红薯淀粉行业发展能力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红薯淀粉行业重点企业调研分析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二、企业红薯淀粉业务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二、企业红薯淀粉业务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二、企业红薯淀粉业务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二、企业红薯淀粉业务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二、企业红薯淀粉业务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二、企业红薯淀粉业务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中国红薯淀粉行业竞争格局分析</w:t>
      </w:r>
      <w:r>
        <w:rPr>
          <w:rFonts w:hint="eastAsia"/>
        </w:rPr>
        <w:br/>
      </w:r>
      <w:r>
        <w:rPr>
          <w:rFonts w:hint="eastAsia"/>
        </w:rPr>
        <w:t>　　第一节 红薯淀粉行业竞争格局总览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2024-2025年红薯淀粉行业竞争力分析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2019-2024年红薯淀粉行业企业并购活动分析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2024-2025年红薯淀粉行业会展与招投标活动分析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一、红薯淀粉行业会展活动及其市场影响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2025年中国红薯淀粉企业发展企业发展策略与建议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红薯淀粉销售模式与渠道策略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红薯淀粉品牌与市场推广策略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红薯淀粉研发投入与技术创新能力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红薯淀粉合作联盟与资源整合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中国红薯淀粉行业风险与对策</w:t>
      </w:r>
      <w:r>
        <w:rPr>
          <w:rFonts w:hint="eastAsia"/>
        </w:rPr>
        <w:br/>
      </w:r>
      <w:r>
        <w:rPr>
          <w:rFonts w:hint="eastAsia"/>
        </w:rPr>
        <w:t>　　第一节 红薯淀粉行业SWOT分析</w:t>
      </w:r>
      <w:r>
        <w:rPr>
          <w:rFonts w:hint="eastAsia"/>
        </w:rPr>
        <w:br/>
      </w:r>
      <w:r>
        <w:rPr>
          <w:rFonts w:hint="eastAsia"/>
        </w:rPr>
        <w:t>　　　　一、红薯淀粉行业优势</w:t>
      </w:r>
      <w:r>
        <w:rPr>
          <w:rFonts w:hint="eastAsia"/>
        </w:rPr>
        <w:br/>
      </w:r>
      <w:r>
        <w:rPr>
          <w:rFonts w:hint="eastAsia"/>
        </w:rPr>
        <w:t>　　　　二、红薯淀粉行业劣势</w:t>
      </w:r>
      <w:r>
        <w:rPr>
          <w:rFonts w:hint="eastAsia"/>
        </w:rPr>
        <w:br/>
      </w:r>
      <w:r>
        <w:rPr>
          <w:rFonts w:hint="eastAsia"/>
        </w:rPr>
        <w:t>　　　　三、红薯淀粉市场机会</w:t>
      </w:r>
      <w:r>
        <w:rPr>
          <w:rFonts w:hint="eastAsia"/>
        </w:rPr>
        <w:br/>
      </w:r>
      <w:r>
        <w:rPr>
          <w:rFonts w:hint="eastAsia"/>
        </w:rPr>
        <w:t>　　　　四、红薯淀粉市场威胁</w:t>
      </w:r>
      <w:r>
        <w:rPr>
          <w:rFonts w:hint="eastAsia"/>
        </w:rPr>
        <w:br/>
      </w:r>
      <w:r>
        <w:rPr>
          <w:rFonts w:hint="eastAsia"/>
        </w:rPr>
        <w:t>　　第二节 红薯淀粉行业风险及对策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2025-2031年中国红薯淀粉行业前景与发展趋势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2024-2025年红薯淀粉行业发展环境分析</w:t>
      </w:r>
      <w:r>
        <w:rPr>
          <w:rFonts w:hint="eastAsia"/>
        </w:rPr>
        <w:br/>
      </w:r>
      <w:r>
        <w:rPr>
          <w:rFonts w:hint="eastAsia"/>
        </w:rPr>
        <w:t>　　　　一、红薯淀粉行业主管部门与监管体制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二、红薯淀粉行业主要法律法规及政策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三、红薯淀粉行业标准与质量监管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2025-2031年红薯淀粉行业发展趋势与方向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2025-2031年红薯淀粉行业发展潜力与机遇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红薯淀粉行业研究结论与建议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中智:林:－红薯淀粉行业发展建议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红薯淀粉行业类别</w:t>
      </w:r>
      <w:r>
        <w:rPr>
          <w:rFonts w:hint="eastAsia"/>
        </w:rPr>
        <w:br/>
      </w:r>
      <w:r>
        <w:rPr>
          <w:rFonts w:hint="eastAsia"/>
        </w:rPr>
        <w:t>　　图表 红薯淀粉行业产业链调研</w:t>
      </w:r>
      <w:r>
        <w:rPr>
          <w:rFonts w:hint="eastAsia"/>
        </w:rPr>
        <w:br/>
      </w:r>
      <w:r>
        <w:rPr>
          <w:rFonts w:hint="eastAsia"/>
        </w:rPr>
        <w:t>　　图表 红薯淀粉行业现状</w:t>
      </w:r>
      <w:r>
        <w:rPr>
          <w:rFonts w:hint="eastAsia"/>
        </w:rPr>
        <w:br/>
      </w:r>
      <w:r>
        <w:rPr>
          <w:rFonts w:hint="eastAsia"/>
        </w:rPr>
        <w:t>　　图表 红薯淀粉行业标准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2019-2024年中国红薯淀粉行业市场规模</w:t>
      </w:r>
      <w:r>
        <w:rPr>
          <w:rFonts w:hint="eastAsia"/>
        </w:rPr>
        <w:br/>
      </w:r>
      <w:r>
        <w:rPr>
          <w:rFonts w:hint="eastAsia"/>
        </w:rPr>
        <w:t>　　图表 2025年中国红薯淀粉行业产能</w:t>
      </w:r>
      <w:r>
        <w:rPr>
          <w:rFonts w:hint="eastAsia"/>
        </w:rPr>
        <w:br/>
      </w:r>
      <w:r>
        <w:rPr>
          <w:rFonts w:hint="eastAsia"/>
        </w:rPr>
        <w:t>　　图表 2019-2024年中国红薯淀粉行业产量统计</w:t>
      </w:r>
      <w:r>
        <w:rPr>
          <w:rFonts w:hint="eastAsia"/>
        </w:rPr>
        <w:br/>
      </w:r>
      <w:r>
        <w:rPr>
          <w:rFonts w:hint="eastAsia"/>
        </w:rPr>
        <w:t>　　图表 红薯淀粉行业动态</w:t>
      </w:r>
      <w:r>
        <w:rPr>
          <w:rFonts w:hint="eastAsia"/>
        </w:rPr>
        <w:br/>
      </w:r>
      <w:r>
        <w:rPr>
          <w:rFonts w:hint="eastAsia"/>
        </w:rPr>
        <w:t>　　图表 2019-2024年中国红薯淀粉市场需求量</w:t>
      </w:r>
      <w:r>
        <w:rPr>
          <w:rFonts w:hint="eastAsia"/>
        </w:rPr>
        <w:br/>
      </w:r>
      <w:r>
        <w:rPr>
          <w:rFonts w:hint="eastAsia"/>
        </w:rPr>
        <w:t>　　图表 2025年中国红薯淀粉行业需求区域调研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2019-2024年中国红薯淀粉行情</w:t>
      </w:r>
      <w:r>
        <w:rPr>
          <w:rFonts w:hint="eastAsia"/>
        </w:rPr>
        <w:br/>
      </w:r>
      <w:r>
        <w:rPr>
          <w:rFonts w:hint="eastAsia"/>
        </w:rPr>
        <w:t>　　图表 2019-2024年中国红薯淀粉价格走势图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2019-2024年中国红薯淀粉行业销售收入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2019-2024年中国红薯淀粉行业盈利情况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2019-2024年中国红薯淀粉行业利润总额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2019-2024年中国红薯淀粉进口统计</w:t>
      </w:r>
      <w:r>
        <w:rPr>
          <w:rFonts w:hint="eastAsia"/>
        </w:rPr>
        <w:br/>
      </w:r>
      <w:r>
        <w:rPr>
          <w:rFonts w:hint="eastAsia"/>
        </w:rPr>
        <w:t>　　图表 2019-2024年中国红薯淀粉出口统计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2019-2024年中国红薯淀粉行业企业数量统计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**地区红薯淀粉市场规模</w:t>
      </w:r>
      <w:r>
        <w:rPr>
          <w:rFonts w:hint="eastAsia"/>
        </w:rPr>
        <w:br/>
      </w:r>
      <w:r>
        <w:rPr>
          <w:rFonts w:hint="eastAsia"/>
        </w:rPr>
        <w:t>　　图表 **地区红薯淀粉行业市场需求</w:t>
      </w:r>
      <w:r>
        <w:rPr>
          <w:rFonts w:hint="eastAsia"/>
        </w:rPr>
        <w:br/>
      </w:r>
      <w:r>
        <w:rPr>
          <w:rFonts w:hint="eastAsia"/>
        </w:rPr>
        <w:t>　　图表 **地区红薯淀粉市场调研</w:t>
      </w:r>
      <w:r>
        <w:rPr>
          <w:rFonts w:hint="eastAsia"/>
        </w:rPr>
        <w:br/>
      </w:r>
      <w:r>
        <w:rPr>
          <w:rFonts w:hint="eastAsia"/>
        </w:rPr>
        <w:t>　　图表 **地区红薯淀粉行业市场需求分析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**地区红薯淀粉市场规模</w:t>
      </w:r>
      <w:r>
        <w:rPr>
          <w:rFonts w:hint="eastAsia"/>
        </w:rPr>
        <w:br/>
      </w:r>
      <w:r>
        <w:rPr>
          <w:rFonts w:hint="eastAsia"/>
        </w:rPr>
        <w:t>　　图表 **地区红薯淀粉行业市场需求</w:t>
      </w:r>
      <w:r>
        <w:rPr>
          <w:rFonts w:hint="eastAsia"/>
        </w:rPr>
        <w:br/>
      </w:r>
      <w:r>
        <w:rPr>
          <w:rFonts w:hint="eastAsia"/>
        </w:rPr>
        <w:t>　　图表 **地区红薯淀粉市场调研</w:t>
      </w:r>
      <w:r>
        <w:rPr>
          <w:rFonts w:hint="eastAsia"/>
        </w:rPr>
        <w:br/>
      </w:r>
      <w:r>
        <w:rPr>
          <w:rFonts w:hint="eastAsia"/>
        </w:rPr>
        <w:t>　　图表 **地区红薯淀粉行业市场需求分析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红薯淀粉行业竞争对手分析</w:t>
      </w:r>
      <w:r>
        <w:rPr>
          <w:rFonts w:hint="eastAsia"/>
        </w:rPr>
        <w:br/>
      </w:r>
      <w:r>
        <w:rPr>
          <w:rFonts w:hint="eastAsia"/>
        </w:rPr>
        <w:t>　　图表 红薯淀粉重点企业（一）基本信息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红薯淀粉重点企业（一）经营情况分析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红薯淀粉重点企业（一）主要经济指标情况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红薯淀粉重点企业（一）盈利能力情况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红薯淀粉重点企业（一）偿债能力情况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红薯淀粉重点企业（一）运营能力情况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红薯淀粉重点企业（一）成长能力情况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红薯淀粉重点企业（二）基本信息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红薯淀粉重点企业（二）经营情况分析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红薯淀粉重点企业（二）主要经济指标情况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红薯淀粉重点企业（二）盈利能力情况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红薯淀粉重点企业（二）偿债能力情况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红薯淀粉重点企业（二）运营能力情况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红薯淀粉重点企业（二）成长能力情况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红薯淀粉重点企业（三）基本信息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红薯淀粉重点企业（三）经营情况分析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红薯淀粉重点企业（三）主要经济指标情况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红薯淀粉重点企业（三）盈利能力情况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红薯淀粉重点企业（三）偿债能力情况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红薯淀粉重点企业（三）运营能力情况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红薯淀粉重点企业（三）成长能力情况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2025-2031年中国红薯淀粉行业产能预测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2025-2031年中国红薯淀粉行业产量预测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2025-2031年中国红薯淀粉市场需求预测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2025-2031年中国红薯淀粉行业市场规模预测</w:t>
      </w:r>
      <w:r>
        <w:rPr>
          <w:rFonts w:hint="eastAsia"/>
        </w:rPr>
        <w:br/>
      </w:r>
      <w:r>
        <w:rPr>
          <w:rFonts w:hint="eastAsia"/>
        </w:rPr>
        <w:t>　　图表 红薯淀粉行业准入条件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2025-2031年中国红薯淀粉行业信息化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2025-2031年中国红薯淀粉市场前景</w:t>
      </w:r>
      <w:r>
        <w:rPr>
          <w:rFonts w:hint="eastAsia"/>
        </w:rPr>
        <w:br/>
      </w:r>
      <w:r>
        <w:rPr>
          <w:rFonts w:hint="eastAsia"/>
        </w:rPr>
        <w:t>　　图表 2025-2031年中国红薯淀粉行业风险分析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2025-2031年中国红薯淀粉行业发展趋势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d4b7d198e45d0" w:history="1">
        <w:r>
          <w:rPr>
            <w:rStyle w:val="Hyperlink"/>
          </w:rPr>
          <w:t>2025-2031年中国红薯淀粉行业现状与市场前景预测报告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d4b7d198e45d0" w:history="1">
        <w:r>
          <w:rPr>
            <w:rStyle w:val="Hyperlink"/>
          </w:rPr>
          <w:t>https://www.20087.com/1/67/HongShuDianFenDeFaZhanQianJing.html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薯淀粉可以做什么、红薯淀粉的吃法大全、红薯淀粉能不能代替玉米淀粉、红薯淀粉和玉米淀粉的区别、100斤红薯能出多少淀粉、红薯淀粉和土豆淀粉的区别、五种常见淀粉的用途、红薯淀粉和玉米淀粉的区别和用途、玉米淀粉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4547d0e2b40a4" w:history="1">
      <w:r>
        <w:rPr>
          <w:rStyle w:val="Hyperlink"/>
        </w:rPr>
        <w:t>2025-2031年中国红薯淀粉行业现状与市场前景预测报告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HongShuDianFenDeFaZhanQianJing.html" TargetMode="External" Id="R595d4b7d198e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HongShuDianFenDeFaZhanQianJing.html" TargetMode="External" Id="R6194547d0e2b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2025-01-18T04:06:00Z</dcterms:created>
  <dcterms:modified xsi:type="dcterms:W3CDTF">2025-01-18T05:06:00Z</dcterms:modified>
  <dc:subject>2025-2031年中国红薯淀粉行业现状与市场前景预测报告</dc:subject>
  <dc:title>2025-2031年中国红薯淀粉行业现状与市场前景预测报告</dc:title>
  <cp:keywords>2025-2031年中国红薯淀粉行业现状与市场前景预测报告</cp:keywords>
  <dc:description>2025-2031年中国红薯淀粉行业现状与市场前景预测报告</dc:description>
</cp:coreProperties>
</file>