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458fa3b804a21" w:history="1">
              <w:r>
                <w:rPr>
                  <w:rStyle w:val="Hyperlink"/>
                </w:rPr>
                <w:t>2025-2031年中国海带养殖发展现状与前景趋势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458fa3b804a21" w:history="1">
              <w:r>
                <w:rPr>
                  <w:rStyle w:val="Hyperlink"/>
                </w:rPr>
                <w:t>2025-2031年中国海带养殖发展现状与前景趋势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458fa3b804a21" w:history="1">
                <w:r>
                  <w:rPr>
                    <w:rStyle w:val="Hyperlink"/>
                  </w:rPr>
                  <w:t>https://www.20087.com/5/77/HaiDaiYangZhiHangYeQianJingFenXi.html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养殖是一种重要的海洋农业产业，近年来随着养殖技术和市场需求的增长而得到了广泛应用。现代海带养殖不仅具有良好的生长速度和产量，还具备较高的经济效益和社会效益。通过采用先进的养殖技术和管理方法，海带养殖不仅提高了产量和质量，还能够适应不同的海域条件。此外，随着消费者对健康食品的需求增加，市场上出现了一系列采用高品质海带的食品产品。</w:t>
      </w:r>
      <w:r>
        <w:rPr>
          <w:rFonts w:hint="eastAsia"/>
        </w:rPr>
        <w:br/>
      </w:r>
      <w:r>
        <w:rPr>
          <w:rFonts w:hint="eastAsia"/>
        </w:rPr>
        <w:t>　　未来，海带养殖的发展将更加侧重于技术创新和可持续发展。一方面，随着生物技术和养殖技术的应用，将有可能开发出更高产的海带品种，提高产品的产量和质量。另一方面，随着环境保护意识的增强，实现可持续发展的海带养殖将成为行业的一个重要方向。此外，随着个性化需求的增长，提供定制化和创新设计方案的海带产品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458fa3b804a21" w:history="1">
        <w:r>
          <w:rPr>
            <w:rStyle w:val="Hyperlink"/>
          </w:rPr>
          <w:t>2025-2031年中国海带养殖发展现状与前景趋势</w:t>
        </w:r>
      </w:hyperlink>
      <w:r>
        <w:rPr>
          <w:rFonts w:hint="eastAsia"/>
        </w:rPr>
        <w:t>》深入剖析了当前海带养殖行业的现状，全面梳理了海带养殖市场需求、市场规模、产业链结构以及价格体系。海带养殖报告探讨了海带养殖各细分市场的特点，展望了市场前景与发展趋势，并基于权威数据进行了科学预测。同时，海带养殖报告还对品牌竞争格局、市场集中度、重点企业运营状况进行了客观分析，指出了行业面临的风险与机遇。海带养殖报告旨在为海带养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海带养殖行业概述</w:t>
      </w:r>
      <w:r>
        <w:rPr>
          <w:rFonts w:hint="eastAsia"/>
        </w:rPr>
        <w:br/>
      </w:r>
      <w:r>
        <w:rPr>
          <w:rFonts w:hint="eastAsia"/>
        </w:rPr>
        <w:t>　　第一节 海带养殖定义与分类</w:t>
      </w:r>
      <w:r>
        <w:rPr>
          <w:rFonts w:hint="eastAsia"/>
        </w:rPr>
        <w:br/>
      </w:r>
      <w:r>
        <w:rPr>
          <w:rFonts w:hint="eastAsia"/>
        </w:rPr>
        <w:t>　　第二节 海带养殖应用领域</w:t>
      </w:r>
      <w:r>
        <w:rPr>
          <w:rFonts w:hint="eastAsia"/>
        </w:rPr>
        <w:br/>
      </w:r>
      <w:r>
        <w:rPr>
          <w:rFonts w:hint="eastAsia"/>
        </w:rPr>
        <w:t>　　第三节 海带养殖行业经济指标分析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一、海带养殖行业赢利性评估</w:t>
      </w:r>
      <w:r>
        <w:rPr>
          <w:rFonts w:hint="eastAsia"/>
        </w:rPr>
        <w:br/>
      </w:r>
      <w:r>
        <w:rPr>
          <w:rFonts w:hint="eastAsia"/>
        </w:rPr>
        <w:t>　　　　二、海带养殖行业成长速度分析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三、海带养殖附加值提升空间探讨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四、海带养殖行业进入壁垒分析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五、海带养殖行业风险性评估</w:t>
      </w:r>
      <w:r>
        <w:rPr>
          <w:rFonts w:hint="eastAsia"/>
        </w:rPr>
        <w:br/>
      </w:r>
      <w:r>
        <w:rPr>
          <w:rFonts w:hint="eastAsia"/>
        </w:rPr>
        <w:t>　　　　六、海带养殖行业周期性分析</w:t>
      </w:r>
      <w:r>
        <w:rPr>
          <w:rFonts w:hint="eastAsia"/>
        </w:rPr>
        <w:br/>
      </w:r>
      <w:r>
        <w:rPr>
          <w:rFonts w:hint="eastAsia"/>
        </w:rPr>
        <w:t>　　　　七、海带养殖行业竞争程度指标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八、海带养殖行业成熟度综合分析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海带养殖产业链及经营模式分析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三、海带养殖销售模式与渠道策略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全球海带养殖市场发展分析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2023-2024年全球海带养殖行业发展分析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一、全球海带养殖行业市场规模与趋势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二、全球海带养殖行业发展特点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三、全球海带养殖行业竞争格局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主要国家与地区海带养殖市场分析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2025-2031年全球海带养殖行业发展趋势与前景预测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一、海带养殖技术发展趋势</w:t>
      </w:r>
      <w:r>
        <w:rPr>
          <w:rFonts w:hint="eastAsia"/>
        </w:rPr>
        <w:br/>
      </w:r>
      <w:r>
        <w:rPr>
          <w:rFonts w:hint="eastAsia"/>
        </w:rPr>
        <w:t>　　　　二、海带养殖行业发展趋势</w:t>
      </w:r>
      <w:r>
        <w:rPr>
          <w:rFonts w:hint="eastAsia"/>
        </w:rPr>
        <w:br/>
      </w:r>
      <w:r>
        <w:rPr>
          <w:rFonts w:hint="eastAsia"/>
        </w:rPr>
        <w:t>　　　　三、海带养殖行业发展潜力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2023-2024年海带养殖产能与投资动态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一、国内海带养殖产能现状与利用效率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二、海带养殖产能扩张与投资动态分析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2025-2031年海带养殖行业产量统计与趋势预测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一、2020-2024年海带养殖行业数据与增长趋势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1、2020-2024年海带养殖产量及增长趋势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2、2020-2024年海带养殖细分产品产量及份额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二、海带养殖产量影响因素分析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三、2025-2031年海带养殖产量预测</w:t>
      </w:r>
      <w:r>
        <w:rPr>
          <w:rFonts w:hint="eastAsia"/>
        </w:rPr>
        <w:br/>
      </w:r>
      <w:r>
        <w:rPr>
          <w:rFonts w:hint="eastAsia"/>
        </w:rPr>
        <w:t>　　第三节 2025-2031年海带养殖市场需求与销售分析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一、2023-2024年海带养殖行业需求现状</w:t>
      </w:r>
      <w:r>
        <w:rPr>
          <w:rFonts w:hint="eastAsia"/>
        </w:rPr>
        <w:br/>
      </w:r>
      <w:r>
        <w:rPr>
          <w:rFonts w:hint="eastAsia"/>
        </w:rPr>
        <w:t>　　　　二、海带养殖客户群体与需求特点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三、2020-2024年海带养殖行业销售规模分析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四、2025-2031年海带养殖市场增长潜力与规模预测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中国海带养殖细分市场分析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一、2023-2024年海带养殖主要细分产品市场现状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2023-2024年中国海带养殖技术发展研究</w:t>
      </w:r>
      <w:r>
        <w:rPr>
          <w:rFonts w:hint="eastAsia"/>
        </w:rPr>
        <w:br/>
      </w:r>
      <w:r>
        <w:rPr>
          <w:rFonts w:hint="eastAsia"/>
        </w:rPr>
        <w:t>　　第一节 当前海带养殖技术发展现状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海带养殖技术未来发展趋势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海带养殖价格机制与竞争策略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一、2020-2024年海带养殖市场价格走势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海带养殖定价策略与方法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2025-2031年海带养殖价格竞争态势与趋势预测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2023-2024年重点区域海带养殖市场发展概况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二、2020-2024年海带养殖市场需求规模情况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二、2020-2024年海带养殖市场需求规模情况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二、2020-2024年海带养殖市场需求规模情况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二、2020-2024年海带养殖市场需求规模情况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二、2020-2024年海带养殖市场需求规模情况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2020-2024年中国海带养殖行业进出口情况分析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海带养殖行业进口规模与来源分析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一、2020-2024年海带养殖进口规模分析</w:t>
      </w:r>
      <w:r>
        <w:rPr>
          <w:rFonts w:hint="eastAsia"/>
        </w:rPr>
        <w:br/>
      </w:r>
      <w:r>
        <w:rPr>
          <w:rFonts w:hint="eastAsia"/>
        </w:rPr>
        <w:t>　　　　二、海带养殖主要进口来源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海带养殖行业出口规模与目的地分析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一、2020-2024年海带养殖出口规模分析</w:t>
      </w:r>
      <w:r>
        <w:rPr>
          <w:rFonts w:hint="eastAsia"/>
        </w:rPr>
        <w:br/>
      </w:r>
      <w:r>
        <w:rPr>
          <w:rFonts w:hint="eastAsia"/>
        </w:rPr>
        <w:t>　　　　二、海带养殖主要出口目的地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2020-2024年中国海带养殖总体规模与财务指标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中国海带养殖行业总体规模分析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一、海带养殖企业数量与结构</w:t>
      </w:r>
      <w:r>
        <w:rPr>
          <w:rFonts w:hint="eastAsia"/>
        </w:rPr>
        <w:br/>
      </w:r>
      <w:r>
        <w:rPr>
          <w:rFonts w:hint="eastAsia"/>
        </w:rPr>
        <w:t>　　　　二、海带养殖从业人员规模</w:t>
      </w:r>
      <w:r>
        <w:rPr>
          <w:rFonts w:hint="eastAsia"/>
        </w:rPr>
        <w:br/>
      </w:r>
      <w:r>
        <w:rPr>
          <w:rFonts w:hint="eastAsia"/>
        </w:rPr>
        <w:t>　　　　三、海带养殖行业资产状况</w:t>
      </w:r>
      <w:r>
        <w:rPr>
          <w:rFonts w:hint="eastAsia"/>
        </w:rPr>
        <w:br/>
      </w:r>
      <w:r>
        <w:rPr>
          <w:rFonts w:hint="eastAsia"/>
        </w:rPr>
        <w:t>　　第二节 中国海带养殖行业财务指标总体分析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海带养殖重点企业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海带养殖领先企业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海带养殖标杆企业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海带养殖代表企业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海带养殖龙头企业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海带养殖重点企业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中国海带养殖行业竞争格局分析</w:t>
      </w:r>
      <w:r>
        <w:rPr>
          <w:rFonts w:hint="eastAsia"/>
        </w:rPr>
        <w:br/>
      </w:r>
      <w:r>
        <w:rPr>
          <w:rFonts w:hint="eastAsia"/>
        </w:rPr>
        <w:t>　　第一节 海带养殖行业竞争格局总览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2023-2024年海带养殖行业竞争力分析</w:t>
      </w:r>
      <w:r>
        <w:rPr>
          <w:rFonts w:hint="eastAsia"/>
        </w:rPr>
        <w:br/>
      </w:r>
      <w:r>
        <w:rPr>
          <w:rFonts w:hint="eastAsia"/>
        </w:rPr>
        <w:t>　　　　一、海带养殖供应商议价能力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四、海带养殖替代品威胁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2020-2024年海带养殖行业企业并购活动分析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2023-2024年海带养殖行业会展与招投标活动分析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一、海带养殖行业会展活动及其市场影响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2025年中国海带养殖企业发展策略分析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海带养殖市场策略分析</w:t>
      </w:r>
      <w:r>
        <w:rPr>
          <w:rFonts w:hint="eastAsia"/>
        </w:rPr>
        <w:br/>
      </w:r>
      <w:r>
        <w:rPr>
          <w:rFonts w:hint="eastAsia"/>
        </w:rPr>
        <w:t>　　　　一、海带养殖市场定位与拓展策略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二、海带养殖市场细分与目标客户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海带养殖销售策略分析</w:t>
      </w:r>
      <w:r>
        <w:rPr>
          <w:rFonts w:hint="eastAsia"/>
        </w:rPr>
        <w:br/>
      </w:r>
      <w:r>
        <w:rPr>
          <w:rFonts w:hint="eastAsia"/>
        </w:rPr>
        <w:t>　　　　一、海带养殖销售渠道与网络建设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提高海带养殖企业竞争力建议</w:t>
      </w:r>
      <w:r>
        <w:rPr>
          <w:rFonts w:hint="eastAsia"/>
        </w:rPr>
        <w:br/>
      </w:r>
      <w:r>
        <w:rPr>
          <w:rFonts w:hint="eastAsia"/>
        </w:rPr>
        <w:t>　　　　一、海带养殖技术创新与管理优化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海带养殖品牌战略思考</w:t>
      </w:r>
      <w:r>
        <w:rPr>
          <w:rFonts w:hint="eastAsia"/>
        </w:rPr>
        <w:br/>
      </w:r>
      <w:r>
        <w:rPr>
          <w:rFonts w:hint="eastAsia"/>
        </w:rPr>
        <w:t>　　　　一、海带养殖品牌建设与维护</w:t>
      </w:r>
      <w:r>
        <w:rPr>
          <w:rFonts w:hint="eastAsia"/>
        </w:rPr>
        <w:br/>
      </w:r>
      <w:r>
        <w:rPr>
          <w:rFonts w:hint="eastAsia"/>
        </w:rPr>
        <w:t>　　　　二、海带养殖品牌影响力与市场竞争力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中国海带养殖行业风险与对策</w:t>
      </w:r>
      <w:r>
        <w:rPr>
          <w:rFonts w:hint="eastAsia"/>
        </w:rPr>
        <w:br/>
      </w:r>
      <w:r>
        <w:rPr>
          <w:rFonts w:hint="eastAsia"/>
        </w:rPr>
        <w:t>　　第一节 海带养殖行业SWOT分析</w:t>
      </w:r>
      <w:r>
        <w:rPr>
          <w:rFonts w:hint="eastAsia"/>
        </w:rPr>
        <w:br/>
      </w:r>
      <w:r>
        <w:rPr>
          <w:rFonts w:hint="eastAsia"/>
        </w:rPr>
        <w:t>　　　　一、海带养殖行业优势分析</w:t>
      </w:r>
      <w:r>
        <w:rPr>
          <w:rFonts w:hint="eastAsia"/>
        </w:rPr>
        <w:br/>
      </w:r>
      <w:r>
        <w:rPr>
          <w:rFonts w:hint="eastAsia"/>
        </w:rPr>
        <w:t>　　　　二、海带养殖行业劣势分析</w:t>
      </w:r>
      <w:r>
        <w:rPr>
          <w:rFonts w:hint="eastAsia"/>
        </w:rPr>
        <w:br/>
      </w:r>
      <w:r>
        <w:rPr>
          <w:rFonts w:hint="eastAsia"/>
        </w:rPr>
        <w:t>　　　　三、海带养殖市场机会探索</w:t>
      </w:r>
      <w:r>
        <w:rPr>
          <w:rFonts w:hint="eastAsia"/>
        </w:rPr>
        <w:br/>
      </w:r>
      <w:r>
        <w:rPr>
          <w:rFonts w:hint="eastAsia"/>
        </w:rPr>
        <w:t>　　　　四、海带养殖市场威胁评估</w:t>
      </w:r>
      <w:r>
        <w:rPr>
          <w:rFonts w:hint="eastAsia"/>
        </w:rPr>
        <w:br/>
      </w:r>
      <w:r>
        <w:rPr>
          <w:rFonts w:hint="eastAsia"/>
        </w:rPr>
        <w:t>　　第二节 海带养殖行业风险及对策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2025-2031年中国海带养殖行业前景与发展趋势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海带养殖行业发展环境分析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2025-2031年海带养殖行业发展趋势与方向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一、海带养殖行业发展方向预测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二、海带养殖发展趋势分析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2025-2031年海带养殖行业发展潜力与机遇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一、海带养殖市场发展潜力评估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二、海带养殖新兴市场与机遇探索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(中:智林)海带养殖行业发展建议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2020-2024年中国海带养殖市场规模及增长情况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2020-2024年中国海带养殖行业产量及增长趋势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2020-2024年中国海带养殖行业市场需求及增长情况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2020-2024年中国海带养殖行业利润及增长情况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**地区海带养殖市场规模及增长情况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**地区海带养殖行业市场需求情况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2020-2024年中国海带养殖行业出口情况分析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2020-2024年中国海带养殖行业产品市场价格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海带养殖重点企业经营情况分析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2025-2031年中国海带养殖市场规模预测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2025-2031年中国海带养殖行业利润预测</w:t>
      </w:r>
      <w:r>
        <w:rPr>
          <w:rFonts w:hint="eastAsia"/>
        </w:rPr>
        <w:br/>
      </w:r>
      <w:r>
        <w:rPr>
          <w:rFonts w:hint="eastAsia"/>
        </w:rPr>
        <w:t>　　图表 2025年海带养殖行业壁垒</w:t>
      </w:r>
      <w:r>
        <w:rPr>
          <w:rFonts w:hint="eastAsia"/>
        </w:rPr>
        <w:br/>
      </w:r>
      <w:r>
        <w:rPr>
          <w:rFonts w:hint="eastAsia"/>
        </w:rPr>
        <w:t>　　图表 2025年海带养殖市场前景分析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2025-2031年中国海带养殖市场需求预测</w:t>
      </w:r>
      <w:r>
        <w:rPr>
          <w:rFonts w:hint="eastAsia"/>
        </w:rPr>
        <w:br/>
      </w:r>
      <w:r>
        <w:rPr>
          <w:rFonts w:hint="eastAsia"/>
        </w:rPr>
        <w:t>　　图表 2025年海带养殖发展趋势预测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458fa3b804a21" w:history="1">
        <w:r>
          <w:rPr>
            <w:rStyle w:val="Hyperlink"/>
          </w:rPr>
          <w:t>2025-2031年中国海带养殖发展现状与前景趋势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458fa3b804a21" w:history="1">
        <w:r>
          <w:rPr>
            <w:rStyle w:val="Hyperlink"/>
          </w:rPr>
          <w:t>https://www.20087.com/5/77/HaiDaiYangZhiHangYeQianJingFenXi.html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fc456935c492d" w:history="1">
      <w:r>
        <w:rPr>
          <w:rStyle w:val="Hyperlink"/>
        </w:rPr>
        <w:t>2025-2031年中国海带养殖发展现状与前景趋势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aiDaiYangZhiHangYeQianJingFenXi.html" TargetMode="External" Id="R1b4458fa3b80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aiDaiYangZhiHangYeQianJingFenXi.html" TargetMode="External" Id="R077fc456935c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2024-11-15T04:33:39Z</dcterms:created>
  <dcterms:modified xsi:type="dcterms:W3CDTF">2024-11-15T05:33:39Z</dcterms:modified>
  <dc:subject>2025-2031年中国海带养殖发展现状与前景趋势</dc:subject>
  <dc:title>2025-2031年中国海带养殖发展现状与前景趋势</dc:title>
  <cp:keywords>2025-2031年中国海带养殖发展现状与前景趋势</cp:keywords>
  <dc:description>2025-2031年中国海带养殖发展现状与前景趋势</dc:description>
</cp:coreProperties>
</file>