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9af747abf426d" w:history="1">
              <w:r>
                <w:rPr>
                  <w:rStyle w:val="Hyperlink"/>
                </w:rPr>
                <w:t>中国家俱料市场深度调研与前景分析报告（2026-2032年）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9af747abf426d" w:history="1">
              <w:r>
                <w:rPr>
                  <w:rStyle w:val="Hyperlink"/>
                </w:rPr>
                <w:t>中国家俱料市场深度调研与前景分析报告（2026-2032年）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9af747abf426d" w:history="1">
                <w:r>
                  <w:rPr>
                    <w:rStyle w:val="Hyperlink"/>
                  </w:rPr>
                  <w:t>https://www.20087.com/6/37/JiaJuLiaoShiChangDiaoYanBaoGao.html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俱料是家具制造的核心原材料，近年来在全球范围内受到了广泛关注。它涵盖了木材、金属、塑料和复合材料等多个种类，广泛应用于家庭、办公和公共空间的家具制作。现代家俱料采用了先进的加工技术和表面处理工艺，实现了美观、耐用和环保的统一。特别是通过选用优质实木、密度板和铝合金等材料，这些家俱料不仅提供了丰富的纹理和色彩效果，还增强了产品的整体质感和使用寿命。此外，智能化生产系统的引入，使得制造商可以通过自动化生产线和机器人技术，大幅提高生产效率和产品质量。同时，制造商们还在不断优化产品结构和外观设计，力求美观大方且易于维护。</w:t>
      </w:r>
      <w:r>
        <w:rPr>
          <w:rFonts w:hint="eastAsia"/>
        </w:rPr>
        <w:br/>
      </w:r>
      <w:r>
        <w:rPr>
          <w:rFonts w:hint="eastAsia"/>
        </w:rPr>
        <w:t>　　未来，家俱料的发展将更加注重绿色制造和多功能集成。一方面，随着可持续发展理念的深入，研究人员正在开发更环保、低挥发性有机化合物（VOC）含量的涂料成分，旨在进一步减少对环境的影响。例如，通过引入水性树脂或生物基原料，可以实现更清洁的生产过程。另一方面，考虑到用户对于便捷性和互动性的需求，未来家俱料将集成更多的智能功能和服务，如自修复涂层和色彩识别技术。此外，为了适应快速变化的市场需求，制造商还需加强品牌建设和市场营销策略，推出更多符合特定应用场景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9af747abf426d" w:history="1">
        <w:r>
          <w:rPr>
            <w:rStyle w:val="Hyperlink"/>
          </w:rPr>
          <w:t>中国家俱料市场深度调研与前景分析报告（2026-2032年）</w:t>
        </w:r>
      </w:hyperlink>
      <w:r>
        <w:rPr>
          <w:rFonts w:hint="eastAsia"/>
        </w:rPr>
        <w:t>》依托国家统计局、相关行业协会及科研单位提供的权威数据，全面分析了家俱料行业发展环境、产业链结构、市场供需状况及价格变化，重点研究了家俱料行业内主要企业的经营现状。报告对家俱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家俱料产业概述</w:t>
      </w:r>
      <w:r>
        <w:rPr>
          <w:rFonts w:hint="eastAsia"/>
        </w:rPr>
        <w:br/>
      </w:r>
      <w:r>
        <w:rPr>
          <w:rFonts w:hint="eastAsia"/>
        </w:rPr>
        <w:t>　　第一节 家俱料产业定义</w:t>
      </w:r>
      <w:r>
        <w:rPr>
          <w:rFonts w:hint="eastAsia"/>
        </w:rPr>
        <w:br/>
      </w:r>
      <w:r>
        <w:rPr>
          <w:rFonts w:hint="eastAsia"/>
        </w:rPr>
        <w:t>　　第二节 家俱料产业发展历程</w:t>
      </w:r>
      <w:r>
        <w:rPr>
          <w:rFonts w:hint="eastAsia"/>
        </w:rPr>
        <w:br/>
      </w:r>
      <w:r>
        <w:rPr>
          <w:rFonts w:hint="eastAsia"/>
        </w:rPr>
        <w:t>　　第三节 家俱料分类情况</w:t>
      </w:r>
      <w:r>
        <w:rPr>
          <w:rFonts w:hint="eastAsia"/>
        </w:rPr>
        <w:br/>
      </w:r>
      <w:r>
        <w:rPr>
          <w:rFonts w:hint="eastAsia"/>
        </w:rPr>
        <w:t>　　第四节 家俱料产业链分析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2025-2026年中国家俱料行业发展环境分析</w:t>
      </w:r>
      <w:r>
        <w:rPr>
          <w:rFonts w:hint="eastAsia"/>
        </w:rPr>
        <w:br/>
      </w:r>
      <w:r>
        <w:rPr>
          <w:rFonts w:hint="eastAsia"/>
        </w:rPr>
        <w:t>　　第二节 家俱料行业发展经济环境分析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家俱料行业发展社会环境分析</w:t>
      </w:r>
      <w:r>
        <w:rPr>
          <w:rFonts w:hint="eastAsia"/>
        </w:rPr>
        <w:br/>
      </w:r>
      <w:r>
        <w:rPr>
          <w:rFonts w:hint="eastAsia"/>
        </w:rPr>
        <w:t>　　第四节 家俱料行业发展政策环境分析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2025-2026年家俱料行业技术发展现状及趋势分析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家俱料行业技术发展现状分析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国内外家俱料行业技术差异与原因</w:t>
      </w:r>
      <w:r>
        <w:rPr>
          <w:rFonts w:hint="eastAsia"/>
        </w:rPr>
        <w:br/>
      </w:r>
      <w:r>
        <w:rPr>
          <w:rFonts w:hint="eastAsia"/>
        </w:rPr>
        <w:t>　　第三节 家俱料行业技术发展方向、趋势预测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提升家俱料行业技术能力策略建议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中国家俱料行业供给与需求情况分析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2020-2025年中国家俱料行业总体规模</w:t>
      </w:r>
      <w:r>
        <w:rPr>
          <w:rFonts w:hint="eastAsia"/>
        </w:rPr>
        <w:br/>
      </w:r>
      <w:r>
        <w:rPr>
          <w:rFonts w:hint="eastAsia"/>
        </w:rPr>
        <w:t>　　第二节 中国家俱料行业盈利情况分析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中国家俱料行业产量情况分析及预测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一、2020-2025年中国家俱料产量统计分析</w:t>
      </w:r>
      <w:r>
        <w:rPr>
          <w:rFonts w:hint="eastAsia"/>
        </w:rPr>
        <w:br/>
      </w:r>
      <w:r>
        <w:rPr>
          <w:rFonts w:hint="eastAsia"/>
        </w:rPr>
        <w:t>　　　　二、家俱料行业产量特点分析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三、2026-2032年中国家俱料行业产量预测</w:t>
      </w:r>
      <w:r>
        <w:rPr>
          <w:rFonts w:hint="eastAsia"/>
        </w:rPr>
        <w:br/>
      </w:r>
      <w:r>
        <w:rPr>
          <w:rFonts w:hint="eastAsia"/>
        </w:rPr>
        <w:t>　　第四节 中国家俱料行业需求情况分析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一、2020-2025年中国家俱料行业需求情况</w:t>
      </w:r>
      <w:r>
        <w:rPr>
          <w:rFonts w:hint="eastAsia"/>
        </w:rPr>
        <w:br/>
      </w:r>
      <w:r>
        <w:rPr>
          <w:rFonts w:hint="eastAsia"/>
        </w:rPr>
        <w:t>　　　　二、家俱料行业市场需求特点分析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三、2026-2032年中国家俱料市场需求预测分析分析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家俱料产业供需平衡状况分析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中国家俱料行业进出口情况分析预测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中国家俱料行业进口情况分析预测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一、2020-2025年中国家俱料行业进口情况分析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二、2026年中国家俱料行业进口特点分析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三、2026-2032年中国家俱料行业进口情况预测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中国家俱料行业出口情况分析预测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一、2020-2025年中国家俱料行业出口情况分析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二、2026年中国家俱料行业出口特点分析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二、2026-2032年中国家俱料行业出口情况预测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影响中国家俱料行业进出口因素分析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国内家俱料产品价格走势及影响因素分析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2020-2025年国内家俱料市场价格回顾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当前国内家俱料市场价格及评述</w:t>
      </w:r>
      <w:r>
        <w:rPr>
          <w:rFonts w:hint="eastAsia"/>
        </w:rPr>
        <w:br/>
      </w:r>
      <w:r>
        <w:rPr>
          <w:rFonts w:hint="eastAsia"/>
        </w:rPr>
        <w:t>　　第三节 国内家俱料价格影响因素分析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2026-2032年国内家俱料市场价格走势预测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中国家俱料行业规模与效益分析预测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家俱料行业规模分析及预测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一、2020-2025年家俱料行业资产规模变化分析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二、2026-2032年家俱料行业资产规模预测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三、2020-2025年家俱料行业收入和利润变化分析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四、2026-2032年家俱料行业收入和利润预测</w:t>
      </w:r>
      <w:r>
        <w:rPr>
          <w:rFonts w:hint="eastAsia"/>
        </w:rPr>
        <w:br/>
      </w:r>
      <w:r>
        <w:rPr>
          <w:rFonts w:hint="eastAsia"/>
        </w:rPr>
        <w:t>　　第二节 家俱料行业效益分析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一、2020-2025年家俱料行业三费变化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二、2020-2025年家俱料行业效益分析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家俱料行业细分产品市场调研分析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家俱料行业细分产品——**市场调研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家俱料行业细分产品——**市场调研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2020-2025年中国家俱料行业营销分析</w:t>
      </w:r>
      <w:r>
        <w:rPr>
          <w:rFonts w:hint="eastAsia"/>
        </w:rPr>
        <w:br/>
      </w:r>
      <w:r>
        <w:rPr>
          <w:rFonts w:hint="eastAsia"/>
        </w:rPr>
        <w:t>　　第一节 国内家俱料行业营销模式分析</w:t>
      </w:r>
      <w:r>
        <w:rPr>
          <w:rFonts w:hint="eastAsia"/>
        </w:rPr>
        <w:br/>
      </w:r>
      <w:r>
        <w:rPr>
          <w:rFonts w:hint="eastAsia"/>
        </w:rPr>
        <w:t>　　第二节 家俱料行业主要销售渠道分析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家俱料行业广告与促销方式分析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家俱料行业价格竞争方式分析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家俱料行业国际化营销模式分析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中国家俱料行业市场竞争分析及预测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2025-2026年我国家俱料市场竞争格局分析</w:t>
      </w:r>
      <w:r>
        <w:rPr>
          <w:rFonts w:hint="eastAsia"/>
        </w:rPr>
        <w:br/>
      </w:r>
      <w:r>
        <w:rPr>
          <w:rFonts w:hint="eastAsia"/>
        </w:rPr>
        <w:t>　　　　一、家俱料市场集中度分析</w:t>
      </w:r>
      <w:r>
        <w:rPr>
          <w:rFonts w:hint="eastAsia"/>
        </w:rPr>
        <w:br/>
      </w:r>
      <w:r>
        <w:rPr>
          <w:rFonts w:hint="eastAsia"/>
        </w:rPr>
        <w:t>　　　　二、家俱料市场规模竞争分析</w:t>
      </w:r>
      <w:r>
        <w:rPr>
          <w:rFonts w:hint="eastAsia"/>
        </w:rPr>
        <w:br/>
      </w:r>
      <w:r>
        <w:rPr>
          <w:rFonts w:hint="eastAsia"/>
        </w:rPr>
        <w:t>　　　　三、家俱料市场结构竞争分析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2025-2026年我国家俱料市场品牌竞争分析及预测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2025-2026年我国家俱料市场竞争态势分析及预测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家俱料行业重点企业发展调研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家俱料重点企业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二、家俱料企业经营情况分析</w:t>
      </w:r>
      <w:r>
        <w:rPr>
          <w:rFonts w:hint="eastAsia"/>
        </w:rPr>
        <w:br/>
      </w:r>
      <w:r>
        <w:rPr>
          <w:rFonts w:hint="eastAsia"/>
        </w:rPr>
        <w:t>　　　　三、家俱料企业发展规划及前景展望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家俱料重点企业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二、家俱料企业经营情况分析</w:t>
      </w:r>
      <w:r>
        <w:rPr>
          <w:rFonts w:hint="eastAsia"/>
        </w:rPr>
        <w:br/>
      </w:r>
      <w:r>
        <w:rPr>
          <w:rFonts w:hint="eastAsia"/>
        </w:rPr>
        <w:t>　　　　三、家俱料企业发展规划及前景展望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家俱料重点企业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二、家俱料企业经营情况分析</w:t>
      </w:r>
      <w:r>
        <w:rPr>
          <w:rFonts w:hint="eastAsia"/>
        </w:rPr>
        <w:br/>
      </w:r>
      <w:r>
        <w:rPr>
          <w:rFonts w:hint="eastAsia"/>
        </w:rPr>
        <w:t>　　　　三、家俱料企业发展规划及前景展望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家俱料重点企业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二、家俱料企业经营情况分析</w:t>
      </w:r>
      <w:r>
        <w:rPr>
          <w:rFonts w:hint="eastAsia"/>
        </w:rPr>
        <w:br/>
      </w:r>
      <w:r>
        <w:rPr>
          <w:rFonts w:hint="eastAsia"/>
        </w:rPr>
        <w:t>　　　　三、家俱料企业发展规划及前景展望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家俱料重点企业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二、家俱料企业经营情况分析</w:t>
      </w:r>
      <w:r>
        <w:rPr>
          <w:rFonts w:hint="eastAsia"/>
        </w:rPr>
        <w:br/>
      </w:r>
      <w:r>
        <w:rPr>
          <w:rFonts w:hint="eastAsia"/>
        </w:rPr>
        <w:t>　　　　三、家俱料企业发展规划及前景展望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家俱料行业企业经营策略研究分析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家俱料企业多样化经营策略分析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一、家俱料企业多样化经营情况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二、现行家俱料行业多样化经营的方向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大型家俱料企业集团未来发展策略分析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对中小家俱料企业生产经营的建议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家俱料行业发展因素与投资风险分析预测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影响家俱料行业发展主要因素分析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一、2025-2026年影响家俱料行业发展的不利因素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二、2025-2026年影响家俱料行业发展的稳定因素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三、2025-2026年影响家俱料行业发展的有利因素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四、2025-2026年中国家俱料行业发展面临的机遇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五、2025-2026年中国家俱料行业发展面临的挑战</w:t>
      </w:r>
      <w:r>
        <w:rPr>
          <w:rFonts w:hint="eastAsia"/>
        </w:rPr>
        <w:br/>
      </w:r>
      <w:r>
        <w:rPr>
          <w:rFonts w:hint="eastAsia"/>
        </w:rPr>
        <w:t>　　第二节 家俱料行业投资风险分析预测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一、2026-2032年家俱料行业市场风险分析预测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二、2026-2032年家俱料行业政策风险分析预测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三、2026-2032年家俱料行业技术风险分析预测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四、2026-2032年家俱料行业竞争风险分析预测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五、2026-2032年家俱料行业管理风险分析预测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六、2026-2032年家俱料行业其他风险分析预测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2026-2032年中国家俱料行业发展前景和趋势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2026-2032年中国家俱料行业发展前景预测分析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一、未来全球家俱料行业发展预测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二、未来我国家俱料市场前景广阔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三、今后两年家俱料产业上市前景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四、2026-2032年中国家俱料产业市场规模预测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2026-2032年中国家俱料行业发展趋势分析</w:t>
      </w:r>
      <w:r>
        <w:rPr>
          <w:rFonts w:hint="eastAsia"/>
        </w:rPr>
        <w:br/>
      </w:r>
      <w:r>
        <w:rPr>
          <w:rFonts w:hint="eastAsia"/>
        </w:rPr>
        <w:t>　　　　一、家俱料行业消费趋势</w:t>
      </w:r>
      <w:r>
        <w:rPr>
          <w:rFonts w:hint="eastAsia"/>
        </w:rPr>
        <w:br/>
      </w:r>
      <w:r>
        <w:rPr>
          <w:rFonts w:hint="eastAsia"/>
        </w:rPr>
        <w:t>　　　　二、未来家俱料产业创新的发展趋势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三、“十五五”期间我国家俱料行业发展剖析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五、未来家俱料行业发展变局剖析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家俱料市场预测及项目投资建议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中国家俱料行业生产、营销企业投资运作模式分析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家俱料行业外销与内销优势分析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2026-2032年中国家俱料行业市场规模及增长趋势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2026-2032年中国家俱料行业投资规模预测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2026-2032年家俱料行业市场盈利预测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家俱料行业项目投资建议</w:t>
      </w:r>
      <w:r>
        <w:rPr>
          <w:rFonts w:hint="eastAsia"/>
        </w:rPr>
        <w:br/>
      </w:r>
      <w:r>
        <w:rPr>
          <w:rFonts w:hint="eastAsia"/>
        </w:rPr>
        <w:t>　　　　一、家俱料技术应用注意事项</w:t>
      </w:r>
      <w:r>
        <w:rPr>
          <w:rFonts w:hint="eastAsia"/>
        </w:rPr>
        <w:br/>
      </w:r>
      <w:r>
        <w:rPr>
          <w:rFonts w:hint="eastAsia"/>
        </w:rPr>
        <w:t>　　　　二、家俱料项目投资注意事项</w:t>
      </w:r>
      <w:r>
        <w:rPr>
          <w:rFonts w:hint="eastAsia"/>
        </w:rPr>
        <w:br/>
      </w:r>
      <w:r>
        <w:rPr>
          <w:rFonts w:hint="eastAsia"/>
        </w:rPr>
        <w:t>　　　　三、家俱料生产开发注意事项</w:t>
      </w:r>
      <w:r>
        <w:rPr>
          <w:rFonts w:hint="eastAsia"/>
        </w:rPr>
        <w:br/>
      </w:r>
      <w:r>
        <w:rPr>
          <w:rFonts w:hint="eastAsia"/>
        </w:rPr>
        <w:t>　　　　四、家俱料销售注意事项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家俱料行业类别</w:t>
      </w:r>
      <w:r>
        <w:rPr>
          <w:rFonts w:hint="eastAsia"/>
        </w:rPr>
        <w:br/>
      </w:r>
      <w:r>
        <w:rPr>
          <w:rFonts w:hint="eastAsia"/>
        </w:rPr>
        <w:t>　　图表 家俱料行业产业链调研</w:t>
      </w:r>
      <w:r>
        <w:rPr>
          <w:rFonts w:hint="eastAsia"/>
        </w:rPr>
        <w:br/>
      </w:r>
      <w:r>
        <w:rPr>
          <w:rFonts w:hint="eastAsia"/>
        </w:rPr>
        <w:t>　　图表 家俱料行业现状</w:t>
      </w:r>
      <w:r>
        <w:rPr>
          <w:rFonts w:hint="eastAsia"/>
        </w:rPr>
        <w:br/>
      </w:r>
      <w:r>
        <w:rPr>
          <w:rFonts w:hint="eastAsia"/>
        </w:rPr>
        <w:t>　　图表 家俱料行业标准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2020-2025年中国家俱料行业市场规模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2026年中国家俱料行业产能</w:t>
      </w:r>
      <w:r>
        <w:rPr>
          <w:rFonts w:hint="eastAsia"/>
        </w:rPr>
        <w:br/>
      </w:r>
      <w:r>
        <w:rPr>
          <w:rFonts w:hint="eastAsia"/>
        </w:rPr>
        <w:t>　　图表 2020-2025年中国家俱料行业产量统计</w:t>
      </w:r>
      <w:r>
        <w:rPr>
          <w:rFonts w:hint="eastAsia"/>
        </w:rPr>
        <w:br/>
      </w:r>
      <w:r>
        <w:rPr>
          <w:rFonts w:hint="eastAsia"/>
        </w:rPr>
        <w:t>　　图表 家俱料行业动态</w:t>
      </w:r>
      <w:r>
        <w:rPr>
          <w:rFonts w:hint="eastAsia"/>
        </w:rPr>
        <w:br/>
      </w:r>
      <w:r>
        <w:rPr>
          <w:rFonts w:hint="eastAsia"/>
        </w:rPr>
        <w:t>　　图表 2020-2025年中国家俱料市场需求量</w:t>
      </w:r>
      <w:r>
        <w:rPr>
          <w:rFonts w:hint="eastAsia"/>
        </w:rPr>
        <w:br/>
      </w:r>
      <w:r>
        <w:rPr>
          <w:rFonts w:hint="eastAsia"/>
        </w:rPr>
        <w:t>　　图表 2026年中国家俱料行业需求区域调研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2020-2025年中国家俱料行情</w:t>
      </w:r>
      <w:r>
        <w:rPr>
          <w:rFonts w:hint="eastAsia"/>
        </w:rPr>
        <w:br/>
      </w:r>
      <w:r>
        <w:rPr>
          <w:rFonts w:hint="eastAsia"/>
        </w:rPr>
        <w:t>　　图表 2020-2025年中国家俱料价格走势图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2020-2025年中国家俱料行业销售收入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2020-2025年中国家俱料行业盈利情况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2020-2025年中国家俱料行业利润总额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2020-2025年中国家俱料进口统计</w:t>
      </w:r>
      <w:r>
        <w:rPr>
          <w:rFonts w:hint="eastAsia"/>
        </w:rPr>
        <w:br/>
      </w:r>
      <w:r>
        <w:rPr>
          <w:rFonts w:hint="eastAsia"/>
        </w:rPr>
        <w:t>　　图表 2020-2025年中国家俱料出口统计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2020-2025年中国家俱料行业企业数量统计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**地区家俱料市场规模</w:t>
      </w:r>
      <w:r>
        <w:rPr>
          <w:rFonts w:hint="eastAsia"/>
        </w:rPr>
        <w:br/>
      </w:r>
      <w:r>
        <w:rPr>
          <w:rFonts w:hint="eastAsia"/>
        </w:rPr>
        <w:t>　　图表 **地区家俱料行业市场需求</w:t>
      </w:r>
      <w:r>
        <w:rPr>
          <w:rFonts w:hint="eastAsia"/>
        </w:rPr>
        <w:br/>
      </w:r>
      <w:r>
        <w:rPr>
          <w:rFonts w:hint="eastAsia"/>
        </w:rPr>
        <w:t>　　图表 **地区家俱料市场调研</w:t>
      </w:r>
      <w:r>
        <w:rPr>
          <w:rFonts w:hint="eastAsia"/>
        </w:rPr>
        <w:br/>
      </w:r>
      <w:r>
        <w:rPr>
          <w:rFonts w:hint="eastAsia"/>
        </w:rPr>
        <w:t>　　图表 **地区家俱料行业市场需求分析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**地区家俱料市场规模</w:t>
      </w:r>
      <w:r>
        <w:rPr>
          <w:rFonts w:hint="eastAsia"/>
        </w:rPr>
        <w:br/>
      </w:r>
      <w:r>
        <w:rPr>
          <w:rFonts w:hint="eastAsia"/>
        </w:rPr>
        <w:t>　　图表 **地区家俱料行业市场需求</w:t>
      </w:r>
      <w:r>
        <w:rPr>
          <w:rFonts w:hint="eastAsia"/>
        </w:rPr>
        <w:br/>
      </w:r>
      <w:r>
        <w:rPr>
          <w:rFonts w:hint="eastAsia"/>
        </w:rPr>
        <w:t>　　图表 **地区家俱料市场调研</w:t>
      </w:r>
      <w:r>
        <w:rPr>
          <w:rFonts w:hint="eastAsia"/>
        </w:rPr>
        <w:br/>
      </w:r>
      <w:r>
        <w:rPr>
          <w:rFonts w:hint="eastAsia"/>
        </w:rPr>
        <w:t>　　图表 **地区家俱料行业市场需求分析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家俱料行业竞争对手分析</w:t>
      </w:r>
      <w:r>
        <w:rPr>
          <w:rFonts w:hint="eastAsia"/>
        </w:rPr>
        <w:br/>
      </w:r>
      <w:r>
        <w:rPr>
          <w:rFonts w:hint="eastAsia"/>
        </w:rPr>
        <w:t>　　图表 家俱料重点企业（一）基本信息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家俱料重点企业（一）经营情况分析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家俱料重点企业（一）主要经济指标情况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家俱料重点企业（一）盈利能力情况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家俱料重点企业（一）偿债能力情况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家俱料重点企业（一）运营能力情况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家俱料重点企业（一）成长能力情况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家俱料重点企业（二）基本信息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家俱料重点企业（二）经营情况分析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家俱料重点企业（二）主要经济指标情况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家俱料重点企业（二）盈利能力情况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家俱料重点企业（二）偿债能力情况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家俱料重点企业（二）运营能力情况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家俱料重点企业（二）成长能力情况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家俱料重点企业（三）基本信息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家俱料重点企业（三）经营情况分析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家俱料重点企业（三）主要经济指标情况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家俱料重点企业（三）盈利能力情况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家俱料重点企业（三）偿债能力情况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家俱料重点企业（三）运营能力情况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家俱料重点企业（三）成长能力情况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2026-2032年中国家俱料行业产能预测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2026-2032年中国家俱料行业产量预测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2026-2032年中国家俱料市场需求预测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2026-2032年中国家俱料行业市场规模预测</w:t>
      </w:r>
      <w:r>
        <w:rPr>
          <w:rFonts w:hint="eastAsia"/>
        </w:rPr>
        <w:br/>
      </w:r>
      <w:r>
        <w:rPr>
          <w:rFonts w:hint="eastAsia"/>
        </w:rPr>
        <w:t>　　图表 家俱料行业准入条件</w:t>
      </w:r>
      <w:r>
        <w:rPr>
          <w:rFonts w:hint="eastAsia"/>
        </w:rPr>
        <w:br/>
      </w:r>
      <w:r>
        <w:rPr>
          <w:rFonts w:hint="eastAsia"/>
        </w:rPr>
        <w:t>　　图表 2026年中国家俱料市场前景</w:t>
      </w:r>
      <w:r>
        <w:rPr>
          <w:rFonts w:hint="eastAsia"/>
        </w:rPr>
        <w:br/>
      </w:r>
      <w:r>
        <w:rPr>
          <w:rFonts w:hint="eastAsia"/>
        </w:rPr>
        <w:t>　　图表 2026-2032年中国家俱料行业信息化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2026-2032年中国家俱料行业风险分析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2026-2032年中国家俱料行业发展趋势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9af747abf426d" w:history="1">
        <w:r>
          <w:rPr>
            <w:rStyle w:val="Hyperlink"/>
          </w:rPr>
          <w:t>中国家俱料市场深度调研与前景分析报告（2026-2032年）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9af747abf426d" w:history="1">
        <w:r>
          <w:rPr>
            <w:rStyle w:val="Hyperlink"/>
          </w:rPr>
          <w:t>https://www.20087.com/6/37/JiaJuLiaoShiChangDiaoYanBaoGao.html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热点：8种常用家具材料、现在家具都是什么材料、家具家俱有什么不同的、实木家具材料、家具材料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aede84efe4fa6" w:history="1">
      <w:r>
        <w:rPr>
          <w:rStyle w:val="Hyperlink"/>
        </w:rPr>
        <w:t>中国家俱料市场深度调研与前景分析报告（2026-2032年）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JiaJuLiaoShiChangDiaoYanBaoGao.html" TargetMode="External" Id="Rb339af747abf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JiaJuLiaoShiChangDiaoYanBaoGao.html" TargetMode="External" Id="Reffaede84efe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2025-09-24T23:07:00Z</dcterms:created>
  <dcterms:modified xsi:type="dcterms:W3CDTF">2025-09-25T00:07:00Z</dcterms:modified>
  <dc:subject>中国家俱料市场深度调研与前景分析报告（2026-2032年）</dc:subject>
  <dc:title>中国家俱料市场深度调研与前景分析报告（2026-2032年）</dc:title>
  <cp:keywords>中国家俱料市场深度调研与前景分析报告（2026-2032年）</cp:keywords>
  <dc:description>中国家俱料市场深度调研与前景分析报告（2026-2032年）</dc:description>
</cp:coreProperties>
</file>