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d0ffcc154b0a" w:history="1">
              <w:r>
                <w:rPr>
                  <w:rStyle w:val="Hyperlink"/>
                </w:rPr>
                <w:t>2025-2031年全球与中国菌体蛋白市场现状调研及前景分析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d0ffcc154b0a" w:history="1">
              <w:r>
                <w:rPr>
                  <w:rStyle w:val="Hyperlink"/>
                </w:rPr>
                <w:t>2025-2031年全球与中国菌体蛋白市场现状调研及前景分析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d0ffcc154b0a" w:history="1">
                <w:r>
                  <w:rPr>
                    <w:rStyle w:val="Hyperlink"/>
                  </w:rPr>
                  <w:t>https://www.20087.com/1/28/JunTiDanBaiShiChangXianZhuangHeQianJing.html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体蛋白是替代性蛋白源，近年来在饲料和食品行业崭露头角。它通过微生物发酵过程产生，相比传统动物蛋白，具有生产周期短、资源消耗少、环境影响小的优点。菌体蛋白可作为单细胞蛋白直接添加到饲料中，或提取特定成分用于食品加工，满足人们对健康、可持续食品的需求。目前，技术进步使得菌种选育、发酵条件优化更为高效，提高了蛋白产量和质量。</w:t>
      </w:r>
      <w:r>
        <w:rPr>
          <w:rFonts w:hint="eastAsia"/>
        </w:rPr>
        <w:br/>
      </w:r>
      <w:r>
        <w:rPr>
          <w:rFonts w:hint="eastAsia"/>
        </w:rPr>
        <w:t>　　菌体蛋白的未来将聚焦于提高营养价值、降低成本和拓展应用领域。通过基因编辑技术优化菌种，可以定向提升蛋白质质量和功能性成分，如氨基酸组成、抗氧化物质。规模化生产技术的突破，如连续发酵系统，将进一步降低成本，促进其在大众市场的普及。此外，随着消费者对植物基和替代蛋白接受度的提高，菌体蛋白有望在植物基肉制品、营养补充剂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d0ffcc154b0a" w:history="1">
        <w:r>
          <w:rPr>
            <w:rStyle w:val="Hyperlink"/>
          </w:rPr>
          <w:t>2025-2031年全球与中国菌体蛋白市场现状调研及前景分析</w:t>
        </w:r>
      </w:hyperlink>
      <w:r>
        <w:rPr>
          <w:rFonts w:hint="eastAsia"/>
        </w:rPr>
        <w:t>》系统分析了全球及我国菌体蛋白行业的市场规模、竞争格局及技术发展现状，梳理了产业链结构和重点企业表现。报告基于菌体蛋白行业发展轨迹，结合政策环境与菌体蛋白市场需求变化，研判了菌体蛋白行业未来发展趋势与技术演进方向，客观评估了菌体蛋白市场机遇与潜在风险。报告为投资者和从业者提供了专业的市场参考，有助于把握菌体蛋白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菌体蛋白市场概述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按照不同产品类型，菌体蛋白主要可以分为如下几个类别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全球不同产品类型菌体蛋白销售额增长趋势2020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从不同应用，菌体蛋白主要包括如下几个方面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全球不同应用菌体蛋白销售额增长趋势2020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菌体蛋白行业背景、发展历史、现状及趋势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菌体蛋白行业目前现状分析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菌体蛋白发展趋势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全球菌体蛋白总体规模分析</w:t>
      </w:r>
      <w:r>
        <w:rPr>
          <w:rFonts w:hint="eastAsia"/>
        </w:rPr>
        <w:br/>
      </w:r>
      <w:r>
        <w:rPr>
          <w:rFonts w:hint="eastAsia"/>
        </w:rPr>
        <w:t>　　2.1 全球菌体蛋白供需现状及预测（2020-2031）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全球菌体蛋白产能、产量、产能利用率及发展趋势（2020-2031）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全球菌体蛋白产量、需求量及发展趋势（2020-2031）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全球主要地区菌体蛋白产量及发展趋势（2020-2031）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全球主要地区菌体蛋白产量（2020-2025）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全球主要地区菌体蛋白产量（2025-2031）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全球主要地区菌体蛋白产量市场份额（2020-2031）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中国菌体蛋白供需现状及预测（2020-2031）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中国菌体蛋白产能、产量、产能利用率及发展趋势（2020-2031）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中国菌体蛋白产量、市场需求量及发展趋势（2020-2031）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全球菌体蛋白销量及销售额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全球市场菌体蛋白销售额（2020-2031）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全球市场菌体蛋白销量（2020-2031）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全球市场菌体蛋白价格趋势（2020-2031）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全球市场主要厂家菌体蛋白产能市场份额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全球市场主要厂家菌体蛋白销量（2020-2025）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全球市场主要厂家菌体蛋白销量（2020-2025）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全球市场主要厂家菌体蛋白销售收入（2020-2025）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全球市场主要厂家菌体蛋白销售价格（2020-2025）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2025年全球主要厂家菌体蛋白收入排名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中国市场主要厂家菌体蛋白销量（2020-2025）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中国市场主要厂家菌体蛋白销量（2020-2025）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中国市场主要厂家菌体蛋白销售收入（2020-2025）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2025年中国主要厂家菌体蛋白收入排名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中国市场主要厂家菌体蛋白销售价格（2020-2025）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全球主要厂家菌体蛋白总部及产地分布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全球主要厂家成立时间及菌体蛋白商业化日期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全球主要厂家菌体蛋白产品类型及应用</w:t>
      </w:r>
      <w:r>
        <w:rPr>
          <w:rFonts w:hint="eastAsia"/>
        </w:rPr>
        <w:br/>
      </w:r>
      <w:r>
        <w:rPr>
          <w:rFonts w:hint="eastAsia"/>
        </w:rPr>
        <w:t>　　3.7 菌体蛋白行业集中度、竞争程度分析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菌体蛋白行业集中度分析：2025年全球Top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全球菌体蛋白第一梯队、第二梯队和第三梯队厂家（品牌）及市场份额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全球菌体蛋白主要地区分析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全球主要地区菌体蛋白市场规模分析：2020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全球主要地区菌体蛋白销售收入及市场份额（2020-2025年）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全球主要地区菌体蛋白销售收入预测（2025-2031年）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全球主要地区菌体蛋白销量分析：2020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全球主要地区菌体蛋白销量及市场份额（2020-2025年）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全球主要地区菌体蛋白销量及市场份额预测（2025-2031）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北美市场菌体蛋白销量、收入及增长率（2020-2031）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欧洲市场菌体蛋白销量、收入及增长率（2020-2031）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中国市场菌体蛋白销量、收入及增长率（2020-2031）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日本市场菌体蛋白销量、收入及增长率（2020-2031）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韩国市场菌体蛋白销量、收入及增长率（2020-2031）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全球菌体蛋白主要厂家分析</w:t>
      </w:r>
      <w:r>
        <w:rPr>
          <w:rFonts w:hint="eastAsia"/>
        </w:rPr>
        <w:br/>
      </w:r>
      <w:r>
        <w:rPr>
          <w:rFonts w:hint="eastAsia"/>
        </w:rPr>
        <w:t>　　5.1 菌体蛋白厂家（一）</w:t>
      </w:r>
      <w:r>
        <w:rPr>
          <w:rFonts w:hint="eastAsia"/>
        </w:rPr>
        <w:br/>
      </w:r>
      <w:r>
        <w:rPr>
          <w:rFonts w:hint="eastAsia"/>
        </w:rPr>
        <w:t>　　　　5.1.1 菌体蛋白厂家（一）基本信息、菌体蛋白生产基地、销售区域、竞争对手及市场地位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菌体蛋白厂家（一）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菌体蛋白厂家（一）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菌体蛋白厂家（一）公司简介及主要业务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菌体蛋白厂家（一）企业最新动态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菌体蛋白厂家（二）</w:t>
      </w:r>
      <w:r>
        <w:rPr>
          <w:rFonts w:hint="eastAsia"/>
        </w:rPr>
        <w:br/>
      </w:r>
      <w:r>
        <w:rPr>
          <w:rFonts w:hint="eastAsia"/>
        </w:rPr>
        <w:t>　　　　5.2.1 菌体蛋白厂家（二）基本信息、菌体蛋白生产基地、销售区域、竞争对手及市场地位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菌体蛋白厂家（二）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菌体蛋白厂家（二）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菌体蛋白厂家（二）公司简介及主要业务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菌体蛋白厂家（二）企业最新动态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菌体蛋白厂家（三）</w:t>
      </w:r>
      <w:r>
        <w:rPr>
          <w:rFonts w:hint="eastAsia"/>
        </w:rPr>
        <w:br/>
      </w:r>
      <w:r>
        <w:rPr>
          <w:rFonts w:hint="eastAsia"/>
        </w:rPr>
        <w:t>　　　　5.3.1 菌体蛋白厂家（三）基本信息、菌体蛋白生产基地、销售区域、竞争对手及市场地位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菌体蛋白厂家（三）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菌体蛋白厂家（三）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菌体蛋白厂家（三）公司简介及主要业务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菌体蛋白厂家（三）企业最新动态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菌体蛋白厂家（四）</w:t>
      </w:r>
      <w:r>
        <w:rPr>
          <w:rFonts w:hint="eastAsia"/>
        </w:rPr>
        <w:br/>
      </w:r>
      <w:r>
        <w:rPr>
          <w:rFonts w:hint="eastAsia"/>
        </w:rPr>
        <w:t>　　　　5.4.1 菌体蛋白厂家（四）基本信息、菌体蛋白生产基地、销售区域、竞争对手及市场地位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菌体蛋白厂家（四）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菌体蛋白厂家（四）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菌体蛋白厂家（四）公司简介及主要业务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菌体蛋白厂家（四）企业最新动态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菌体蛋白厂家（五）</w:t>
      </w:r>
      <w:r>
        <w:rPr>
          <w:rFonts w:hint="eastAsia"/>
        </w:rPr>
        <w:br/>
      </w:r>
      <w:r>
        <w:rPr>
          <w:rFonts w:hint="eastAsia"/>
        </w:rPr>
        <w:t>　　　　5.5.1 菌体蛋白厂家（五）基本信息、菌体蛋白生产基地、销售区域、竞争对手及市场地位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菌体蛋白厂家（五）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菌体蛋白厂家（五）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菌体蛋白厂家（五）公司简介及主要业务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菌体蛋白厂家（五）企业最新动态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菌体蛋白厂家（六）</w:t>
      </w:r>
      <w:r>
        <w:rPr>
          <w:rFonts w:hint="eastAsia"/>
        </w:rPr>
        <w:br/>
      </w:r>
      <w:r>
        <w:rPr>
          <w:rFonts w:hint="eastAsia"/>
        </w:rPr>
        <w:t>　　　　5.6.1 菌体蛋白厂家（六）基本信息、菌体蛋白生产基地、销售区域、竞争对手及市场地位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菌体蛋白厂家（六）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菌体蛋白厂家（六）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菌体蛋白厂家（六）公司简介及主要业务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菌体蛋白厂家（六）企业最新动态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菌体蛋白厂家（七）</w:t>
      </w:r>
      <w:r>
        <w:rPr>
          <w:rFonts w:hint="eastAsia"/>
        </w:rPr>
        <w:br/>
      </w:r>
      <w:r>
        <w:rPr>
          <w:rFonts w:hint="eastAsia"/>
        </w:rPr>
        <w:t>　　　　5.7.1 菌体蛋白厂家（七）基本信息、菌体蛋白生产基地、销售区域、竞争对手及市场地位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菌体蛋白厂家（七）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菌体蛋白厂家（七）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菌体蛋白厂家（七）公司简介及主要业务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菌体蛋白厂家（七）企业最新动态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菌体蛋白厂家（八）</w:t>
      </w:r>
      <w:r>
        <w:rPr>
          <w:rFonts w:hint="eastAsia"/>
        </w:rPr>
        <w:br/>
      </w:r>
      <w:r>
        <w:rPr>
          <w:rFonts w:hint="eastAsia"/>
        </w:rPr>
        <w:t>　　　　5.8.1 菌体蛋白厂家（八）基本信息、菌体蛋白生产基地、销售区域、竞争对手及市场地位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菌体蛋白厂家（八）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菌体蛋白厂家（八） 菌体蛋白销量、收入、价格及毛利率（2020-2025）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菌体蛋白厂家（八）公司简介及主要业务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菌体蛋白厂家（八）企业最新动态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不同产品类型菌体蛋白分析</w:t>
      </w:r>
      <w:r>
        <w:rPr>
          <w:rFonts w:hint="eastAsia"/>
        </w:rPr>
        <w:br/>
      </w:r>
      <w:r>
        <w:rPr>
          <w:rFonts w:hint="eastAsia"/>
        </w:rPr>
        <w:t>　　6.1 全球不同产品类型菌体蛋白销量（2020-2031）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全球不同产品类型菌体蛋白销量及市场份额（2020-2025）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全球不同产品类型菌体蛋白销量预测（2025-2031）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全球不同产品类型菌体蛋白收入（2020-2031）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全球不同产品类型菌体蛋白收入及市场份额（2020-2025）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全球不同产品类型菌体蛋白收入预测（2025-2031）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全球不同产品类型菌体蛋白价格走势（2020-2031）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不同应用菌体蛋白分析</w:t>
      </w:r>
      <w:r>
        <w:rPr>
          <w:rFonts w:hint="eastAsia"/>
        </w:rPr>
        <w:br/>
      </w:r>
      <w:r>
        <w:rPr>
          <w:rFonts w:hint="eastAsia"/>
        </w:rPr>
        <w:t>　　7.1 全球不同应用菌体蛋白销量（2020-2031）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全球不同应用菌体蛋白销量及市场份额（2020-2025）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全球不同应用菌体蛋白销量预测（2025-2031）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全球不同应用菌体蛋白收入（2020-2031）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全球不同应用菌体蛋白收入及市场份额（2020-2025）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全球不同应用菌体蛋白收入预测（2025-2031）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全球不同应用菌体蛋白价格走势（2020-2031）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菌体蛋白产业链分析</w:t>
      </w:r>
      <w:r>
        <w:rPr>
          <w:rFonts w:hint="eastAsia"/>
        </w:rPr>
        <w:br/>
      </w:r>
      <w:r>
        <w:rPr>
          <w:rFonts w:hint="eastAsia"/>
        </w:rPr>
        <w:t>　　8.2 菌体蛋白产业上游供应分析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菌体蛋白下游典型客户</w:t>
      </w:r>
      <w:r>
        <w:rPr>
          <w:rFonts w:hint="eastAsia"/>
        </w:rPr>
        <w:br/>
      </w:r>
      <w:r>
        <w:rPr>
          <w:rFonts w:hint="eastAsia"/>
        </w:rPr>
        <w:t>　　8.4 菌体蛋白销售渠道分析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菌体蛋白行业发展机遇及主要驱动因素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菌体蛋白行业发展面临的风险</w:t>
      </w:r>
      <w:r>
        <w:rPr>
          <w:rFonts w:hint="eastAsia"/>
        </w:rPr>
        <w:br/>
      </w:r>
      <w:r>
        <w:rPr>
          <w:rFonts w:hint="eastAsia"/>
        </w:rPr>
        <w:t>　　9.3 菌体蛋白行业政策分析</w:t>
      </w:r>
      <w:r>
        <w:rPr>
          <w:rFonts w:hint="eastAsia"/>
        </w:rPr>
        <w:br/>
      </w:r>
      <w:r>
        <w:rPr>
          <w:rFonts w:hint="eastAsia"/>
        </w:rPr>
        <w:t>　　9.4 菌体蛋白中国企业SWOT分析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菌体蛋白产品图片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全球不同产品类型菌体蛋白销售额2020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全球不同产品类型菌体蛋白市场份额2024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全球不同应用菌体蛋白销售额2020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全球不同应用菌体蛋白市场份额2024 VS 2025</w:t>
      </w:r>
      <w:r>
        <w:rPr>
          <w:rFonts w:hint="eastAsia"/>
        </w:rPr>
        <w:br/>
      </w:r>
      <w:r>
        <w:rPr>
          <w:rFonts w:hint="eastAsia"/>
        </w:rPr>
        <w:t>　　图 全球菌体蛋白产能、产量、产能利用率及发展趋势（2020-2031）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全球菌体蛋白产量、需求量及发展趋势（2020-2031）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全球主要地区菌体蛋白产量市场份额（2020-2031）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中国菌体蛋白产能、产量、产能利用率及发展趋势（2020-2031）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中国菌体蛋白产量、市场需求量及发展趋势（2020-2031）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全球菌体蛋白市场销售额及增长率:（2020-2031）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全球市场菌体蛋白市场规模：2020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全球市场菌体蛋白销量及增长率（2020-2031）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全球市场菌体蛋白价格趋势（2020-2031）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2025年全球市场主要厂家菌体蛋白销量市场份额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2025年全球市场主要厂家菌体蛋白收入市场份额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2025年中国市场主要厂家菌体蛋白销量市场份额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2025年中国市场主要厂家菌体蛋白收入市场份额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2025年全球前五大厂家菌体蛋白市场份额</w:t>
      </w:r>
      <w:r>
        <w:rPr>
          <w:rFonts w:hint="eastAsia"/>
        </w:rPr>
        <w:br/>
      </w:r>
      <w:r>
        <w:rPr>
          <w:rFonts w:hint="eastAsia"/>
        </w:rPr>
        <w:t>　　图 2025年全球菌体蛋白第一梯队、第二梯队和第三梯队厂家（品牌）及市场份额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全球主要地区菌体蛋白销售收入（2020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全球主要地区菌体蛋白销售收入市场份额（2024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北美市场菌体蛋白销量及增长率（2020-2031）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北美市场菌体蛋白收入及增长率（2020-2031）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欧洲市场菌体蛋白销量及增长率（2020-2031）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欧洲市场菌体蛋白收入及增长率（2020-2031）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中国市场菌体蛋白销量及增长率（2020-2031）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中国市场菌体蛋白收入及增长率（2020-2031）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日本市场菌体蛋白销量及增长率（2020-2031）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日本市场菌体蛋白收入及增长率（2020-2031）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韩国市场菌体蛋白销量及增长率（2020-2031）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韩国市场菌体蛋白收入及增长率（2020-2031）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全球不同产品类型菌体蛋白价格走势（2020-2031）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全球不同应用菌体蛋白价格走势（2020-2031）</w:t>
      </w:r>
      <w:r>
        <w:rPr>
          <w:rFonts w:hint="eastAsia"/>
        </w:rPr>
        <w:br/>
      </w:r>
      <w:r>
        <w:rPr>
          <w:rFonts w:hint="eastAsia"/>
        </w:rPr>
        <w:t>　　图 菌体蛋白产业链</w:t>
      </w:r>
      <w:r>
        <w:rPr>
          <w:rFonts w:hint="eastAsia"/>
        </w:rPr>
        <w:br/>
      </w:r>
      <w:r>
        <w:rPr>
          <w:rFonts w:hint="eastAsia"/>
        </w:rPr>
        <w:t>　　图 菌体蛋白中国企业SWOT分析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全球不同产品类型菌体蛋白销售额增长（CAGR）趋势2020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菌体蛋白行业目前发展现状</w:t>
      </w:r>
      <w:r>
        <w:rPr>
          <w:rFonts w:hint="eastAsia"/>
        </w:rPr>
        <w:br/>
      </w:r>
      <w:r>
        <w:rPr>
          <w:rFonts w:hint="eastAsia"/>
        </w:rPr>
        <w:t>　　表 菌体蛋白发展趋势</w:t>
      </w:r>
      <w:r>
        <w:rPr>
          <w:rFonts w:hint="eastAsia"/>
        </w:rPr>
        <w:br/>
      </w:r>
      <w:r>
        <w:rPr>
          <w:rFonts w:hint="eastAsia"/>
        </w:rPr>
        <w:t>　　表 全球主要地区菌体蛋白产量增速（CAGR）：2020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全球主要地区菌体蛋白产量（2020-2025）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全球主要地区菌体蛋白产量（2025-2031）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全球主要地区菌体蛋白产量市场份额（2020-2025）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全球主要地区菌体蛋白产量市场份额（2025-2031）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全球市场主要厂家菌体蛋白产能（2024-2025）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全球市场主要厂家菌体蛋白销量（2020-2025）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全球市场主要厂家菌体蛋白销量市场份额（2020-2025）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全球市场主要厂家菌体蛋白销售收入（2020-2025）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全球市场主要厂家菌体蛋白销售收入市场份额（2020-2025）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全球市场主要厂家菌体蛋白销售价格（2020-2025）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2025年全球主要厂家菌体蛋白收入排名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中国市场主要厂家菌体蛋白销量（2020-2025）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中国市场主要厂家菌体蛋白销量市场份额（2020-2025）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中国市场主要厂家菌体蛋白销售收入（2020-2025）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中国市场主要厂家菌体蛋白销售收入市场份额（2020-2025）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2025年中国主要厂家菌体蛋白收入排名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中国市场主要厂家菌体蛋白销售价格（2020-2025）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全球主要厂家菌体蛋白总部及产地分布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全球主要厂家成立时间及菌体蛋白商业化日期</w:t>
      </w:r>
      <w:r>
        <w:rPr>
          <w:rFonts w:hint="eastAsia"/>
        </w:rPr>
        <w:br/>
      </w:r>
      <w:r>
        <w:rPr>
          <w:rFonts w:hint="eastAsia"/>
        </w:rPr>
        <w:t>　　表 全球主要厂家菌体蛋白产品类型及应用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2025年全球菌体蛋白主要厂家市场地位（第一梯队、第二梯队和第三梯队）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全球菌体蛋白市场投资、并购等现状分析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全球主要地区菌体蛋白销售收入增速：（2020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全球主要地区菌体蛋白销售收入（2020-2025）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全球主要地区菌体蛋白销售收入市场份额（2020-2025）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全球主要地区菌体蛋白收入（2025-2031）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全球主要地区菌体蛋白收入市场份额（2025-2031）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全球主要地区菌体蛋白销量：2020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全球主要地区菌体蛋白销量（2020-2025）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全球主要地区菌体蛋白销量市场份额（2020-2025）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全球主要地区菌体蛋白销量（2025-2031）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全球主要地区菌体蛋白销量份额（2025-2031）</w:t>
      </w:r>
      <w:r>
        <w:rPr>
          <w:rFonts w:hint="eastAsia"/>
        </w:rPr>
        <w:br/>
      </w:r>
      <w:r>
        <w:rPr>
          <w:rFonts w:hint="eastAsia"/>
        </w:rPr>
        <w:t>　　表 菌体蛋白厂家（一）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菌体蛋白厂家（一）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菌体蛋白厂家（一）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菌体蛋白厂家（一）企业最新动态</w:t>
      </w:r>
      <w:r>
        <w:rPr>
          <w:rFonts w:hint="eastAsia"/>
        </w:rPr>
        <w:br/>
      </w:r>
      <w:r>
        <w:rPr>
          <w:rFonts w:hint="eastAsia"/>
        </w:rPr>
        <w:t>　　表 菌体蛋白厂家（二）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菌体蛋白厂家（二）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菌体蛋白厂家（二）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菌体蛋白厂家（二）企业最新动态</w:t>
      </w:r>
      <w:r>
        <w:rPr>
          <w:rFonts w:hint="eastAsia"/>
        </w:rPr>
        <w:br/>
      </w:r>
      <w:r>
        <w:rPr>
          <w:rFonts w:hint="eastAsia"/>
        </w:rPr>
        <w:t>　　表 菌体蛋白厂家（三）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菌体蛋白厂家（三）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菌体蛋白厂家（三）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菌体蛋白厂家（三）公司最新动态</w:t>
      </w:r>
      <w:r>
        <w:rPr>
          <w:rFonts w:hint="eastAsia"/>
        </w:rPr>
        <w:br/>
      </w:r>
      <w:r>
        <w:rPr>
          <w:rFonts w:hint="eastAsia"/>
        </w:rPr>
        <w:t>　　表 菌体蛋白厂家（四）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菌体蛋白厂家（四）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菌体蛋白厂家（四）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菌体蛋白厂家（四）企业最新动态</w:t>
      </w:r>
      <w:r>
        <w:rPr>
          <w:rFonts w:hint="eastAsia"/>
        </w:rPr>
        <w:br/>
      </w:r>
      <w:r>
        <w:rPr>
          <w:rFonts w:hint="eastAsia"/>
        </w:rPr>
        <w:t>　　表 菌体蛋白厂家（五）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菌体蛋白厂家（五）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菌体蛋白厂家（五）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菌体蛋白厂家（五）企业最新动态</w:t>
      </w:r>
      <w:r>
        <w:rPr>
          <w:rFonts w:hint="eastAsia"/>
        </w:rPr>
        <w:br/>
      </w:r>
      <w:r>
        <w:rPr>
          <w:rFonts w:hint="eastAsia"/>
        </w:rPr>
        <w:t>　　表 菌体蛋白厂家（六）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菌体蛋白厂家（六）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菌体蛋白厂家（六）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菌体蛋白厂家（六）企业最新动态</w:t>
      </w:r>
      <w:r>
        <w:rPr>
          <w:rFonts w:hint="eastAsia"/>
        </w:rPr>
        <w:br/>
      </w:r>
      <w:r>
        <w:rPr>
          <w:rFonts w:hint="eastAsia"/>
        </w:rPr>
        <w:t>　　表 菌体蛋白厂家（七）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菌体蛋白厂家（七）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菌体蛋白厂家（七）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菌体蛋白厂家（七）企业最新动态</w:t>
      </w:r>
      <w:r>
        <w:rPr>
          <w:rFonts w:hint="eastAsia"/>
        </w:rPr>
        <w:br/>
      </w:r>
      <w:r>
        <w:rPr>
          <w:rFonts w:hint="eastAsia"/>
        </w:rPr>
        <w:t>　　表 菌体蛋白厂家（八） 菌体蛋白生产基地、销售区域、竞争对手及市场地位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菌体蛋白厂家（八） 菌体蛋白产品规格、参数及市场应用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菌体蛋白厂家（八） 菌体蛋白销量、收入、价格（美元/件）及毛利率（2020-2025）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菌体蛋白厂家（八）公司简介及主要业务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菌体蛋白厂家（八）企业最新动态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全球不同产品类型菌体蛋白销量（2020-2025）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全球不同产品类型菌体蛋白销量市场份额（2020-2025）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全球不同产品类型菌体蛋白销量预测（2025-2031）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全球不同产品类型菌体蛋白销量市场份额预测（2025-2031）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全球不同产品类型菌体蛋白收入（2020-2025）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全球不同产品类型菌体蛋白收入市场份额（2020-2025）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全球不同产品类型菌体蛋白收入预测（2025-2031）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全球不同类型菌体蛋白收入市场份额预测（2025-2031）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全球不同应用菌体蛋白销量（2020-2025年）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全球不同应用菌体蛋白销量市场份额（2020-2025）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全球不同应用菌体蛋白销量预测（2025-2031）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全球不同应用菌体蛋白销量市场份额预测（2025-2031）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全球不同应用菌体蛋白收入（2020-2025年）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全球不同应用菌体蛋白收入市场份额（2020-2025）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全球不同应用菌体蛋白收入预测（2025-2031）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全球不同应用菌体蛋白收入市场份额预测（2025-2031）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菌体蛋白上游原料供应商及联系方式列表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菌体蛋白典型客户列表</w:t>
      </w:r>
      <w:r>
        <w:rPr>
          <w:rFonts w:hint="eastAsia"/>
        </w:rPr>
        <w:br/>
      </w:r>
      <w:r>
        <w:rPr>
          <w:rFonts w:hint="eastAsia"/>
        </w:rPr>
        <w:t>　　表 菌体蛋白主要销售模式及销售渠道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菌体蛋白行业发展机遇及主要驱动因素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菌体蛋白行业发展面临的风险</w:t>
      </w:r>
      <w:r>
        <w:rPr>
          <w:rFonts w:hint="eastAsia"/>
        </w:rPr>
        <w:br/>
      </w:r>
      <w:r>
        <w:rPr>
          <w:rFonts w:hint="eastAsia"/>
        </w:rPr>
        <w:t>　　表 菌体蛋白行业政策分析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d0ffcc154b0a" w:history="1">
        <w:r>
          <w:rPr>
            <w:rStyle w:val="Hyperlink"/>
          </w:rPr>
          <w:t>2025-2031年全球与中国菌体蛋白市场现状调研及前景分析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d0ffcc154b0a" w:history="1">
        <w:r>
          <w:rPr>
            <w:rStyle w:val="Hyperlink"/>
          </w:rPr>
          <w:t>https://www.20087.com/1/28/JunTiDanBaiShiChangXianZhuangHeQianJing.html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体蛋白在饲料中的营养价值、菌体蛋白在饲料中的营养价值、菌体蛋白有什么作用、菌体蛋白有什么作用、噬菌体在家禽中的应用、瘤胃菌体蛋白、如何提高菌体蛋白含量、反刍家畜可利用饲料中的尿素合成菌体蛋白、真菌westernblot内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10948a2a4b33" w:history="1">
      <w:r>
        <w:rPr>
          <w:rStyle w:val="Hyperlink"/>
        </w:rPr>
        <w:t>2025-2031年全球与中国菌体蛋白市场现状调研及前景分析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unTiDanBaiShiChangXianZhuangHeQianJing.html" TargetMode="External" Id="Rf6add0ffcc1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unTiDanBaiShiChangXianZhuangHeQianJing.html" TargetMode="External" Id="Rffdd10948a2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2024-12-10T03:58:00Z</dcterms:created>
  <dcterms:modified xsi:type="dcterms:W3CDTF">2024-12-10T04:58:00Z</dcterms:modified>
  <dc:subject>2025-2031年全球与中国菌体蛋白市场现状调研及前景分析</dc:subject>
  <dc:title>2025-2031年全球与中国菌体蛋白市场现状调研及前景分析</dc:title>
  <cp:keywords>2025-2031年全球与中国菌体蛋白市场现状调研及前景分析</cp:keywords>
  <dc:description>2025-2031年全球与中国菌体蛋白市场现状调研及前景分析</dc:description>
</cp:coreProperties>
</file>