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e7c2f4d144f7b" w:history="1">
              <w:r>
                <w:rPr>
                  <w:rStyle w:val="Hyperlink"/>
                </w:rPr>
                <w:t>2025-2031年中国大豆多糖行业发展研究与市场前景分析报告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e7c2f4d144f7b" w:history="1">
              <w:r>
                <w:rPr>
                  <w:rStyle w:val="Hyperlink"/>
                </w:rPr>
                <w:t>2025-2031年中国大豆多糖行业发展研究与市场前景分析报告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de7c2f4d144f7b" w:history="1">
                <w:r>
                  <w:rPr>
                    <w:rStyle w:val="Hyperlink"/>
                  </w:rPr>
                  <w:t>https://www.20087.com/1/58/DaDouDuoTangFaZhanQianJingFenXi.html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多糖是从大豆加工副产物（如豆粕）中提取的一类天然多糖混合物，具有良好的水溶性、乳化性、稳定性和一定的生理活性，在食品、保健品、化妆品等领域广泛应用。其在改善食品质构、增强免疫功能、调节肠道菌群等方面表现出良好特性，成为功能性食品添加剂的重要来源之一。近年来，随着消费者对天然健康成分的关注度提升，大豆多糖的提取工艺不断优化，部分企业已实现高效酶解、低能耗纯化等绿色生产路径，推动产品向高端市场延伸。然而，行业内仍存在产品结构复杂、功能机制研究不充分、应用标准缺失等问题，影响其在终端市场的推广。</w:t>
      </w:r>
      <w:r>
        <w:rPr>
          <w:rFonts w:hint="eastAsia"/>
        </w:rPr>
        <w:br/>
      </w:r>
      <w:r>
        <w:rPr>
          <w:rFonts w:hint="eastAsia"/>
        </w:rPr>
        <w:t>　　未来，大豆多糖的发展将围绕功能细化、高值转化与绿色制造方向持续推进。一方面，通过对不同分子量段的分离与改性处理，开发具备特定生物活性的产品类型，如免疫调节型、益生元型、抗氧化型等功能性多糖，拓展其在营养补充剂和医疗保健领域的应用；另一方面，结合现代生物技术和食品工程手段，提升提取效率与产物稳定性，同时减少加工过程中的能源消耗与废水排放，推动产业可持续发展。此外，随着精准营养理念的普及，大豆多糖或将作为个性化膳食方案的一部分，进入健康管理与慢性病干预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e7c2f4d144f7b" w:history="1">
        <w:r>
          <w:rPr>
            <w:rStyle w:val="Hyperlink"/>
          </w:rPr>
          <w:t>2025-2031年中国大豆多糖行业发展研究与市场前景分析报告</w:t>
        </w:r>
      </w:hyperlink>
      <w:r>
        <w:rPr>
          <w:rFonts w:hint="eastAsia"/>
        </w:rPr>
        <w:t>》系统梳理了大豆多糖行业的产业链结构，详细分析了大豆多糖市场规模与需求状况，并对市场价格、行业现状及未来前景进行了客观评估。报告结合大豆多糖技术现状与发展方向，对行业趋势作出科学预测，同时聚焦大豆多糖重点企业，解析竞争格局、市场集中度及品牌影响力。通过对大豆多糖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大豆多糖行业概述</w:t>
      </w:r>
      <w:r>
        <w:rPr>
          <w:rFonts w:hint="eastAsia"/>
        </w:rPr>
        <w:br/>
      </w:r>
      <w:r>
        <w:rPr>
          <w:rFonts w:hint="eastAsia"/>
        </w:rPr>
        <w:t>　　第一节 大豆多糖定义与分类</w:t>
      </w:r>
      <w:r>
        <w:rPr>
          <w:rFonts w:hint="eastAsia"/>
        </w:rPr>
        <w:br/>
      </w:r>
      <w:r>
        <w:rPr>
          <w:rFonts w:hint="eastAsia"/>
        </w:rPr>
        <w:t>　　第二节 大豆多糖应用领域</w:t>
      </w:r>
      <w:r>
        <w:rPr>
          <w:rFonts w:hint="eastAsia"/>
        </w:rPr>
        <w:br/>
      </w:r>
      <w:r>
        <w:rPr>
          <w:rFonts w:hint="eastAsia"/>
        </w:rPr>
        <w:t>　　第三节 大豆多糖行业经济指标分析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大豆多糖产业链及经营模式分析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三、大豆多糖销售模式及销售渠道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全球大豆多糖市场发展综述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2019-2024年全球大豆多糖市场规模与趋势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主要国家与地区大豆多糖市场分析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2025-2031年全球大豆多糖行业发展趋势与前景预测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中国大豆多糖行业市场分析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2024-2025年大豆多糖产能与投资动态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一、国内大豆多糖产能及利用情况</w:t>
      </w:r>
      <w:r>
        <w:rPr>
          <w:rFonts w:hint="eastAsia"/>
        </w:rPr>
        <w:br/>
      </w:r>
      <w:r>
        <w:rPr>
          <w:rFonts w:hint="eastAsia"/>
        </w:rPr>
        <w:t>　　　　二、大豆多糖产能扩张与投资动态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2025-2031年大豆多糖行业产量统计与趋势预测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一、2019-2024年大豆多糖行业产量数据统计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1、2019-2024年大豆多糖产量及增长趋势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2、2019-2024年大豆多糖细分产品产量及份额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二、影响大豆多糖产量的关键因素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三、2025-2031年大豆多糖产量预测</w:t>
      </w:r>
      <w:r>
        <w:rPr>
          <w:rFonts w:hint="eastAsia"/>
        </w:rPr>
        <w:br/>
      </w:r>
      <w:r>
        <w:rPr>
          <w:rFonts w:hint="eastAsia"/>
        </w:rPr>
        <w:t>　　第三节 2025-2031年大豆多糖市场需求与销售分析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一、2024-2025年大豆多糖行业需求现状</w:t>
      </w:r>
      <w:r>
        <w:rPr>
          <w:rFonts w:hint="eastAsia"/>
        </w:rPr>
        <w:br/>
      </w:r>
      <w:r>
        <w:rPr>
          <w:rFonts w:hint="eastAsia"/>
        </w:rPr>
        <w:t>　　　　二、大豆多糖客户群体与需求特点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三、2019-2024年大豆多糖行业销售规模分析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四、2025-2031年大豆多糖市场增长潜力与规模预测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中国大豆多糖细分市场与下游应用领域分析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大豆多糖细分市场分析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一、2024-2025年大豆多糖主要细分产品市场现状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大豆多糖下游应用与客户群体分析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一、2024-2025年大豆多糖各应用领域市场现状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2024-2025年大豆多糖行业技术发展现状及趋势分析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大豆多糖行业技术发展现状分析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国内外大豆多糖行业技术差异与原因</w:t>
      </w:r>
      <w:r>
        <w:rPr>
          <w:rFonts w:hint="eastAsia"/>
        </w:rPr>
        <w:br/>
      </w:r>
      <w:r>
        <w:rPr>
          <w:rFonts w:hint="eastAsia"/>
        </w:rPr>
        <w:t>　　第三节 大豆多糖行业技术发展方向、趋势预测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提升大豆多糖行业技术能力策略建议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大豆多糖价格机制与竞争策略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一、2019-2024年大豆多糖市场价格走势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大豆多糖定价策略与方法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2025-2031年大豆多糖价格竞争态势与趋势预测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中国大豆多糖行业重点区域市场研究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2024-2025年重点区域大豆多糖市场发展概况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三、2025-2031年大豆多糖行业发展潜力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三、2025-2031年大豆多糖行业发展潜力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三、2025-2031年大豆多糖行业发展潜力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三、2025-2031年大豆多糖行业发展潜力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三、2025-2031年大豆多糖行业发展潜力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2019-2024年中国大豆多糖行业进出口情况分析</w:t>
      </w:r>
      <w:r>
        <w:rPr>
          <w:rFonts w:hint="eastAsia"/>
        </w:rPr>
        <w:br/>
      </w:r>
      <w:r>
        <w:rPr>
          <w:rFonts w:hint="eastAsia"/>
        </w:rPr>
        <w:t>　　第一节 大豆多糖行业进口情况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一、2019-2024年大豆多糖进口规模及增长情况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二、大豆多糖主要进口来源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大豆多糖行业出口情况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一、2019-2024年大豆多糖出口规模及增长情况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二、大豆多糖主要出口目的地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2019-2024年中国大豆多糖行业总体发展与财务状况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2019-2024年中国大豆多糖行业规模情况</w:t>
      </w:r>
      <w:r>
        <w:rPr>
          <w:rFonts w:hint="eastAsia"/>
        </w:rPr>
        <w:br/>
      </w:r>
      <w:r>
        <w:rPr>
          <w:rFonts w:hint="eastAsia"/>
        </w:rPr>
        <w:t>　　　　一、大豆多糖行业企业数量规模</w:t>
      </w:r>
      <w:r>
        <w:rPr>
          <w:rFonts w:hint="eastAsia"/>
        </w:rPr>
        <w:br/>
      </w:r>
      <w:r>
        <w:rPr>
          <w:rFonts w:hint="eastAsia"/>
        </w:rPr>
        <w:t>　　　　二、大豆多糖行业从业人员规模</w:t>
      </w:r>
      <w:r>
        <w:rPr>
          <w:rFonts w:hint="eastAsia"/>
        </w:rPr>
        <w:br/>
      </w:r>
      <w:r>
        <w:rPr>
          <w:rFonts w:hint="eastAsia"/>
        </w:rPr>
        <w:t>　　　　三、大豆多糖行业市场敏感性分析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2019-2024年中国大豆多糖行业财务能力分析</w:t>
      </w:r>
      <w:r>
        <w:rPr>
          <w:rFonts w:hint="eastAsia"/>
        </w:rPr>
        <w:br/>
      </w:r>
      <w:r>
        <w:rPr>
          <w:rFonts w:hint="eastAsia"/>
        </w:rPr>
        <w:t>　　　　一、大豆多糖行业盈利能力</w:t>
      </w:r>
      <w:r>
        <w:rPr>
          <w:rFonts w:hint="eastAsia"/>
        </w:rPr>
        <w:br/>
      </w:r>
      <w:r>
        <w:rPr>
          <w:rFonts w:hint="eastAsia"/>
        </w:rPr>
        <w:t>　　　　二、大豆多糖行业偿债能力</w:t>
      </w:r>
      <w:r>
        <w:rPr>
          <w:rFonts w:hint="eastAsia"/>
        </w:rPr>
        <w:br/>
      </w:r>
      <w:r>
        <w:rPr>
          <w:rFonts w:hint="eastAsia"/>
        </w:rPr>
        <w:t>　　　　三、大豆多糖行业营运能力</w:t>
      </w:r>
      <w:r>
        <w:rPr>
          <w:rFonts w:hint="eastAsia"/>
        </w:rPr>
        <w:br/>
      </w:r>
      <w:r>
        <w:rPr>
          <w:rFonts w:hint="eastAsia"/>
        </w:rPr>
        <w:t>　　　　四、大豆多糖行业发展能力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大豆多糖行业重点企业调研分析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中国大豆多糖行业竞争格局分析</w:t>
      </w:r>
      <w:r>
        <w:rPr>
          <w:rFonts w:hint="eastAsia"/>
        </w:rPr>
        <w:br/>
      </w:r>
      <w:r>
        <w:rPr>
          <w:rFonts w:hint="eastAsia"/>
        </w:rPr>
        <w:t>　　第一节 大豆多糖行业竞争格局总览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2024-2025年大豆多糖行业竞争力分析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2019-2024年大豆多糖行业企业并购活动分析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2024-2025年大豆多糖行业会展与招投标活动分析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一、大豆多糖行业会展活动及其市场影响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2025年中国大豆多糖企业发展企业发展策略与建议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大豆多糖销售模式与渠道策略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大豆多糖品牌与市场推广策略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大豆多糖研发投入与技术创新能力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大豆多糖合作联盟与资源整合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中国大豆多糖行业风险与对策</w:t>
      </w:r>
      <w:r>
        <w:rPr>
          <w:rFonts w:hint="eastAsia"/>
        </w:rPr>
        <w:br/>
      </w:r>
      <w:r>
        <w:rPr>
          <w:rFonts w:hint="eastAsia"/>
        </w:rPr>
        <w:t>　　第一节 大豆多糖行业SWOT分析</w:t>
      </w:r>
      <w:r>
        <w:rPr>
          <w:rFonts w:hint="eastAsia"/>
        </w:rPr>
        <w:br/>
      </w:r>
      <w:r>
        <w:rPr>
          <w:rFonts w:hint="eastAsia"/>
        </w:rPr>
        <w:t>　　　　一、大豆多糖行业优势</w:t>
      </w:r>
      <w:r>
        <w:rPr>
          <w:rFonts w:hint="eastAsia"/>
        </w:rPr>
        <w:br/>
      </w:r>
      <w:r>
        <w:rPr>
          <w:rFonts w:hint="eastAsia"/>
        </w:rPr>
        <w:t>　　　　二、大豆多糖行业劣势</w:t>
      </w:r>
      <w:r>
        <w:rPr>
          <w:rFonts w:hint="eastAsia"/>
        </w:rPr>
        <w:br/>
      </w:r>
      <w:r>
        <w:rPr>
          <w:rFonts w:hint="eastAsia"/>
        </w:rPr>
        <w:t>　　　　三、大豆多糖市场机会</w:t>
      </w:r>
      <w:r>
        <w:rPr>
          <w:rFonts w:hint="eastAsia"/>
        </w:rPr>
        <w:br/>
      </w:r>
      <w:r>
        <w:rPr>
          <w:rFonts w:hint="eastAsia"/>
        </w:rPr>
        <w:t>　　　　四、大豆多糖市场威胁</w:t>
      </w:r>
      <w:r>
        <w:rPr>
          <w:rFonts w:hint="eastAsia"/>
        </w:rPr>
        <w:br/>
      </w:r>
      <w:r>
        <w:rPr>
          <w:rFonts w:hint="eastAsia"/>
        </w:rPr>
        <w:t>　　第二节 大豆多糖行业风险及对策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2025-2031年中国大豆多糖行业前景与发展趋势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2024-2025年大豆多糖行业发展环境分析</w:t>
      </w:r>
      <w:r>
        <w:rPr>
          <w:rFonts w:hint="eastAsia"/>
        </w:rPr>
        <w:br/>
      </w:r>
      <w:r>
        <w:rPr>
          <w:rFonts w:hint="eastAsia"/>
        </w:rPr>
        <w:t>　　　　一、大豆多糖行业主管部门与监管体制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二、大豆多糖行业主要法律法规及政策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三、大豆多糖行业标准与质量监管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2025-2031年大豆多糖行业发展趋势与方向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2025-2031年大豆多糖行业发展潜力与机遇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大豆多糖行业研究结论与建议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 大豆多糖行业发展建议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大豆多糖行业类别</w:t>
      </w:r>
      <w:r>
        <w:rPr>
          <w:rFonts w:hint="eastAsia"/>
        </w:rPr>
        <w:br/>
      </w:r>
      <w:r>
        <w:rPr>
          <w:rFonts w:hint="eastAsia"/>
        </w:rPr>
        <w:t>　　图表 大豆多糖行业产业链调研</w:t>
      </w:r>
      <w:r>
        <w:rPr>
          <w:rFonts w:hint="eastAsia"/>
        </w:rPr>
        <w:br/>
      </w:r>
      <w:r>
        <w:rPr>
          <w:rFonts w:hint="eastAsia"/>
        </w:rPr>
        <w:t>　　图表 大豆多糖行业现状</w:t>
      </w:r>
      <w:r>
        <w:rPr>
          <w:rFonts w:hint="eastAsia"/>
        </w:rPr>
        <w:br/>
      </w:r>
      <w:r>
        <w:rPr>
          <w:rFonts w:hint="eastAsia"/>
        </w:rPr>
        <w:t>　　图表 大豆多糖行业标准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2019-2024年中国大豆多糖市场规模</w:t>
      </w:r>
      <w:r>
        <w:rPr>
          <w:rFonts w:hint="eastAsia"/>
        </w:rPr>
        <w:br/>
      </w:r>
      <w:r>
        <w:rPr>
          <w:rFonts w:hint="eastAsia"/>
        </w:rPr>
        <w:t>　　图表 2025年中国大豆多糖行业产能</w:t>
      </w:r>
      <w:r>
        <w:rPr>
          <w:rFonts w:hint="eastAsia"/>
        </w:rPr>
        <w:br/>
      </w:r>
      <w:r>
        <w:rPr>
          <w:rFonts w:hint="eastAsia"/>
        </w:rPr>
        <w:t>　　图表 2019-2024年中国大豆多糖产量</w:t>
      </w:r>
      <w:r>
        <w:rPr>
          <w:rFonts w:hint="eastAsia"/>
        </w:rPr>
        <w:br/>
      </w:r>
      <w:r>
        <w:rPr>
          <w:rFonts w:hint="eastAsia"/>
        </w:rPr>
        <w:t>　　图表 大豆多糖行业动态</w:t>
      </w:r>
      <w:r>
        <w:rPr>
          <w:rFonts w:hint="eastAsia"/>
        </w:rPr>
        <w:br/>
      </w:r>
      <w:r>
        <w:rPr>
          <w:rFonts w:hint="eastAsia"/>
        </w:rPr>
        <w:t>　　图表 2019-2024年中国大豆多糖市场需求量</w:t>
      </w:r>
      <w:r>
        <w:rPr>
          <w:rFonts w:hint="eastAsia"/>
        </w:rPr>
        <w:br/>
      </w:r>
      <w:r>
        <w:rPr>
          <w:rFonts w:hint="eastAsia"/>
        </w:rPr>
        <w:t>　　图表 2025年中国大豆多糖行业需求区域调研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2019-2024年中国大豆多糖行情</w:t>
      </w:r>
      <w:r>
        <w:rPr>
          <w:rFonts w:hint="eastAsia"/>
        </w:rPr>
        <w:br/>
      </w:r>
      <w:r>
        <w:rPr>
          <w:rFonts w:hint="eastAsia"/>
        </w:rPr>
        <w:t>　　图表 2019-2024年中国大豆多糖价格走势图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2019-2024年中国大豆多糖行业销售收入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2019-2024年中国大豆多糖行业盈利情况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2019-2024年中国大豆多糖行业利润总额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2019-2024年中国大豆多糖进口数据</w:t>
      </w:r>
      <w:r>
        <w:rPr>
          <w:rFonts w:hint="eastAsia"/>
        </w:rPr>
        <w:br/>
      </w:r>
      <w:r>
        <w:rPr>
          <w:rFonts w:hint="eastAsia"/>
        </w:rPr>
        <w:t>　　图表 2019-2024年中国大豆多糖出口数据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2019-2024年中国大豆多糖行业企业数量统计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**地区大豆多糖市场规模</w:t>
      </w:r>
      <w:r>
        <w:rPr>
          <w:rFonts w:hint="eastAsia"/>
        </w:rPr>
        <w:br/>
      </w:r>
      <w:r>
        <w:rPr>
          <w:rFonts w:hint="eastAsia"/>
        </w:rPr>
        <w:t>　　图表 **地区大豆多糖行业市场需求</w:t>
      </w:r>
      <w:r>
        <w:rPr>
          <w:rFonts w:hint="eastAsia"/>
        </w:rPr>
        <w:br/>
      </w:r>
      <w:r>
        <w:rPr>
          <w:rFonts w:hint="eastAsia"/>
        </w:rPr>
        <w:t>　　图表 **地区大豆多糖市场调研</w:t>
      </w:r>
      <w:r>
        <w:rPr>
          <w:rFonts w:hint="eastAsia"/>
        </w:rPr>
        <w:br/>
      </w:r>
      <w:r>
        <w:rPr>
          <w:rFonts w:hint="eastAsia"/>
        </w:rPr>
        <w:t>　　图表 **地区大豆多糖行业市场需求分析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**地区大豆多糖市场规模</w:t>
      </w:r>
      <w:r>
        <w:rPr>
          <w:rFonts w:hint="eastAsia"/>
        </w:rPr>
        <w:br/>
      </w:r>
      <w:r>
        <w:rPr>
          <w:rFonts w:hint="eastAsia"/>
        </w:rPr>
        <w:t>　　图表 **地区大豆多糖行业市场需求</w:t>
      </w:r>
      <w:r>
        <w:rPr>
          <w:rFonts w:hint="eastAsia"/>
        </w:rPr>
        <w:br/>
      </w:r>
      <w:r>
        <w:rPr>
          <w:rFonts w:hint="eastAsia"/>
        </w:rPr>
        <w:t>　　图表 **地区大豆多糖市场调研</w:t>
      </w:r>
      <w:r>
        <w:rPr>
          <w:rFonts w:hint="eastAsia"/>
        </w:rPr>
        <w:br/>
      </w:r>
      <w:r>
        <w:rPr>
          <w:rFonts w:hint="eastAsia"/>
        </w:rPr>
        <w:t>　　图表 **地区大豆多糖行业市场需求分析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大豆多糖行业竞争对手分析</w:t>
      </w:r>
      <w:r>
        <w:rPr>
          <w:rFonts w:hint="eastAsia"/>
        </w:rPr>
        <w:br/>
      </w:r>
      <w:r>
        <w:rPr>
          <w:rFonts w:hint="eastAsia"/>
        </w:rPr>
        <w:t>　　图表 大豆多糖重点企业（一）基本信息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大豆多糖重点企业（三）基本信息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大豆多糖重点企业（三）经营情况分析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大豆多糖重点企业（三）主要经济指标情况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大豆多糖重点企业（三）盈利能力情况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大豆多糖重点企业（三）偿债能力情况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大豆多糖重点企业（三）运营能力情况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大豆多糖重点企业（三）成长能力情况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2025-2031年中国大豆多糖行业产能预测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2025-2031年中国大豆多糖行业产量预测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2025-2031年中国大豆多糖市场需求预测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2025-2031年中国大豆多糖市场规模预测</w:t>
      </w:r>
      <w:r>
        <w:rPr>
          <w:rFonts w:hint="eastAsia"/>
        </w:rPr>
        <w:br/>
      </w:r>
      <w:r>
        <w:rPr>
          <w:rFonts w:hint="eastAsia"/>
        </w:rPr>
        <w:t>　　图表 大豆多糖行业准入条件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2025-2031年中国大豆多糖行业信息化</w:t>
      </w:r>
      <w:r>
        <w:rPr>
          <w:rFonts w:hint="eastAsia"/>
        </w:rPr>
        <w:br/>
      </w:r>
      <w:r>
        <w:rPr>
          <w:rFonts w:hint="eastAsia"/>
        </w:rPr>
        <w:t>　　图表 2025年中国大豆多糖市场前景分析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2025-2031年中国大豆多糖行业风险分析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2025-2031年中国大豆多糖行业发展趋势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e7c2f4d144f7b" w:history="1">
        <w:r>
          <w:rPr>
            <w:rStyle w:val="Hyperlink"/>
          </w:rPr>
          <w:t>2025-2031年中国大豆多糖行业发展研究与市场前景分析报告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de7c2f4d144f7b" w:history="1">
        <w:r>
          <w:rPr>
            <w:rStyle w:val="Hyperlink"/>
          </w:rPr>
          <w:t>https://www.20087.com/1/58/DaDouDuoTangFaZhanQianJingFenXi.html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热点：只有大豆里才有粗多糖吗、大豆多糖是什么添加剂、大豆多糖是蔗糖的多少倍、大豆多糖作用、天然多糖、大豆多糖糖尿病能吃吗、同聚多糖、大豆多糖在米面制品中的功效、大豆多糖类安定剂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d59b47dd9406f" w:history="1">
      <w:r>
        <w:rPr>
          <w:rStyle w:val="Hyperlink"/>
        </w:rPr>
        <w:t>2025-2031年中国大豆多糖行业发展研究与市场前景分析报告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DaDouDuoTangFaZhanQianJingFenXi.html" TargetMode="External" Id="R9cde7c2f4d14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DaDouDuoTangFaZhanQianJingFenXi.html" TargetMode="External" Id="Rdebd59b47dd9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2025-06-05T00:00:51Z</dcterms:created>
  <dcterms:modified xsi:type="dcterms:W3CDTF">2025-06-05T01:00:51Z</dcterms:modified>
  <dc:subject>2025-2031年中国大豆多糖行业发展研究与市场前景分析报告</dc:subject>
  <dc:title>2025-2031年中国大豆多糖行业发展研究与市场前景分析报告</dc:title>
  <cp:keywords>2025-2031年中国大豆多糖行业发展研究与市场前景分析报告</cp:keywords>
  <dc:description>2025-2031年中国大豆多糖行业发展研究与市场前景分析报告</dc:description>
</cp:coreProperties>
</file>