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91ea38bfa4a64" w:history="1">
              <w:r>
                <w:rPr>
                  <w:rStyle w:val="Hyperlink"/>
                </w:rPr>
                <w:t>全球与中国手动修枝剪行业发展研究及前景趋势分析报告（2025-2031年）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91ea38bfa4a64" w:history="1">
              <w:r>
                <w:rPr>
                  <w:rStyle w:val="Hyperlink"/>
                </w:rPr>
                <w:t>全球与中国手动修枝剪行业发展研究及前景趋势分析报告（2025-2031年）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91ea38bfa4a64" w:history="1">
                <w:r>
                  <w:rPr>
                    <w:rStyle w:val="Hyperlink"/>
                  </w:rPr>
                  <w:t>https://www.20087.com/2/88/ShouDongXiuZhiJianFaZhanQuShiFenXi.html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修枝剪是一种用于修剪植物枝条的手工工具，广泛应用于园艺、农业等领域。近年来，随着园艺工具的精细化和人性化需求增加，手动修枝剪在设计和功能上不断改进。目前，手动修枝剪主要采用高强度钢材和人体工程学手柄设计，通过优化刀片形状和提高剪切力，提高了修枝效率和使用舒适度。此外，随着新材料技术的发展，一些新型手动修枝剪采用了轻质高强度材料，减轻了重量并提高了耐用性。</w:t>
      </w:r>
      <w:r>
        <w:rPr>
          <w:rFonts w:hint="eastAsia"/>
        </w:rPr>
        <w:br/>
      </w:r>
      <w:r>
        <w:rPr>
          <w:rFonts w:hint="eastAsia"/>
        </w:rPr>
        <w:t>　　未来，手动修枝剪将更加注重轻量化和智能化。通过引入更先进的材料技术和优化设计，手动修枝剪将能够实现更轻的重量和更高的强度，适应更多应用场景。同时，随着对园艺工具个性化需求的增加，手动修枝剪将能够实现更多的定制化服务，如根据不同植物的特点提供特定的剪刀配置。此外，通过优化设计和增强功能性，手动修枝剪将能够适应更多复杂工况，提高其在极端条件下的使用性能。然而，如何在提升工具性能的同时，确保其稳定性和经济性，将是手动修枝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91ea38bfa4a64" w:history="1">
        <w:r>
          <w:rPr>
            <w:rStyle w:val="Hyperlink"/>
          </w:rPr>
          <w:t>全球与中国手动修枝剪行业发展研究及前景趋势分析报告（2025-2031年）</w:t>
        </w:r>
      </w:hyperlink>
      <w:r>
        <w:rPr>
          <w:rFonts w:hint="eastAsia"/>
        </w:rPr>
        <w:t>》通过详实的数据分析，全面解析了手动修枝剪行业的市场规模、需求动态及价格趋势，深入探讨了手动修枝剪产业链上下游的协同关系与竞争格局变化。报告对手动修枝剪细分市场进行精准划分，结合重点企业研究，揭示了品牌影响力与市场集中度的现状，为行业参与者提供了清晰的竞争态势洞察。同时，报告结合宏观经济环境、技术发展路径及消费者需求演变，科学预测了手动修枝剪行业的未来发展方向，并针对潜在风险提出了切实可行的应对策略。报告为手动修枝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手动修枝剪市场概述</w:t>
      </w:r>
      <w:r>
        <w:rPr>
          <w:rFonts w:hint="eastAsia"/>
        </w:rPr>
        <w:br/>
      </w:r>
      <w:r>
        <w:rPr>
          <w:rFonts w:hint="eastAsia"/>
        </w:rPr>
        <w:t>　　1.1 手动修枝剪行业概述及统计范围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按照不同产品类型，手动修枝剪主要可以分为如下几个类别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全球不同产品类型手动修枝剪规模增长趋势2020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剪枝剪</w:t>
      </w:r>
      <w:r>
        <w:rPr>
          <w:rFonts w:hint="eastAsia"/>
        </w:rPr>
        <w:br/>
      </w:r>
      <w:r>
        <w:rPr>
          <w:rFonts w:hint="eastAsia"/>
        </w:rPr>
        <w:t>　　　　1.2.3 篱笆剪</w:t>
      </w:r>
      <w:r>
        <w:rPr>
          <w:rFonts w:hint="eastAsia"/>
        </w:rPr>
        <w:br/>
      </w:r>
      <w:r>
        <w:rPr>
          <w:rFonts w:hint="eastAsia"/>
        </w:rPr>
        <w:t>　　　　1.2.4 剪断剪</w:t>
      </w:r>
      <w:r>
        <w:rPr>
          <w:rFonts w:hint="eastAsia"/>
        </w:rPr>
        <w:br/>
      </w:r>
      <w:r>
        <w:rPr>
          <w:rFonts w:hint="eastAsia"/>
        </w:rPr>
        <w:t>　　　　1.2.5 修枝机</w:t>
      </w:r>
      <w:r>
        <w:rPr>
          <w:rFonts w:hint="eastAsia"/>
        </w:rPr>
        <w:br/>
      </w:r>
      <w:r>
        <w:rPr>
          <w:rFonts w:hint="eastAsia"/>
        </w:rPr>
        <w:t>　　1.3 从不同应用，手动修枝剪主要包括如下几个方面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全球不同应用手动修枝剪规模增长趋势2020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手动修枝剪行业发展总体概况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手动修枝剪行业发展主要特点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手动修枝剪行业发展影响因素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手动修枝剪有利因素</w:t>
      </w:r>
      <w:r>
        <w:rPr>
          <w:rFonts w:hint="eastAsia"/>
        </w:rPr>
        <w:br/>
      </w:r>
      <w:r>
        <w:rPr>
          <w:rFonts w:hint="eastAsia"/>
        </w:rPr>
        <w:t>　　　　1.4.3 .2 手动修枝剪不利因素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全球手动修枝剪供需现状及预测（2020-2031）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全球手动修枝剪产能、产量、产能利用率及发展趋势（2020-2031）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全球手动修枝剪产量、需求量及发展趋势（2020-2031）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全球主要地区手动修枝剪产量及发展趋势（2020-2031）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中国手动修枝剪供需现状及预测（2020-2031）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中国手动修枝剪产能、产量、产能利用率及发展趋势（2020-2031）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中国手动修枝剪产量、市场需求量及发展趋势（2020-2031）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中国手动修枝剪产能和产量占全球的比重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全球手动修枝剪销量及收入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全球市场手动修枝剪收入（2020-2031）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全球市场手动修枝剪价格趋势（2020-2031）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中国手动修枝剪销量及收入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中国市场手动修枝剪收入（2020-2031）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中国市场手动修枝剪销量和收入占全球的比重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全球手动修枝剪主要地区分析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全球主要地区手动修枝剪市场规模分析：2020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全球主要地区手动修枝剪销售收入及市场份额（2020-2025年）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全球主要地区手动修枝剪销售收入预测（2026-2031）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全球主要地区手动修枝剪销量分析：2020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全球主要地区手动修枝剪销量及市场份额（2020-2025年）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全球主要地区手动修枝剪销量及市场份额预测（2026-2031）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北美（美国和加拿大）手动修枝剪收入（2020-2031）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欧洲（德国、英国、法国和意大利等国家）手动修枝剪收入（2020-2031）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亚太（中国、日本、韩国、中国台湾、印度和东南亚等）手动修枝剪收入（2020-2031）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拉美地区（墨西哥、巴西等国家）手动修枝剪收入（2020-2031）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中东及非洲（土耳其、沙特等国家）手动修枝剪收入（2020-2031）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全球市场主要厂商手动修枝剪产能市场份额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全球市场主要厂商手动修枝剪销量（2020-2025）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全球市场主要厂商手动修枝剪销售收入（2020-2025）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全球市场主要厂商手动修枝剪销售价格（2020-2025）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2024年全球主要生产商手动修枝剪收入排名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中国市场主要厂商手动修枝剪销量（2020-2025）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中国市场主要厂商手动修枝剪销售收入（2020-2025）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中国市场主要厂商手动修枝剪销售价格（2020-2025）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2024年中国主要生产商手动修枝剪收入排名</w:t>
      </w:r>
      <w:r>
        <w:rPr>
          <w:rFonts w:hint="eastAsia"/>
        </w:rPr>
        <w:br/>
      </w:r>
      <w:r>
        <w:rPr>
          <w:rFonts w:hint="eastAsia"/>
        </w:rPr>
        <w:t>　　4.3 全球主要厂商手动修枝剪总部及产地分布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全球主要厂商手动修枝剪商业化日期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全球主要厂商手动修枝剪产品类型及应用</w:t>
      </w:r>
      <w:r>
        <w:rPr>
          <w:rFonts w:hint="eastAsia"/>
        </w:rPr>
        <w:br/>
      </w:r>
      <w:r>
        <w:rPr>
          <w:rFonts w:hint="eastAsia"/>
        </w:rPr>
        <w:t>　　4.6 手动修枝剪行业集中度、竞争程度分析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手动修枝剪行业集中度分析：全球头部厂商份额（Top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全球手动修枝剪第一梯队、第二梯队和第三梯队生产商（品牌）及市场份额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不同产品类型手动修枝剪分析</w:t>
      </w:r>
      <w:r>
        <w:rPr>
          <w:rFonts w:hint="eastAsia"/>
        </w:rPr>
        <w:br/>
      </w:r>
      <w:r>
        <w:rPr>
          <w:rFonts w:hint="eastAsia"/>
        </w:rPr>
        <w:t>　　5.1 全球不同产品类型手动修枝剪销量（2020-2031）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全球不同产品类型手动修枝剪销量及市场份额（2020-2025）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全球不同产品类型手动修枝剪销量预测（2026-2031）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全球不同产品类型手动修枝剪收入（2020-2031）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全球不同产品类型手动修枝剪收入及市场份额（2020-2025）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全球不同产品类型手动修枝剪收入预测（2026-2031）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全球不同产品类型手动修枝剪价格走势（2020-2031）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中国不同产品类型手动修枝剪销量及市场份额（2020-2025）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中国不同产品类型手动修枝剪销量预测（2026-2031）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中国不同产品类型手动修枝剪收入（2020-2031）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中国不同产品类型手动修枝剪收入及市场份额（2020-2025）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中国不同产品类型手动修枝剪收入预测（2026-2031）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不同应用手动修枝剪分析</w:t>
      </w:r>
      <w:r>
        <w:rPr>
          <w:rFonts w:hint="eastAsia"/>
        </w:rPr>
        <w:br/>
      </w:r>
      <w:r>
        <w:rPr>
          <w:rFonts w:hint="eastAsia"/>
        </w:rPr>
        <w:t>　　6.1 全球不同应用手动修枝剪销量（2020-2031）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全球不同应用手动修枝剪销量及市场份额（2020-2025）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全球不同应用手动修枝剪销量预测（2026-2031）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全球不同应用手动修枝剪收入（2020-2031）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全球不同应用手动修枝剪收入及市场份额（2020-2025）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全球不同应用手动修枝剪收入预测（2026-2031）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全球不同应用手动修枝剪价格走势（2020-2031）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中国不同应用手动修枝剪销量（2020-2031）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中国不同应用手动修枝剪销量及市场份额（2020-2025）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中国不同应用手动修枝剪销量预测（2026-2031）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中国不同应用手动修枝剪收入（2020-2031）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中国不同应用手动修枝剪收入及市场份额（2020-2025）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中国不同应用手动修枝剪收入预测（2026-2031）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手动修枝剪行业发展趋势</w:t>
      </w:r>
      <w:r>
        <w:rPr>
          <w:rFonts w:hint="eastAsia"/>
        </w:rPr>
        <w:br/>
      </w:r>
      <w:r>
        <w:rPr>
          <w:rFonts w:hint="eastAsia"/>
        </w:rPr>
        <w:t>　　7.2 手动修枝剪行业主要驱动因素</w:t>
      </w:r>
      <w:r>
        <w:rPr>
          <w:rFonts w:hint="eastAsia"/>
        </w:rPr>
        <w:br/>
      </w:r>
      <w:r>
        <w:rPr>
          <w:rFonts w:hint="eastAsia"/>
        </w:rPr>
        <w:t>　　7.3 手动修枝剪中国企业SWOT分析</w:t>
      </w:r>
      <w:r>
        <w:rPr>
          <w:rFonts w:hint="eastAsia"/>
        </w:rPr>
        <w:br/>
      </w:r>
      <w:r>
        <w:rPr>
          <w:rFonts w:hint="eastAsia"/>
        </w:rPr>
        <w:t>　　7.4 中国手动修枝剪行业政策环境分析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手动修枝剪行业产业链简介</w:t>
      </w:r>
      <w:r>
        <w:rPr>
          <w:rFonts w:hint="eastAsia"/>
        </w:rPr>
        <w:br/>
      </w:r>
      <w:r>
        <w:rPr>
          <w:rFonts w:hint="eastAsia"/>
        </w:rPr>
        <w:t>　　　　8.1.1 手动修枝剪行业供应链分析</w:t>
      </w:r>
      <w:r>
        <w:rPr>
          <w:rFonts w:hint="eastAsia"/>
        </w:rPr>
        <w:br/>
      </w:r>
      <w:r>
        <w:rPr>
          <w:rFonts w:hint="eastAsia"/>
        </w:rPr>
        <w:t>　　　　8.1.2 手动修枝剪主要原料及供应情况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手动修枝剪行业主要下游客户</w:t>
      </w:r>
      <w:r>
        <w:rPr>
          <w:rFonts w:hint="eastAsia"/>
        </w:rPr>
        <w:br/>
      </w:r>
      <w:r>
        <w:rPr>
          <w:rFonts w:hint="eastAsia"/>
        </w:rPr>
        <w:t>　　8.2 手动修枝剪行业采购模式</w:t>
      </w:r>
      <w:r>
        <w:rPr>
          <w:rFonts w:hint="eastAsia"/>
        </w:rPr>
        <w:br/>
      </w:r>
      <w:r>
        <w:rPr>
          <w:rFonts w:hint="eastAsia"/>
        </w:rPr>
        <w:t>　　8.3 手动修枝剪行业生产模式</w:t>
      </w:r>
      <w:r>
        <w:rPr>
          <w:rFonts w:hint="eastAsia"/>
        </w:rPr>
        <w:br/>
      </w:r>
      <w:r>
        <w:rPr>
          <w:rFonts w:hint="eastAsia"/>
        </w:rPr>
        <w:t>　　8.4 手动修枝剪行业销售模式及销售渠道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全球市场主要手动修枝剪厂商简介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手动修枝剪销量、收入、价格及毛利率（2020-2025）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中国市场手动修枝剪产量、销量、进出口分析及未来趋势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中国市场手动修枝剪产量、销量、进出口分析及未来趋势（2020-2031）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中国市场手动修枝剪进出口贸易趋势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中国市场手动修枝剪主要进口来源</w:t>
      </w:r>
      <w:r>
        <w:rPr>
          <w:rFonts w:hint="eastAsia"/>
        </w:rPr>
        <w:br/>
      </w:r>
      <w:r>
        <w:rPr>
          <w:rFonts w:hint="eastAsia"/>
        </w:rPr>
        <w:t>　　10.4 中国市场手动修枝剪主要出口目的地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中国市场手动修枝剪主要地区分布</w:t>
      </w:r>
      <w:r>
        <w:rPr>
          <w:rFonts w:hint="eastAsia"/>
        </w:rPr>
        <w:br/>
      </w:r>
      <w:r>
        <w:rPr>
          <w:rFonts w:hint="eastAsia"/>
        </w:rPr>
        <w:t>　　11.1 中国手动修枝剪生产地区分布</w:t>
      </w:r>
      <w:r>
        <w:rPr>
          <w:rFonts w:hint="eastAsia"/>
        </w:rPr>
        <w:br/>
      </w:r>
      <w:r>
        <w:rPr>
          <w:rFonts w:hint="eastAsia"/>
        </w:rPr>
        <w:t>　　11.2 中国手动修枝剪消费地区分布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全球不同产品类型手动修枝剪规模规模增长趋势2020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手动修枝剪行业发展主要特点</w:t>
      </w:r>
      <w:r>
        <w:rPr>
          <w:rFonts w:hint="eastAsia"/>
        </w:rPr>
        <w:br/>
      </w:r>
      <w:r>
        <w:rPr>
          <w:rFonts w:hint="eastAsia"/>
        </w:rPr>
        <w:t>　　表 4： 手动修枝剪行业发展有利因素分析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手动修枝剪行业发展不利因素分析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进入手动修枝剪行业壁垒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全球主要地区手动修枝剪产量（千件）：2020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全球主要地区手动修枝剪产量（2020-2025）&amp;（千件）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全球主要地区手动修枝剪产量（2026-2031）&amp;（千件）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全球主要地区手动修枝剪销售收入（百万美元）：2020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全球主要地区手动修枝剪销售收入（2020-2025）&amp;（百万美元）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全球主要地区手动修枝剪销售收入市场份额（2020-2025）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全球主要地区手动修枝剪收入（2026-2031）&amp;（百万美元）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全球主要地区手动修枝剪收入市场份额（2026-2031）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全球主要地区手动修枝剪销量（千件）：2020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全球主要地区手动修枝剪销量（2020-2025）&amp;（千件）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全球主要地区手动修枝剪销量市场份额（2020-2025）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全球主要地区手动修枝剪销量（2026-2031）&amp;（千件）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全球主要地区手动修枝剪销量份额（2026-2031）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北美手动修枝剪基本情况分析</w:t>
      </w:r>
      <w:r>
        <w:rPr>
          <w:rFonts w:hint="eastAsia"/>
        </w:rPr>
        <w:br/>
      </w:r>
      <w:r>
        <w:rPr>
          <w:rFonts w:hint="eastAsia"/>
        </w:rPr>
        <w:t>　　表 21： 欧洲手动修枝剪基本情况分析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亚太地区手动修枝剪基本情况分析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拉美地区手动修枝剪基本情况分析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中东及非洲手动修枝剪基本情况分析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全球市场主要厂商手动修枝剪产能（2024-2025）&amp;（千件）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全球市场主要厂商手动修枝剪销量（2020-2025）&amp;（千件）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全球市场主要厂商手动修枝剪销量市场份额（2020-2025）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全球市场主要厂商手动修枝剪销售收入（2020-2025）&amp;（百万美元）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全球市场主要厂商手动修枝剪销售收入市场份额（2020-2025）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全球市场主要厂商手动修枝剪销售价格（2020-2025）&amp;（美元/件）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2024年全球主要生产商手动修枝剪收入排名（百万美元）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中国市场主要厂商手动修枝剪销量（2020-2025）&amp;（千件）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中国市场主要厂商手动修枝剪销量市场份额（2020-2025）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中国市场主要厂商手动修枝剪销售收入（2020-2025）&amp;（百万美元）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中国市场主要厂商手动修枝剪销售收入市场份额（2020-2025）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中国市场主要厂商手动修枝剪销售价格（2020-2025）&amp;（美元/件）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2024年中国主要生产商手动修枝剪收入排名（百万美元）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全球主要厂商手动修枝剪总部及产地分布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全球主要厂商手动修枝剪商业化日期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全球主要厂商手动修枝剪产品类型及应用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2024年全球手动修枝剪主要厂商市场地位（第一梯队、第二梯队和第三梯队）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全球不同产品类型手动修枝剪销量（2020-2025年）&amp;（千件）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全球不同产品类型手动修枝剪销量市场份额（2020-2025）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全球不同产品类型手动修枝剪销量预测（2026-2031）&amp;（千件）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全球市场不同产品类型手动修枝剪销量市场份额预测（2026-2031）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全球不同产品类型手动修枝剪收入（2020-2025年）&amp;（百万美元）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全球不同产品类型手动修枝剪收入市场份额（2020-2025）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全球不同产品类型手动修枝剪收入预测（2026-2031）&amp;（百万美元）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全球不同产品类型手动修枝剪收入市场份额预测（2026-2031）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中国不同产品类型手动修枝剪销量（2020-2025年）&amp;（千件）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中国不同产品类型手动修枝剪销量市场份额（2020-2025）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中国不同产品类型手动修枝剪销量预测（2026-2031）&amp;（千件）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中国不同产品类型手动修枝剪销量市场份额预测（2026-2031）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中国不同产品类型手动修枝剪收入（2020-2025年）&amp;（百万美元）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中国不同产品类型手动修枝剪收入市场份额（2020-2025）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中国不同产品类型手动修枝剪收入预测（2026-2031）&amp;（百万美元）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中国不同产品类型手动修枝剪收入市场份额预测（2026-2031）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全球不同应用手动修枝剪销量（2020-2025年）&amp;（千件）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全球不同应用手动修枝剪销量市场份额（2020-2025）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全球不同应用手动修枝剪销量预测（2026-2031）&amp;（千件）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全球市场不同应用手动修枝剪销量市场份额预测（2026-2031）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全球不同应用手动修枝剪收入（2020-2025年）&amp;（百万美元）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全球不同应用手动修枝剪收入市场份额（2020-2025）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全球不同应用手动修枝剪收入预测（2026-2031）&amp;（百万美元）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全球不同应用手动修枝剪收入市场份额预测（2026-2031）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中国不同应用手动修枝剪销量（2020-2025年）&amp;（千件）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中国不同应用手动修枝剪销量市场份额（2020-2025）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中国不同应用手动修枝剪销量预测（2026-2031）&amp;（千件）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中国不同应用手动修枝剪销量市场份额预测（2026-2031）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中国不同应用手动修枝剪收入（2020-2025年）&amp;（百万美元）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中国不同应用手动修枝剪收入市场份额（2020-2025）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中国不同应用手动修枝剪收入预测（2026-2031）&amp;（百万美元）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中国不同应用手动修枝剪收入市场份额预测（2026-2031）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手动修枝剪行业发展趋势</w:t>
      </w:r>
      <w:r>
        <w:rPr>
          <w:rFonts w:hint="eastAsia"/>
        </w:rPr>
        <w:br/>
      </w:r>
      <w:r>
        <w:rPr>
          <w:rFonts w:hint="eastAsia"/>
        </w:rPr>
        <w:t>　　表 75： 手动修枝剪行业主要驱动因素</w:t>
      </w:r>
      <w:r>
        <w:rPr>
          <w:rFonts w:hint="eastAsia"/>
        </w:rPr>
        <w:br/>
      </w:r>
      <w:r>
        <w:rPr>
          <w:rFonts w:hint="eastAsia"/>
        </w:rPr>
        <w:t>　　表 76： 手动修枝剪行业供应链分析</w:t>
      </w:r>
      <w:r>
        <w:rPr>
          <w:rFonts w:hint="eastAsia"/>
        </w:rPr>
        <w:br/>
      </w:r>
      <w:r>
        <w:rPr>
          <w:rFonts w:hint="eastAsia"/>
        </w:rPr>
        <w:t>　　表 77： 手动修枝剪上游原料供应商</w:t>
      </w:r>
      <w:r>
        <w:rPr>
          <w:rFonts w:hint="eastAsia"/>
        </w:rPr>
        <w:br/>
      </w:r>
      <w:r>
        <w:rPr>
          <w:rFonts w:hint="eastAsia"/>
        </w:rPr>
        <w:t>　　表 78： 手动修枝剪行业主要下游客户</w:t>
      </w:r>
      <w:r>
        <w:rPr>
          <w:rFonts w:hint="eastAsia"/>
        </w:rPr>
        <w:br/>
      </w:r>
      <w:r>
        <w:rPr>
          <w:rFonts w:hint="eastAsia"/>
        </w:rPr>
        <w:t>　　表 79： 手动修枝剪典型经销商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手动修枝剪生产基地、销售区域、竞争对手及市场地位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手动修枝剪产品规格、参数及市场应用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手动修枝剪销量（千件）、收入（百万美元）、价格（美元/件）及毛利率（2020-2025）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中国市场手动修枝剪产量、销量、进出口（2020-2025年）&amp;（千件）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中国市场手动修枝剪产量、销量、进出口预测（2026-2031）&amp;（千件）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中国市场手动修枝剪进出口贸易趋势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中国市场手动修枝剪主要进口来源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中国市场手动修枝剪主要出口目的地</w:t>
      </w:r>
      <w:r>
        <w:rPr>
          <w:rFonts w:hint="eastAsia"/>
        </w:rPr>
        <w:br/>
      </w:r>
      <w:r>
        <w:rPr>
          <w:rFonts w:hint="eastAsia"/>
        </w:rPr>
        <w:t>　　表 155： 中国手动修枝剪生产地区分布</w:t>
      </w:r>
      <w:r>
        <w:rPr>
          <w:rFonts w:hint="eastAsia"/>
        </w:rPr>
        <w:br/>
      </w:r>
      <w:r>
        <w:rPr>
          <w:rFonts w:hint="eastAsia"/>
        </w:rPr>
        <w:t>　　表 156： 中国手动修枝剪消费地区分布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手动修枝剪产品图片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全球不同产品类型手动修枝剪规模2020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全球不同产品类型手动修枝剪市场份额2024 &amp; 2031</w:t>
      </w:r>
      <w:r>
        <w:rPr>
          <w:rFonts w:hint="eastAsia"/>
        </w:rPr>
        <w:br/>
      </w:r>
      <w:r>
        <w:rPr>
          <w:rFonts w:hint="eastAsia"/>
        </w:rPr>
        <w:t>　　图 4： 剪枝剪产品图片</w:t>
      </w:r>
      <w:r>
        <w:rPr>
          <w:rFonts w:hint="eastAsia"/>
        </w:rPr>
        <w:br/>
      </w:r>
      <w:r>
        <w:rPr>
          <w:rFonts w:hint="eastAsia"/>
        </w:rPr>
        <w:t>　　图 5： 篱笆剪产品图片</w:t>
      </w:r>
      <w:r>
        <w:rPr>
          <w:rFonts w:hint="eastAsia"/>
        </w:rPr>
        <w:br/>
      </w:r>
      <w:r>
        <w:rPr>
          <w:rFonts w:hint="eastAsia"/>
        </w:rPr>
        <w:t>　　图 6： 剪断剪产品图片</w:t>
      </w:r>
      <w:r>
        <w:rPr>
          <w:rFonts w:hint="eastAsia"/>
        </w:rPr>
        <w:br/>
      </w:r>
      <w:r>
        <w:rPr>
          <w:rFonts w:hint="eastAsia"/>
        </w:rPr>
        <w:t>　　图 7： 修枝机产品图片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全球不同应用手动修枝剪市场份额2024 VS 2031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商业用途</w:t>
      </w:r>
      <w:r>
        <w:rPr>
          <w:rFonts w:hint="eastAsia"/>
        </w:rPr>
        <w:br/>
      </w:r>
      <w:r>
        <w:rPr>
          <w:rFonts w:hint="eastAsia"/>
        </w:rPr>
        <w:t>　　图 12： 全球手动修枝剪产能、产量、产能利用率及发展趋势（2020-2031）&amp;（千件）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全球手动修枝剪产量、需求量及发展趋势（2020-2031）&amp;（千件）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全球主要地区手动修枝剪产量规模：2020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全球主要地区手动修枝剪产量市场份额（2020-2031）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中国手动修枝剪产能、产量、产能利用率及发展趋势（2020-2031）&amp;（千件）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中国手动修枝剪产量、市场需求量及发展趋势（2020-2031）&amp;（千件）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中国手动修枝剪总产能占全球比重（2020-2031）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中国手动修枝剪总产量占全球比重（2020-2031）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全球手动修枝剪市场收入及增长率：（2020-2031）&amp;（百万美元）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全球市场手动修枝剪市场规模：2020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全球市场手动修枝剪销量及增长率（2020-2031）&amp;（千件）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全球市场手动修枝剪价格趋势（2020-2031）&amp;（美元/件）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中国手动修枝剪市场收入及增长率：（2020-2031）&amp;（百万美元）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中国市场手动修枝剪市场规模：2020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中国市场手动修枝剪销量及增长率（2020-2031）&amp;（千件）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中国市场手动修枝剪销量占全球比重（2020-2031）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中国手动修枝剪收入占全球比重（2020-2031）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全球主要地区手动修枝剪销售收入规模：2020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全球主要地区手动修枝剪销售收入市场份额（2020-2025）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全球主要地区手动修枝剪销售收入市场份额（2020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全球主要地区手动修枝剪收入市场份额（2026-2031）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北美（美国和加拿大）手动修枝剪销量（2020-2031）&amp;（千件）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北美（美国和加拿大）手动修枝剪销量份额（2020-2031）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北美（美国和加拿大）手动修枝剪收入（2020-2031）&amp;（百万美元）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北美（美国和加拿大）手动修枝剪收入份额（2020-2031）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欧洲（德国、英国、法国和意大利等国家）手动修枝剪销量（2020-2031）&amp;（千件）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欧洲（德国、英国、法国和意大利等国家）手动修枝剪销量份额（2020-2031）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欧洲（德国、英国、法国和意大利等国家）手动修枝剪收入（2020-2031）&amp;（百万美元）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欧洲（德国、英国、法国和意大利等国家）手动修枝剪收入份额（2020-2031）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亚太（中国、日本、韩国、中国台湾、印度和东南亚等）手动修枝剪销量（2020-2031）&amp;（千件）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亚太（中国、日本、韩国、中国台湾、印度和东南亚等）手动修枝剪销量份额（2020-2031）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亚太（中国、日本、韩国、中国台湾、印度和东南亚等）手动修枝剪收入（2020-2031）&amp;（百万美元）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亚太（中国、日本、韩国、中国台湾、印度和东南亚等）手动修枝剪收入份额（2020-2031）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拉美地区（墨西哥、巴西等国家）手动修枝剪销量（2020-2031）&amp;（千件）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拉美地区（墨西哥、巴西等国家）手动修枝剪销量份额（2020-2031）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拉美地区（墨西哥、巴西等国家）手动修枝剪收入（2020-2031）&amp;（百万美元）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拉美地区（墨西哥、巴西等国家）手动修枝剪收入份额（2020-2031）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中东及非洲（土耳其、沙特等国家）手动修枝剪销量（2020-2031）&amp;（千件）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中东及非洲（土耳其、沙特等国家）手动修枝剪销量份额（2020-2031）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中东及非洲（土耳其、沙特等国家）手动修枝剪收入（2020-2031）&amp;（百万美元）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中东及非洲（土耳其、沙特等国家）手动修枝剪收入份额（2020-2031）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2023年全球市场主要厂商手动修枝剪销量市场份额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2023年全球市场主要厂商手动修枝剪收入市场份额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2024年中国市场主要厂商手动修枝剪销量市场份额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2024年中国市场主要厂商手动修枝剪收入市场份额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2024年全球前五大生产商手动修枝剪市场份额</w:t>
      </w:r>
      <w:r>
        <w:rPr>
          <w:rFonts w:hint="eastAsia"/>
        </w:rPr>
        <w:br/>
      </w:r>
      <w:r>
        <w:rPr>
          <w:rFonts w:hint="eastAsia"/>
        </w:rPr>
        <w:t>　　图 58： 全球手动修枝剪第一梯队、第二梯队和第三梯队生产商（品牌）及市场份额（2024）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全球不同产品类型手动修枝剪价格走势（2020-2031）&amp;（美元/件）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全球不同应用手动修枝剪价格走势（2020-2031）&amp;（美元/件）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手动修枝剪中国企业SWOT分析</w:t>
      </w:r>
      <w:r>
        <w:rPr>
          <w:rFonts w:hint="eastAsia"/>
        </w:rPr>
        <w:br/>
      </w:r>
      <w:r>
        <w:rPr>
          <w:rFonts w:hint="eastAsia"/>
        </w:rPr>
        <w:t>　　图 62： 手动修枝剪产业链</w:t>
      </w:r>
      <w:r>
        <w:rPr>
          <w:rFonts w:hint="eastAsia"/>
        </w:rPr>
        <w:br/>
      </w:r>
      <w:r>
        <w:rPr>
          <w:rFonts w:hint="eastAsia"/>
        </w:rPr>
        <w:t>　　图 63： 手动修枝剪行业采购模式分析</w:t>
      </w:r>
      <w:r>
        <w:rPr>
          <w:rFonts w:hint="eastAsia"/>
        </w:rPr>
        <w:br/>
      </w:r>
      <w:r>
        <w:rPr>
          <w:rFonts w:hint="eastAsia"/>
        </w:rPr>
        <w:t>　　图 64： 手动修枝剪行业生产模式</w:t>
      </w:r>
      <w:r>
        <w:rPr>
          <w:rFonts w:hint="eastAsia"/>
        </w:rPr>
        <w:br/>
      </w:r>
      <w:r>
        <w:rPr>
          <w:rFonts w:hint="eastAsia"/>
        </w:rPr>
        <w:t>　　图 65： 手动修枝剪行业销售模式分析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91ea38bfa4a64" w:history="1">
        <w:r>
          <w:rPr>
            <w:rStyle w:val="Hyperlink"/>
          </w:rPr>
          <w:t>全球与中国手动修枝剪行业发展研究及前景趋势分析报告（2025-2031年）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91ea38bfa4a64" w:history="1">
        <w:r>
          <w:rPr>
            <w:rStyle w:val="Hyperlink"/>
          </w:rPr>
          <w:t>https://www.20087.com/2/88/ShouDongXiuZhiJianFaZhanQuShiFenXi.html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枝剪刀、手动修枝剪如何修螺丝、园林工具修枝剪工具、手动修枝剪换刀片视频教程、修枝剪130与120区别、手动修枝剪刀哪个品牌质量好耐用、手动修枝剪什么牌子的好、手动修枝剪故障与维修、枝条修剪技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52c481db74fc4" w:history="1">
      <w:r>
        <w:rPr>
          <w:rStyle w:val="Hyperlink"/>
        </w:rPr>
        <w:t>全球与中国手动修枝剪行业发展研究及前景趋势分析报告（2025-2031年）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ouDongXiuZhiJianFaZhanQuShiFenXi.html" TargetMode="External" Id="R78e91ea38bfa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ouDongXiuZhiJianFaZhanQuShiFenXi.html" TargetMode="External" Id="Rb9e52c481db7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2025-03-15T03:03:07Z</dcterms:created>
  <dcterms:modified xsi:type="dcterms:W3CDTF">2025-03-15T04:03:07Z</dcterms:modified>
  <dc:subject>全球与中国手动修枝剪行业发展研究及前景趋势分析报告（2025-2031年）</dc:subject>
  <dc:title>全球与中国手动修枝剪行业发展研究及前景趋势分析报告（2025-2031年）</dc:title>
  <cp:keywords>全球与中国手动修枝剪行业发展研究及前景趋势分析报告（2025-2031年）</cp:keywords>
  <dc:description>全球与中国手动修枝剪行业发展研究及前景趋势分析报告（2025-2031年）</dc:description>
</cp:coreProperties>
</file>