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80889986471e" w:history="1">
              <w:r>
                <w:rPr>
                  <w:rStyle w:val="Hyperlink"/>
                </w:rPr>
                <w:t>2025-2031年中国阿洛酮糖市场现状调研及发展前景预测分析报告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80889986471e" w:history="1">
              <w:r>
                <w:rPr>
                  <w:rStyle w:val="Hyperlink"/>
                </w:rPr>
                <w:t>2025-2031年中国阿洛酮糖市场现状调研及发展前景预测分析报告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c80889986471e" w:history="1">
                <w:r>
                  <w:rPr>
                    <w:rStyle w:val="Hyperlink"/>
                  </w:rPr>
                  <w:t>https://www.20087.com/5/98/ALuoTongTangFaZhanQianJing.html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洛酮糖是一种低热量甜味剂，被视为糖类替代品，主要用于食品和饮料行业，以满足消费者对低糖、低卡路里产品的需求。目前，阿洛酮糖的生产工艺已取得显著进步，全球多家公司已实现规模化生产，但由于成本较高，其市场普及度仍有待提高。</w:t>
      </w:r>
      <w:r>
        <w:rPr>
          <w:rFonts w:hint="eastAsia"/>
        </w:rPr>
        <w:br/>
      </w:r>
      <w:r>
        <w:rPr>
          <w:rFonts w:hint="eastAsia"/>
        </w:rPr>
        <w:t>　　随着全球肥胖和糖尿病等慢性疾病发病率的攀升，以及消费者对健康饮食观念的转变，阿洛酮糖的市场需求将逐渐增长。未来研发趋势将聚焦于降低生产成本、提高产率以及探索阿洛酮糖在食品加工、医药、功能食品等领域的更多应用可能性。同时，相关政策法规的完善也将对阿洛酮糖市场的发展起到积极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c80889986471e" w:history="1">
        <w:r>
          <w:rPr>
            <w:rStyle w:val="Hyperlink"/>
          </w:rPr>
          <w:t>2025-2031年中国阿洛酮糖市场现状调研及发展前景预测分析报告</w:t>
        </w:r>
      </w:hyperlink>
      <w:r>
        <w:rPr>
          <w:rFonts w:hint="eastAsia"/>
        </w:rPr>
        <w:t>》基于国家统计局及阿洛酮糖行业协会的权威数据，全面调研了阿洛酮糖行业的市场规模、市场需求、产业链结构及价格变动，并对阿洛酮糖细分市场进行了深入分析。报告详细剖析了阿洛酮糖市场竞争格局，重点关注品牌影响力及重点企业的运营表现，同时科学预测了阿洛酮糖市场前景与发展趋势，识别了行业潜在的风险与机遇。通过专业、科学的研究方法，报告为阿洛酮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阿洛酮糖行业概述</w:t>
      </w:r>
      <w:r>
        <w:rPr>
          <w:rFonts w:hint="eastAsia"/>
        </w:rPr>
        <w:br/>
      </w:r>
      <w:r>
        <w:rPr>
          <w:rFonts w:hint="eastAsia"/>
        </w:rPr>
        <w:t>　　第一节 阿洛酮糖行业定义</w:t>
      </w:r>
      <w:r>
        <w:rPr>
          <w:rFonts w:hint="eastAsia"/>
        </w:rPr>
        <w:br/>
      </w:r>
      <w:r>
        <w:rPr>
          <w:rFonts w:hint="eastAsia"/>
        </w:rPr>
        <w:t>　　第二节 阿洛酮糖产品应用领域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2024-2025年阿洛酮糖行业特性分析</w:t>
      </w:r>
      <w:r>
        <w:rPr>
          <w:rFonts w:hint="eastAsia"/>
        </w:rPr>
        <w:br/>
      </w:r>
      <w:r>
        <w:rPr>
          <w:rFonts w:hint="eastAsia"/>
        </w:rPr>
        <w:t>　　第一节 阿洛酮糖行业市场集中度分析</w:t>
      </w:r>
      <w:r>
        <w:rPr>
          <w:rFonts w:hint="eastAsia"/>
        </w:rPr>
        <w:br/>
      </w:r>
      <w:r>
        <w:rPr>
          <w:rFonts w:hint="eastAsia"/>
        </w:rPr>
        <w:t>　　第二节 阿洛酮糖行业波特五力模型分析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近几年阿洛酮糖行业全球市场分析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2020-2025年全球阿洛酮糖市场分析</w:t>
      </w:r>
      <w:r>
        <w:rPr>
          <w:rFonts w:hint="eastAsia"/>
        </w:rPr>
        <w:br/>
      </w:r>
      <w:r>
        <w:rPr>
          <w:rFonts w:hint="eastAsia"/>
        </w:rPr>
        <w:t>　　第二节 全球阿洛酮糖主要生产企业及产销分析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2025-2031年全球阿洛酮糖市场预测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中国阿洛酮糖产业总体发展状况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2024-2025年中国阿洛酮糖产业规模情况分析</w:t>
      </w:r>
      <w:r>
        <w:rPr>
          <w:rFonts w:hint="eastAsia"/>
        </w:rPr>
        <w:br/>
      </w:r>
      <w:r>
        <w:rPr>
          <w:rFonts w:hint="eastAsia"/>
        </w:rPr>
        <w:t>　　第二节 阿洛酮糖产量分析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阿洛酮糖市场消费量分析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2020-2025年中国阿洛酮糖进、出口分析</w:t>
      </w:r>
      <w:r>
        <w:rPr>
          <w:rFonts w:hint="eastAsia"/>
        </w:rPr>
        <w:br/>
      </w:r>
      <w:r>
        <w:rPr>
          <w:rFonts w:hint="eastAsia"/>
        </w:rPr>
        <w:t>　　第一节 阿洛酮糖行业进口分析</w:t>
      </w:r>
      <w:r>
        <w:rPr>
          <w:rFonts w:hint="eastAsia"/>
        </w:rPr>
        <w:br/>
      </w:r>
      <w:r>
        <w:rPr>
          <w:rFonts w:hint="eastAsia"/>
        </w:rPr>
        <w:t>　　第二节 阿洛酮糖行业出口分析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近年阿洛酮糖国内外生产工艺及技术进展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阿洛酮糖生产工艺现状</w:t>
      </w:r>
      <w:r>
        <w:rPr>
          <w:rFonts w:hint="eastAsia"/>
        </w:rPr>
        <w:br/>
      </w:r>
      <w:r>
        <w:rPr>
          <w:rFonts w:hint="eastAsia"/>
        </w:rPr>
        <w:t>　　第二节 中外阿洛酮糖技术发展差距</w:t>
      </w:r>
      <w:r>
        <w:rPr>
          <w:rFonts w:hint="eastAsia"/>
        </w:rPr>
        <w:br/>
      </w:r>
      <w:r>
        <w:rPr>
          <w:rFonts w:hint="eastAsia"/>
        </w:rPr>
        <w:t>　　第三节 我国阿洛酮糖技术发展对策及建议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2020-2025年阿洛酮糖各区域市场分析及营销策略调研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中国阿洛酮糖行业市场价格走势分析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2024-2025年中国阿洛酮糖行业市场价格分析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影响阿洛酮糖产品市场价格因素分析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2025-2031年阿洛酮糖市场价格走势预测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阿洛酮糖产业链分析</w:t>
      </w:r>
      <w:r>
        <w:rPr>
          <w:rFonts w:hint="eastAsia"/>
        </w:rPr>
        <w:br/>
      </w:r>
      <w:r>
        <w:rPr>
          <w:rFonts w:hint="eastAsia"/>
        </w:rPr>
        <w:t>　　第一节 阿洛酮糖产业链分析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二、阿洛酮糖产业链模型分析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2020-2025年阿洛酮糖行业优势生产企业竞争力及关键性数据分析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法韩国CJ公司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二、企业阿洛酮糖产销情况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日本松谷化学公司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二、企业阿洛酮糖产销情况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百龙创园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二、企业阿洛酮糖产销情况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中国阿洛酮糖投资风险及模式分析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中国阿洛酮糖投资风险分析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中国阿洛酮糖投资建议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2025-2031年阿洛酮糖行业发展前景策略分析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2025-2031年中国阿洛酮糖行业企业投资策略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中智.林.：提高阿洛酮糖企业竞争力的策略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一、提高中国阿洛酮糖企业核心竞争力的对策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二、影响阿洛酮糖企业核心竞争力的因素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三、提高阿洛酮糖企业竞争力的策略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阿洛酮糖行业类别</w:t>
      </w:r>
      <w:r>
        <w:rPr>
          <w:rFonts w:hint="eastAsia"/>
        </w:rPr>
        <w:br/>
      </w:r>
      <w:r>
        <w:rPr>
          <w:rFonts w:hint="eastAsia"/>
        </w:rPr>
        <w:t>　　图表 阿洛酮糖行业产业链调研</w:t>
      </w:r>
      <w:r>
        <w:rPr>
          <w:rFonts w:hint="eastAsia"/>
        </w:rPr>
        <w:br/>
      </w:r>
      <w:r>
        <w:rPr>
          <w:rFonts w:hint="eastAsia"/>
        </w:rPr>
        <w:t>　　图表 阿洛酮糖行业现状</w:t>
      </w:r>
      <w:r>
        <w:rPr>
          <w:rFonts w:hint="eastAsia"/>
        </w:rPr>
        <w:br/>
      </w:r>
      <w:r>
        <w:rPr>
          <w:rFonts w:hint="eastAsia"/>
        </w:rPr>
        <w:t>　　图表 阿洛酮糖行业标准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2025年中国阿洛酮糖行业产能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2020-2025年中国阿洛酮糖行业产量统计</w:t>
      </w:r>
      <w:r>
        <w:rPr>
          <w:rFonts w:hint="eastAsia"/>
        </w:rPr>
        <w:br/>
      </w:r>
      <w:r>
        <w:rPr>
          <w:rFonts w:hint="eastAsia"/>
        </w:rPr>
        <w:t>　　图表 阿洛酮糖行业动态</w:t>
      </w:r>
      <w:r>
        <w:rPr>
          <w:rFonts w:hint="eastAsia"/>
        </w:rPr>
        <w:br/>
      </w:r>
      <w:r>
        <w:rPr>
          <w:rFonts w:hint="eastAsia"/>
        </w:rPr>
        <w:t>　　图表 2020-2025年中国阿洛酮糖市场需求量</w:t>
      </w:r>
      <w:r>
        <w:rPr>
          <w:rFonts w:hint="eastAsia"/>
        </w:rPr>
        <w:br/>
      </w:r>
      <w:r>
        <w:rPr>
          <w:rFonts w:hint="eastAsia"/>
        </w:rPr>
        <w:t>　　图表 2025年中国阿洛酮糖行业需求区域调研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2020-2025年中国阿洛酮糖行情</w:t>
      </w:r>
      <w:r>
        <w:rPr>
          <w:rFonts w:hint="eastAsia"/>
        </w:rPr>
        <w:br/>
      </w:r>
      <w:r>
        <w:rPr>
          <w:rFonts w:hint="eastAsia"/>
        </w:rPr>
        <w:t>　　图表 2020-2025年中国阿洛酮糖价格走势图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2020-2025年中国阿洛酮糖进口统计</w:t>
      </w:r>
      <w:r>
        <w:rPr>
          <w:rFonts w:hint="eastAsia"/>
        </w:rPr>
        <w:br/>
      </w:r>
      <w:r>
        <w:rPr>
          <w:rFonts w:hint="eastAsia"/>
        </w:rPr>
        <w:t>　　图表 2020-2025年中国阿洛酮糖出口统计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2020-2025年中国阿洛酮糖行业企业数量统计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**地区阿洛酮糖市场规模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</w:t>
      </w:r>
      <w:r>
        <w:rPr>
          <w:rFonts w:hint="eastAsia"/>
        </w:rPr>
        <w:br/>
      </w:r>
      <w:r>
        <w:rPr>
          <w:rFonts w:hint="eastAsia"/>
        </w:rPr>
        <w:t>　　图表 **地区阿洛酮糖市场调研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**地区阿洛酮糖市场规模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</w:t>
      </w:r>
      <w:r>
        <w:rPr>
          <w:rFonts w:hint="eastAsia"/>
        </w:rPr>
        <w:br/>
      </w:r>
      <w:r>
        <w:rPr>
          <w:rFonts w:hint="eastAsia"/>
        </w:rPr>
        <w:t>　　图表 **地区阿洛酮糖市场调研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阿洛酮糖行业竞争对手分析</w:t>
      </w:r>
      <w:r>
        <w:rPr>
          <w:rFonts w:hint="eastAsia"/>
        </w:rPr>
        <w:br/>
      </w:r>
      <w:r>
        <w:rPr>
          <w:rFonts w:hint="eastAsia"/>
        </w:rPr>
        <w:t>　　图表 阿洛酮糖重点企业（一）基本信息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2025-2031年中国阿洛酮糖市场需求预测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2025-2031年中国阿洛酮糖行业市场规模预测</w:t>
      </w:r>
      <w:r>
        <w:rPr>
          <w:rFonts w:hint="eastAsia"/>
        </w:rPr>
        <w:br/>
      </w:r>
      <w:r>
        <w:rPr>
          <w:rFonts w:hint="eastAsia"/>
        </w:rPr>
        <w:t>　　图表 阿洛酮糖行业准入条件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2025-2031年中国阿洛酮糖行业发展趋势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2025-2031年中国阿洛酮糖市场前景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80889986471e" w:history="1">
        <w:r>
          <w:rPr>
            <w:rStyle w:val="Hyperlink"/>
          </w:rPr>
          <w:t>2025-2031年中国阿洛酮糖市场现状调研及发展前景预测分析报告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c80889986471e" w:history="1">
        <w:r>
          <w:rPr>
            <w:rStyle w:val="Hyperlink"/>
          </w:rPr>
          <w:t>https://www.20087.com/5/98/ALuoTongTangFaZhanQianJing.html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洛酮糖的作用与功效、阿洛酮糖国内过审、阿洛酮糖2023能获批吗、阿洛酮糖为什么国内不能用、阿洛酮糖在中国合法吗、阿洛酮糖和阿拉伯糖的区别、央视报道了赤藓糖醇致癌吗、阿洛酮糖甜度、阿洛酮糖可以抑制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e027869b4079" w:history="1">
      <w:r>
        <w:rPr>
          <w:rStyle w:val="Hyperlink"/>
        </w:rPr>
        <w:t>2025-2031年中国阿洛酮糖市场现状调研及发展前景预测分析报告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ALuoTongTangFaZhanQianJing.html" TargetMode="External" Id="R368c8088998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ALuoTongTangFaZhanQianJing.html" TargetMode="External" Id="Rae48e027869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2025-01-23T06:39:00Z</dcterms:created>
  <dcterms:modified xsi:type="dcterms:W3CDTF">2025-01-23T07:39:00Z</dcterms:modified>
  <dc:subject>2025-2031年中国阿洛酮糖市场现状调研及发展前景预测分析报告</dc:subject>
  <dc:title>2025-2031年中国阿洛酮糖市场现状调研及发展前景预测分析报告</dc:title>
  <cp:keywords>2025-2031年中国阿洛酮糖市场现状调研及发展前景预测分析报告</cp:keywords>
  <dc:description>2025-2031年中国阿洛酮糖市场现状调研及发展前景预测分析报告</dc:description>
</cp:coreProperties>
</file>