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9cc3a2f3b4300" w:history="1">
              <w:r>
                <w:rPr>
                  <w:rStyle w:val="Hyperlink"/>
                </w:rPr>
                <w:t>2025-2031年全球与中国花梨木家具行业研究及前景趋势分析报告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9cc3a2f3b4300" w:history="1">
              <w:r>
                <w:rPr>
                  <w:rStyle w:val="Hyperlink"/>
                </w:rPr>
                <w:t>2025-2031年全球与中国花梨木家具行业研究及前景趋势分析报告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9cc3a2f3b4300" w:history="1">
                <w:r>
                  <w:rPr>
                    <w:rStyle w:val="Hyperlink"/>
                  </w:rPr>
                  <w:t>https://www.20087.com/6/88/HuaLiMuJiaJuHangYeQuShi.html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梨木家具以其纹理美观、质地坚硬、色泽优雅著称，是高端家具市场的宠儿。受自然资源保护政策影响，原木资源日益稀缺，导致花梨木家具价格昂贵。市场上的产品强调手工雕刻技艺和传统文化元素，但也逐渐融入现代设计理念，满足年轻消费者对简约、实用的需求。</w:t>
      </w:r>
      <w:r>
        <w:rPr>
          <w:rFonts w:hint="eastAsia"/>
        </w:rPr>
        <w:br/>
      </w:r>
      <w:r>
        <w:rPr>
          <w:rFonts w:hint="eastAsia"/>
        </w:rPr>
        <w:t>　　花梨木家具的未来将更注重可持续性和设计创新。再生林木材、替代材料的使用，以及对废旧家具的回收再利用，将减轻对野生资源的依赖。设计上，结合智能家居技术，如嵌入式无线充电、智能感应系统，使传统家具焕发新生。同时，文化融合设计，将东西方美学巧妙结合，拓宽国际市场，满足全球消费者的审美偏好。定制化服务，根据消费者的空间和需求量身定做，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9cc3a2f3b4300" w:history="1">
        <w:r>
          <w:rPr>
            <w:rStyle w:val="Hyperlink"/>
          </w:rPr>
          <w:t>2025-2031年全球与中国花梨木家具行业研究及前景趋势分析报告</w:t>
        </w:r>
      </w:hyperlink>
      <w:r>
        <w:rPr>
          <w:rFonts w:hint="eastAsia"/>
        </w:rPr>
        <w:t>》系统分析了花梨木家具行业的市场规模、供需状况及竞争格局，重点解读了重点花梨木家具企业的经营表现。报告结合花梨木家具技术现状与未来方向，科学预测了行业发展趋势，并通过SWOT分析揭示了花梨木家具市场机遇与潜在风险。市场调研网发布的《</w:t>
      </w:r>
      <w:hyperlink r:id="Re599cc3a2f3b4300" w:history="1">
        <w:r>
          <w:rPr>
            <w:rStyle w:val="Hyperlink"/>
          </w:rPr>
          <w:t>2025-2031年全球与中国花梨木家具行业研究及前景趋势分析报告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花梨木家具市场概述</w:t>
      </w:r>
      <w:r>
        <w:rPr>
          <w:rFonts w:hint="eastAsia"/>
        </w:rPr>
        <w:br/>
      </w:r>
      <w:r>
        <w:rPr>
          <w:rFonts w:hint="eastAsia"/>
        </w:rPr>
        <w:t>　　第一节 花梨木家具产品定义及统计范围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按照不同产品类型，花梨木家具主要可以分为如下几个类别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一、不同产品类型花梨木家具增长趋势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从不同应用，花梨木家具主要包括如下几个方面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全球与中国花梨木家具发展现状及趋势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一、全球花梨木家具发展现状及未来趋势（2020-2025年）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二、中国花梨木家具发展现状及未来趋势（2020-2025年）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全球花梨木家具供需现状及2025-2031年预测（2020-2025年）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一、全球花梨木家具产能、产量、产能利用率及发展趋势（2020-2025年）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二、全球花梨木家具产量、表观消费量及发展趋势（2020-2025年）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中国花梨木家具供需现状及2025-2031年预测（2020-2025年）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一、中国花梨木家具产能、产量、产能利用率及2025-2031年趋势（2020-2025年）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二、中国花梨木家具产量、表观消费量及发展趋势（2020-2025年）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三、中国花梨木家具产量、市场需求量及发展趋势（2020-2025年）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中国及欧美日等花梨木家具行业政策分析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全球与中国主要厂商花梨木家具产量、产值及竞争分析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全球花梨木家具主要厂商列表（2020-2025年）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一、全球花梨木家具主要厂商产量列表（2020-2025年）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二、全球花梨木家具主要厂商产值列表（2020-2025年）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三、2025年全球主要生产商花梨木家具收入排名</w:t>
      </w:r>
      <w:r>
        <w:rPr>
          <w:rFonts w:hint="eastAsia"/>
        </w:rPr>
        <w:br/>
      </w:r>
      <w:r>
        <w:rPr>
          <w:rFonts w:hint="eastAsia"/>
        </w:rPr>
        <w:t>　　　　四、全球花梨木家具主要厂商产品价格列表（2020-2025年）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中国花梨木家具主要厂商产量、产值及市场份额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一、中国花梨木家具主要厂商产量列表（2020-2025年）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二、中国花梨木家具主要厂商产值列表（2020-2025年）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花梨木家具厂商产地分布及商业化日期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花梨木家具行业集中度、竞争程度分析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一、花梨木家具行业集中度分析：全球Top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二、全球花梨木家具第一梯队、第二梯队和第三梯队生产商（品牌）及市场份额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全球领先花梨木家具企业SWOT分析</w:t>
      </w:r>
      <w:r>
        <w:rPr>
          <w:rFonts w:hint="eastAsia"/>
        </w:rPr>
        <w:br/>
      </w:r>
      <w:r>
        <w:rPr>
          <w:rFonts w:hint="eastAsia"/>
        </w:rPr>
        <w:t>　　第六节 全球主要花梨木家具企业采访及观点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全球主要花梨木家具生产地区分析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全球主要地区花梨木家具市场规模分析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一、全球主要地区花梨木家具产量及市场份额（2020-2025年）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二、全球主要地区花梨木家具产量及市场份额预测（2025-2031年）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三、全球主要地区花梨木家具产值及市场份额（2020-2025年）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四、全球主要地区花梨木家具产值及市场份额预测（2025-2031年）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北美市场花梨木家具产量、产值及增长率（2020-2025年）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欧洲市场花梨木家具产量、产值及增长率（2020-2025年）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中国市场花梨木家具产量、产值及增长率（2020-2025年）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日本市场花梨木家具产量、产值及增长率（2020-2025年）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东南亚市场花梨木家具产量、产值及增长率（2020-2025年）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印度市场花梨木家具产量、产值及增长率（2020-2025年）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全球主要地区花梨木家具消费展望（2025-2031年）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全球主要地区花梨木家具消费量及增长率（2020-2025年）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全球主要地区花梨木家具消费量预测（2025-2031年）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全球花梨木家具行业重点企业调研分析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花梨木家具重点企业（一）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一、重点企业（一）基本信息、花梨木家具生产基地、销售区域、竞争对手及市场地位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三、重点企业（一）花梨木家具产能、产量、产值、价格及毛利率统计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花梨木家具重点企业（二）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一、重点企业（二）基本信息、花梨木家具生产基地、销售区域、竞争对手及市场地位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三、重点企业（二）花梨木家具产能、产量、产值、价格及毛利率统计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花梨木家具重点企业（三）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一、重点企业（三）基本信息、花梨木家具生产基地、销售区域、竞争对手及市场地位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三、重点企业（三）花梨木家具产能、产量、产值、价格及毛利率统计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花梨木家具重点企业（四）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一、重点企业（四）基本信息、花梨木家具生产基地、销售区域、竞争对手及市场地位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三、重点企业（四）花梨木家具产能、产量、产值、价格及毛利率统计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花梨木家具重点企业（五）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一、重点企业（五）基本信息、花梨木家具生产基地、销售区域、竞争对手及市场地位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三、重点企业（五）花梨木家具产能、产量、产值、价格及毛利率统计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花梨木家具重点企业（六）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一、重点企业（六）基本信息、花梨木家具生产基地、销售区域、竞争对手及市场地位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三、重点企业（六）花梨木家具产能、产量、产值、价格及毛利率统计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花梨木家具重点企业（七）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一、重点企业（七）基本信息、花梨木家具生产基地、销售区域、竞争对手及市场地位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三、重点企业（七）花梨木家具产能、产量、产值、价格及毛利率统计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不同类型花梨木家具市场分析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全球不同类型花梨木家具产量（2020-2031年）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一、全球不同类型花梨木家具产量及市场份额（2020-2025年）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二、全球不同类型花梨木家具产量预测（2025-2031年）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全球不同类型花梨木家具产值（2020-2031年）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一、全球不同类型花梨木家具产值及市场份额（2020-2025年）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二、全球不同类型花梨木家具产值预测（2025-2031年）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全球不同类型花梨木家具价格走势（2020-2025年）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不同价格区间花梨木家具市场份额对比（2020-2025年）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中国不同类型花梨木家具产量（2020-2031年）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一、中国不同类型花梨木家具产量及市场份额（2020-2025年）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二、中国不同类型花梨木家具产量预测（2025-2031年）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中国不同类型花梨木家具产值（2020-2031年）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一、中国不同类型花梨木家具产值及市场份额（2020-2025年）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二、中国不同类型花梨木家具产值预测（2025-2031年）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花梨木家具上游原料及下游主要应用分析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花梨木家具产业链分析</w:t>
      </w:r>
      <w:r>
        <w:rPr>
          <w:rFonts w:hint="eastAsia"/>
        </w:rPr>
        <w:br/>
      </w:r>
      <w:r>
        <w:rPr>
          <w:rFonts w:hint="eastAsia"/>
        </w:rPr>
        <w:t>　　第二节 花梨木家具产业上游供应分析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全球不同应用花梨木家具消费量、市场份额及增长率（2020-2031年）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一、全球不同应用花梨木家具消费量（2020-2025年）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二、全球不同应用花梨木家具消费量预测（2025-2031年）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中国不同应用花梨木家具消费量、市场份额及增长率（2020-2031年）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一、中国不同应用花梨木家具消费量（2020-2025年）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二、中国不同应用花梨木家具消费量预测（2025-2031年）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中国花梨木家具产量、消费量、进出口分析及未来趋势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中国花梨木家具产量、消费量、进出口分析及未来趋势（2020-2031年）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中国花梨木家具进出口贸易趋势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中国花梨木家具主要进口来源</w:t>
      </w:r>
      <w:r>
        <w:rPr>
          <w:rFonts w:hint="eastAsia"/>
        </w:rPr>
        <w:br/>
      </w:r>
      <w:r>
        <w:rPr>
          <w:rFonts w:hint="eastAsia"/>
        </w:rPr>
        <w:t>　　第四节 中国花梨木家具主要出口目的地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中国花梨木家具未来发展的有利因素、不利因素分析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中国花梨木家具主要生产消费地区分布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中国花梨木家具生产地区分布</w:t>
      </w:r>
      <w:r>
        <w:rPr>
          <w:rFonts w:hint="eastAsia"/>
        </w:rPr>
        <w:br/>
      </w:r>
      <w:r>
        <w:rPr>
          <w:rFonts w:hint="eastAsia"/>
        </w:rPr>
        <w:t>　　第二节 中国花梨木家具消费地区分布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影响中国花梨木家具供需的主要因素分析</w:t>
      </w:r>
      <w:r>
        <w:rPr>
          <w:rFonts w:hint="eastAsia"/>
        </w:rPr>
        <w:br/>
      </w:r>
      <w:r>
        <w:rPr>
          <w:rFonts w:hint="eastAsia"/>
        </w:rPr>
        <w:t>　　第一节 花梨木家具技术及相关行业技术发展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花梨木家具进出口贸易现状及趋势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花梨木家具下游行业需求变化因素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花梨木家具行业、产品及技术发展趋势（2025-2031年）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花梨木家具行业及市场环境发展趋势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花梨木家具产品及技术发展趋势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花梨木家具产品价格走势</w:t>
      </w:r>
      <w:r>
        <w:rPr>
          <w:rFonts w:hint="eastAsia"/>
        </w:rPr>
        <w:br/>
      </w:r>
      <w:r>
        <w:rPr>
          <w:rFonts w:hint="eastAsia"/>
        </w:rPr>
        <w:t>　　第四节 花梨木家具市场消费形态、消费者偏好（2025-2031年）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花梨木家具销售渠道分析及建议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国内花梨木家具销售渠道</w:t>
      </w:r>
      <w:r>
        <w:rPr>
          <w:rFonts w:hint="eastAsia"/>
        </w:rPr>
        <w:br/>
      </w:r>
      <w:r>
        <w:rPr>
          <w:rFonts w:hint="eastAsia"/>
        </w:rPr>
        <w:t>　　第二节 海外市场花梨木家具销售渠道</w:t>
      </w:r>
      <w:r>
        <w:rPr>
          <w:rFonts w:hint="eastAsia"/>
        </w:rPr>
        <w:br/>
      </w:r>
      <w:r>
        <w:rPr>
          <w:rFonts w:hint="eastAsia"/>
        </w:rPr>
        <w:t>　　第三节 花梨木家具销售/营销策略建议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按照不同产品类型，花梨木家具主要可以分为如下几个类别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不同种类花梨木家具增长趋势</w:t>
      </w:r>
      <w:r>
        <w:rPr>
          <w:rFonts w:hint="eastAsia"/>
        </w:rPr>
        <w:br/>
      </w:r>
      <w:r>
        <w:rPr>
          <w:rFonts w:hint="eastAsia"/>
        </w:rPr>
        <w:t>　　表 按不同应用，花梨木家具主要包括如下几个方面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不同应用花梨木家具消费量增长趋势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中国及欧美日等地区花梨木家具相关政策分析</w:t>
      </w:r>
      <w:r>
        <w:rPr>
          <w:rFonts w:hint="eastAsia"/>
        </w:rPr>
        <w:br/>
      </w:r>
      <w:r>
        <w:rPr>
          <w:rFonts w:hint="eastAsia"/>
        </w:rPr>
        <w:t>　　表 全球花梨木家具主要厂商产量列表（2020-2025年）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全球花梨木家具主要厂商产量市场份额列表（2020-2025年）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全球花梨木家具主要厂商产值列表（2020-2025年）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全球花梨木家具主要厂商产值、市场份额列表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2025年全球主要生产商花梨木家具收入排名</w:t>
      </w:r>
      <w:r>
        <w:rPr>
          <w:rFonts w:hint="eastAsia"/>
        </w:rPr>
        <w:br/>
      </w:r>
      <w:r>
        <w:rPr>
          <w:rFonts w:hint="eastAsia"/>
        </w:rPr>
        <w:t>　　表 全球花梨木家具主要厂商产品价格列表（2020-2025年）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中国花梨木家具主要厂商产品价格列表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中国花梨木家具主要厂商产量市场份额列表（2020-2025年）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中国花梨木家具主要厂商产值列表（2020-2025年）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中国花梨木家具主要厂商产值市场份额列表（2020-2025年）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全球主要花梨木家具厂商产地分布及商业化日期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全球主要花梨木家具企业采访及观点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全球主要地区花梨木家具产值对比</w:t>
      </w:r>
      <w:r>
        <w:rPr>
          <w:rFonts w:hint="eastAsia"/>
        </w:rPr>
        <w:br/>
      </w:r>
      <w:r>
        <w:rPr>
          <w:rFonts w:hint="eastAsia"/>
        </w:rPr>
        <w:t>　　表 全球主要地区花梨木家具产量市场份额列表（2020-2025年）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全球主要地区花梨木家具产量列表（2025-2031年）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全球主要地区花梨木家具产量份额（2025-2031年）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全球主要地区花梨木家具产值列表（2020-2025年）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全球主要地区花梨木家具产值份额列表（2020-2025年）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全球主要地区花梨木家具消费量列表（2020-2025年）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全球主要地区花梨木家具消费量市场份额列表（2020-2025年）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重点企业（一）花梨木家具产能、产量、产值、价格及毛利率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重点企业（一）花梨木家具产品规格及价格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重点企业（二）花梨木家具产能、产量、产值、价格及毛利率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重点企业（二）花梨木家具产品规格及价格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重点企业（三）花梨木家具产能、产量、产值、价格及毛利率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重点企业（三）花梨木家具产品规格及价格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重点企业（四）花梨木家具产能、产量、产值、价格及毛利率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重点企业（四）花梨木家具产品规格及价格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重点企业（五）花梨木家具产能、产量、产值、价格及毛利率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重点企业（五）花梨木家具产品规格及价格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重点企业（六）花梨木家具产能、产量、产值、价格及毛利率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重点企业（六）花梨木家具产品规格及价格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重点企业（七）花梨木家具产品规格、参数及市场应用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重点企业（七）花梨木家具产能、产量、产值、价格及毛利率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重点企业（七）花梨木家具产品规格及价格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全球不同产品类型花梨木家具产量（2020-2025年）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全球不同产品类型花梨木家具产量市场份额（2020-2025年）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全球不同产品类型花梨木家具产量预测（2025-2031年）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全球不同产品类型花梨木家具产量市场份额预测（2025-2031年）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全球不同类型花梨木家具产值（2020-2025年）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全球不同类型花梨木家具产值市场份额（2020-2025年）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全球不同类型花梨木家具产值预测（2025-2031年）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全球不同类型花梨木家具产值市场份额预测（2025-2031年）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全球不同价格区间花梨木家具市场份额对比（2020-2025年）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中国不同产品类型花梨木家具产值市场份额预测（2025-2031年）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花梨木家具上游原料供应商及联系方式列表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全球不同应用花梨木家具消费量（2020-2025年）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全球不同应用花梨木家具消费量市场份额（2020-2025年）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全球不同应用花梨木家具消费量预测（2025-2031年）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全球不同应用花梨木家具消费量市场份额预测（2025-2031年）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中国不同应用花梨木家具消费量（2020-2025年）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中国不同应用花梨木家具消费量市场份额（2020-2025年）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中国不同应用花梨木家具消费量预测（2025-2031年）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中国不同应用花梨木家具消费量市场份额预测（2025-2031年）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中国花梨木家具产量、消费量、进出口（2020-2025年）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中国花梨木家具产量、消费量、进出口预测（2025-2031年）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中国市场花梨木家具进出口贸易趋势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中国市场花梨木家具主要进口来源</w:t>
      </w:r>
      <w:r>
        <w:rPr>
          <w:rFonts w:hint="eastAsia"/>
        </w:rPr>
        <w:br/>
      </w:r>
      <w:r>
        <w:rPr>
          <w:rFonts w:hint="eastAsia"/>
        </w:rPr>
        <w:t>　　表 中国市场花梨木家具主要出口目的地</w:t>
      </w:r>
      <w:r>
        <w:rPr>
          <w:rFonts w:hint="eastAsia"/>
        </w:rPr>
        <w:br/>
      </w:r>
      <w:r>
        <w:rPr>
          <w:rFonts w:hint="eastAsia"/>
        </w:rPr>
        <w:t>　　表 中国花梨木家具市场未来发展的有利因素、不利因素分析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中国花梨木家具生产地区分布</w:t>
      </w:r>
      <w:r>
        <w:rPr>
          <w:rFonts w:hint="eastAsia"/>
        </w:rPr>
        <w:br/>
      </w:r>
      <w:r>
        <w:rPr>
          <w:rFonts w:hint="eastAsia"/>
        </w:rPr>
        <w:t>　　表 中国花梨木家具消费地区分布</w:t>
      </w:r>
      <w:r>
        <w:rPr>
          <w:rFonts w:hint="eastAsia"/>
        </w:rPr>
        <w:br/>
      </w:r>
      <w:r>
        <w:rPr>
          <w:rFonts w:hint="eastAsia"/>
        </w:rPr>
        <w:t>　　表 花梨木家具行业及市场环境发展趋势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花梨木家具产品及技术发展趋势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国内花梨木家具主要销售模式及销售渠道趋势（2020-2025年）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欧美日等地区花梨木家具主要销售模式及销售渠道趋势（2020-2025年）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花梨木家具产品市场定位及目标消费者分析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花梨木家具产品图片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2025年全球不同产品类型花梨木家具产量市场份额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全球不同类型花梨木家具消费量市场份额对比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全球花梨木家具产量及增长率（2020-2025年）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全球花梨木家具产值及增长率（2020-2025年）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中国花梨木家具产量及发展趋势（2020-2025年）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中国花梨木家具产值及未来发展趋势（2020-2025年）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全球花梨木家具产能、产量、产能利用率及发展趋势（2020-2025年）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全球花梨木家具产量、市场需求量及发展趋势（2020-2025年）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中国花梨木家具产能、产量、产能利用率及发展趋势（2020-2025年）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中国花梨木家具产量、市场需求量及发展趋势（2020-2025年）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全球花梨木家具主要厂商2025年产量市场份额列表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全球花梨木家具主要厂商2025年产值市场份额列表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中国市场花梨木家具主要厂商产量市场份额列表（2020-2025年）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中国花梨木家具主要厂商2025年产量市场份额列表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中国花梨木家具主要厂商2025年产值市场份额列表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2025年全球前五及前十大生产商花梨木家具市场份额</w:t>
      </w:r>
      <w:r>
        <w:rPr>
          <w:rFonts w:hint="eastAsia"/>
        </w:rPr>
        <w:br/>
      </w:r>
      <w:r>
        <w:rPr>
          <w:rFonts w:hint="eastAsia"/>
        </w:rPr>
        <w:t>　　图 全球花梨木家具第一梯队、第二梯队和第三梯队生产商（品牌）及市场份额（2020-2025年）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花梨木家具全球领先企业SWOT分析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全球主要地区花梨木家具消费量市场份额对比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北美市场花梨木家具产量及增长率（2020-2025年）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北美市场花梨木家具产值及增长率（2020-2025年）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欧洲市场花梨木家具产量及增长率（2020-2025年）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欧洲市场花梨木家具产值及增长率（2020-2025年）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中国市场花梨木家具产量及增长率（2020-2025年）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中国市场花梨木家具产值及增长率（2020-2025年）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日本市场花梨木家具产量及增长率（2020-2025年）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日本市场花梨木家具产值及增长率（2020-2025年）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东南亚市场花梨木家具产量及增长率（2020-2025年）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东南亚市场花梨木家具产值及增长率（2020-2025年）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印度市场花梨木家具产量及增长率（2020-2025年）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印度市场花梨木家具产值及增长率（2020-2025年）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全球主要地区花梨木家具消费量市场份额（2020-2025年）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全球主要地区花梨木家具消费量市场份额预测（2025-2031年）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印度市场花梨木家具消费量、增长率及发展预测（2020-2025年）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花梨木家具产业链分析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花梨木家具产品价格走势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9cc3a2f3b4300" w:history="1">
        <w:r>
          <w:rPr>
            <w:rStyle w:val="Hyperlink"/>
          </w:rPr>
          <w:t>2025-2031年全球与中国花梨木家具行业研究及前景趋势分析报告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9cc3a2f3b4300" w:history="1">
        <w:r>
          <w:rPr>
            <w:rStyle w:val="Hyperlink"/>
          </w:rPr>
          <w:t>https://www.20087.com/6/88/HuaLiMuJiaJuHangYeQuShi.html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热点：酸枝木家具、花梨木家具什么价位、紫檀家具、花梨木家具的优缺点是什么?、金花梨木家具图片、花梨木家具怎么保养、梨花木家具、花梨木家具罗汉床、巴西花梨木家具保值吗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722a39be490f" w:history="1">
      <w:r>
        <w:rPr>
          <w:rStyle w:val="Hyperlink"/>
        </w:rPr>
        <w:t>2025-2031年全球与中国花梨木家具行业研究及前景趋势分析报告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aLiMuJiaJuHangYeQuShi.html" TargetMode="External" Id="Re599cc3a2f3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aLiMuJiaJuHangYeQuShi.html" TargetMode="External" Id="R4e3e722a39b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2025-02-08T05:05:00Z</dcterms:created>
  <dcterms:modified xsi:type="dcterms:W3CDTF">2025-02-08T06:05:00Z</dcterms:modified>
  <dc:subject>2025-2031年全球与中国花梨木家具行业研究及前景趋势分析报告</dc:subject>
  <dc:title>2025-2031年全球与中国花梨木家具行业研究及前景趋势分析报告</dc:title>
  <cp:keywords>2025-2031年全球与中国花梨木家具行业研究及前景趋势分析报告</cp:keywords>
  <dc:description>2025-2031年全球与中国花梨木家具行业研究及前景趋势分析报告</dc:description>
</cp:coreProperties>
</file>