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7db4abfc64cfc" w:history="1">
              <w:r>
                <w:rPr>
                  <w:rStyle w:val="Hyperlink"/>
                </w:rPr>
                <w:t>2026-2032年中国鲟鱼养殖行业发展现状调研与市场前景预测报告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7db4abfc64cfc" w:history="1">
              <w:r>
                <w:rPr>
                  <w:rStyle w:val="Hyperlink"/>
                </w:rPr>
                <w:t>2026-2032年中国鲟鱼养殖行业发展现状调研与市场前景预测报告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7db4abfc64cfc" w:history="1">
                <w:r>
                  <w:rPr>
                    <w:rStyle w:val="Hyperlink"/>
                  </w:rPr>
                  <w:t>https://www.20087.com/7/38/XunYuYangZhiShiChangXianZhuangHeQianJing.html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鲟鱼养殖是以生产鱼子酱、食用鱼肉及鱼皮等高附加值产品为目的的特种水产养殖活动，主要品种包括俄罗斯鲟、西伯利亚鲟、中华鲟及杂交鲟等，因其生长周期长、经济价值高而被视为“水中软黄金”。当前养殖模式以集约化池塘、循环水养殖系统（RAS）及网箱养殖为主，集中于水质优良、水温适宜的山区或河流流域。养殖过程需严格控制水体溶氧、温度、pH值与氨氮浓度，保障鲟鱼健康生长。鱼子酱生产是核心盈利点，需雌鱼成熟后取卵加工，制作工艺复杂，对卫生条件与加工技术要求极高。食用鱼肉则用于高档餐饮与深加工产品。行业面临种源依赖进口、繁殖技术难度大、病害防控压力及市场对野生资源保护的伦理关注等挑战。部分国家对野生鲟鱼贸易实施严格管控，推动养殖替代成为主流。养殖企业需具备长期资金投入能力与专业技术团队，产业链涵盖育苗、养成、加工、冷链与品牌营销。</w:t>
      </w:r>
      <w:r>
        <w:rPr>
          <w:rFonts w:hint="eastAsia"/>
        </w:rPr>
        <w:br/>
      </w:r>
      <w:r>
        <w:rPr>
          <w:rFonts w:hint="eastAsia"/>
        </w:rPr>
        <w:t>　　未来，鲟鱼养殖将向良种自主化、生态集约化与产业链延伸方向发展。通过遗传育种与种质资源保护，培育生长快、抗病强、鱼子酱品质优良的本土化品种，降低对外部种源的依赖。循环水养殖技术将不断优化，集成生物过滤、臭氧消毒与智能监控系统，实现水资源高效循环与环境精准调控，减少对外部水体的依赖与污染排放。在繁殖技术上，人工诱导成熟与性别控制技术将提高雌鱼比例与产卵稳定性。加工环节将提升标准化与自动化水平，确保鱼子酱品质一致性与食品安全。产业链将向上下游延伸，开发鲟鱼胶原蛋白、软骨素等生物提取物，拓展保健品与化妆品应用。生态养殖模式将结合湿地修复与生物多样性保护，提升项目可持续性。品牌建设与文化营销将强化消费者对养殖鱼子酱的认可，淡化对野生资源的偏好。长远来看，鲟鱼养殖将从资源依赖型产业向科技驱动型、环境友好型与高附加值深加工产业转型，支撑珍稀水产品可持续供给与全球市场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7db4abfc64cfc" w:history="1">
        <w:r>
          <w:rPr>
            <w:rStyle w:val="Hyperlink"/>
          </w:rPr>
          <w:t>2026-2032年中国鲟鱼养殖行业发展现状调研与市场前景预测报告</w:t>
        </w:r>
      </w:hyperlink>
      <w:r>
        <w:rPr>
          <w:rFonts w:hint="eastAsia"/>
        </w:rPr>
        <w:t>》基于多年行业研究积累，结合鲟鱼养殖市场发展现状，依托行业权威数据资源和长期市场监测数据库，对鲟鱼养殖市场规模、技术现状及未来方向进行了全面分析。报告梳理了鲟鱼养殖行业竞争格局，重点评估了主要企业的市场表现及品牌影响力，并通过SWOT分析揭示了鲟鱼养殖行业机遇与潜在风险。同时，报告对鲟鱼养殖市场前景和发展趋势进行了科学预测，为投资者提供了投资价值判断和策略建议，助力把握鲟鱼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鲟鱼养殖行业界定及应用领域</w:t>
      </w:r>
      <w:r>
        <w:rPr>
          <w:rFonts w:hint="eastAsia"/>
        </w:rPr>
        <w:br/>
      </w:r>
      <w:r>
        <w:rPr>
          <w:rFonts w:hint="eastAsia"/>
        </w:rPr>
        <w:t>　　第一节 鲟鱼养殖行业定义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鲟鱼养殖主要应用领域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2025-2026年鲟鱼养殖行业技术发展现状及趋势分析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鲟鱼养殖行业技术发展现状分析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国内外鲟鱼养殖行业技术差异与原因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鲟鱼养殖行业技术发展方向、趋势预测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提升鲟鱼养殖行业技术能力策略建议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全球鲟鱼养殖行业市场调研分析</w:t>
      </w:r>
      <w:r>
        <w:rPr>
          <w:rFonts w:hint="eastAsia"/>
        </w:rPr>
        <w:br/>
      </w:r>
      <w:r>
        <w:rPr>
          <w:rFonts w:hint="eastAsia"/>
        </w:rPr>
        <w:t>　　第一节 全球鲟鱼养殖行业经济环境分析</w:t>
      </w:r>
      <w:r>
        <w:rPr>
          <w:rFonts w:hint="eastAsia"/>
        </w:rPr>
        <w:br/>
      </w:r>
      <w:r>
        <w:rPr>
          <w:rFonts w:hint="eastAsia"/>
        </w:rPr>
        <w:t>　　第二节 全球鲟鱼养殖市场总体情况分析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一、全球鲟鱼养殖行业的发展特点</w:t>
      </w:r>
      <w:r>
        <w:rPr>
          <w:rFonts w:hint="eastAsia"/>
        </w:rPr>
        <w:br/>
      </w:r>
      <w:r>
        <w:rPr>
          <w:rFonts w:hint="eastAsia"/>
        </w:rPr>
        <w:t>　　　　二、全球鲟鱼养殖市场结构</w:t>
      </w:r>
      <w:r>
        <w:rPr>
          <w:rFonts w:hint="eastAsia"/>
        </w:rPr>
        <w:br/>
      </w:r>
      <w:r>
        <w:rPr>
          <w:rFonts w:hint="eastAsia"/>
        </w:rPr>
        <w:t>　　　　三、全球鲟鱼养殖行业竞争格局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全球主要国家（地区）鲟鱼养殖市场分析</w:t>
      </w:r>
      <w:r>
        <w:rPr>
          <w:rFonts w:hint="eastAsia"/>
        </w:rPr>
        <w:br/>
      </w:r>
      <w:r>
        <w:rPr>
          <w:rFonts w:hint="eastAsia"/>
        </w:rPr>
        <w:t>　　第四节 2026-2032年全球鲟鱼养殖行业发展趋势预测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鲟鱼养殖行业发展环境分析</w:t>
      </w:r>
      <w:r>
        <w:rPr>
          <w:rFonts w:hint="eastAsia"/>
        </w:rPr>
        <w:br/>
      </w:r>
      <w:r>
        <w:rPr>
          <w:rFonts w:hint="eastAsia"/>
        </w:rPr>
        <w:t>　　第一节 鲟鱼养殖行业环境分析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鲟鱼养殖行业相关政策、法规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中国鲟鱼养殖行业供给、需求分析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2025年中国鲟鱼养殖市场现状</w:t>
      </w:r>
      <w:r>
        <w:rPr>
          <w:rFonts w:hint="eastAsia"/>
        </w:rPr>
        <w:br/>
      </w:r>
      <w:r>
        <w:rPr>
          <w:rFonts w:hint="eastAsia"/>
        </w:rPr>
        <w:t>　　第二节 中国鲟鱼养殖行业产量情况分析及预测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一、鲟鱼养殖总体产能规模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、2020-2025年中国鲟鱼养殖行业产量统计分析</w:t>
      </w:r>
      <w:r>
        <w:rPr>
          <w:rFonts w:hint="eastAsia"/>
        </w:rPr>
        <w:br/>
      </w:r>
      <w:r>
        <w:rPr>
          <w:rFonts w:hint="eastAsia"/>
        </w:rPr>
        <w:t>　　　　三、鲟鱼养殖生产区域分布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四、2026-2032年中国鲟鱼养殖行业产量预测分析</w:t>
      </w:r>
      <w:r>
        <w:rPr>
          <w:rFonts w:hint="eastAsia"/>
        </w:rPr>
        <w:br/>
      </w:r>
      <w:r>
        <w:rPr>
          <w:rFonts w:hint="eastAsia"/>
        </w:rPr>
        <w:t>　　第三节 中国鲟鱼养殖市场需求分析及预测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一、中国鲟鱼养殖市场需求特点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二、2020-2025年中国鲟鱼养殖市场需求统计</w:t>
      </w:r>
      <w:r>
        <w:rPr>
          <w:rFonts w:hint="eastAsia"/>
        </w:rPr>
        <w:br/>
      </w:r>
      <w:r>
        <w:rPr>
          <w:rFonts w:hint="eastAsia"/>
        </w:rPr>
        <w:t>　　　　三、鲟鱼养殖市场饱和度</w:t>
      </w:r>
      <w:r>
        <w:rPr>
          <w:rFonts w:hint="eastAsia"/>
        </w:rPr>
        <w:br/>
      </w:r>
      <w:r>
        <w:rPr>
          <w:rFonts w:hint="eastAsia"/>
        </w:rPr>
        <w:t>　　　　四、影响鲟鱼养殖市场需求的因素</w:t>
      </w:r>
      <w:r>
        <w:rPr>
          <w:rFonts w:hint="eastAsia"/>
        </w:rPr>
        <w:br/>
      </w:r>
      <w:r>
        <w:rPr>
          <w:rFonts w:hint="eastAsia"/>
        </w:rPr>
        <w:t>　　　　五、鲟鱼养殖市场潜力分析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六、2026-2032年中国鲟鱼养殖市场需求预测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中国鲟鱼养殖行业进出口分析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一、2020-2025年鲟鱼养殖进口量及增速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三、2026-2032年鲟鱼养殖进口量及增速预测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一、2020-2025年鲟鱼养殖出口量及增速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三、2026-2032年鲟鱼养殖出口量及增速预测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中国鲟鱼养殖行业重点地区调研分析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一、中国鲟鱼养殖行业区域市场分布情况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二、**地区鲟鱼养殖行业市场需求规模情况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三、**地区鲟鱼养殖行业市场需求规模情况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四、**地区鲟鱼养殖行业市场需求规模情况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五、**地区鲟鱼养殖行业市场需求规模情况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六、**地区鲟鱼养殖行业市场需求规模情况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中国鲟鱼养殖细分行业调研</w:t>
      </w:r>
      <w:r>
        <w:rPr>
          <w:rFonts w:hint="eastAsia"/>
        </w:rPr>
        <w:br/>
      </w:r>
      <w:r>
        <w:rPr>
          <w:rFonts w:hint="eastAsia"/>
        </w:rPr>
        <w:t>　　第一节 主要鲟鱼养殖细分行业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鲟鱼养殖行业重点企业发展调研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中国鲟鱼养殖企业营销及发展建议</w:t>
      </w:r>
      <w:r>
        <w:rPr>
          <w:rFonts w:hint="eastAsia"/>
        </w:rPr>
        <w:br/>
      </w:r>
      <w:r>
        <w:rPr>
          <w:rFonts w:hint="eastAsia"/>
        </w:rPr>
        <w:t>　　第一节 鲟鱼养殖企业营销策略分析及建议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鲟鱼养殖企业营销策略分析</w:t>
      </w:r>
      <w:r>
        <w:rPr>
          <w:rFonts w:hint="eastAsia"/>
        </w:rPr>
        <w:br/>
      </w:r>
      <w:r>
        <w:rPr>
          <w:rFonts w:hint="eastAsia"/>
        </w:rPr>
        <w:t>　　　　一、鲟鱼养殖企业营销策略</w:t>
      </w:r>
      <w:r>
        <w:rPr>
          <w:rFonts w:hint="eastAsia"/>
        </w:rPr>
        <w:br/>
      </w:r>
      <w:r>
        <w:rPr>
          <w:rFonts w:hint="eastAsia"/>
        </w:rPr>
        <w:t>　　　　二、鲟鱼养殖企业经验借鉴</w:t>
      </w:r>
      <w:r>
        <w:rPr>
          <w:rFonts w:hint="eastAsia"/>
        </w:rPr>
        <w:br/>
      </w:r>
      <w:r>
        <w:rPr>
          <w:rFonts w:hint="eastAsia"/>
        </w:rPr>
        <w:t>　　第三节 鲟鱼养殖企业营销模式演化与创新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鲟鱼养殖企业经营发展分析及建议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一、鲟鱼养殖企业存在的问题</w:t>
      </w:r>
      <w:r>
        <w:rPr>
          <w:rFonts w:hint="eastAsia"/>
        </w:rPr>
        <w:br/>
      </w:r>
      <w:r>
        <w:rPr>
          <w:rFonts w:hint="eastAsia"/>
        </w:rPr>
        <w:t>　　　　二、鲟鱼养殖企业应对的策略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鲟鱼养殖行业发展趋势及投资风险预警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2026年鲟鱼养殖市场前景分析</w:t>
      </w:r>
      <w:r>
        <w:rPr>
          <w:rFonts w:hint="eastAsia"/>
        </w:rPr>
        <w:br/>
      </w:r>
      <w:r>
        <w:rPr>
          <w:rFonts w:hint="eastAsia"/>
        </w:rPr>
        <w:t>　　第二节 2026年鲟鱼养殖行业发展趋势预测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影响鲟鱼养殖行业发展的主要因素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一、2026年影响鲟鱼养殖行业运行的有利因素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二、2026年影响鲟鱼养殖行业运行的稳定因素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三、2026年影响鲟鱼养殖行业运行的不利因素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四、2026年我国鲟鱼养殖行业发展面临的挑战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五、2026年我国鲟鱼养殖行业发展面临的机遇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专家对鲟鱼养殖行业投资风险预警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一、2026-2032年鲟鱼养殖行业市场风险及控制策略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二、2026-2032年鲟鱼养殖行业政策风险及控制策略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三、2026-2032年鲟鱼养殖行业经营风险及控制策略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四、2026-2032年鲟鱼养殖同业竞争风险及控制策略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五、2026-2032年鲟鱼养殖行业其他风险及控制策略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鲟鱼养殖行业投资战略研究</w:t>
      </w:r>
      <w:r>
        <w:rPr>
          <w:rFonts w:hint="eastAsia"/>
        </w:rPr>
        <w:br/>
      </w:r>
      <w:r>
        <w:rPr>
          <w:rFonts w:hint="eastAsia"/>
        </w:rPr>
        <w:t>　　第一节 鲟鱼养殖行业发展战略研究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对我国鲟鱼养殖品牌的战略思考</w:t>
      </w:r>
      <w:r>
        <w:rPr>
          <w:rFonts w:hint="eastAsia"/>
        </w:rPr>
        <w:br/>
      </w:r>
      <w:r>
        <w:rPr>
          <w:rFonts w:hint="eastAsia"/>
        </w:rPr>
        <w:t>　　　　一、鲟鱼养殖品牌的重要性</w:t>
      </w:r>
      <w:r>
        <w:rPr>
          <w:rFonts w:hint="eastAsia"/>
        </w:rPr>
        <w:br/>
      </w:r>
      <w:r>
        <w:rPr>
          <w:rFonts w:hint="eastAsia"/>
        </w:rPr>
        <w:t>　　　　二、鲟鱼养殖实施品牌战略的意义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三、鲟鱼养殖企业品牌的现状分析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四、我国鲟鱼养殖企业的品牌战略</w:t>
      </w:r>
      <w:r>
        <w:rPr>
          <w:rFonts w:hint="eastAsia"/>
        </w:rPr>
        <w:br/>
      </w:r>
      <w:r>
        <w:rPr>
          <w:rFonts w:hint="eastAsia"/>
        </w:rPr>
        <w:t>　　　　五、鲟鱼养殖品牌战略管理的策略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鲟鱼养殖经营策略分析</w:t>
      </w:r>
      <w:r>
        <w:rPr>
          <w:rFonts w:hint="eastAsia"/>
        </w:rPr>
        <w:br/>
      </w:r>
      <w:r>
        <w:rPr>
          <w:rFonts w:hint="eastAsia"/>
        </w:rPr>
        <w:t>　　　　一、鲟鱼养殖市场细分策略</w:t>
      </w:r>
      <w:r>
        <w:rPr>
          <w:rFonts w:hint="eastAsia"/>
        </w:rPr>
        <w:br/>
      </w:r>
      <w:r>
        <w:rPr>
          <w:rFonts w:hint="eastAsia"/>
        </w:rPr>
        <w:t>　　　　二、鲟鱼养殖市场创新策略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四、鲟鱼养殖新产品差异化战略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[:中:智:林:]鲟鱼养殖行业投资战略研究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一、2026-2032年鲟鱼养殖行业投资战略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鲟鱼养殖行业类别</w:t>
      </w:r>
      <w:r>
        <w:rPr>
          <w:rFonts w:hint="eastAsia"/>
        </w:rPr>
        <w:br/>
      </w:r>
      <w:r>
        <w:rPr>
          <w:rFonts w:hint="eastAsia"/>
        </w:rPr>
        <w:t>　　图表 鲟鱼养殖行业产业链调研</w:t>
      </w:r>
      <w:r>
        <w:rPr>
          <w:rFonts w:hint="eastAsia"/>
        </w:rPr>
        <w:br/>
      </w:r>
      <w:r>
        <w:rPr>
          <w:rFonts w:hint="eastAsia"/>
        </w:rPr>
        <w:t>　　图表 鲟鱼养殖行业现状</w:t>
      </w:r>
      <w:r>
        <w:rPr>
          <w:rFonts w:hint="eastAsia"/>
        </w:rPr>
        <w:br/>
      </w:r>
      <w:r>
        <w:rPr>
          <w:rFonts w:hint="eastAsia"/>
        </w:rPr>
        <w:t>　　图表 鲟鱼养殖行业标准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2020-2025年中国鲟鱼养殖行业市场规模</w:t>
      </w:r>
      <w:r>
        <w:rPr>
          <w:rFonts w:hint="eastAsia"/>
        </w:rPr>
        <w:br/>
      </w:r>
      <w:r>
        <w:rPr>
          <w:rFonts w:hint="eastAsia"/>
        </w:rPr>
        <w:t>　　图表 2025年中国鲟鱼养殖行业产能</w:t>
      </w:r>
      <w:r>
        <w:rPr>
          <w:rFonts w:hint="eastAsia"/>
        </w:rPr>
        <w:br/>
      </w:r>
      <w:r>
        <w:rPr>
          <w:rFonts w:hint="eastAsia"/>
        </w:rPr>
        <w:t>　　图表 2020-2025年中国鲟鱼养殖行业产量统计</w:t>
      </w:r>
      <w:r>
        <w:rPr>
          <w:rFonts w:hint="eastAsia"/>
        </w:rPr>
        <w:br/>
      </w:r>
      <w:r>
        <w:rPr>
          <w:rFonts w:hint="eastAsia"/>
        </w:rPr>
        <w:t>　　图表 鲟鱼养殖行业动态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2020-2025年中国鲟鱼养殖市场需求量</w:t>
      </w:r>
      <w:r>
        <w:rPr>
          <w:rFonts w:hint="eastAsia"/>
        </w:rPr>
        <w:br/>
      </w:r>
      <w:r>
        <w:rPr>
          <w:rFonts w:hint="eastAsia"/>
        </w:rPr>
        <w:t>　　图表 2025年中国鲟鱼养殖行业需求区域调研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2020-2025年中国鲟鱼养殖行情</w:t>
      </w:r>
      <w:r>
        <w:rPr>
          <w:rFonts w:hint="eastAsia"/>
        </w:rPr>
        <w:br/>
      </w:r>
      <w:r>
        <w:rPr>
          <w:rFonts w:hint="eastAsia"/>
        </w:rPr>
        <w:t>　　图表 2020-2025年中国鲟鱼养殖价格走势图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2020-2025年中国鲟鱼养殖行业销售收入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2020-2025年中国鲟鱼养殖行业盈利情况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2020-2025年中国鲟鱼养殖行业利润总额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2020-2025年中国鲟鱼养殖进口统计</w:t>
      </w:r>
      <w:r>
        <w:rPr>
          <w:rFonts w:hint="eastAsia"/>
        </w:rPr>
        <w:br/>
      </w:r>
      <w:r>
        <w:rPr>
          <w:rFonts w:hint="eastAsia"/>
        </w:rPr>
        <w:t>　　图表 2020-2025年中国鲟鱼养殖出口统计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2020-2025年中国鲟鱼养殖行业企业数量统计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**地区鲟鱼养殖市场规模</w:t>
      </w:r>
      <w:r>
        <w:rPr>
          <w:rFonts w:hint="eastAsia"/>
        </w:rPr>
        <w:br/>
      </w:r>
      <w:r>
        <w:rPr>
          <w:rFonts w:hint="eastAsia"/>
        </w:rPr>
        <w:t>　　图表 **地区鲟鱼养殖行业市场需求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**地区鲟鱼养殖市场调研</w:t>
      </w:r>
      <w:r>
        <w:rPr>
          <w:rFonts w:hint="eastAsia"/>
        </w:rPr>
        <w:br/>
      </w:r>
      <w:r>
        <w:rPr>
          <w:rFonts w:hint="eastAsia"/>
        </w:rPr>
        <w:t>　　图表 **地区鲟鱼养殖行业市场需求分析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**地区鲟鱼养殖市场规模</w:t>
      </w:r>
      <w:r>
        <w:rPr>
          <w:rFonts w:hint="eastAsia"/>
        </w:rPr>
        <w:br/>
      </w:r>
      <w:r>
        <w:rPr>
          <w:rFonts w:hint="eastAsia"/>
        </w:rPr>
        <w:t>　　图表 **地区鲟鱼养殖行业市场需求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**地区鲟鱼养殖市场调研</w:t>
      </w:r>
      <w:r>
        <w:rPr>
          <w:rFonts w:hint="eastAsia"/>
        </w:rPr>
        <w:br/>
      </w:r>
      <w:r>
        <w:rPr>
          <w:rFonts w:hint="eastAsia"/>
        </w:rPr>
        <w:t>　　图表 **地区鲟鱼养殖行业市场需求分析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鲟鱼养殖行业竞争对手分析</w:t>
      </w:r>
      <w:r>
        <w:rPr>
          <w:rFonts w:hint="eastAsia"/>
        </w:rPr>
        <w:br/>
      </w:r>
      <w:r>
        <w:rPr>
          <w:rFonts w:hint="eastAsia"/>
        </w:rPr>
        <w:t>　　图表 鲟鱼养殖重点企业（一）基本信息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鲟鱼养殖重点企业（一）经营情况分析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鲟鱼养殖重点企业（一）主要经济指标情况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鲟鱼养殖重点企业（一）盈利能力情况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鲟鱼养殖重点企业（一）偿债能力情况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鲟鱼养殖重点企业（一）运营能力情况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鲟鱼养殖重点企业（一）成长能力情况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鲟鱼养殖重点企业（二）基本信息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鲟鱼养殖重点企业（二）经营情况分析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鲟鱼养殖重点企业（二）主要经济指标情况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鲟鱼养殖重点企业（二）盈利能力情况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鲟鱼养殖重点企业（二）偿债能力情况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鲟鱼养殖重点企业（二）运营能力情况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鲟鱼养殖重点企业（二）成长能力情况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鲟鱼养殖重点企业（三）基本信息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鲟鱼养殖重点企业（三）经营情况分析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鲟鱼养殖重点企业（三）主要经济指标情况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鲟鱼养殖重点企业（三）盈利能力情况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鲟鱼养殖重点企业（三）偿债能力情况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鲟鱼养殖重点企业（三）运营能力情况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鲟鱼养殖重点企业（三）成长能力情况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2026-2032年中国鲟鱼养殖行业产能预测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2026-2032年中国鲟鱼养殖行业产量预测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2026-2032年中国鲟鱼养殖市场需求预测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2026-2032年中国鲟鱼养殖行业市场规模预测</w:t>
      </w:r>
      <w:r>
        <w:rPr>
          <w:rFonts w:hint="eastAsia"/>
        </w:rPr>
        <w:br/>
      </w:r>
      <w:r>
        <w:rPr>
          <w:rFonts w:hint="eastAsia"/>
        </w:rPr>
        <w:t>　　图表 鲟鱼养殖行业准入条件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2026-2032年中国鲟鱼养殖行业信息化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2026-2032年中国鲟鱼养殖市场前景</w:t>
      </w:r>
      <w:r>
        <w:rPr>
          <w:rFonts w:hint="eastAsia"/>
        </w:rPr>
        <w:br/>
      </w:r>
      <w:r>
        <w:rPr>
          <w:rFonts w:hint="eastAsia"/>
        </w:rPr>
        <w:t>　　图表 2026-2032年中国鲟鱼养殖行业风险分析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2026-2032年中国鲟鱼养殖行业发展趋势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7db4abfc64cfc" w:history="1">
        <w:r>
          <w:rPr>
            <w:rStyle w:val="Hyperlink"/>
          </w:rPr>
          <w:t>2026-2032年中国鲟鱼养殖行业发展现状调研与市场前景预测报告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7db4abfc64cfc" w:history="1">
        <w:r>
          <w:rPr>
            <w:rStyle w:val="Hyperlink"/>
          </w:rPr>
          <w:t>https://www.20087.com/7/38/XunYuYangZhiShiChangXianZhuangHeQianJing.html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热点：鲟鱼尽量少吃的原因、鲟鱼养殖条件和要求、鲟鱼为什么不建议养、鲟鱼养殖技术、鲟鱼的养殖方法、鲟鱼养殖条件、人工养殖的中华鲟能吃吗、中华鱼鲟鱼养殖、鲟鱼在家怎么养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24424ee5d4251" w:history="1">
      <w:r>
        <w:rPr>
          <w:rStyle w:val="Hyperlink"/>
        </w:rPr>
        <w:t>2026-2032年中国鲟鱼养殖行业发展现状调研与市场前景预测报告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unYuYangZhiShiChangXianZhuangHeQianJing.html" TargetMode="External" Id="R80b7db4abfc6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unYuYangZhiShiChangXianZhuangHeQianJing.html" TargetMode="External" Id="Rbea24424ee5d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2026-02-07T07:32:17Z</dcterms:created>
  <dcterms:modified xsi:type="dcterms:W3CDTF">2026-02-07T08:32:17Z</dcterms:modified>
  <dc:subject>2026-2032年中国鲟鱼养殖行业发展现状调研与市场前景预测报告</dc:subject>
  <dc:title>2026-2032年中国鲟鱼养殖行业发展现状调研与市场前景预测报告</dc:title>
  <cp:keywords>2026-2032年中国鲟鱼养殖行业发展现状调研与市场前景预测报告</cp:keywords>
  <dc:description>2026-2032年中国鲟鱼养殖行业发展现状调研与市场前景预测报告</dc:description>
</cp:coreProperties>
</file>