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8a37ce91eb4b25" w:history="1">
              <w:r>
                <w:rPr>
                  <w:rStyle w:val="Hyperlink"/>
                </w:rPr>
                <w:t>2026-2032年中国充气三叠椅行业调研分析及发展前景预测报告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8a37ce91eb4b25" w:history="1">
              <w:r>
                <w:rPr>
                  <w:rStyle w:val="Hyperlink"/>
                </w:rPr>
                <w:t>2026-2032年中国充气三叠椅行业调研分析及发展前景预测报告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8a37ce91eb4b25" w:history="1">
                <w:r>
                  <w:rPr>
                    <w:rStyle w:val="Hyperlink"/>
                  </w:rPr>
                  <w:t>https://www.20087.com/8/9A/ChongQiSanDieYiHangYeFenXiBaoGao.html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三叠椅是一种便携式座椅，因其轻便易携、易于收纳等特点，在户外活动中受到欢迎。近年来，随着户外休闲活动的兴起和技术的进步，充气三叠椅的设计和制造技术不断改进。目前，充气三叠椅不仅具备良好的承重能力和舒适性，还能根据不同的使用场景进行快速组装和拆卸。随着消费者对便携式家具需求的增加，充气三叠椅在户外休闲市场的份额逐渐扩大。</w:t>
      </w:r>
      <w:r>
        <w:rPr>
          <w:rFonts w:hint="eastAsia"/>
        </w:rPr>
        <w:br/>
      </w:r>
      <w:r>
        <w:rPr>
          <w:rFonts w:hint="eastAsia"/>
        </w:rPr>
        <w:t>　　未来，充气三叠椅将朝着更加便携、多功能和个性化的设计方向发展。一方面，随着新材料技术的进步，未来将可能出现更加轻便、耐用的充气三叠椅，提高产品的便携性和使用寿命。同时，随着消费者个性化需求的增加，充气三叠椅将提供更多样化的颜色和图案选择，以满足不同消费者的审美需求。此外，随着智能家具技术的发展，充气三叠椅将集成更多功能，如加入加热元件实现保暖功能，或嵌入智能感应元件实现健康监测等。预计未来，充气三叠椅还将探索与其他户外装备的集成使用，如与遮阳伞、野餐垫等结合，创造更多创新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8a37ce91eb4b25" w:history="1">
        <w:r>
          <w:rPr>
            <w:rStyle w:val="Hyperlink"/>
          </w:rPr>
          <w:t>2026-2032年中国充气三叠椅行业调研分析及发展前景预测报告</w:t>
        </w:r>
      </w:hyperlink>
      <w:r>
        <w:rPr>
          <w:rFonts w:hint="eastAsia"/>
        </w:rPr>
        <w:t>》基于多年市场监测与行业研究，全面分析了充气三叠椅行业的现状、市场需求及市场规模，详细解读了充气三叠椅产业链结构、价格趋势及细分市场特点。报告科学预测了行业前景与发展方向，重点剖析了品牌竞争格局、市场集中度及主要企业的经营表现，并通过SWOT分析揭示了充气三叠椅行业机遇与风险。为投资者和决策者提供专业、客观的战略建议，是把握充气三叠椅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充气三叠椅行业概述</w:t>
      </w:r>
      <w:r>
        <w:rPr>
          <w:rFonts w:hint="eastAsia"/>
        </w:rPr>
        <w:br/>
      </w:r>
      <w:r>
        <w:rPr>
          <w:rFonts w:hint="eastAsia"/>
        </w:rPr>
        <w:t>　　第一节 充气三叠椅行业界定</w:t>
      </w:r>
      <w:r>
        <w:rPr>
          <w:rFonts w:hint="eastAsia"/>
        </w:rPr>
        <w:br/>
      </w:r>
      <w:r>
        <w:rPr>
          <w:rFonts w:hint="eastAsia"/>
        </w:rPr>
        <w:t>　　第二节 充气三叠椅行业发展历程</w:t>
      </w:r>
      <w:r>
        <w:rPr>
          <w:rFonts w:hint="eastAsia"/>
        </w:rPr>
        <w:br/>
      </w:r>
      <w:r>
        <w:rPr>
          <w:rFonts w:hint="eastAsia"/>
        </w:rPr>
        <w:t>　　第三节 充气三叠椅产业链分析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二、充气三叠椅产业链模型分析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中国充气三叠椅行业发展环境分析</w:t>
      </w:r>
      <w:r>
        <w:rPr>
          <w:rFonts w:hint="eastAsia"/>
        </w:rPr>
        <w:br/>
      </w:r>
      <w:r>
        <w:rPr>
          <w:rFonts w:hint="eastAsia"/>
        </w:rPr>
        <w:t>　　第一节 充气三叠椅行业发展经济环境分析</w:t>
      </w:r>
      <w:r>
        <w:rPr>
          <w:rFonts w:hint="eastAsia"/>
        </w:rPr>
        <w:br/>
      </w:r>
      <w:r>
        <w:rPr>
          <w:rFonts w:hint="eastAsia"/>
        </w:rPr>
        <w:t>　　第二节 充气三叠椅行业发展政策环境分析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一、充气三叠椅行业政策影响分析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二、相关充气三叠椅行业标准分析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中国充气三叠椅行业供给与需求情况分析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2020-2025年中国充气三叠椅行业总体规模</w:t>
      </w:r>
      <w:r>
        <w:rPr>
          <w:rFonts w:hint="eastAsia"/>
        </w:rPr>
        <w:br/>
      </w:r>
      <w:r>
        <w:rPr>
          <w:rFonts w:hint="eastAsia"/>
        </w:rPr>
        <w:t>　　第二节 中国充气三叠椅行业盈利情况分析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中国充气三叠椅行业产量情况分析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一、2020-2025年中国充气三叠椅行业产量统计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二、2026年中国充气三叠椅行业产量特点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三、2026-2032年中国充气三叠椅行业产量预测</w:t>
      </w:r>
      <w:r>
        <w:rPr>
          <w:rFonts w:hint="eastAsia"/>
        </w:rPr>
        <w:br/>
      </w:r>
      <w:r>
        <w:rPr>
          <w:rFonts w:hint="eastAsia"/>
        </w:rPr>
        <w:t>　　第四节 中国充气三叠椅行业需求概况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一、2020-2025年中国充气三叠椅行业需求情况分析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二、2026年中国充气三叠椅行业市场需求特点分析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三、2026-2032年中国充气三叠椅市场需求预测分析</w:t>
      </w:r>
      <w:r>
        <w:rPr>
          <w:rFonts w:hint="eastAsia"/>
        </w:rPr>
        <w:br/>
      </w:r>
      <w:r>
        <w:rPr>
          <w:rFonts w:hint="eastAsia"/>
        </w:rPr>
        <w:t>　　第五节 充气三叠椅产业供需平衡状况分析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中国充气三叠椅行业进出口情况分析预测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中国充气三叠椅行业进口情况分析预测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一、2020-2025年中国充气三叠椅行业进口情况分析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二、2026年中国充气三叠椅行业进口特点分析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三、2026-2032年中国充气三叠椅行业进口情况预测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中国充气三叠椅行业出口情况分析预测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一、2020-2025年中国充气三叠椅行业出口情况分析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二、2026年中国充气三叠椅行业出口特点分析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二、2026-2032年中国充气三叠椅行业出口情况预测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影响中国充气三叠椅行业进出口因素分析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2020-2025年中国充气三叠椅行业重点地区调研分析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一、中国充气三叠椅行业重点区域市场结构调研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二、**地区充气三叠椅行业需求规模情况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三、**地区充气三叠椅行业需求规模情况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四、**地区充气三叠椅行业需求规模情况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五、**地区充气三叠椅行业需求规模情况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六、**地区充气三叠椅行业需求规模情况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充气三叠椅行业细分产品市场调研分析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充气三叠椅细分行业——**市场调研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充气三叠椅细分行业——**市场调研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充气三叠椅行业上、下游市场分析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充气三叠椅行业上游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充气三叠椅行业下游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中国充气三叠椅行业产品价格监测</w:t>
      </w:r>
      <w:r>
        <w:rPr>
          <w:rFonts w:hint="eastAsia"/>
        </w:rPr>
        <w:br/>
      </w:r>
      <w:r>
        <w:rPr>
          <w:rFonts w:hint="eastAsia"/>
        </w:rPr>
        <w:t>　　　　一、充气三叠椅市场价格特征</w:t>
      </w:r>
      <w:r>
        <w:rPr>
          <w:rFonts w:hint="eastAsia"/>
        </w:rPr>
        <w:br/>
      </w:r>
      <w:r>
        <w:rPr>
          <w:rFonts w:hint="eastAsia"/>
        </w:rPr>
        <w:t>　　　　二、当前充气三叠椅市场价格评述</w:t>
      </w:r>
      <w:r>
        <w:rPr>
          <w:rFonts w:hint="eastAsia"/>
        </w:rPr>
        <w:br/>
      </w:r>
      <w:r>
        <w:rPr>
          <w:rFonts w:hint="eastAsia"/>
        </w:rPr>
        <w:t>　　　　三、影响充气三叠椅市场价格因素分析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四、未来充气三叠椅市场价格走势预测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充气三叠椅行业竞争格局分析</w:t>
      </w:r>
      <w:r>
        <w:rPr>
          <w:rFonts w:hint="eastAsia"/>
        </w:rPr>
        <w:br/>
      </w:r>
      <w:r>
        <w:rPr>
          <w:rFonts w:hint="eastAsia"/>
        </w:rPr>
        <w:t>　　第一节 充气三叠椅行业集中度分析</w:t>
      </w:r>
      <w:r>
        <w:rPr>
          <w:rFonts w:hint="eastAsia"/>
        </w:rPr>
        <w:br/>
      </w:r>
      <w:r>
        <w:rPr>
          <w:rFonts w:hint="eastAsia"/>
        </w:rPr>
        <w:t>　　　　一、充气三叠椅市场集中度分析</w:t>
      </w:r>
      <w:r>
        <w:rPr>
          <w:rFonts w:hint="eastAsia"/>
        </w:rPr>
        <w:br/>
      </w:r>
      <w:r>
        <w:rPr>
          <w:rFonts w:hint="eastAsia"/>
        </w:rPr>
        <w:t>　　　　二、充气三叠椅企业集中度分析</w:t>
      </w:r>
      <w:r>
        <w:rPr>
          <w:rFonts w:hint="eastAsia"/>
        </w:rPr>
        <w:br/>
      </w:r>
      <w:r>
        <w:rPr>
          <w:rFonts w:hint="eastAsia"/>
        </w:rPr>
        <w:t>　　　　三、充气三叠椅区域集中度分析</w:t>
      </w:r>
      <w:r>
        <w:rPr>
          <w:rFonts w:hint="eastAsia"/>
        </w:rPr>
        <w:br/>
      </w:r>
      <w:r>
        <w:rPr>
          <w:rFonts w:hint="eastAsia"/>
        </w:rPr>
        <w:t>　　第二节 充气三叠椅行业竞争格局分析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一、2025-2026年充气三叠椅行业竞争分析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二、2025-2026年中外充气三叠椅产品竞争分析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三、2020-2025年中国充气三叠椅市场竞争分析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四、2026-2032年国内主要充气三叠椅企业动向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充气三叠椅行业重点企业发展调研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充气三叠椅重点企业（一）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二、充气三叠椅企业经营情况分析</w:t>
      </w:r>
      <w:r>
        <w:rPr>
          <w:rFonts w:hint="eastAsia"/>
        </w:rPr>
        <w:br/>
      </w:r>
      <w:r>
        <w:rPr>
          <w:rFonts w:hint="eastAsia"/>
        </w:rPr>
        <w:t>　　　　三、充气三叠椅企业发展规划及前景展望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充气三叠椅重点企业（二）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二、充气三叠椅企业经营情况分析</w:t>
      </w:r>
      <w:r>
        <w:rPr>
          <w:rFonts w:hint="eastAsia"/>
        </w:rPr>
        <w:br/>
      </w:r>
      <w:r>
        <w:rPr>
          <w:rFonts w:hint="eastAsia"/>
        </w:rPr>
        <w:t>　　　　三、充气三叠椅企业发展规划及前景展望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充气三叠椅重点企业（三）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二、充气三叠椅企业经营情况分析</w:t>
      </w:r>
      <w:r>
        <w:rPr>
          <w:rFonts w:hint="eastAsia"/>
        </w:rPr>
        <w:br/>
      </w:r>
      <w:r>
        <w:rPr>
          <w:rFonts w:hint="eastAsia"/>
        </w:rPr>
        <w:t>　　　　三、充气三叠椅企业发展规划及前景展望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充气三叠椅重点企业（四）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二、充气三叠椅企业经营情况分析</w:t>
      </w:r>
      <w:r>
        <w:rPr>
          <w:rFonts w:hint="eastAsia"/>
        </w:rPr>
        <w:br/>
      </w:r>
      <w:r>
        <w:rPr>
          <w:rFonts w:hint="eastAsia"/>
        </w:rPr>
        <w:t>　　　　三、充气三叠椅企业发展规划及前景展望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充气三叠椅重点企业（五）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二、充气三叠椅企业经营情况分析</w:t>
      </w:r>
      <w:r>
        <w:rPr>
          <w:rFonts w:hint="eastAsia"/>
        </w:rPr>
        <w:br/>
      </w:r>
      <w:r>
        <w:rPr>
          <w:rFonts w:hint="eastAsia"/>
        </w:rPr>
        <w:t>　　　　三、充气三叠椅企业发展规划及前景展望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充气三叠椅行业投资效益及风险分析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充气三叠椅行业投资效益分析</w:t>
      </w:r>
      <w:r>
        <w:rPr>
          <w:rFonts w:hint="eastAsia"/>
        </w:rPr>
        <w:br/>
      </w:r>
      <w:r>
        <w:rPr>
          <w:rFonts w:hint="eastAsia"/>
        </w:rPr>
        <w:t>　　　　一、充气三叠椅行业投资状况分析</w:t>
      </w:r>
      <w:r>
        <w:rPr>
          <w:rFonts w:hint="eastAsia"/>
        </w:rPr>
        <w:br/>
      </w:r>
      <w:r>
        <w:rPr>
          <w:rFonts w:hint="eastAsia"/>
        </w:rPr>
        <w:t>　　　　二、充气三叠椅行业投资效益分析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三、2026年充气三叠椅行业投资趋势预测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四、2026年充气三叠椅行业投资方向</w:t>
      </w:r>
      <w:r>
        <w:rPr>
          <w:rFonts w:hint="eastAsia"/>
        </w:rPr>
        <w:br/>
      </w:r>
      <w:r>
        <w:rPr>
          <w:rFonts w:hint="eastAsia"/>
        </w:rPr>
        <w:t>　　　　五、2026年充气三叠椅行业投资建议</w:t>
      </w:r>
      <w:r>
        <w:rPr>
          <w:rFonts w:hint="eastAsia"/>
        </w:rPr>
        <w:br/>
      </w:r>
      <w:r>
        <w:rPr>
          <w:rFonts w:hint="eastAsia"/>
        </w:rPr>
        <w:t>　　第二节 2026-2032年充气三叠椅行业投资风险及控制策略分析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一、充气三叠椅市场风险及控制策略</w:t>
      </w:r>
      <w:r>
        <w:rPr>
          <w:rFonts w:hint="eastAsia"/>
        </w:rPr>
        <w:br/>
      </w:r>
      <w:r>
        <w:rPr>
          <w:rFonts w:hint="eastAsia"/>
        </w:rPr>
        <w:t>　　　　二、充气三叠椅行业政策风险及控制策略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三、充气三叠椅经营风险及控制策略</w:t>
      </w:r>
      <w:r>
        <w:rPr>
          <w:rFonts w:hint="eastAsia"/>
        </w:rPr>
        <w:br/>
      </w:r>
      <w:r>
        <w:rPr>
          <w:rFonts w:hint="eastAsia"/>
        </w:rPr>
        <w:t>　　　　四、充气三叠椅同业竞争风险及控制策略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五、充气三叠椅行业其他风险及控制策略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充气三叠椅市场预测及项目投资建议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中国充气三叠椅行业生产、营销企业投资运作模式分析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充气三叠椅行业外销与内销优势分析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2026-2032年中国充气三叠椅行业市场规模及增长趋势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2026-2032年中国充气三叠椅行业投资规模预测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2026-2032年充气三叠椅行业市场盈利预测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中-智-林-－充气三叠椅行业项目投资建议</w:t>
      </w:r>
      <w:r>
        <w:rPr>
          <w:rFonts w:hint="eastAsia"/>
        </w:rPr>
        <w:br/>
      </w:r>
      <w:r>
        <w:rPr>
          <w:rFonts w:hint="eastAsia"/>
        </w:rPr>
        <w:t>　　　　一、充气三叠椅技术应用注意事项</w:t>
      </w:r>
      <w:r>
        <w:rPr>
          <w:rFonts w:hint="eastAsia"/>
        </w:rPr>
        <w:br/>
      </w:r>
      <w:r>
        <w:rPr>
          <w:rFonts w:hint="eastAsia"/>
        </w:rPr>
        <w:t>　　　　二、充气三叠椅项目投资注意事项</w:t>
      </w:r>
      <w:r>
        <w:rPr>
          <w:rFonts w:hint="eastAsia"/>
        </w:rPr>
        <w:br/>
      </w:r>
      <w:r>
        <w:rPr>
          <w:rFonts w:hint="eastAsia"/>
        </w:rPr>
        <w:t>　　　　三、充气三叠椅生产开发注意事项</w:t>
      </w:r>
      <w:r>
        <w:rPr>
          <w:rFonts w:hint="eastAsia"/>
        </w:rPr>
        <w:br/>
      </w:r>
      <w:r>
        <w:rPr>
          <w:rFonts w:hint="eastAsia"/>
        </w:rPr>
        <w:t>　　　　四、充气三叠椅销售注意事项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充气三叠椅行业历程</w:t>
      </w:r>
      <w:r>
        <w:rPr>
          <w:rFonts w:hint="eastAsia"/>
        </w:rPr>
        <w:br/>
      </w:r>
      <w:r>
        <w:rPr>
          <w:rFonts w:hint="eastAsia"/>
        </w:rPr>
        <w:t>　　图表 充气三叠椅行业生命周期</w:t>
      </w:r>
      <w:r>
        <w:rPr>
          <w:rFonts w:hint="eastAsia"/>
        </w:rPr>
        <w:br/>
      </w:r>
      <w:r>
        <w:rPr>
          <w:rFonts w:hint="eastAsia"/>
        </w:rPr>
        <w:t>　　图表 充气三叠椅行业产业链分析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2020-2025年中国充气三叠椅行业市场规模及增长情况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2020-2025年充气三叠椅行业市场容量分析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2020-2025年中国充气三叠椅行业产能统计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2020-2025年中国充气三叠椅行业产量及增长趋势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2020-2025年中国充气三叠椅市场需求量及增速统计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2026年中国充气三叠椅行业需求领域分布格局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2020-2025年中国充气三叠椅行业销售收入分析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2020-2025年中国充气三叠椅行业盈利情况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2020-2025年中国充气三叠椅行业利润总额统计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2020-2025年中国充气三叠椅进口数量分析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2020-2025年中国充气三叠椅进口金额分析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2020-2025年中国充气三叠椅出口数量分析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2020-2025年中国充气三叠椅出口金额分析</w:t>
      </w:r>
      <w:r>
        <w:rPr>
          <w:rFonts w:hint="eastAsia"/>
        </w:rPr>
        <w:br/>
      </w:r>
      <w:r>
        <w:rPr>
          <w:rFonts w:hint="eastAsia"/>
        </w:rPr>
        <w:t>　　图表 2026年中国充气三叠椅进口国家及地区分析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2026年中国充气三叠椅出口国家及地区分析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2020-2025年中国充气三叠椅行业企业数量情况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2020-2025年中国充气三叠椅行业企业平均规模情况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**地区充气三叠椅市场规模及增长情况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**地区充气三叠椅行业市场需求情况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**地区充气三叠椅市场规模及增长情况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**地区充气三叠椅行业市场需求情况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**地区充气三叠椅市场规模及增长情况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**地区充气三叠椅行业市场需求情况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**地区充气三叠椅市场规模及增长情况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**地区充气三叠椅行业市场需求情况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充气三叠椅重点企业（一）基本信息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充气三叠椅重点企业（一）经营情况分析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充气三叠椅重点企业（一）主要经济指标情况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充气三叠椅重点企业（一）盈利能力情况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充气三叠椅重点企业（一）偿债能力情况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充气三叠椅重点企业（一）运营能力情况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充气三叠椅重点企业（一）成长能力情况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充气三叠椅重点企业（二）基本信息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充气三叠椅重点企业（二）经营情况分析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充气三叠椅重点企业（二）主要经济指标情况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充气三叠椅重点企业（二）盈利能力情况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充气三叠椅重点企业（二）偿债能力情况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充气三叠椅重点企业（二）运营能力情况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充气三叠椅重点企业（二）成长能力情况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充气三叠椅重点企业（三）基本信息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充气三叠椅重点企业（三）经营情况分析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充气三叠椅重点企业（三）主要经济指标情况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充气三叠椅重点企业（三）盈利能力情况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充气三叠椅重点企业（三）偿债能力情况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充气三叠椅重点企业（三）运营能力情况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充气三叠椅重点企业（三）成长能力情况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2026-2032年中国充气三叠椅行业产能预测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2026-2032年中国充气三叠椅行业产量预测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2026-2032年中国充气三叠椅市场需求量预测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2026-2032年中国充气三叠椅行业供需平衡预测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2026-2032年中国充气三叠椅行业市场容量预测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2026-2032年中国充气三叠椅行业市场规模预测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2026年中国充气三叠椅市场前景分析</w:t>
      </w:r>
      <w:r>
        <w:rPr>
          <w:rFonts w:hint="eastAsia"/>
        </w:rPr>
        <w:br/>
      </w:r>
      <w:r>
        <w:rPr>
          <w:rFonts w:hint="eastAsia"/>
        </w:rPr>
        <w:t>　　图表 2026年中国充气三叠椅发展趋势预测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8a37ce91eb4b25" w:history="1">
        <w:r>
          <w:rPr>
            <w:rStyle w:val="Hyperlink"/>
          </w:rPr>
          <w:t>2026-2032年中国充气三叠椅行业调研分析及发展前景预测报告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8a37ce91eb4b25" w:history="1">
        <w:r>
          <w:rPr>
            <w:rStyle w:val="Hyperlink"/>
          </w:rPr>
          <w:t>https://www.20087.com/8/9A/ChongQiSanDieYiHangYeFenXiBaoGao.html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热点：躺椅折叠椅午休床、新型三用折叠躺椅、小躺椅折叠午睡椅、折叠充气床好不好、小型折叠椅、三折躺椅、吧椅、三折叠座椅、折叠沙发床两用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2ba60e4aba4312" w:history="1">
      <w:r>
        <w:rPr>
          <w:rStyle w:val="Hyperlink"/>
        </w:rPr>
        <w:t>2026-2032年中国充气三叠椅行业调研分析及发展前景预测报告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A/ChongQiSanDieYiHangYeFenXiBaoGao.html" TargetMode="External" Id="R098a37ce91eb4b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A/ChongQiSanDieYiHangYeFenXiBaoGao.html" TargetMode="External" Id="R0a2ba60e4aba43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2025-09-02T06:18:00Z</dcterms:created>
  <dcterms:modified xsi:type="dcterms:W3CDTF">2025-09-02T07:18:00Z</dcterms:modified>
  <dc:subject>2026-2032年中国充气三叠椅行业调研分析及发展前景预测报告</dc:subject>
  <dc:title>2026-2032年中国充气三叠椅行业调研分析及发展前景预测报告</dc:title>
  <cp:keywords>2026-2032年中国充气三叠椅行业调研分析及发展前景预测报告</cp:keywords>
  <dc:description>2026-2032年中国充气三叠椅行业调研分析及发展前景预测报告</dc:description>
</cp:coreProperties>
</file>