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c482f99e4d27" w:history="1">
              <w:r>
                <w:rPr>
                  <w:rStyle w:val="Hyperlink"/>
                </w:rPr>
                <w:t>2024-2030年全球与中国智能恒温马桶盖行业发展调研及前景趋势报告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c482f99e4d27" w:history="1">
              <w:r>
                <w:rPr>
                  <w:rStyle w:val="Hyperlink"/>
                </w:rPr>
                <w:t>2024-2030年全球与中国智能恒温马桶盖行业发展调研及前景趋势报告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5c482f99e4d27" w:history="1">
                <w:r>
                  <w:rPr>
                    <w:rStyle w:val="Hyperlink"/>
                  </w:rPr>
                  <w:t>https://www.20087.com/2/50/ZhiNengHengWenMaTongGaiDeQianJing.html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马桶盖是一种集成了加热、清洁、烘干等功能于一体的卫浴产品，近年来受到了市场的广泛关注。目前，智能恒温马桶盖不仅提供了基本的坐垫加热功能，还配备了温水冲洗、暖风干燥、抗菌座圈等多种人性化设计，极大地提升了用户的舒适度。随着消费者对于生活品质要求的不断提高，以及健康卫生意识的增强，智能恒温马桶盖已经成为许多家庭的必备品。此外，一些高端产品还加入了智能控制功能，如通过智能手机应用程序远程设置各项参数。</w:t>
      </w:r>
      <w:r>
        <w:rPr>
          <w:rFonts w:hint="eastAsia"/>
        </w:rPr>
        <w:br/>
      </w:r>
      <w:r>
        <w:rPr>
          <w:rFonts w:hint="eastAsia"/>
        </w:rPr>
        <w:t>　　未来的智能恒温马桶盖发展趋势将主要体现在以下几个方面：一是智能化程度的提升，比如通过集成AI技术实现更智能的使用体验，如记忆用户习惯、智能调节水温和风速等；二是加强健康管理功能，例如通过内置传感器监测用户的健康状况，并提供相应的建议；三是强化节能环保特性，如采用更高效的加热元件和智能节能模式；四是增加人性化设计，如更柔和的夜间照明、更加舒适的座圈形状等。随着技术的不断创新和消费者需求的变化，智能恒温马桶盖将为用户提供更加健康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c482f99e4d27" w:history="1">
        <w:r>
          <w:rPr>
            <w:rStyle w:val="Hyperlink"/>
          </w:rPr>
          <w:t>2024-2030年全球与中国智能恒温马桶盖行业发展调研及前景趋势报告</w:t>
        </w:r>
      </w:hyperlink>
      <w:r>
        <w:rPr>
          <w:rFonts w:hint="eastAsia"/>
        </w:rPr>
        <w:t>》具有很强专业性、实用性和实效性，主要分析了智能恒温马桶盖行业的市场规模、智能恒温马桶盖市场供需状况、智能恒温马桶盖市场竞争状况和智能恒温马桶盖主要企业经营情况，同时对智能恒温马桶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25c482f99e4d27" w:history="1">
        <w:r>
          <w:rPr>
            <w:rStyle w:val="Hyperlink"/>
          </w:rPr>
          <w:t>2024-2030年全球与中国智能恒温马桶盖行业发展调研及前景趋势报告</w:t>
        </w:r>
      </w:hyperlink>
      <w:r>
        <w:rPr>
          <w:rFonts w:hint="eastAsia"/>
        </w:rPr>
        <w:t>》可以帮助投资者准确把握智能恒温马桶盖行业的市场现状，为投资者进行投资作出智能恒温马桶盖行业前景预判，挖掘智能恒温马桶盖行业投资价值，同时提出智能恒温马桶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智能恒温马桶盖市场概述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按照不同产品类型，智能恒温马桶盖主要可以分为如下几个类别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全球不同产品类型智能恒温马桶盖销售额增长趋势2019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从不同应用，智能恒温马桶盖主要包括如下几个方面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全球不同应用智能恒温马桶盖销售额增长趋势2019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智能恒温马桶盖行业背景、发展历史、现状及趋势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智能恒温马桶盖行业目前现状分析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智能恒温马桶盖发展趋势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全球智能恒温马桶盖总体规模分析</w:t>
      </w:r>
      <w:r>
        <w:rPr>
          <w:rFonts w:hint="eastAsia"/>
        </w:rPr>
        <w:br/>
      </w:r>
      <w:r>
        <w:rPr>
          <w:rFonts w:hint="eastAsia"/>
        </w:rPr>
        <w:t>　　2.1 全球智能恒温马桶盖供需现状及预测（2019-2030）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全球智能恒温马桶盖产能、产量、产能利用率及发展趋势（2019-2030）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全球智能恒温马桶盖产量、需求量及发展趋势（2019-2030）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全球主要地区智能恒温马桶盖产量及发展趋势（2019-2030）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全球主要地区智能恒温马桶盖产量（2019-2023）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全球主要地区智能恒温马桶盖产量（2024-2030）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全球主要地区智能恒温马桶盖产量市场份额（2019-2030）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中国智能恒温马桶盖供需现状及预测（2019-2030）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中国智能恒温马桶盖产能、产量、产能利用率及发展趋势（2019-2030）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中国智能恒温马桶盖产量、市场需求量及发展趋势（2019-2030）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全球智能恒温马桶盖销量及销售额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全球市场智能恒温马桶盖销售额（2019-2030）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全球市场智能恒温马桶盖销量（2019-2030）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全球市场智能恒温马桶盖价格趋势（2019-2030）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全球市场主要厂家智能恒温马桶盖产能市场份额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全球市场主要厂家智能恒温马桶盖销售收入（2019-2023）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全球市场主要厂家智能恒温马桶盖销售价格（2019-2023）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2023年全球主要厂家智能恒温马桶盖收入排名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中国市场主要厂家智能恒温马桶盖销售收入（2019-2023）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2023年中国主要厂家智能恒温马桶盖收入排名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中国市场主要厂家智能恒温马桶盖销售价格（2019-2023）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全球主要厂家智能恒温马桶盖总部及产地分布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全球主要厂家成立时间及智能恒温马桶盖商业化日期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全球主要厂家智能恒温马桶盖产品类型及应用</w:t>
      </w:r>
      <w:r>
        <w:rPr>
          <w:rFonts w:hint="eastAsia"/>
        </w:rPr>
        <w:br/>
      </w:r>
      <w:r>
        <w:rPr>
          <w:rFonts w:hint="eastAsia"/>
        </w:rPr>
        <w:t>　　3.7 智能恒温马桶盖行业集中度、竞争程度分析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智能恒温马桶盖行业集中度分析：2023年全球Top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全球智能恒温马桶盖第一梯队、第二梯队和第三梯队厂家（品牌）及市场份额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全球智能恒温马桶盖主要地区分析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全球主要地区智能恒温马桶盖市场规模分析：2019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全球主要地区智能恒温马桶盖销售收入及市场份额（2019-2023年）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全球主要地区智能恒温马桶盖销售收入预测（2024-2030年）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全球主要地区智能恒温马桶盖销量分析：2019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全球主要地区智能恒温马桶盖销量及市场份额（2019-2023年）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全球主要地区智能恒温马桶盖销量及市场份额预测（2024-2030）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北美市场智能恒温马桶盖销量、收入及增长率（2019-2030）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欧洲市场智能恒温马桶盖销量、收入及增长率（2019-2030）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中国市场智能恒温马桶盖销量、收入及增长率（2019-2030）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日本市场智能恒温马桶盖销量、收入及增长率（2019-2030）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韩国市场智能恒温马桶盖销量、收入及增长率（2019-2030）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全球智能恒温马桶盖主要厂家分析</w:t>
      </w:r>
      <w:r>
        <w:rPr>
          <w:rFonts w:hint="eastAsia"/>
        </w:rPr>
        <w:br/>
      </w:r>
      <w:r>
        <w:rPr>
          <w:rFonts w:hint="eastAsia"/>
        </w:rPr>
        <w:t>　　5.1 智能恒温马桶盖厂家（一）</w:t>
      </w:r>
      <w:r>
        <w:rPr>
          <w:rFonts w:hint="eastAsia"/>
        </w:rPr>
        <w:br/>
      </w:r>
      <w:r>
        <w:rPr>
          <w:rFonts w:hint="eastAsia"/>
        </w:rPr>
        <w:t>　　　　5.1.1 智能恒温马桶盖厂家（一）基本信息、智能恒温马桶盖生产基地、销售区域、竞争对手及市场地位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智能恒温马桶盖厂家（一）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智能恒温马桶盖厂家（一）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智能恒温马桶盖厂家（一）公司简介及主要业务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智能恒温马桶盖厂家（一）企业最新动态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智能恒温马桶盖厂家（二）</w:t>
      </w:r>
      <w:r>
        <w:rPr>
          <w:rFonts w:hint="eastAsia"/>
        </w:rPr>
        <w:br/>
      </w:r>
      <w:r>
        <w:rPr>
          <w:rFonts w:hint="eastAsia"/>
        </w:rPr>
        <w:t>　　　　5.2.1 智能恒温马桶盖厂家（二）基本信息、智能恒温马桶盖生产基地、销售区域、竞争对手及市场地位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智能恒温马桶盖厂家（二）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智能恒温马桶盖厂家（二）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智能恒温马桶盖厂家（二）公司简介及主要业务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智能恒温马桶盖厂家（二）企业最新动态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智能恒温马桶盖厂家（三）</w:t>
      </w:r>
      <w:r>
        <w:rPr>
          <w:rFonts w:hint="eastAsia"/>
        </w:rPr>
        <w:br/>
      </w:r>
      <w:r>
        <w:rPr>
          <w:rFonts w:hint="eastAsia"/>
        </w:rPr>
        <w:t>　　　　5.3.1 智能恒温马桶盖厂家（三）基本信息、智能恒温马桶盖生产基地、销售区域、竞争对手及市场地位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智能恒温马桶盖厂家（三）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智能恒温马桶盖厂家（三）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智能恒温马桶盖厂家（三）公司简介及主要业务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智能恒温马桶盖厂家（三）企业最新动态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智能恒温马桶盖厂家（四）</w:t>
      </w:r>
      <w:r>
        <w:rPr>
          <w:rFonts w:hint="eastAsia"/>
        </w:rPr>
        <w:br/>
      </w:r>
      <w:r>
        <w:rPr>
          <w:rFonts w:hint="eastAsia"/>
        </w:rPr>
        <w:t>　　　　5.4.1 智能恒温马桶盖厂家（四）基本信息、智能恒温马桶盖生产基地、销售区域、竞争对手及市场地位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智能恒温马桶盖厂家（四）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智能恒温马桶盖厂家（四）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智能恒温马桶盖厂家（四）公司简介及主要业务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智能恒温马桶盖厂家（四）企业最新动态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智能恒温马桶盖厂家（五）</w:t>
      </w:r>
      <w:r>
        <w:rPr>
          <w:rFonts w:hint="eastAsia"/>
        </w:rPr>
        <w:br/>
      </w:r>
      <w:r>
        <w:rPr>
          <w:rFonts w:hint="eastAsia"/>
        </w:rPr>
        <w:t>　　　　5.5.1 智能恒温马桶盖厂家（五）基本信息、智能恒温马桶盖生产基地、销售区域、竞争对手及市场地位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智能恒温马桶盖厂家（五）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智能恒温马桶盖厂家（五）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智能恒温马桶盖厂家（五）公司简介及主要业务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智能恒温马桶盖厂家（五）企业最新动态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智能恒温马桶盖厂家（六）</w:t>
      </w:r>
      <w:r>
        <w:rPr>
          <w:rFonts w:hint="eastAsia"/>
        </w:rPr>
        <w:br/>
      </w:r>
      <w:r>
        <w:rPr>
          <w:rFonts w:hint="eastAsia"/>
        </w:rPr>
        <w:t>　　　　5.6.1 智能恒温马桶盖厂家（六）基本信息、智能恒温马桶盖生产基地、销售区域、竞争对手及市场地位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智能恒温马桶盖厂家（六）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智能恒温马桶盖厂家（六）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智能恒温马桶盖厂家（六）公司简介及主要业务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智能恒温马桶盖厂家（六）企业最新动态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智能恒温马桶盖厂家（七）</w:t>
      </w:r>
      <w:r>
        <w:rPr>
          <w:rFonts w:hint="eastAsia"/>
        </w:rPr>
        <w:br/>
      </w:r>
      <w:r>
        <w:rPr>
          <w:rFonts w:hint="eastAsia"/>
        </w:rPr>
        <w:t>　　　　5.7.1 智能恒温马桶盖厂家（七）基本信息、智能恒温马桶盖生产基地、销售区域、竞争对手及市场地位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智能恒温马桶盖厂家（七）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智能恒温马桶盖厂家（七）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智能恒温马桶盖厂家（七）公司简介及主要业务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智能恒温马桶盖厂家（七）企业最新动态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智能恒温马桶盖厂家（八）</w:t>
      </w:r>
      <w:r>
        <w:rPr>
          <w:rFonts w:hint="eastAsia"/>
        </w:rPr>
        <w:br/>
      </w:r>
      <w:r>
        <w:rPr>
          <w:rFonts w:hint="eastAsia"/>
        </w:rPr>
        <w:t>　　　　5.8.1 智能恒温马桶盖厂家（八）基本信息、智能恒温马桶盖生产基地、销售区域、竞争对手及市场地位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智能恒温马桶盖厂家（八）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智能恒温马桶盖厂家（八）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智能恒温马桶盖厂家（八）公司简介及主要业务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智能恒温马桶盖厂家（八）企业最新动态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不同产品类型智能恒温马桶盖分析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全球不同产品类型智能恒温马桶盖销量（2019-2030）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全球不同产品类型智能恒温马桶盖销量及市场份额（2019-2023）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全球不同产品类型智能恒温马桶盖销量预测（2024-2030）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全球不同产品类型智能恒温马桶盖收入（2019-2030）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全球不同产品类型智能恒温马桶盖收入及市场份额（2019-2023）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全球不同产品类型智能恒温马桶盖收入预测（2024-2030）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全球不同产品类型智能恒温马桶盖价格走势（2019-2030）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不同应用智能恒温马桶盖分析</w:t>
      </w:r>
      <w:r>
        <w:rPr>
          <w:rFonts w:hint="eastAsia"/>
        </w:rPr>
        <w:br/>
      </w:r>
      <w:r>
        <w:rPr>
          <w:rFonts w:hint="eastAsia"/>
        </w:rPr>
        <w:t>　　7.1 全球不同应用智能恒温马桶盖销量（2019-2030）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全球不同应用智能恒温马桶盖销量及市场份额（2019-2023）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全球不同应用智能恒温马桶盖销量预测（2024-2030）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全球不同应用智能恒温马桶盖收入（2019-2030）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全球不同应用智能恒温马桶盖收入及市场份额（2019-2023）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全球不同应用智能恒温马桶盖收入预测（2024-2030）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全球不同应用智能恒温马桶盖价格走势（2019-2030）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智能恒温马桶盖产业链分析</w:t>
      </w:r>
      <w:r>
        <w:rPr>
          <w:rFonts w:hint="eastAsia"/>
        </w:rPr>
        <w:br/>
      </w:r>
      <w:r>
        <w:rPr>
          <w:rFonts w:hint="eastAsia"/>
        </w:rPr>
        <w:t>　　8.2 智能恒温马桶盖产业上游供应分析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智能恒温马桶盖下游典型客户</w:t>
      </w:r>
      <w:r>
        <w:rPr>
          <w:rFonts w:hint="eastAsia"/>
        </w:rPr>
        <w:br/>
      </w:r>
      <w:r>
        <w:rPr>
          <w:rFonts w:hint="eastAsia"/>
        </w:rPr>
        <w:t>　　8.4 智能恒温马桶盖销售渠道分析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智能恒温马桶盖行业发展机遇及主要驱动因素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智能恒温马桶盖行业发展面临的风险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智能恒温马桶盖行业政策分析</w:t>
      </w:r>
      <w:r>
        <w:rPr>
          <w:rFonts w:hint="eastAsia"/>
        </w:rPr>
        <w:br/>
      </w:r>
      <w:r>
        <w:rPr>
          <w:rFonts w:hint="eastAsia"/>
        </w:rPr>
        <w:t>　　9.4 智能恒温马桶盖中国企业SWOT分析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智能恒温马桶盖产品图片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全球不同产品类型智能恒温马桶盖销售额2019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全球不同产品类型智能恒温马桶盖市场份额2023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全球不同应用智能恒温马桶盖销售额2019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全球不同应用智能恒温马桶盖市场份额2023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2023年全球前五大品牌智能恒温马桶盖市场份额</w:t>
      </w:r>
      <w:r>
        <w:rPr>
          <w:rFonts w:hint="eastAsia"/>
        </w:rPr>
        <w:br/>
      </w:r>
      <w:r>
        <w:rPr>
          <w:rFonts w:hint="eastAsia"/>
        </w:rPr>
        <w:t>　　图 2023年全球智能恒温马桶盖第一梯队、第二梯队和第三梯队厂商及市场份额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全球智能恒温马桶盖产能、产量、产能利用率及发展趋势（2019-2030）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全球智能恒温马桶盖产量、需求量及发展趋势（2019-2030）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全球主要地区智能恒温马桶盖产量市场份额（2019-2030）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中国智能恒温马桶盖产能、产量、产能利用率及发展趋势（2019-2030）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中国智能恒温马桶盖产量、市场需求量及发展趋势（2019-2030）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全球智能恒温马桶盖市场销售额及增长率（2019-2030）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全球市场智能恒温马桶盖市场规模：2019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全球市场智能恒温马桶盖价格趋势（2019-2030）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全球主要地区智能恒温马桶盖销售收入（2019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全球主要地区智能恒温马桶盖销售收入市场份额（2019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印度市场智能恒温马桶盖销量及增长率（2019-2030）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印度市场智能恒温马桶盖收入及增长率（2019-2030）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全球不同产品类型智能恒温马桶盖价格走势（2019-2030）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全球不同应用智能恒温马桶盖价格走势（2019-2030）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中国智能恒温马桶盖企业智能恒温马桶盖优势、劣势、机会、威胁分析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智能恒温马桶盖产业链</w:t>
      </w:r>
      <w:r>
        <w:rPr>
          <w:rFonts w:hint="eastAsia"/>
        </w:rPr>
        <w:br/>
      </w:r>
      <w:r>
        <w:rPr>
          <w:rFonts w:hint="eastAsia"/>
        </w:rPr>
        <w:t>　　图 智能恒温马桶盖行业采购模式分析</w:t>
      </w:r>
      <w:r>
        <w:rPr>
          <w:rFonts w:hint="eastAsia"/>
        </w:rPr>
        <w:br/>
      </w:r>
      <w:r>
        <w:rPr>
          <w:rFonts w:hint="eastAsia"/>
        </w:rPr>
        <w:t>　　图 智能恒温马桶盖行业生产模式分析</w:t>
      </w:r>
      <w:r>
        <w:rPr>
          <w:rFonts w:hint="eastAsia"/>
        </w:rPr>
        <w:br/>
      </w:r>
      <w:r>
        <w:rPr>
          <w:rFonts w:hint="eastAsia"/>
        </w:rPr>
        <w:t>　　图 智能恒温马桶盖行业销售模式分析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按产品类型细分，全球智能恒温马桶盖市场规模2019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按应用细分，全球智能恒温马桶盖市场规模2019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智能恒温马桶盖行业发展主要特点</w:t>
      </w:r>
      <w:r>
        <w:rPr>
          <w:rFonts w:hint="eastAsia"/>
        </w:rPr>
        <w:br/>
      </w:r>
      <w:r>
        <w:rPr>
          <w:rFonts w:hint="eastAsia"/>
        </w:rPr>
        <w:t>　　表 智能恒温马桶盖行业发展有利因素分析</w:t>
      </w:r>
      <w:r>
        <w:rPr>
          <w:rFonts w:hint="eastAsia"/>
        </w:rPr>
        <w:br/>
      </w:r>
      <w:r>
        <w:rPr>
          <w:rFonts w:hint="eastAsia"/>
        </w:rPr>
        <w:t>　　表 智能恒温马桶盖行业发展不利因素分析</w:t>
      </w:r>
      <w:r>
        <w:rPr>
          <w:rFonts w:hint="eastAsia"/>
        </w:rPr>
        <w:br/>
      </w:r>
      <w:r>
        <w:rPr>
          <w:rFonts w:hint="eastAsia"/>
        </w:rPr>
        <w:t>　　表 智能恒温马桶盖技术 标准</w:t>
      </w:r>
      <w:r>
        <w:rPr>
          <w:rFonts w:hint="eastAsia"/>
        </w:rPr>
        <w:br/>
      </w:r>
      <w:r>
        <w:rPr>
          <w:rFonts w:hint="eastAsia"/>
        </w:rPr>
        <w:t>　　表 进入智能恒温马桶盖行业壁垒</w:t>
      </w:r>
      <w:r>
        <w:rPr>
          <w:rFonts w:hint="eastAsia"/>
        </w:rPr>
        <w:br/>
      </w:r>
      <w:r>
        <w:rPr>
          <w:rFonts w:hint="eastAsia"/>
        </w:rPr>
        <w:t>　　表 智能恒温马桶盖主要企业在国际市场占有率（按销量，2019-2023）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2023年智能恒温马桶盖主要企业在国际市场排名（按销量）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表 智能恒温马桶盖主要企业在国际市场占有率（按收入，2019-2023）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2023年智能恒温马桶盖主要企业在国际市场排名（按收入）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全球市场主要企业智能恒温马桶盖销售收入（2019-2023）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全球市场主要企业智能恒温马桶盖销售价格（2019-2023）</w:t>
      </w:r>
      <w:r>
        <w:rPr>
          <w:rFonts w:hint="eastAsia"/>
        </w:rPr>
        <w:br/>
      </w:r>
      <w:r>
        <w:rPr>
          <w:rFonts w:hint="eastAsia"/>
        </w:rPr>
        <w:t>　　表 智能恒温马桶盖主要企业在中国市场占有率（按销量，2019-2023）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2023年智能恒温马桶盖主要企业在中国市场排名（按销量）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表 智能恒温马桶盖主要企业在中国市场占有率（按收入，2019-2023）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2023年智能恒温马桶盖主要企业在中国市场排名（按收入）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中国市场主要企业智能恒温马桶盖销售收入（2019-2023）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全球主要厂商智能恒温马桶盖总部及产地分布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全球主要厂商成立时间及智能恒温马桶盖商业化日期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全球主要厂商智能恒温马桶盖产品类型及应用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2023年全球智能恒温马桶盖主要厂商市场地位（第一梯队、第二梯队和第三梯队）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全球智能恒温马桶盖市场投资、并购等现状分析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全球主要地区智能恒温马桶盖销量份额（2024-2030）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智能恒温马桶盖生产基地、销售区域、竞争对手及市场地位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智能恒温马桶盖产品规格、参数及市场应用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智能恒温马桶盖销量、收入、价格及毛利率（2019-2023）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全球市场不同产品类型智能恒温马桶盖销量市场份额预测（2024-2030）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全球不同产品类型智能恒温马桶盖收入市场份额预测（2024-2030）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全球市场不同应用智能恒温马桶盖销量市场份额预测（2024-2030）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全球不同应用智能恒温马桶盖收入市场份额预测（2024-2030）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智能恒温马桶盖行业发展趋势</w:t>
      </w:r>
      <w:r>
        <w:rPr>
          <w:rFonts w:hint="eastAsia"/>
        </w:rPr>
        <w:br/>
      </w:r>
      <w:r>
        <w:rPr>
          <w:rFonts w:hint="eastAsia"/>
        </w:rPr>
        <w:t>　　表 智能恒温马桶盖市场前景</w:t>
      </w:r>
      <w:r>
        <w:rPr>
          <w:rFonts w:hint="eastAsia"/>
        </w:rPr>
        <w:br/>
      </w:r>
      <w:r>
        <w:rPr>
          <w:rFonts w:hint="eastAsia"/>
        </w:rPr>
        <w:t>　　表 智能恒温马桶盖行业主要驱动因素</w:t>
      </w:r>
      <w:r>
        <w:rPr>
          <w:rFonts w:hint="eastAsia"/>
        </w:rPr>
        <w:br/>
      </w:r>
      <w:r>
        <w:rPr>
          <w:rFonts w:hint="eastAsia"/>
        </w:rPr>
        <w:t>　　表 智能恒温马桶盖行业供应链分析</w:t>
      </w:r>
      <w:r>
        <w:rPr>
          <w:rFonts w:hint="eastAsia"/>
        </w:rPr>
        <w:br/>
      </w:r>
      <w:r>
        <w:rPr>
          <w:rFonts w:hint="eastAsia"/>
        </w:rPr>
        <w:t>　　表 智能恒温马桶盖上游原料供应商</w:t>
      </w:r>
      <w:r>
        <w:rPr>
          <w:rFonts w:hint="eastAsia"/>
        </w:rPr>
        <w:br/>
      </w:r>
      <w:r>
        <w:rPr>
          <w:rFonts w:hint="eastAsia"/>
        </w:rPr>
        <w:t>　　表 智能恒温马桶盖行业主要下游客户</w:t>
      </w:r>
      <w:r>
        <w:rPr>
          <w:rFonts w:hint="eastAsia"/>
        </w:rPr>
        <w:br/>
      </w:r>
      <w:r>
        <w:rPr>
          <w:rFonts w:hint="eastAsia"/>
        </w:rPr>
        <w:t>　　表 智能恒温马桶盖行业典型经销商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c482f99e4d27" w:history="1">
        <w:r>
          <w:rPr>
            <w:rStyle w:val="Hyperlink"/>
          </w:rPr>
          <w:t>2024-2030年全球与中国智能恒温马桶盖行业发展调研及前景趋势报告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5c482f99e4d27" w:history="1">
        <w:r>
          <w:rPr>
            <w:rStyle w:val="Hyperlink"/>
          </w:rPr>
          <w:t>https://www.20087.com/2/50/ZhiNengHengWenMaTongGaiDeQianJing.html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a1349d5146bf" w:history="1">
      <w:r>
        <w:rPr>
          <w:rStyle w:val="Hyperlink"/>
        </w:rPr>
        <w:t>2024-2030年全球与中国智能恒温马桶盖行业发展调研及前景趋势报告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iNengHengWenMaTongGaiDeQianJing.html" TargetMode="External" Id="R3e25c482f99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iNengHengWenMaTongGaiDeQianJing.html" TargetMode="External" Id="R2395a1349d51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2024-09-06T23:56:11Z</dcterms:created>
  <dcterms:modified xsi:type="dcterms:W3CDTF">2024-09-07T00:56:11Z</dcterms:modified>
  <dc:subject>2024-2030年全球与中国智能恒温马桶盖行业发展调研及前景趋势报告</dc:subject>
  <dc:title>2024-2030年全球与中国智能恒温马桶盖行业发展调研及前景趋势报告</dc:title>
  <cp:keywords>2024-2030年全球与中国智能恒温马桶盖行业发展调研及前景趋势报告</cp:keywords>
  <dc:description>2024-2030年全球与中国智能恒温马桶盖行业发展调研及前景趋势报告</dc:description>
</cp:coreProperties>
</file>