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dbaaa2a318451a" w:history="1">
              <w:r>
                <w:rPr>
                  <w:rStyle w:val="Hyperlink"/>
                </w:rPr>
                <w:t>全球与中国危险品标签行业调研及发展趋势预测报告（2025-2031年）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dbaaa2a318451a" w:history="1">
              <w:r>
                <w:rPr>
                  <w:rStyle w:val="Hyperlink"/>
                </w:rPr>
                <w:t>全球与中国危险品标签行业调研及发展趋势预测报告（2025-2031年）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dbaaa2a318451a" w:history="1">
                <w:r>
                  <w:rPr>
                    <w:rStyle w:val="Hyperlink"/>
                  </w:rPr>
                  <w:t>https://www.20087.com/3/30/WeiXianPinBiaoQianDeFaZhanQuShi.html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危险品标签在化学品、石油、物流等多个行业是确保安全运输与储存的关键要素，遵循全球统一制度（GHS）等国际标准，采用标准化的图形符号、信号词和防范说明。目前，标签制作技术已实现高度自动化与数字化，确保了信息的准确性和一致性。同时，随着物联网技术的融合，智能标签的出现能够实时监控货物状态，提高安全管理效能。</w:t>
      </w:r>
      <w:r>
        <w:rPr>
          <w:rFonts w:hint="eastAsia"/>
        </w:rPr>
        <w:br/>
      </w:r>
      <w:r>
        <w:rPr>
          <w:rFonts w:hint="eastAsia"/>
        </w:rPr>
        <w:t>　　未来，危险品标签将更加注重智能化与可持续性。智能标签技术的深入应用，如RFID和近场通信(NFC)，将使标签具备追踪、温湿度监控等功能，提升物流安全级别。同时，环保材料的使用将减少对环境的影响，满足全球日益增长的绿色包装需求。此外，随着法规的不断完善，标签信息的多语言化与本地化也将成为趋势，以适应全球化贸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dbaaa2a318451a" w:history="1">
        <w:r>
          <w:rPr>
            <w:rStyle w:val="Hyperlink"/>
          </w:rPr>
          <w:t>全球与中国危险品标签行业调研及发展趋势预测报告（2025-2031年）</w:t>
        </w:r>
      </w:hyperlink>
      <w:r>
        <w:rPr>
          <w:rFonts w:hint="eastAsia"/>
        </w:rPr>
        <w:t>》从产业链视角出发，系统分析了危险品标签行业的市场现状与需求动态，详细解读了危险品标签市场规模、价格波动及上下游影响因素。报告深入剖析了危险品标签细分领域的发展特点，基于权威数据对市场前景及未来趋势进行了科学预测，同时揭示了危险品标签重点企业的竞争格局与市场集中度变化。报告客观翔实地指出了危险品标签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中国危险品标签概述</w:t>
      </w:r>
      <w:r>
        <w:rPr>
          <w:rFonts w:hint="eastAsia"/>
        </w:rPr>
        <w:br/>
      </w:r>
      <w:r>
        <w:rPr>
          <w:rFonts w:hint="eastAsia"/>
        </w:rPr>
        <w:t>　　第一节 危险品标签行业定义</w:t>
      </w:r>
      <w:r>
        <w:rPr>
          <w:rFonts w:hint="eastAsia"/>
        </w:rPr>
        <w:br/>
      </w:r>
      <w:r>
        <w:rPr>
          <w:rFonts w:hint="eastAsia"/>
        </w:rPr>
        <w:t>　　第二节 危险品标签行业发展特性</w:t>
      </w:r>
      <w:r>
        <w:rPr>
          <w:rFonts w:hint="eastAsia"/>
        </w:rPr>
        <w:br/>
      </w:r>
      <w:r>
        <w:rPr>
          <w:rFonts w:hint="eastAsia"/>
        </w:rPr>
        <w:t>　　第三节 危险品标签产业链分析</w:t>
      </w:r>
      <w:r>
        <w:rPr>
          <w:rFonts w:hint="eastAsia"/>
        </w:rPr>
        <w:br/>
      </w:r>
      <w:r>
        <w:rPr>
          <w:rFonts w:hint="eastAsia"/>
        </w:rPr>
        <w:t>　　第四节 危险品标签行业生命周期分析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国外主要危险品标签市场发展概况</w:t>
      </w:r>
      <w:r>
        <w:rPr>
          <w:rFonts w:hint="eastAsia"/>
        </w:rPr>
        <w:br/>
      </w:r>
      <w:r>
        <w:rPr>
          <w:rFonts w:hint="eastAsia"/>
        </w:rPr>
        <w:t>　　第一节 全球危险品标签市场发展分析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欧洲地区主要国家危险品标签市场概况</w:t>
      </w:r>
      <w:r>
        <w:rPr>
          <w:rFonts w:hint="eastAsia"/>
        </w:rPr>
        <w:br/>
      </w:r>
      <w:r>
        <w:rPr>
          <w:rFonts w:hint="eastAsia"/>
        </w:rPr>
        <w:t>　　第三节 北美地区危险品标签市场概况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亚洲地区主要国家危险品标签市场概况</w:t>
      </w:r>
      <w:r>
        <w:rPr>
          <w:rFonts w:hint="eastAsia"/>
        </w:rPr>
        <w:br/>
      </w:r>
      <w:r>
        <w:rPr>
          <w:rFonts w:hint="eastAsia"/>
        </w:rPr>
        <w:t>　　第五节 全球危险品标签市场发展预测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中国危险品标签发展环境分析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危险品标签行业相关政策、标准</w:t>
      </w:r>
      <w:r>
        <w:rPr>
          <w:rFonts w:hint="eastAsia"/>
        </w:rPr>
        <w:br/>
      </w:r>
      <w:r>
        <w:rPr>
          <w:rFonts w:hint="eastAsia"/>
        </w:rPr>
        <w:t>　　第三节 危险品标签行业相关发展规划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中国危险品标签技术发展分析</w:t>
      </w:r>
      <w:r>
        <w:rPr>
          <w:rFonts w:hint="eastAsia"/>
        </w:rPr>
        <w:br/>
      </w:r>
      <w:r>
        <w:rPr>
          <w:rFonts w:hint="eastAsia"/>
        </w:rPr>
        <w:t>　　第一节 当前危险品标签技术发展现状分析</w:t>
      </w:r>
      <w:r>
        <w:rPr>
          <w:rFonts w:hint="eastAsia"/>
        </w:rPr>
        <w:br/>
      </w:r>
      <w:r>
        <w:rPr>
          <w:rFonts w:hint="eastAsia"/>
        </w:rPr>
        <w:t>　　第二节 危险品标签生产中需注意的问题</w:t>
      </w:r>
      <w:r>
        <w:rPr>
          <w:rFonts w:hint="eastAsia"/>
        </w:rPr>
        <w:br/>
      </w:r>
      <w:r>
        <w:rPr>
          <w:rFonts w:hint="eastAsia"/>
        </w:rPr>
        <w:t>　　第三节 危险品标签行业主要技术发展趋势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危险品标签市场特性分析</w:t>
      </w:r>
      <w:r>
        <w:rPr>
          <w:rFonts w:hint="eastAsia"/>
        </w:rPr>
        <w:br/>
      </w:r>
      <w:r>
        <w:rPr>
          <w:rFonts w:hint="eastAsia"/>
        </w:rPr>
        <w:t>　　第一节 危险品标签行业集中度分析</w:t>
      </w:r>
      <w:r>
        <w:rPr>
          <w:rFonts w:hint="eastAsia"/>
        </w:rPr>
        <w:br/>
      </w:r>
      <w:r>
        <w:rPr>
          <w:rFonts w:hint="eastAsia"/>
        </w:rPr>
        <w:t>　　第二节 危险品标签行业SWOT分析</w:t>
      </w:r>
      <w:r>
        <w:rPr>
          <w:rFonts w:hint="eastAsia"/>
        </w:rPr>
        <w:br/>
      </w:r>
      <w:r>
        <w:rPr>
          <w:rFonts w:hint="eastAsia"/>
        </w:rPr>
        <w:t>　　　　一、危险品标签行业优势</w:t>
      </w:r>
      <w:r>
        <w:rPr>
          <w:rFonts w:hint="eastAsia"/>
        </w:rPr>
        <w:br/>
      </w:r>
      <w:r>
        <w:rPr>
          <w:rFonts w:hint="eastAsia"/>
        </w:rPr>
        <w:t>　　　　二、危险品标签行业劣势</w:t>
      </w:r>
      <w:r>
        <w:rPr>
          <w:rFonts w:hint="eastAsia"/>
        </w:rPr>
        <w:br/>
      </w:r>
      <w:r>
        <w:rPr>
          <w:rFonts w:hint="eastAsia"/>
        </w:rPr>
        <w:t>　　　　三、危险品标签行业机会</w:t>
      </w:r>
      <w:r>
        <w:rPr>
          <w:rFonts w:hint="eastAsia"/>
        </w:rPr>
        <w:br/>
      </w:r>
      <w:r>
        <w:rPr>
          <w:rFonts w:hint="eastAsia"/>
        </w:rPr>
        <w:t>　　　　四、危险品标签行业风险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中国危险品标签发展现状</w:t>
      </w:r>
      <w:r>
        <w:rPr>
          <w:rFonts w:hint="eastAsia"/>
        </w:rPr>
        <w:br/>
      </w:r>
      <w:r>
        <w:rPr>
          <w:rFonts w:hint="eastAsia"/>
        </w:rPr>
        <w:t>　　第一节 中国危险品标签市场现状分析</w:t>
      </w:r>
      <w:r>
        <w:rPr>
          <w:rFonts w:hint="eastAsia"/>
        </w:rPr>
        <w:br/>
      </w:r>
      <w:r>
        <w:rPr>
          <w:rFonts w:hint="eastAsia"/>
        </w:rPr>
        <w:t>　　第二节 中国危险品标签行业产量情况分析及预测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一、危险品标签总体产能规模</w:t>
      </w:r>
      <w:r>
        <w:rPr>
          <w:rFonts w:hint="eastAsia"/>
        </w:rPr>
        <w:br/>
      </w:r>
      <w:r>
        <w:rPr>
          <w:rFonts w:hint="eastAsia"/>
        </w:rPr>
        <w:t>　　　　二、危险品标签生产区域分布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三、2019-2024年中国危险品标签产量统计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四、2025-2031年中国危险品标签产量预测</w:t>
      </w:r>
      <w:r>
        <w:rPr>
          <w:rFonts w:hint="eastAsia"/>
        </w:rPr>
        <w:br/>
      </w:r>
      <w:r>
        <w:rPr>
          <w:rFonts w:hint="eastAsia"/>
        </w:rPr>
        <w:t>　　第三节 中国危险品标签市场需求分析及预测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一、中国危险品标签市场需求特点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二、2019-2024年中国危险品标签市场需求量统计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三、2025-2031年中国危险品标签市场需求量预测</w:t>
      </w:r>
      <w:r>
        <w:rPr>
          <w:rFonts w:hint="eastAsia"/>
        </w:rPr>
        <w:br/>
      </w:r>
      <w:r>
        <w:rPr>
          <w:rFonts w:hint="eastAsia"/>
        </w:rPr>
        <w:t>　　第四节 中国危险品标签价格趋势分析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一、2019-2024年中国危险品标签市场价格趋势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二、2025-2031年中国危险品标签市场价格走势预测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2019-2024年危险品标签行业经济运行状况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2019-2024年中国危险品标签行业盈利能力分析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2019-2024年中国危险品标签行业发展能力分析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2019-2024年危险品标签行业偿债能力分析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2019-2024年危险品标签制造企业数量分析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危险品标签行业上、下游市场分析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危险品标签行业上游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危险品标签行业下游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中国危险品标签行业重点地区发展分析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危险品标签行业重点区域市场结构调研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**地区危险品标签市场发展分析</w:t>
      </w:r>
      <w:r>
        <w:rPr>
          <w:rFonts w:hint="eastAsia"/>
        </w:rPr>
        <w:br/>
      </w:r>
      <w:r>
        <w:rPr>
          <w:rFonts w:hint="eastAsia"/>
        </w:rPr>
        <w:t>　　第三节 **地区危险品标签市场发展分析</w:t>
      </w:r>
      <w:r>
        <w:rPr>
          <w:rFonts w:hint="eastAsia"/>
        </w:rPr>
        <w:br/>
      </w:r>
      <w:r>
        <w:rPr>
          <w:rFonts w:hint="eastAsia"/>
        </w:rPr>
        <w:t>　　第四节 **地区危险品标签市场发展分析</w:t>
      </w:r>
      <w:r>
        <w:rPr>
          <w:rFonts w:hint="eastAsia"/>
        </w:rPr>
        <w:br/>
      </w:r>
      <w:r>
        <w:rPr>
          <w:rFonts w:hint="eastAsia"/>
        </w:rPr>
        <w:t>　　第五节 **地区危险品标签市场发展分析</w:t>
      </w:r>
      <w:r>
        <w:rPr>
          <w:rFonts w:hint="eastAsia"/>
        </w:rPr>
        <w:br/>
      </w:r>
      <w:r>
        <w:rPr>
          <w:rFonts w:hint="eastAsia"/>
        </w:rPr>
        <w:t>　　第六节 **地区危险品标签市场发展分析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2019-2024年中国危险品标签进出口分析</w:t>
      </w:r>
      <w:r>
        <w:rPr>
          <w:rFonts w:hint="eastAsia"/>
        </w:rPr>
        <w:br/>
      </w:r>
      <w:r>
        <w:rPr>
          <w:rFonts w:hint="eastAsia"/>
        </w:rPr>
        <w:t>　　第一节 危险品标签进口情况分析</w:t>
      </w:r>
      <w:r>
        <w:rPr>
          <w:rFonts w:hint="eastAsia"/>
        </w:rPr>
        <w:br/>
      </w:r>
      <w:r>
        <w:rPr>
          <w:rFonts w:hint="eastAsia"/>
        </w:rPr>
        <w:t>　　第二节 危险品标签出口情况分析</w:t>
      </w:r>
      <w:r>
        <w:rPr>
          <w:rFonts w:hint="eastAsia"/>
        </w:rPr>
        <w:br/>
      </w:r>
      <w:r>
        <w:rPr>
          <w:rFonts w:hint="eastAsia"/>
        </w:rPr>
        <w:t>　　第三节 影响危险品标签进出口因素分析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危险品标签行业重点企业竞争力分析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三、企业危险品标签经营状况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三、企业危险品标签经营状况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三、企业危险品标签经营状况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三、企业危险品标签经营状况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三、企业危险品标签经营状况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三、企业危险品标签经营状况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危险品标签行业企业经营策略研究分析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危险品标签企业多样化经营策略分析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一、危险品标签企业多样化经营情况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二、现行危险品标签行业多样化经营的方向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大型危险品标签企业集团未来发展策略分析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对中小危险品标签企业生产经营的建议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危险品标签行业投资风险预警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影响危险品标签行业发展的主要因素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一、2025年影响危险品标签行业运行的有利因素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二、2025年影响危险品标签行业运行的稳定因素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三、2025年影响危险品标签行业运行的不利因素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四、2025年我国危险品标签行业发展面临的挑战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五、2025年我国危险品标签行业发展面临的机遇</w:t>
      </w:r>
      <w:r>
        <w:rPr>
          <w:rFonts w:hint="eastAsia"/>
        </w:rPr>
        <w:br/>
      </w:r>
      <w:r>
        <w:rPr>
          <w:rFonts w:hint="eastAsia"/>
        </w:rPr>
        <w:t>　　第二节 危险品标签行业投资风险预警</w:t>
      </w:r>
      <w:r>
        <w:rPr>
          <w:rFonts w:hint="eastAsia"/>
        </w:rPr>
        <w:br/>
      </w:r>
      <w:r>
        <w:rPr>
          <w:rFonts w:hint="eastAsia"/>
        </w:rPr>
        <w:t>　　　　一、危险品标签行业市场风险预测</w:t>
      </w:r>
      <w:r>
        <w:rPr>
          <w:rFonts w:hint="eastAsia"/>
        </w:rPr>
        <w:br/>
      </w:r>
      <w:r>
        <w:rPr>
          <w:rFonts w:hint="eastAsia"/>
        </w:rPr>
        <w:t>　　　　二、危险品标签行业政策风险预测</w:t>
      </w:r>
      <w:r>
        <w:rPr>
          <w:rFonts w:hint="eastAsia"/>
        </w:rPr>
        <w:br/>
      </w:r>
      <w:r>
        <w:rPr>
          <w:rFonts w:hint="eastAsia"/>
        </w:rPr>
        <w:t>　　　　三、危险品标签行业经营风险预测</w:t>
      </w:r>
      <w:r>
        <w:rPr>
          <w:rFonts w:hint="eastAsia"/>
        </w:rPr>
        <w:br/>
      </w:r>
      <w:r>
        <w:rPr>
          <w:rFonts w:hint="eastAsia"/>
        </w:rPr>
        <w:t>　　　　四、危险品标签行业技术风险预测</w:t>
      </w:r>
      <w:r>
        <w:rPr>
          <w:rFonts w:hint="eastAsia"/>
        </w:rPr>
        <w:br/>
      </w:r>
      <w:r>
        <w:rPr>
          <w:rFonts w:hint="eastAsia"/>
        </w:rPr>
        <w:t>　　　　五、危险品标签行业竞争风险预测</w:t>
      </w:r>
      <w:r>
        <w:rPr>
          <w:rFonts w:hint="eastAsia"/>
        </w:rPr>
        <w:br/>
      </w:r>
      <w:r>
        <w:rPr>
          <w:rFonts w:hint="eastAsia"/>
        </w:rPr>
        <w:t>　　　　六、危险品标签行业其他风险预测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危险品标签投资建议</w:t>
      </w:r>
      <w:r>
        <w:rPr>
          <w:rFonts w:hint="eastAsia"/>
        </w:rPr>
        <w:br/>
      </w:r>
      <w:r>
        <w:rPr>
          <w:rFonts w:hint="eastAsia"/>
        </w:rPr>
        <w:t>　　第一节 2025年危险品标签市场前景分析</w:t>
      </w:r>
      <w:r>
        <w:rPr>
          <w:rFonts w:hint="eastAsia"/>
        </w:rPr>
        <w:br/>
      </w:r>
      <w:r>
        <w:rPr>
          <w:rFonts w:hint="eastAsia"/>
        </w:rPr>
        <w:t>　　第二节 2025年危险品标签发展趋势预测</w:t>
      </w:r>
      <w:r>
        <w:rPr>
          <w:rFonts w:hint="eastAsia"/>
        </w:rPr>
        <w:br/>
      </w:r>
      <w:r>
        <w:rPr>
          <w:rFonts w:hint="eastAsia"/>
        </w:rPr>
        <w:t>　　第三节 危险品标签行业投资进入壁垒分析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危险品标签行业历程</w:t>
      </w:r>
      <w:r>
        <w:rPr>
          <w:rFonts w:hint="eastAsia"/>
        </w:rPr>
        <w:br/>
      </w:r>
      <w:r>
        <w:rPr>
          <w:rFonts w:hint="eastAsia"/>
        </w:rPr>
        <w:t>　　图表 危险品标签行业生命周期</w:t>
      </w:r>
      <w:r>
        <w:rPr>
          <w:rFonts w:hint="eastAsia"/>
        </w:rPr>
        <w:br/>
      </w:r>
      <w:r>
        <w:rPr>
          <w:rFonts w:hint="eastAsia"/>
        </w:rPr>
        <w:t>　　图表 危险品标签行业产业链分析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2019-2024年中国危险品标签行业市场规模及增长情况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2019-2024年危险品标签行业市场容量分析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2019-2024年中国危险品标签行业产能统计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2019-2024年中国危险品标签行业产量及增长趋势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2019-2024年中国危险品标签市场需求量及增速统计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2025年中国危险品标签行业需求领域分布格局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2019-2024年中国危险品标签行业销售收入分析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2019-2024年中国危险品标签行业盈利情况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2019-2024年中国危险品标签行业利润总额统计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2019-2024年中国危险品标签进口数量分析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2019-2024年中国危险品标签进口金额分析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2019-2024年中国危险品标签出口数量分析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2019-2024年中国危险品标签出口金额分析</w:t>
      </w:r>
      <w:r>
        <w:rPr>
          <w:rFonts w:hint="eastAsia"/>
        </w:rPr>
        <w:br/>
      </w:r>
      <w:r>
        <w:rPr>
          <w:rFonts w:hint="eastAsia"/>
        </w:rPr>
        <w:t>　　图表 2025年中国危险品标签进口国家及地区分析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2025年中国危险品标签出口国家及地区分析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2019-2024年中国危险品标签行业企业数量情况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2019-2024年中国危险品标签行业企业平均规模情况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**地区危险品标签市场规模及增长情况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**地区危险品标签行业市场需求情况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**地区危险品标签市场规模及增长情况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**地区危险品标签行业市场需求情况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**地区危险品标签市场规模及增长情况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**地区危险品标签行业市场需求情况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**地区危险品标签市场规模及增长情况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**地区危险品标签行业市场需求情况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危险品标签重点企业（一）基本信息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危险品标签重点企业（一）经营情况分析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危险品标签重点企业（一）主要经济指标情况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危险品标签重点企业（一）盈利能力情况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危险品标签重点企业（一）偿债能力情况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危险品标签重点企业（一）运营能力情况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危险品标签重点企业（一）成长能力情况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危险品标签重点企业（二）基本信息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危险品标签重点企业（二）经营情况分析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危险品标签重点企业（二）主要经济指标情况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危险品标签重点企业（二）盈利能力情况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危险品标签重点企业（二）偿债能力情况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危险品标签重点企业（二）运营能力情况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危险品标签重点企业（二）成长能力情况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危险品标签重点企业（三）基本信息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危险品标签重点企业（三）经营情况分析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危险品标签重点企业（三）主要经济指标情况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危险品标签重点企业（三）盈利能力情况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危险品标签重点企业（三）偿债能力情况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危险品标签重点企业（三）运营能力情况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危险品标签重点企业（三）成长能力情况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2025-2031年中国危险品标签行业产能预测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2025-2031年中国危险品标签行业产量预测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2025-2031年中国危险品标签市场需求量预测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2025-2031年中国危险品标签行业供需平衡预测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2025-2031年中国危险品标签行业市场容量预测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2025-2031年中国危险品标签行业市场规模预测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2025-2031年中国危险品标签市场前景分析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2025-2031年中国危险品标签行业发展趋势预测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dbaaa2a318451a" w:history="1">
        <w:r>
          <w:rPr>
            <w:rStyle w:val="Hyperlink"/>
          </w:rPr>
          <w:t>全球与中国危险品标签行业调研及发展趋势预测报告（2025-2031年）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dbaaa2a318451a" w:history="1">
        <w:r>
          <w:rPr>
            <w:rStyle w:val="Hyperlink"/>
          </w:rPr>
          <w:t>https://www.20087.com/3/30/WeiXianPinBiaoQianDeFaZhanQuShi.html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热点：危化品运输、危险品标签分为哪几类、危化品标识牌图片、九类危险品标签、危险品九大类、危险化学品26个警示牌、ghs危险化学品分类、化学安全标签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ed24b40475466c" w:history="1">
      <w:r>
        <w:rPr>
          <w:rStyle w:val="Hyperlink"/>
        </w:rPr>
        <w:t>全球与中国危险品标签行业调研及发展趋势预测报告（2025-2031年）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WeiXianPinBiaoQianDeFaZhanQuShi.html" TargetMode="External" Id="R19dbaaa2a31845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WeiXianPinBiaoQianDeFaZhanQuShi.html" TargetMode="External" Id="R01ed24b4047546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2025-01-10T03:41:00Z</dcterms:created>
  <dcterms:modified xsi:type="dcterms:W3CDTF">2025-01-10T04:41:00Z</dcterms:modified>
  <dc:subject>全球与中国危险品标签行业调研及发展趋势预测报告（2025-2031年）</dc:subject>
  <dc:title>全球与中国危险品标签行业调研及发展趋势预测报告（2025-2031年）</dc:title>
  <cp:keywords>全球与中国危险品标签行业调研及发展趋势预测报告（2025-2031年）</cp:keywords>
  <dc:description>全球与中国危险品标签行业调研及发展趋势预测报告（2025-2031年）</dc:description>
</cp:coreProperties>
</file>