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a7bff00d4fd2" w:history="1">
              <w:r>
                <w:rPr>
                  <w:rStyle w:val="Hyperlink"/>
                </w:rPr>
                <w:t>2025-2031年中国专业摄影三脚架行业市场调研与发展前景报告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a7bff00d4fd2" w:history="1">
              <w:r>
                <w:rPr>
                  <w:rStyle w:val="Hyperlink"/>
                </w:rPr>
                <w:t>2025-2031年中国专业摄影三脚架行业市场调研与发展前景报告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8a7bff00d4fd2" w:history="1">
                <w:r>
                  <w:rPr>
                    <w:rStyle w:val="Hyperlink"/>
                  </w:rPr>
                  <w:t>https://www.20087.com/5/10/ZhuanYeSheYingSanJiaoJiaDeQianJing.html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三脚架是摄影师用于固定相机以保证拍摄稳定性的支架。随着摄影技术的发展，现代专业摄影三脚架不仅具备高度可调、重量轻、承重力强等特点，还能够适用于多种拍摄环境。一些高级的三脚架还配备了云台、水平仪等附件，以满足不同拍摄角度的需求。</w:t>
      </w:r>
      <w:r>
        <w:rPr>
          <w:rFonts w:hint="eastAsia"/>
        </w:rPr>
        <w:br/>
      </w:r>
      <w:r>
        <w:rPr>
          <w:rFonts w:hint="eastAsia"/>
        </w:rPr>
        <w:t>　　未来，专业摄影三脚架将更加注重多功能性和智能化。随着材料科学的进步，三脚架将采用更轻更强的材料制造，以提高便携性和耐用性。同时，随着自动化技术的应用，三脚架将能够实现自动调节高度和角度的功能，减轻摄影师的工作负担。此外，随着物联网技术的发展，三脚架将能够与其他智能设备集成，实现远程控制和自动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a7bff00d4fd2" w:history="1">
        <w:r>
          <w:rPr>
            <w:rStyle w:val="Hyperlink"/>
          </w:rPr>
          <w:t>2025-2031年中国专业摄影三脚架行业市场调研与发展前景报告</w:t>
        </w:r>
      </w:hyperlink>
      <w:r>
        <w:rPr>
          <w:rFonts w:hint="eastAsia"/>
        </w:rPr>
        <w:t>》基于权威数据和长期市场监测，全面分析了专业摄影三脚架行业的市场规模、供需状况及竞争格局。报告梳理了专业摄影三脚架技术现状与未来方向，预测了市场前景与趋势，并评估了重点企业的表现与地位。同时，报告揭示了专业摄影三脚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专业摄影三脚架行业概述</w:t>
      </w:r>
      <w:r>
        <w:rPr>
          <w:rFonts w:hint="eastAsia"/>
        </w:rPr>
        <w:br/>
      </w:r>
      <w:r>
        <w:rPr>
          <w:rFonts w:hint="eastAsia"/>
        </w:rPr>
        <w:t>　　第一节 专业摄影三脚架定义与分类</w:t>
      </w:r>
      <w:r>
        <w:rPr>
          <w:rFonts w:hint="eastAsia"/>
        </w:rPr>
        <w:br/>
      </w:r>
      <w:r>
        <w:rPr>
          <w:rFonts w:hint="eastAsia"/>
        </w:rPr>
        <w:t>　　第二节 专业摄影三脚架应用领域</w:t>
      </w:r>
      <w:r>
        <w:rPr>
          <w:rFonts w:hint="eastAsia"/>
        </w:rPr>
        <w:br/>
      </w:r>
      <w:r>
        <w:rPr>
          <w:rFonts w:hint="eastAsia"/>
        </w:rPr>
        <w:t>　　第三节 专业摄影三脚架行业经济指标分析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一、专业摄影三脚架行业赢利性评估</w:t>
      </w:r>
      <w:r>
        <w:rPr>
          <w:rFonts w:hint="eastAsia"/>
        </w:rPr>
        <w:br/>
      </w:r>
      <w:r>
        <w:rPr>
          <w:rFonts w:hint="eastAsia"/>
        </w:rPr>
        <w:t>　　　　二、专业摄影三脚架行业成长速度分析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三、专业摄影三脚架附加值提升空间探讨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四、专业摄影三脚架行业进入壁垒分析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五、专业摄影三脚架行业风险性评估</w:t>
      </w:r>
      <w:r>
        <w:rPr>
          <w:rFonts w:hint="eastAsia"/>
        </w:rPr>
        <w:br/>
      </w:r>
      <w:r>
        <w:rPr>
          <w:rFonts w:hint="eastAsia"/>
        </w:rPr>
        <w:t>　　　　六、专业摄影三脚架行业周期性分析</w:t>
      </w:r>
      <w:r>
        <w:rPr>
          <w:rFonts w:hint="eastAsia"/>
        </w:rPr>
        <w:br/>
      </w:r>
      <w:r>
        <w:rPr>
          <w:rFonts w:hint="eastAsia"/>
        </w:rPr>
        <w:t>　　　　七、专业摄影三脚架行业竞争程度指标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八、专业摄影三脚架行业成熟度综合分析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专业摄影三脚架产业链及经营模式分析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三、专业摄影三脚架销售模式与渠道策略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全球专业摄影三脚架市场发展分析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2024-2025年全球专业摄影三脚架行业发展分析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一、全球专业摄影三脚架行业市场规模与趋势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二、全球专业摄影三脚架行业发展特点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三、全球专业摄影三脚架行业竞争格局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主要国家与地区专业摄影三脚架市场分析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2025-2031年全球专业摄影三脚架行业发展趋势与前景预测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一、专业摄影三脚架技术发展趋势</w:t>
      </w:r>
      <w:r>
        <w:rPr>
          <w:rFonts w:hint="eastAsia"/>
        </w:rPr>
        <w:br/>
      </w:r>
      <w:r>
        <w:rPr>
          <w:rFonts w:hint="eastAsia"/>
        </w:rPr>
        <w:t>　　　　二、专业摄影三脚架行业发展趋势</w:t>
      </w:r>
      <w:r>
        <w:rPr>
          <w:rFonts w:hint="eastAsia"/>
        </w:rPr>
        <w:br/>
      </w:r>
      <w:r>
        <w:rPr>
          <w:rFonts w:hint="eastAsia"/>
        </w:rPr>
        <w:t>　　　　三、专业摄影三脚架行业发展潜力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中国专业摄影三脚架行业市场分析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2024-2025年专业摄影三脚架产能与投资动态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一、国内专业摄影三脚架产能现状与利用效率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二、专业摄影三脚架产能扩张与投资动态分析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专业摄影三脚架行业产量情况分析与趋势预测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一、2019-2024年专业摄影三脚架行业产量与增长趋势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1、2019-2024年专业摄影三脚架产量及增长趋势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2、2019-2024年专业摄影三脚架细分产品产量及份额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二、专业摄影三脚架产量影响因素分析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三、2025-2031年专业摄影三脚架产量预测</w:t>
      </w:r>
      <w:r>
        <w:rPr>
          <w:rFonts w:hint="eastAsia"/>
        </w:rPr>
        <w:br/>
      </w:r>
      <w:r>
        <w:rPr>
          <w:rFonts w:hint="eastAsia"/>
        </w:rPr>
        <w:t>　　第三节 2025-2031年专业摄影三脚架市场需求与销售分析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一、2024-2025年专业摄影三脚架行业需求现状</w:t>
      </w:r>
      <w:r>
        <w:rPr>
          <w:rFonts w:hint="eastAsia"/>
        </w:rPr>
        <w:br/>
      </w:r>
      <w:r>
        <w:rPr>
          <w:rFonts w:hint="eastAsia"/>
        </w:rPr>
        <w:t>　　　　二、专业摄影三脚架客户群体与需求特点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三、2019-2024年专业摄影三脚架行业销售规模分析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四、2025-2031年专业摄影三脚架市场增长潜力与规模预测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中国专业摄影三脚架细分市场分析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一、2024-2025年专业摄影三脚架主要细分产品市场现状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2024-2025年专业摄影三脚架行业技术发展现状及趋势分析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专业摄影三脚架行业技术发展现状分析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国内外专业摄影三脚架行业技术差异与原因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专业摄影三脚架行业技术发展方向、趋势预测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提升专业摄影三脚架行业技术能力策略建议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专业摄影三脚架价格机制与竞争策略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一、2019-2024年专业摄影三脚架市场价格走势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专业摄影三脚架定价策略与方法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2025-2031年专业摄影三脚架价格竞争态势与趋势预测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中国专业摄影三脚架行业重点区域市场研究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2024-2025年重点区域专业摄影三脚架市场发展概况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三、2025-2031年专业摄影三脚架行业发展潜力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三、2025-2031年专业摄影三脚架行业发展潜力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三、2025-2031年专业摄影三脚架行业发展潜力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三、2025-2031年专业摄影三脚架行业发展潜力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三、2025-2031年专业摄影三脚架行业发展潜力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2019-2024年中国专业摄影三脚架行业进出口情况分析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专业摄影三脚架行业进口规模与来源分析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一、2019-2024年专业摄影三脚架进口规模分析</w:t>
      </w:r>
      <w:r>
        <w:rPr>
          <w:rFonts w:hint="eastAsia"/>
        </w:rPr>
        <w:br/>
      </w:r>
      <w:r>
        <w:rPr>
          <w:rFonts w:hint="eastAsia"/>
        </w:rPr>
        <w:t>　　　　二、专业摄影三脚架主要进口来源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专业摄影三脚架行业出口规模与目的地分析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一、2019-2024年专业摄影三脚架出口规模分析</w:t>
      </w:r>
      <w:r>
        <w:rPr>
          <w:rFonts w:hint="eastAsia"/>
        </w:rPr>
        <w:br/>
      </w:r>
      <w:r>
        <w:rPr>
          <w:rFonts w:hint="eastAsia"/>
        </w:rPr>
        <w:t>　　　　二、专业摄影三脚架主要出口目的地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2019-2024年中国专业摄影三脚架总体规模与财务指标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中国专业摄影三脚架行业总体规模分析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一、专业摄影三脚架企业数量与结构</w:t>
      </w:r>
      <w:r>
        <w:rPr>
          <w:rFonts w:hint="eastAsia"/>
        </w:rPr>
        <w:br/>
      </w:r>
      <w:r>
        <w:rPr>
          <w:rFonts w:hint="eastAsia"/>
        </w:rPr>
        <w:t>　　　　二、专业摄影三脚架从业人员规模</w:t>
      </w:r>
      <w:r>
        <w:rPr>
          <w:rFonts w:hint="eastAsia"/>
        </w:rPr>
        <w:br/>
      </w:r>
      <w:r>
        <w:rPr>
          <w:rFonts w:hint="eastAsia"/>
        </w:rPr>
        <w:t>　　　　三、专业摄影三脚架行业资产状况</w:t>
      </w:r>
      <w:r>
        <w:rPr>
          <w:rFonts w:hint="eastAsia"/>
        </w:rPr>
        <w:br/>
      </w:r>
      <w:r>
        <w:rPr>
          <w:rFonts w:hint="eastAsia"/>
        </w:rPr>
        <w:t>　　第二节 中国专业摄影三脚架行业财务指标总体分析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专业摄影三脚架行业重点企业经营状况分析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专业摄影三脚架重点企业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专业摄影三脚架领先企业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专业摄影三脚架标杆企业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专业摄影三脚架代表企业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专业摄影三脚架龙头企业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专业摄影三脚架重点企业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中国专业摄影三脚架行业竞争格局分析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专业摄影三脚架行业竞争格局总览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2024-2025年专业摄影三脚架行业竞争力分析</w:t>
      </w:r>
      <w:r>
        <w:rPr>
          <w:rFonts w:hint="eastAsia"/>
        </w:rPr>
        <w:br/>
      </w:r>
      <w:r>
        <w:rPr>
          <w:rFonts w:hint="eastAsia"/>
        </w:rPr>
        <w:t>　　　　一、专业摄影三脚架供应商议价能力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四、专业摄影三脚架替代品威胁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2019-2024年专业摄影三脚架行业企业并购活动分析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2024-2025年专业摄影三脚架行业会展与招投标活动分析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一、专业摄影三脚架行业会展活动及其市场影响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2025年中国专业摄影三脚架企业发展策略分析</w:t>
      </w:r>
      <w:r>
        <w:rPr>
          <w:rFonts w:hint="eastAsia"/>
        </w:rPr>
        <w:br/>
      </w:r>
      <w:r>
        <w:rPr>
          <w:rFonts w:hint="eastAsia"/>
        </w:rPr>
        <w:t>　　第一节 专业摄影三脚架市场策略分析</w:t>
      </w:r>
      <w:r>
        <w:rPr>
          <w:rFonts w:hint="eastAsia"/>
        </w:rPr>
        <w:br/>
      </w:r>
      <w:r>
        <w:rPr>
          <w:rFonts w:hint="eastAsia"/>
        </w:rPr>
        <w:t>　　　　一、专业摄影三脚架市场定位与拓展策略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二、专业摄影三脚架市场细分与目标客户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专业摄影三脚架销售策略分析</w:t>
      </w:r>
      <w:r>
        <w:rPr>
          <w:rFonts w:hint="eastAsia"/>
        </w:rPr>
        <w:br/>
      </w:r>
      <w:r>
        <w:rPr>
          <w:rFonts w:hint="eastAsia"/>
        </w:rPr>
        <w:t>　　　　一、专业摄影三脚架销售渠道与网络建设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提高专业摄影三脚架企业竞争力建议</w:t>
      </w:r>
      <w:r>
        <w:rPr>
          <w:rFonts w:hint="eastAsia"/>
        </w:rPr>
        <w:br/>
      </w:r>
      <w:r>
        <w:rPr>
          <w:rFonts w:hint="eastAsia"/>
        </w:rPr>
        <w:t>　　　　一、专业摄影三脚架技术创新与管理优化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专业摄影三脚架品牌战略思考</w:t>
      </w:r>
      <w:r>
        <w:rPr>
          <w:rFonts w:hint="eastAsia"/>
        </w:rPr>
        <w:br/>
      </w:r>
      <w:r>
        <w:rPr>
          <w:rFonts w:hint="eastAsia"/>
        </w:rPr>
        <w:t>　　　　一、专业摄影三脚架品牌建设与维护</w:t>
      </w:r>
      <w:r>
        <w:rPr>
          <w:rFonts w:hint="eastAsia"/>
        </w:rPr>
        <w:br/>
      </w:r>
      <w:r>
        <w:rPr>
          <w:rFonts w:hint="eastAsia"/>
        </w:rPr>
        <w:t>　　　　二、专业摄影三脚架品牌影响力与市场竞争力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中国专业摄影三脚架行业风险与对策</w:t>
      </w:r>
      <w:r>
        <w:rPr>
          <w:rFonts w:hint="eastAsia"/>
        </w:rPr>
        <w:br/>
      </w:r>
      <w:r>
        <w:rPr>
          <w:rFonts w:hint="eastAsia"/>
        </w:rPr>
        <w:t>　　第一节 专业摄影三脚架行业SWOT分析</w:t>
      </w:r>
      <w:r>
        <w:rPr>
          <w:rFonts w:hint="eastAsia"/>
        </w:rPr>
        <w:br/>
      </w:r>
      <w:r>
        <w:rPr>
          <w:rFonts w:hint="eastAsia"/>
        </w:rPr>
        <w:t>　　　　一、专业摄影三脚架行业优势分析</w:t>
      </w:r>
      <w:r>
        <w:rPr>
          <w:rFonts w:hint="eastAsia"/>
        </w:rPr>
        <w:br/>
      </w:r>
      <w:r>
        <w:rPr>
          <w:rFonts w:hint="eastAsia"/>
        </w:rPr>
        <w:t>　　　　二、专业摄影三脚架行业劣势分析</w:t>
      </w:r>
      <w:r>
        <w:rPr>
          <w:rFonts w:hint="eastAsia"/>
        </w:rPr>
        <w:br/>
      </w:r>
      <w:r>
        <w:rPr>
          <w:rFonts w:hint="eastAsia"/>
        </w:rPr>
        <w:t>　　　　三、专业摄影三脚架市场机会探索</w:t>
      </w:r>
      <w:r>
        <w:rPr>
          <w:rFonts w:hint="eastAsia"/>
        </w:rPr>
        <w:br/>
      </w:r>
      <w:r>
        <w:rPr>
          <w:rFonts w:hint="eastAsia"/>
        </w:rPr>
        <w:t>　　　　四、专业摄影三脚架市场威胁评估</w:t>
      </w:r>
      <w:r>
        <w:rPr>
          <w:rFonts w:hint="eastAsia"/>
        </w:rPr>
        <w:br/>
      </w:r>
      <w:r>
        <w:rPr>
          <w:rFonts w:hint="eastAsia"/>
        </w:rPr>
        <w:t>　　第二节 专业摄影三脚架行业风险及对策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2025-2031年中国专业摄影三脚架行业前景与发展趋势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专业摄影三脚架行业发展环境分析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2025-2031年专业摄影三脚架行业发展趋势与方向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一、专业摄影三脚架行业发展方向预测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二、专业摄影三脚架发展趋势分析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2025-2031年专业摄影三脚架行业发展潜力与机遇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一、专业摄影三脚架市场发展潜力评估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二、专业摄影三脚架新兴市场与机遇探索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专业摄影三脚架行业研究结论与建议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中.智.林.－专业摄影三脚架行业发展建议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专业摄影三脚架行业类别</w:t>
      </w:r>
      <w:r>
        <w:rPr>
          <w:rFonts w:hint="eastAsia"/>
        </w:rPr>
        <w:br/>
      </w:r>
      <w:r>
        <w:rPr>
          <w:rFonts w:hint="eastAsia"/>
        </w:rPr>
        <w:t>　　图表 专业摄影三脚架行业产业链调研</w:t>
      </w:r>
      <w:r>
        <w:rPr>
          <w:rFonts w:hint="eastAsia"/>
        </w:rPr>
        <w:br/>
      </w:r>
      <w:r>
        <w:rPr>
          <w:rFonts w:hint="eastAsia"/>
        </w:rPr>
        <w:t>　　图表 专业摄影三脚架行业现状</w:t>
      </w:r>
      <w:r>
        <w:rPr>
          <w:rFonts w:hint="eastAsia"/>
        </w:rPr>
        <w:br/>
      </w:r>
      <w:r>
        <w:rPr>
          <w:rFonts w:hint="eastAsia"/>
        </w:rPr>
        <w:t>　　图表 专业摄影三脚架行业标准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2019-2024年中国专业摄影三脚架行业市场规模</w:t>
      </w:r>
      <w:r>
        <w:rPr>
          <w:rFonts w:hint="eastAsia"/>
        </w:rPr>
        <w:br/>
      </w:r>
      <w:r>
        <w:rPr>
          <w:rFonts w:hint="eastAsia"/>
        </w:rPr>
        <w:t>　　图表 2025年中国专业摄影三脚架行业产能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2019-2024年中国专业摄影三脚架行业产量统计</w:t>
      </w:r>
      <w:r>
        <w:rPr>
          <w:rFonts w:hint="eastAsia"/>
        </w:rPr>
        <w:br/>
      </w:r>
      <w:r>
        <w:rPr>
          <w:rFonts w:hint="eastAsia"/>
        </w:rPr>
        <w:t>　　图表 专业摄影三脚架行业动态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2019-2024年中国专业摄影三脚架市场需求量</w:t>
      </w:r>
      <w:r>
        <w:rPr>
          <w:rFonts w:hint="eastAsia"/>
        </w:rPr>
        <w:br/>
      </w:r>
      <w:r>
        <w:rPr>
          <w:rFonts w:hint="eastAsia"/>
        </w:rPr>
        <w:t>　　图表 2025年中国专业摄影三脚架行业需求区域调研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2019-2024年中国专业摄影三脚架行情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2019-2024年中国专业摄影三脚架行业企业数量统计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**地区专业摄影三脚架市场规模</w:t>
      </w:r>
      <w:r>
        <w:rPr>
          <w:rFonts w:hint="eastAsia"/>
        </w:rPr>
        <w:br/>
      </w:r>
      <w:r>
        <w:rPr>
          <w:rFonts w:hint="eastAsia"/>
        </w:rPr>
        <w:t>　　图表 **地区专业摄影三脚架行业市场需求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**地区专业摄影三脚架市场调研</w:t>
      </w:r>
      <w:r>
        <w:rPr>
          <w:rFonts w:hint="eastAsia"/>
        </w:rPr>
        <w:br/>
      </w:r>
      <w:r>
        <w:rPr>
          <w:rFonts w:hint="eastAsia"/>
        </w:rPr>
        <w:t>　　图表 **地区专业摄影三脚架行业市场需求分析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**地区专业摄影三脚架市场规模</w:t>
      </w:r>
      <w:r>
        <w:rPr>
          <w:rFonts w:hint="eastAsia"/>
        </w:rPr>
        <w:br/>
      </w:r>
      <w:r>
        <w:rPr>
          <w:rFonts w:hint="eastAsia"/>
        </w:rPr>
        <w:t>　　图表 **地区专业摄影三脚架行业市场需求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**地区专业摄影三脚架市场调研</w:t>
      </w:r>
      <w:r>
        <w:rPr>
          <w:rFonts w:hint="eastAsia"/>
        </w:rPr>
        <w:br/>
      </w:r>
      <w:r>
        <w:rPr>
          <w:rFonts w:hint="eastAsia"/>
        </w:rPr>
        <w:t>　　图表 **地区专业摄影三脚架行业市场需求分析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专业摄影三脚架行业竞争对手分析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专业摄影三脚架重点企业（三）成长能力情况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2025-2031年中国专业摄影三脚架行业产能预测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2025-2031年中国专业摄影三脚架市场需求预测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2025-2031年中国专业摄影三脚架行业市场规模预测</w:t>
      </w:r>
      <w:r>
        <w:rPr>
          <w:rFonts w:hint="eastAsia"/>
        </w:rPr>
        <w:br/>
      </w:r>
      <w:r>
        <w:rPr>
          <w:rFonts w:hint="eastAsia"/>
        </w:rPr>
        <w:t>　　图表 专业摄影三脚架行业准入条件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2025-2031年中国专业摄影三脚架行业信息化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2025-2031年中国专业摄影三脚架行业风险分析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2025-2031年中国专业摄影三脚架行业发展趋势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2025-2031年中国专业摄影三脚架市场前景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a7bff00d4fd2" w:history="1">
        <w:r>
          <w:rPr>
            <w:rStyle w:val="Hyperlink"/>
          </w:rPr>
          <w:t>2025-2031年中国专业摄影三脚架行业市场调研与发展前景报告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8a7bff00d4fd2" w:history="1">
        <w:r>
          <w:rPr>
            <w:rStyle w:val="Hyperlink"/>
          </w:rPr>
          <w:t>https://www.20087.com/5/10/ZhuanYeSheYingSanJiaoJiaDeQianJing.html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三脚架品牌排行榜前十名、专业摄影三脚架品牌、手机拍摄三脚架、专业摄影三脚架推荐、图瑞斯三脚架、专业摄影三脚架哪个品牌好、国内最好的三脚架、专业摄影三脚架怎么用、怎么用三脚架给自己拍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47120e644a38" w:history="1">
      <w:r>
        <w:rPr>
          <w:rStyle w:val="Hyperlink"/>
        </w:rPr>
        <w:t>2025-2031年中国专业摄影三脚架行业市场调研与发展前景报告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uanYeSheYingSanJiaoJiaDeQianJing.html" TargetMode="External" Id="Rfac8a7bff00d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uanYeSheYingSanJiaoJiaDeQianJing.html" TargetMode="External" Id="R76cf47120e64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2025-02-27T04:01:00Z</dcterms:created>
  <dcterms:modified xsi:type="dcterms:W3CDTF">2025-02-27T05:01:00Z</dcterms:modified>
  <dc:subject>2025-2031年中国专业摄影三脚架行业市场调研与发展前景报告</dc:subject>
  <dc:title>2025-2031年中国专业摄影三脚架行业市场调研与发展前景报告</dc:title>
  <cp:keywords>2025-2031年中国专业摄影三脚架行业市场调研与发展前景报告</cp:keywords>
  <dc:description>2025-2031年中国专业摄影三脚架行业市场调研与发展前景报告</dc:description>
</cp:coreProperties>
</file>