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4d05e3dbee45d2" w:history="1">
              <w:r>
                <w:rPr>
                  <w:rStyle w:val="Hyperlink"/>
                </w:rPr>
                <w:t>中国智能骑行台行业发展研究与前景趋势分析（2025-2031年）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4d05e3dbee45d2" w:history="1">
              <w:r>
                <w:rPr>
                  <w:rStyle w:val="Hyperlink"/>
                </w:rPr>
                <w:t>中国智能骑行台行业发展研究与前景趋势分析（2025-2031年）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5215605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24d05e3dbee45d2" w:history="1">
                <w:r>
                  <w:rPr>
                    <w:rStyle w:val="Hyperlink"/>
                  </w:rPr>
                  <w:t>https://www.20087.com/5/60/ZhiNengQiXingTaiShiChangQianJingYuCe.html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骑行台是一种专为室内训练设计的健身设备，通过模拟户外骑行环境，帮助用户进行高效的有氧锻炼。随着健康意识的增强和居家健身需求的增长，智能骑行台市场需求持续上升。现代智能骑行台不仅具备真实的骑行体验，还集成了多种功能，如心率监测、功率输出分析等，提升了用户的使用体验。然而，行业也面临一些挑战，如部分低端产品的模拟效果不佳，难以满足专业运动员的需求；同时，市场竞争激烈，导致产品同质化严重，创新不足。此外，高昂的研发成本和技术壁垒限制了中小企业的进入。</w:t>
      </w:r>
      <w:r>
        <w:rPr>
          <w:rFonts w:hint="eastAsia"/>
        </w:rPr>
        <w:br/>
      </w:r>
      <w:r>
        <w:rPr>
          <w:rFonts w:hint="eastAsia"/>
        </w:rPr>
        <w:t>　　未来，智能骑行台将朝着高性能、个性化方向发展。一方面，随着虚拟现实（VR）和增强现实（AR）技术的进步，智能骑行台的沉浸式体验将进一步提升。例如，采用VR技术可以为用户提供逼真的户外骑行场景，增强用户的参与感和乐趣。此外，定制化服务将成为新的发展方向，消费者可以根据个人喜好选择不同的训练模式和课程，打造独一无二的骑行体验。另一方面，随着物联网（IoT）和大数据分析的应用，智能骑行台在健康管理中的应用场景将更加广泛。通过与传感器和数据分析系统的结合，可以实现高效、精准的健康管理。企业应加大研发投入，开发出更多适用于不同应用场景的产品，满足不同用户的需求。同时，加强品牌建设和市场推广，提升智能骑行台的品牌价值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4d05e3dbee45d2" w:history="1">
        <w:r>
          <w:rPr>
            <w:rStyle w:val="Hyperlink"/>
          </w:rPr>
          <w:t>中国智能骑行台行业发展研究与前景趋势分析（2025-2031年）</w:t>
        </w:r>
      </w:hyperlink>
      <w:r>
        <w:rPr>
          <w:rFonts w:hint="eastAsia"/>
        </w:rPr>
        <w:t>》通过丰富的数据与专业分析，深入揭示了智能骑行台行业的产业链结构、市场规模与需求现状，并对智能骑行台价格动态进行了细致探讨。智能骑行台报告客观呈现了智能骑行台行业的发展状况，科学预测了市场前景与趋势。在竞争格局方面，智能骑行台报告聚焦于重点企业，全面分析了智能骑行台市场竞争、集中度及品牌影响力。同时，进一步细分了市场，挖掘了智能骑行台各细分领域的增长潜力。智能骑行台报告为投资者及企业决策者提供了专业、科学的参考，助力把握市场脉搏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智能骑行台行业概述</w:t>
      </w:r>
      <w:r>
        <w:rPr>
          <w:rFonts w:hint="eastAsia"/>
        </w:rPr>
        <w:br/>
      </w:r>
      <w:r>
        <w:rPr>
          <w:rFonts w:hint="eastAsia"/>
        </w:rPr>
        <w:t>　　第一节 智能骑行台定义与分类</w:t>
      </w:r>
      <w:r>
        <w:rPr>
          <w:rFonts w:hint="eastAsia"/>
        </w:rPr>
        <w:br/>
      </w:r>
      <w:r>
        <w:rPr>
          <w:rFonts w:hint="eastAsia"/>
        </w:rPr>
        <w:t>　　第二节 智能骑行台应用领域</w:t>
      </w:r>
      <w:r>
        <w:rPr>
          <w:rFonts w:hint="eastAsia"/>
        </w:rPr>
        <w:br/>
      </w:r>
      <w:r>
        <w:rPr>
          <w:rFonts w:hint="eastAsia"/>
        </w:rPr>
        <w:t>　　第三节 智能骑行台行业经济指标分析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智能骑行台产业链及经营模式分析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三、智能骑行台销售模式及销售渠道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全球智能骑行台市场发展综述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2019-2024年全球智能骑行台市场规模与趋势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主要国家与地区智能骑行台市场分析</w:t>
      </w:r>
      <w:r>
        <w:rPr>
          <w:rFonts w:hint="eastAsia"/>
        </w:rPr>
        <w:br/>
      </w:r>
      <w:r>
        <w:rPr>
          <w:rFonts w:hint="eastAsia"/>
        </w:rPr>
        <w:t>　　第三节 2025-2031年全球智能骑行台行业发展趋势与前景预测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中国智能骑行台行业市场分析</w:t>
      </w:r>
      <w:r>
        <w:rPr>
          <w:rFonts w:hint="eastAsia"/>
        </w:rPr>
        <w:br/>
      </w:r>
      <w:r>
        <w:rPr>
          <w:rFonts w:hint="eastAsia"/>
        </w:rPr>
        <w:t>　　第一节 2024-2025年智能骑行台产能与投资动态</w:t>
      </w:r>
      <w:r>
        <w:rPr>
          <w:rFonts w:hint="eastAsia"/>
        </w:rPr>
        <w:br/>
      </w:r>
      <w:r>
        <w:rPr>
          <w:rFonts w:hint="eastAsia"/>
        </w:rPr>
        <w:t>　　　　一、国内智能骑行台产能及利用情况</w:t>
      </w:r>
      <w:r>
        <w:rPr>
          <w:rFonts w:hint="eastAsia"/>
        </w:rPr>
        <w:br/>
      </w:r>
      <w:r>
        <w:rPr>
          <w:rFonts w:hint="eastAsia"/>
        </w:rPr>
        <w:t>　　　　二、智能骑行台产能扩张与投资动态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2025-2031年智能骑行台行业产量统计与趋势预测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一、2019-2024年智能骑行台行业产量数据统计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1、2019-2024年智能骑行台产量及增长趋势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2、2019-2024年智能骑行台细分产品产量及份额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二、影响智能骑行台产量的关键因素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三、2025-2031年智能骑行台产量预测</w:t>
      </w:r>
      <w:r>
        <w:rPr>
          <w:rFonts w:hint="eastAsia"/>
        </w:rPr>
        <w:br/>
      </w:r>
      <w:r>
        <w:rPr>
          <w:rFonts w:hint="eastAsia"/>
        </w:rPr>
        <w:t>　　第三节 2025-2031年智能骑行台市场需求与销售分析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一、2024-2025年智能骑行台行业需求现状</w:t>
      </w:r>
      <w:r>
        <w:rPr>
          <w:rFonts w:hint="eastAsia"/>
        </w:rPr>
        <w:br/>
      </w:r>
      <w:r>
        <w:rPr>
          <w:rFonts w:hint="eastAsia"/>
        </w:rPr>
        <w:t>　　　　二、智能骑行台客户群体与需求特点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三、2019-2024年智能骑行台行业销售规模分析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四、2025-2031年智能骑行台市场增长潜力与规模预测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中国智能骑行台细分市场与下游应用领域分析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智能骑行台细分市场分析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一、2024-2025年智能骑行台主要细分产品市场现状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智能骑行台下游应用与客户群体分析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一、2024-2025年智能骑行台各应用领域市场现状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2024-2025年中国智能骑行台技术发展研究</w:t>
      </w:r>
      <w:r>
        <w:rPr>
          <w:rFonts w:hint="eastAsia"/>
        </w:rPr>
        <w:br/>
      </w:r>
      <w:r>
        <w:rPr>
          <w:rFonts w:hint="eastAsia"/>
        </w:rPr>
        <w:t>　　第一节 当前智能骑行台技术发展现状</w:t>
      </w:r>
      <w:r>
        <w:rPr>
          <w:rFonts w:hint="eastAsia"/>
        </w:rPr>
        <w:br/>
      </w:r>
      <w:r>
        <w:rPr>
          <w:rFonts w:hint="eastAsia"/>
        </w:rPr>
        <w:t>　　第二节 国内外智能骑行台技术差异与原因</w:t>
      </w:r>
      <w:r>
        <w:rPr>
          <w:rFonts w:hint="eastAsia"/>
        </w:rPr>
        <w:br/>
      </w:r>
      <w:r>
        <w:rPr>
          <w:rFonts w:hint="eastAsia"/>
        </w:rPr>
        <w:t>　　第三节 智能骑行台技术创新与发展趋势预测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技术进步对智能骑行台行业的影响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智能骑行台价格机制与竞争策略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一、2019-2024年智能骑行台市场价格走势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智能骑行台定价策略与方法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2025-2031年智能骑行台价格竞争态势与趋势预测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中国智能骑行台行业重点区域市场研究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2024-2025年重点区域智能骑行台市场发展概况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二、2019-2024年智能骑行台市场需求规模情况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三、2025-2031年智能骑行台行业发展潜力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二、2019-2024年智能骑行台市场需求规模情况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三、2025-2031年智能骑行台行业发展潜力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二、2019-2024年智能骑行台市场需求规模情况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三、2025-2031年智能骑行台行业发展潜力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二、2019-2024年智能骑行台市场需求规模情况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三、2025-2031年智能骑行台行业发展潜力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二、2019-2024年智能骑行台市场需求规模情况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三、2025-2031年智能骑行台行业发展潜力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2019-2024年中国智能骑行台行业进出口情况分析</w:t>
      </w:r>
      <w:r>
        <w:rPr>
          <w:rFonts w:hint="eastAsia"/>
        </w:rPr>
        <w:br/>
      </w:r>
      <w:r>
        <w:rPr>
          <w:rFonts w:hint="eastAsia"/>
        </w:rPr>
        <w:t>　　第一节 智能骑行台行业进口情况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一、2019-2024年智能骑行台进口规模及增长情况</w:t>
      </w:r>
      <w:r>
        <w:rPr>
          <w:rFonts w:hint="eastAsia"/>
        </w:rPr>
        <w:br/>
      </w:r>
      <w:r>
        <w:rPr>
          <w:rFonts w:hint="eastAsia"/>
        </w:rPr>
        <w:t>　　　　二、智能骑行台主要进口来源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智能骑行台行业出口情况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一、2019-2024年智能骑行台出口规模及增长情况</w:t>
      </w:r>
      <w:r>
        <w:rPr>
          <w:rFonts w:hint="eastAsia"/>
        </w:rPr>
        <w:br/>
      </w:r>
      <w:r>
        <w:rPr>
          <w:rFonts w:hint="eastAsia"/>
        </w:rPr>
        <w:t>　　　　二、智能骑行台主要出口目的地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2019-2024年中国智能骑行台行业总体发展与财务状况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2019-2024年中国智能骑行台行业规模情况</w:t>
      </w:r>
      <w:r>
        <w:rPr>
          <w:rFonts w:hint="eastAsia"/>
        </w:rPr>
        <w:br/>
      </w:r>
      <w:r>
        <w:rPr>
          <w:rFonts w:hint="eastAsia"/>
        </w:rPr>
        <w:t>　　　　一、智能骑行台行业企业数量规模</w:t>
      </w:r>
      <w:r>
        <w:rPr>
          <w:rFonts w:hint="eastAsia"/>
        </w:rPr>
        <w:br/>
      </w:r>
      <w:r>
        <w:rPr>
          <w:rFonts w:hint="eastAsia"/>
        </w:rPr>
        <w:t>　　　　二、智能骑行台行业从业人员规模</w:t>
      </w:r>
      <w:r>
        <w:rPr>
          <w:rFonts w:hint="eastAsia"/>
        </w:rPr>
        <w:br/>
      </w:r>
      <w:r>
        <w:rPr>
          <w:rFonts w:hint="eastAsia"/>
        </w:rPr>
        <w:t>　　　　三、智能骑行台行业市场敏感性分析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2019-2024年中国智能骑行台行业财务能力分析</w:t>
      </w:r>
      <w:r>
        <w:rPr>
          <w:rFonts w:hint="eastAsia"/>
        </w:rPr>
        <w:br/>
      </w:r>
      <w:r>
        <w:rPr>
          <w:rFonts w:hint="eastAsia"/>
        </w:rPr>
        <w:t>　　　　一、智能骑行台行业盈利能力</w:t>
      </w:r>
      <w:r>
        <w:rPr>
          <w:rFonts w:hint="eastAsia"/>
        </w:rPr>
        <w:br/>
      </w:r>
      <w:r>
        <w:rPr>
          <w:rFonts w:hint="eastAsia"/>
        </w:rPr>
        <w:t>　　　　二、智能骑行台行业偿债能力</w:t>
      </w:r>
      <w:r>
        <w:rPr>
          <w:rFonts w:hint="eastAsia"/>
        </w:rPr>
        <w:br/>
      </w:r>
      <w:r>
        <w:rPr>
          <w:rFonts w:hint="eastAsia"/>
        </w:rPr>
        <w:t>　　　　三、智能骑行台行业营运能力</w:t>
      </w:r>
      <w:r>
        <w:rPr>
          <w:rFonts w:hint="eastAsia"/>
        </w:rPr>
        <w:br/>
      </w:r>
      <w:r>
        <w:rPr>
          <w:rFonts w:hint="eastAsia"/>
        </w:rPr>
        <w:t>　　　　四、智能骑行台行业发展能力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智能骑行台行业重点企业调研分析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二、企业智能骑行台业务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二、企业智能骑行台业务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二、企业智能骑行台业务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二、企业智能骑行台业务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二、企业智能骑行台业务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二、企业智能骑行台业务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中国智能骑行台行业竞争格局分析</w:t>
      </w:r>
      <w:r>
        <w:rPr>
          <w:rFonts w:hint="eastAsia"/>
        </w:rPr>
        <w:br/>
      </w:r>
      <w:r>
        <w:rPr>
          <w:rFonts w:hint="eastAsia"/>
        </w:rPr>
        <w:t>　　第一节 智能骑行台行业竞争格局总览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2024-2025年智能骑行台行业竞争力分析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2019-2024年智能骑行台行业企业并购活动分析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2024-2025年智能骑行台行业会展与招投标活动分析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一、智能骑行台行业会展活动及其市场影响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2025年中国智能骑行台企业发展企业发展策略与建议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智能骑行台销售模式与渠道策略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智能骑行台品牌与市场推广策略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智能骑行台研发投入与技术创新能力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智能骑行台合作联盟与资源整合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中国智能骑行台行业风险与对策</w:t>
      </w:r>
      <w:r>
        <w:rPr>
          <w:rFonts w:hint="eastAsia"/>
        </w:rPr>
        <w:br/>
      </w:r>
      <w:r>
        <w:rPr>
          <w:rFonts w:hint="eastAsia"/>
        </w:rPr>
        <w:t>　　第一节 智能骑行台行业SWOT分析</w:t>
      </w:r>
      <w:r>
        <w:rPr>
          <w:rFonts w:hint="eastAsia"/>
        </w:rPr>
        <w:br/>
      </w:r>
      <w:r>
        <w:rPr>
          <w:rFonts w:hint="eastAsia"/>
        </w:rPr>
        <w:t>　　　　一、智能骑行台行业优势</w:t>
      </w:r>
      <w:r>
        <w:rPr>
          <w:rFonts w:hint="eastAsia"/>
        </w:rPr>
        <w:br/>
      </w:r>
      <w:r>
        <w:rPr>
          <w:rFonts w:hint="eastAsia"/>
        </w:rPr>
        <w:t>　　　　二、智能骑行台行业劣势</w:t>
      </w:r>
      <w:r>
        <w:rPr>
          <w:rFonts w:hint="eastAsia"/>
        </w:rPr>
        <w:br/>
      </w:r>
      <w:r>
        <w:rPr>
          <w:rFonts w:hint="eastAsia"/>
        </w:rPr>
        <w:t>　　　　三、智能骑行台市场机会</w:t>
      </w:r>
      <w:r>
        <w:rPr>
          <w:rFonts w:hint="eastAsia"/>
        </w:rPr>
        <w:br/>
      </w:r>
      <w:r>
        <w:rPr>
          <w:rFonts w:hint="eastAsia"/>
        </w:rPr>
        <w:t>　　　　四、智能骑行台市场威胁</w:t>
      </w:r>
      <w:r>
        <w:rPr>
          <w:rFonts w:hint="eastAsia"/>
        </w:rPr>
        <w:br/>
      </w:r>
      <w:r>
        <w:rPr>
          <w:rFonts w:hint="eastAsia"/>
        </w:rPr>
        <w:t>　　第二节 智能骑行台行业风险及对策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2025-2031年中国智能骑行台行业前景与发展趋势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2024-2025年智能骑行台行业发展环境分析</w:t>
      </w:r>
      <w:r>
        <w:rPr>
          <w:rFonts w:hint="eastAsia"/>
        </w:rPr>
        <w:br/>
      </w:r>
      <w:r>
        <w:rPr>
          <w:rFonts w:hint="eastAsia"/>
        </w:rPr>
        <w:t>　　　　一、智能骑行台行业主管部门与监管体制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二、智能骑行台行业主要法律法规及政策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三、智能骑行台行业标准与质量监管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2025-2031年智能骑行台行业发展趋势与方向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2025-2031年智能骑行台行业发展潜力与机遇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智能骑行台行业研究结论与建议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中^智^林^：智能骑行台行业发展建议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智能骑行台行业类别</w:t>
      </w:r>
      <w:r>
        <w:rPr>
          <w:rFonts w:hint="eastAsia"/>
        </w:rPr>
        <w:br/>
      </w:r>
      <w:r>
        <w:rPr>
          <w:rFonts w:hint="eastAsia"/>
        </w:rPr>
        <w:t>　　图表 智能骑行台行业产业链调研</w:t>
      </w:r>
      <w:r>
        <w:rPr>
          <w:rFonts w:hint="eastAsia"/>
        </w:rPr>
        <w:br/>
      </w:r>
      <w:r>
        <w:rPr>
          <w:rFonts w:hint="eastAsia"/>
        </w:rPr>
        <w:t>　　图表 智能骑行台行业现状</w:t>
      </w:r>
      <w:r>
        <w:rPr>
          <w:rFonts w:hint="eastAsia"/>
        </w:rPr>
        <w:br/>
      </w:r>
      <w:r>
        <w:rPr>
          <w:rFonts w:hint="eastAsia"/>
        </w:rPr>
        <w:t>　　图表 智能骑行台行业标准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2019-2024年中国智能骑行台行业市场规模</w:t>
      </w:r>
      <w:r>
        <w:rPr>
          <w:rFonts w:hint="eastAsia"/>
        </w:rPr>
        <w:br/>
      </w:r>
      <w:r>
        <w:rPr>
          <w:rFonts w:hint="eastAsia"/>
        </w:rPr>
        <w:t>　　图表 2024年中国智能骑行台行业产能</w:t>
      </w:r>
      <w:r>
        <w:rPr>
          <w:rFonts w:hint="eastAsia"/>
        </w:rPr>
        <w:br/>
      </w:r>
      <w:r>
        <w:rPr>
          <w:rFonts w:hint="eastAsia"/>
        </w:rPr>
        <w:t>　　图表 2019-2024年中国智能骑行台行业产量统计</w:t>
      </w:r>
      <w:r>
        <w:rPr>
          <w:rFonts w:hint="eastAsia"/>
        </w:rPr>
        <w:br/>
      </w:r>
      <w:r>
        <w:rPr>
          <w:rFonts w:hint="eastAsia"/>
        </w:rPr>
        <w:t>　　图表 智能骑行台行业动态</w:t>
      </w:r>
      <w:r>
        <w:rPr>
          <w:rFonts w:hint="eastAsia"/>
        </w:rPr>
        <w:br/>
      </w:r>
      <w:r>
        <w:rPr>
          <w:rFonts w:hint="eastAsia"/>
        </w:rPr>
        <w:t>　　图表 2019-2024年中国智能骑行台市场需求量</w:t>
      </w:r>
      <w:r>
        <w:rPr>
          <w:rFonts w:hint="eastAsia"/>
        </w:rPr>
        <w:br/>
      </w:r>
      <w:r>
        <w:rPr>
          <w:rFonts w:hint="eastAsia"/>
        </w:rPr>
        <w:t>　　图表 2024年中国智能骑行台行业需求区域调研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2019-2024年中国智能骑行台行情</w:t>
      </w:r>
      <w:r>
        <w:rPr>
          <w:rFonts w:hint="eastAsia"/>
        </w:rPr>
        <w:br/>
      </w:r>
      <w:r>
        <w:rPr>
          <w:rFonts w:hint="eastAsia"/>
        </w:rPr>
        <w:t>　　图表 2019-2024年中国智能骑行台价格走势图</w:t>
      </w:r>
      <w:r>
        <w:rPr>
          <w:rFonts w:hint="eastAsia"/>
        </w:rPr>
        <w:br/>
      </w:r>
      <w:r>
        <w:rPr>
          <w:rFonts w:hint="eastAsia"/>
        </w:rPr>
        <w:t>　　图表 2019-2024年中国智能骑行台行业销售收入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2019-2024年中国智能骑行台行业盈利情况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2019-2024年中国智能骑行台行业利润总额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2019-2024年中国智能骑行台进口统计</w:t>
      </w:r>
      <w:r>
        <w:rPr>
          <w:rFonts w:hint="eastAsia"/>
        </w:rPr>
        <w:br/>
      </w:r>
      <w:r>
        <w:rPr>
          <w:rFonts w:hint="eastAsia"/>
        </w:rPr>
        <w:t>　　图表 2019-2024年中国智能骑行台出口统计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2019-2024年中国智能骑行台行业企业数量统计</w:t>
      </w:r>
      <w:r>
        <w:rPr>
          <w:rFonts w:hint="eastAsia"/>
        </w:rPr>
        <w:br/>
      </w:r>
      <w:r>
        <w:rPr>
          <w:rFonts w:hint="eastAsia"/>
        </w:rPr>
        <w:t>　　图表 **地区智能骑行台市场规模</w:t>
      </w:r>
      <w:r>
        <w:rPr>
          <w:rFonts w:hint="eastAsia"/>
        </w:rPr>
        <w:br/>
      </w:r>
      <w:r>
        <w:rPr>
          <w:rFonts w:hint="eastAsia"/>
        </w:rPr>
        <w:t>　　图表 **地区智能骑行台行业市场需求</w:t>
      </w:r>
      <w:r>
        <w:rPr>
          <w:rFonts w:hint="eastAsia"/>
        </w:rPr>
        <w:br/>
      </w:r>
      <w:r>
        <w:rPr>
          <w:rFonts w:hint="eastAsia"/>
        </w:rPr>
        <w:t>　　图表 **地区智能骑行台市场调研</w:t>
      </w:r>
      <w:r>
        <w:rPr>
          <w:rFonts w:hint="eastAsia"/>
        </w:rPr>
        <w:br/>
      </w:r>
      <w:r>
        <w:rPr>
          <w:rFonts w:hint="eastAsia"/>
        </w:rPr>
        <w:t>　　图表 **地区智能骑行台行业市场需求分析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**地区智能骑行台市场规模</w:t>
      </w:r>
      <w:r>
        <w:rPr>
          <w:rFonts w:hint="eastAsia"/>
        </w:rPr>
        <w:br/>
      </w:r>
      <w:r>
        <w:rPr>
          <w:rFonts w:hint="eastAsia"/>
        </w:rPr>
        <w:t>　　图表 **地区智能骑行台行业市场需求</w:t>
      </w:r>
      <w:r>
        <w:rPr>
          <w:rFonts w:hint="eastAsia"/>
        </w:rPr>
        <w:br/>
      </w:r>
      <w:r>
        <w:rPr>
          <w:rFonts w:hint="eastAsia"/>
        </w:rPr>
        <w:t>　　图表 **地区智能骑行台市场调研</w:t>
      </w:r>
      <w:r>
        <w:rPr>
          <w:rFonts w:hint="eastAsia"/>
        </w:rPr>
        <w:br/>
      </w:r>
      <w:r>
        <w:rPr>
          <w:rFonts w:hint="eastAsia"/>
        </w:rPr>
        <w:t>　　图表 **地区智能骑行台行业市场需求分析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智能骑行台行业竞争对手分析</w:t>
      </w:r>
      <w:r>
        <w:rPr>
          <w:rFonts w:hint="eastAsia"/>
        </w:rPr>
        <w:br/>
      </w:r>
      <w:r>
        <w:rPr>
          <w:rFonts w:hint="eastAsia"/>
        </w:rPr>
        <w:t>　　图表 智能骑行台重点企业（一）基本信息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智能骑行台重点企业（一）经营情况分析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智能骑行台重点企业（一）主要经济指标情况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智能骑行台重点企业（一）盈利能力情况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智能骑行台重点企业（一）偿债能力情况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智能骑行台重点企业（一）运营能力情况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智能骑行台重点企业（一）成长能力情况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智能骑行台重点企业（二）基本信息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智能骑行台重点企业（二）经营情况分析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智能骑行台重点企业（二）主要经济指标情况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智能骑行台重点企业（二）盈利能力情况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智能骑行台重点企业（二）偿债能力情况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智能骑行台重点企业（二）运营能力情况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智能骑行台重点企业（二）成长能力情况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智能骑行台重点企业（三）基本信息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智能骑行台重点企业（三）经营情况分析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智能骑行台重点企业（三）主要经济指标情况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智能骑行台重点企业（三）盈利能力情况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智能骑行台重点企业（三）偿债能力情况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智能骑行台重点企业（三）运营能力情况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智能骑行台重点企业（三）成长能力情况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2025-2031年中国智能骑行台行业产能预测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2025-2031年中国智能骑行台行业产量预测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2025-2031年中国智能骑行台市场需求预测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2025-2031年中国智能骑行台行业市场规模预测</w:t>
      </w:r>
      <w:r>
        <w:rPr>
          <w:rFonts w:hint="eastAsia"/>
        </w:rPr>
        <w:br/>
      </w:r>
      <w:r>
        <w:rPr>
          <w:rFonts w:hint="eastAsia"/>
        </w:rPr>
        <w:t>　　图表 智能骑行台行业准入条件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2025-2031年中国智能骑行台行业信息化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2025-2031年中国智能骑行台行业风险分析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2025-2031年中国智能骑行台行业发展趋势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2025-2031年中国智能骑行台市场前景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4d05e3dbee45d2" w:history="1">
        <w:r>
          <w:rPr>
            <w:rStyle w:val="Hyperlink"/>
          </w:rPr>
          <w:t>中国智能骑行台行业发展研究与前景趋势分析（2025-2031年）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5215605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24d05e3dbee45d2" w:history="1">
        <w:r>
          <w:rPr>
            <w:rStyle w:val="Hyperlink"/>
          </w:rPr>
          <w:t>https://www.20087.com/5/60/ZhiNengQiXingTaiShiChangQianJingYuCe.html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225f3cee3c4043" w:history="1">
      <w:r>
        <w:rPr>
          <w:rStyle w:val="Hyperlink"/>
        </w:rPr>
        <w:t>中国智能骑行台行业发展研究与前景趋势分析（2025-2031年）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0/ZhiNengQiXingTaiShiChangQianJingYuCe.html" TargetMode="External" Id="R524d05e3dbee45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0/ZhiNengQiXingTaiShiChangQianJingYuCe.html" TargetMode="External" Id="R20225f3cee3c40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2025-03-14T05:33:25Z</dcterms:created>
  <dcterms:modified xsi:type="dcterms:W3CDTF">2025-03-14T06:33:25Z</dcterms:modified>
  <dc:subject>中国智能骑行台行业发展研究与前景趋势分析（2025-2031年）</dc:subject>
  <dc:title>中国智能骑行台行业发展研究与前景趋势分析（2025-2031年）</dc:title>
  <cp:keywords>中国智能骑行台行业发展研究与前景趋势分析（2025-2031年）</cp:keywords>
  <dc:description>中国智能骑行台行业发展研究与前景趋势分析（2025-2031年）</dc:description>
</cp:coreProperties>
</file>