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1745dae1b44db7" w:history="1">
              <w:r>
                <w:rPr>
                  <w:rStyle w:val="Hyperlink"/>
                </w:rPr>
                <w:t>全球与中国跳高架市场研究及行业前景分析报告（2025-2031年）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1745dae1b44db7" w:history="1">
              <w:r>
                <w:rPr>
                  <w:rStyle w:val="Hyperlink"/>
                </w:rPr>
                <w:t>全球与中国跳高架市场研究及行业前景分析报告（2025-2031年）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3890010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1745dae1b44db7" w:history="1">
                <w:r>
                  <w:rPr>
                    <w:rStyle w:val="Hyperlink"/>
                  </w:rPr>
                  <w:t>https://www.20087.com/0/01/TiaoGaoJiaFaZhanQianJingFenXi.html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跳高架作为田径运动中的重要器材，近年来在设计上不断追求轻量化、稳定性和易用性的平衡。现代跳高架通常采用高强度铝合金或复合材料制成，既保证了承重性能，又方便携带和快速调整高度。一些高端产品还融入了快速锁紧系统和防滑底座设计，确保比赛中的安全与稳定。随着体育科技的发展，跳高架也向着智能化方向迈进，如集成电子高度显示和成绩记录功能。</w:t>
      </w:r>
      <w:r>
        <w:rPr>
          <w:rFonts w:hint="eastAsia"/>
        </w:rPr>
        <w:br/>
      </w:r>
      <w:r>
        <w:rPr>
          <w:rFonts w:hint="eastAsia"/>
        </w:rPr>
        <w:t>　　未来跳高架的创新将集中在材料科学和智能化应用上。新型材料的运用将进一步减轻重量，提高耐用性和环境适应性，满足户外多变条件下的使用需求。智能化方面，除了高度自动调节外，跳高架可能集成运动分析技术，如传感器监测运动员起跳动作，为训练和比赛提供即时反馈。此外，考虑到无障碍设计和通用性，未来跳高架也将更加注重适应不同年龄、能力层次的使用者，促进体育活动的普及与包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1745dae1b44db7" w:history="1">
        <w:r>
          <w:rPr>
            <w:rStyle w:val="Hyperlink"/>
          </w:rPr>
          <w:t>全球与中国跳高架市场研究及行业前景分析报告（2025-2031年）</w:t>
        </w:r>
      </w:hyperlink>
      <w:r>
        <w:rPr>
          <w:rFonts w:hint="eastAsia"/>
        </w:rPr>
        <w:t>》基于统计局、相关行业协会及科研机构的详实数据，系统梳理了跳高架产业链结构和供需现状，客观分析了跳高架市场规模、价格变动及需求特征。报告从跳高架技术发展现状与创新方向切入，结合政策环境与消费趋势变化，对跳高架行业未来前景和增长空间进行了合理预测。通过对跳高架重点企业的市场表现分析，呈现了行业竞争格局。同时，报告评估了不同跳高架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跳高架市场概述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按照不同产品类型，跳高架主要可以分为如下几个类别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全球不同产品类型跳高架销售额增长趋势2020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从不同应用，跳高架主要包括如下几个方面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全球不同应用跳高架销售额增长趋势2020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跳高架行业背景、发展历史、现状及趋势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跳高架行业目前现状分析</w:t>
      </w:r>
      <w:r>
        <w:rPr>
          <w:rFonts w:hint="eastAsia"/>
        </w:rPr>
        <w:br/>
      </w:r>
      <w:r>
        <w:rPr>
          <w:rFonts w:hint="eastAsia"/>
        </w:rPr>
        <w:t>　　　　1.4.2 跳高架发展趋势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全球跳高架总体规模分析</w:t>
      </w:r>
      <w:r>
        <w:rPr>
          <w:rFonts w:hint="eastAsia"/>
        </w:rPr>
        <w:br/>
      </w:r>
      <w:r>
        <w:rPr>
          <w:rFonts w:hint="eastAsia"/>
        </w:rPr>
        <w:t>　　2.1 全球跳高架供需现状及预测（2020-2031）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全球跳高架产能、产量、产能利用率及发展趋势（2020-2031）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全球跳高架产量、需求量及发展趋势（2020-2031）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全球主要地区跳高架产量及发展趋势（2020-2031）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全球主要地区跳高架产量（2020-2025）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全球主要地区跳高架产量（2025-2031）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全球主要地区跳高架产量市场份额（2020-2031）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中国跳高架供需现状及预测（2020-2031）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中国跳高架产能、产量、产能利用率及发展趋势（2020-2031）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中国跳高架产量、市场需求量及发展趋势（2020-2031）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全球跳高架销量及销售额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全球市场跳高架销售额（2020-2031）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全球市场跳高架销量（2020-2031）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全球市场跳高架价格趋势（2020-2031）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全球市场主要厂家跳高架产能市场份额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全球市场主要厂家跳高架销量（2020-2025）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全球市场主要厂家跳高架销量（2020-2025）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全球市场主要厂家跳高架销售收入（2020-2025）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全球市场主要厂家跳高架销售价格（2020-2025）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2025年全球主要厂家跳高架收入排名</w:t>
      </w:r>
      <w:r>
        <w:rPr>
          <w:rFonts w:hint="eastAsia"/>
        </w:rPr>
        <w:br/>
      </w:r>
      <w:r>
        <w:rPr>
          <w:rFonts w:hint="eastAsia"/>
        </w:rPr>
        <w:t>　　3.3 中国市场主要厂家跳高架销量（2020-2025）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中国市场主要厂家跳高架销量（2020-2025）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中国市场主要厂家跳高架销售收入（2020-2025）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2025年中国主要厂家跳高架收入排名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中国市场主要厂家跳高架销售价格（2020-2025）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全球主要厂家跳高架总部及产地分布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全球主要厂家成立时间及跳高架商业化日期</w:t>
      </w:r>
      <w:r>
        <w:rPr>
          <w:rFonts w:hint="eastAsia"/>
        </w:rPr>
        <w:br/>
      </w:r>
      <w:r>
        <w:rPr>
          <w:rFonts w:hint="eastAsia"/>
        </w:rPr>
        <w:t>　　3.6 全球主要厂家跳高架产品类型及应用</w:t>
      </w:r>
      <w:r>
        <w:rPr>
          <w:rFonts w:hint="eastAsia"/>
        </w:rPr>
        <w:br/>
      </w:r>
      <w:r>
        <w:rPr>
          <w:rFonts w:hint="eastAsia"/>
        </w:rPr>
        <w:t>　　3.7 跳高架行业集中度、竞争程度分析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跳高架行业集中度分析：2025年全球Top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全球跳高架第一梯队、第二梯队和第三梯队厂家（品牌）及市场份额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全球跳高架主要地区分析</w:t>
      </w:r>
      <w:r>
        <w:rPr>
          <w:rFonts w:hint="eastAsia"/>
        </w:rPr>
        <w:br/>
      </w:r>
      <w:r>
        <w:rPr>
          <w:rFonts w:hint="eastAsia"/>
        </w:rPr>
        <w:t>　　4.1 全球主要地区跳高架市场规模分析：2020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全球主要地区跳高架销售收入及市场份额（2020-2025年）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全球主要地区跳高架销售收入预测（2025-2031年）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全球主要地区跳高架销量分析：2020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全球主要地区跳高架销量及市场份额（2020-2025年）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全球主要地区跳高架销量及市场份额预测（2025-2031）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北美市场跳高架销量、收入及增长率（2020-2031）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欧洲市场跳高架销量、收入及增长率（2020-2031）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中国市场跳高架销量、收入及增长率（2020-2031）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日本市场跳高架销量、收入及增长率（2020-2031）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韩国市场跳高架销量、收入及增长率（2020-2031）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全球跳高架主要厂家分析</w:t>
      </w:r>
      <w:r>
        <w:rPr>
          <w:rFonts w:hint="eastAsia"/>
        </w:rPr>
        <w:br/>
      </w:r>
      <w:r>
        <w:rPr>
          <w:rFonts w:hint="eastAsia"/>
        </w:rPr>
        <w:t>　　5.1 跳高架厂家（一）</w:t>
      </w:r>
      <w:r>
        <w:rPr>
          <w:rFonts w:hint="eastAsia"/>
        </w:rPr>
        <w:br/>
      </w:r>
      <w:r>
        <w:rPr>
          <w:rFonts w:hint="eastAsia"/>
        </w:rPr>
        <w:t>　　　　5.1.1 跳高架厂家（一）基本信息、跳高架生产基地、销售区域、竞争对手及市场地位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跳高架厂家（一） 跳高架产品规格、参数及市场应用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跳高架厂家（一） 跳高架销量、收入、价格及毛利率（2020-2025）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跳高架厂家（一）公司简介及主要业务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跳高架厂家（一）企业最新动态</w:t>
      </w:r>
      <w:r>
        <w:rPr>
          <w:rFonts w:hint="eastAsia"/>
        </w:rPr>
        <w:br/>
      </w:r>
      <w:r>
        <w:rPr>
          <w:rFonts w:hint="eastAsia"/>
        </w:rPr>
        <w:t>　　5.2 跳高架厂家（二）</w:t>
      </w:r>
      <w:r>
        <w:rPr>
          <w:rFonts w:hint="eastAsia"/>
        </w:rPr>
        <w:br/>
      </w:r>
      <w:r>
        <w:rPr>
          <w:rFonts w:hint="eastAsia"/>
        </w:rPr>
        <w:t>　　　　5.2.1 跳高架厂家（二）基本信息、跳高架生产基地、销售区域、竞争对手及市场地位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跳高架厂家（二） 跳高架产品规格、参数及市场应用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跳高架厂家（二） 跳高架销量、收入、价格及毛利率（2020-2025）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跳高架厂家（二）公司简介及主要业务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跳高架厂家（二）企业最新动态</w:t>
      </w:r>
      <w:r>
        <w:rPr>
          <w:rFonts w:hint="eastAsia"/>
        </w:rPr>
        <w:br/>
      </w:r>
      <w:r>
        <w:rPr>
          <w:rFonts w:hint="eastAsia"/>
        </w:rPr>
        <w:t>　　5.3 跳高架厂家（三）</w:t>
      </w:r>
      <w:r>
        <w:rPr>
          <w:rFonts w:hint="eastAsia"/>
        </w:rPr>
        <w:br/>
      </w:r>
      <w:r>
        <w:rPr>
          <w:rFonts w:hint="eastAsia"/>
        </w:rPr>
        <w:t>　　　　5.3.1 跳高架厂家（三）基本信息、跳高架生产基地、销售区域、竞争对手及市场地位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跳高架厂家（三） 跳高架产品规格、参数及市场应用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跳高架厂家（三） 跳高架销量、收入、价格及毛利率（2020-2025）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跳高架厂家（三）公司简介及主要业务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跳高架厂家（三）企业最新动态</w:t>
      </w:r>
      <w:r>
        <w:rPr>
          <w:rFonts w:hint="eastAsia"/>
        </w:rPr>
        <w:br/>
      </w:r>
      <w:r>
        <w:rPr>
          <w:rFonts w:hint="eastAsia"/>
        </w:rPr>
        <w:t>　　5.4 跳高架厂家（四）</w:t>
      </w:r>
      <w:r>
        <w:rPr>
          <w:rFonts w:hint="eastAsia"/>
        </w:rPr>
        <w:br/>
      </w:r>
      <w:r>
        <w:rPr>
          <w:rFonts w:hint="eastAsia"/>
        </w:rPr>
        <w:t>　　　　5.4.1 跳高架厂家（四）基本信息、跳高架生产基地、销售区域、竞争对手及市场地位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跳高架厂家（四） 跳高架产品规格、参数及市场应用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跳高架厂家（四） 跳高架销量、收入、价格及毛利率（2020-2025）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跳高架厂家（四）公司简介及主要业务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跳高架厂家（四）企业最新动态</w:t>
      </w:r>
      <w:r>
        <w:rPr>
          <w:rFonts w:hint="eastAsia"/>
        </w:rPr>
        <w:br/>
      </w:r>
      <w:r>
        <w:rPr>
          <w:rFonts w:hint="eastAsia"/>
        </w:rPr>
        <w:t>　　5.5 跳高架厂家（五）</w:t>
      </w:r>
      <w:r>
        <w:rPr>
          <w:rFonts w:hint="eastAsia"/>
        </w:rPr>
        <w:br/>
      </w:r>
      <w:r>
        <w:rPr>
          <w:rFonts w:hint="eastAsia"/>
        </w:rPr>
        <w:t>　　　　5.5.1 跳高架厂家（五）基本信息、跳高架生产基地、销售区域、竞争对手及市场地位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跳高架厂家（五） 跳高架产品规格、参数及市场应用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跳高架厂家（五） 跳高架销量、收入、价格及毛利率（2020-2025）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跳高架厂家（五）公司简介及主要业务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跳高架厂家（五）企业最新动态</w:t>
      </w:r>
      <w:r>
        <w:rPr>
          <w:rFonts w:hint="eastAsia"/>
        </w:rPr>
        <w:br/>
      </w:r>
      <w:r>
        <w:rPr>
          <w:rFonts w:hint="eastAsia"/>
        </w:rPr>
        <w:t>　　5.6 跳高架厂家（六）</w:t>
      </w:r>
      <w:r>
        <w:rPr>
          <w:rFonts w:hint="eastAsia"/>
        </w:rPr>
        <w:br/>
      </w:r>
      <w:r>
        <w:rPr>
          <w:rFonts w:hint="eastAsia"/>
        </w:rPr>
        <w:t>　　　　5.6.1 跳高架厂家（六）基本信息、跳高架生产基地、销售区域、竞争对手及市场地位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跳高架厂家（六） 跳高架产品规格、参数及市场应用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跳高架厂家（六） 跳高架销量、收入、价格及毛利率（2020-2025）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跳高架厂家（六）公司简介及主要业务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跳高架厂家（六）企业最新动态</w:t>
      </w:r>
      <w:r>
        <w:rPr>
          <w:rFonts w:hint="eastAsia"/>
        </w:rPr>
        <w:br/>
      </w:r>
      <w:r>
        <w:rPr>
          <w:rFonts w:hint="eastAsia"/>
        </w:rPr>
        <w:t>　　5.7 跳高架厂家（七）</w:t>
      </w:r>
      <w:r>
        <w:rPr>
          <w:rFonts w:hint="eastAsia"/>
        </w:rPr>
        <w:br/>
      </w:r>
      <w:r>
        <w:rPr>
          <w:rFonts w:hint="eastAsia"/>
        </w:rPr>
        <w:t>　　　　5.7.1 跳高架厂家（七）基本信息、跳高架生产基地、销售区域、竞争对手及市场地位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跳高架厂家（七） 跳高架产品规格、参数及市场应用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跳高架厂家（七） 跳高架销量、收入、价格及毛利率（2020-2025）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跳高架厂家（七）公司简介及主要业务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跳高架厂家（七）企业最新动态</w:t>
      </w:r>
      <w:r>
        <w:rPr>
          <w:rFonts w:hint="eastAsia"/>
        </w:rPr>
        <w:br/>
      </w:r>
      <w:r>
        <w:rPr>
          <w:rFonts w:hint="eastAsia"/>
        </w:rPr>
        <w:t>　　5.8 跳高架厂家（八）</w:t>
      </w:r>
      <w:r>
        <w:rPr>
          <w:rFonts w:hint="eastAsia"/>
        </w:rPr>
        <w:br/>
      </w:r>
      <w:r>
        <w:rPr>
          <w:rFonts w:hint="eastAsia"/>
        </w:rPr>
        <w:t>　　　　5.8.1 跳高架厂家（八）基本信息、跳高架生产基地、销售区域、竞争对手及市场地位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跳高架厂家（八） 跳高架产品规格、参数及市场应用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跳高架厂家（八） 跳高架销量、收入、价格及毛利率（2020-2025）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跳高架厂家（八）公司简介及主要业务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跳高架厂家（八）企业最新动态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不同产品类型跳高架分析</w:t>
      </w:r>
      <w:r>
        <w:rPr>
          <w:rFonts w:hint="eastAsia"/>
        </w:rPr>
        <w:br/>
      </w:r>
      <w:r>
        <w:rPr>
          <w:rFonts w:hint="eastAsia"/>
        </w:rPr>
        <w:t>　　6.1 全球不同产品类型跳高架销量（2020-2031）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全球不同产品类型跳高架销量及市场份额（2020-2025）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全球不同产品类型跳高架销量预测（2025-2031）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全球不同产品类型跳高架收入（2020-2031）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全球不同产品类型跳高架收入及市场份额（2020-2025）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全球不同产品类型跳高架收入预测（2025-2031）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全球不同产品类型跳高架价格走势（2020-2031）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不同应用跳高架分析</w:t>
      </w:r>
      <w:r>
        <w:rPr>
          <w:rFonts w:hint="eastAsia"/>
        </w:rPr>
        <w:br/>
      </w:r>
      <w:r>
        <w:rPr>
          <w:rFonts w:hint="eastAsia"/>
        </w:rPr>
        <w:t>　　7.1 全球不同应用跳高架销量（2020-2031）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全球不同应用跳高架销量及市场份额（2020-2025）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全球不同应用跳高架销量预测（2025-2031）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全球不同应用跳高架收入（2020-2031）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全球不同应用跳高架收入及市场份额（2020-2025）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全球不同应用跳高架收入预测（2025-2031）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全球不同应用跳高架价格走势（2020-2031）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跳高架产业链分析</w:t>
      </w:r>
      <w:r>
        <w:rPr>
          <w:rFonts w:hint="eastAsia"/>
        </w:rPr>
        <w:br/>
      </w:r>
      <w:r>
        <w:rPr>
          <w:rFonts w:hint="eastAsia"/>
        </w:rPr>
        <w:t>　　8.2 跳高架产业上游供应分析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跳高架下游典型客户</w:t>
      </w:r>
      <w:r>
        <w:rPr>
          <w:rFonts w:hint="eastAsia"/>
        </w:rPr>
        <w:br/>
      </w:r>
      <w:r>
        <w:rPr>
          <w:rFonts w:hint="eastAsia"/>
        </w:rPr>
        <w:t>　　8.4 跳高架销售渠道分析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跳高架行业发展机遇及主要驱动因素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跳高架行业发展面临的风险</w:t>
      </w:r>
      <w:r>
        <w:rPr>
          <w:rFonts w:hint="eastAsia"/>
        </w:rPr>
        <w:br/>
      </w:r>
      <w:r>
        <w:rPr>
          <w:rFonts w:hint="eastAsia"/>
        </w:rPr>
        <w:t>　　9.3 跳高架行业政策分析</w:t>
      </w:r>
      <w:r>
        <w:rPr>
          <w:rFonts w:hint="eastAsia"/>
        </w:rPr>
        <w:br/>
      </w:r>
      <w:r>
        <w:rPr>
          <w:rFonts w:hint="eastAsia"/>
        </w:rPr>
        <w:t>　　9.4 跳高架中国企业SWOT分析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跳高架产品图片</w:t>
      </w:r>
      <w:r>
        <w:rPr>
          <w:rFonts w:hint="eastAsia"/>
        </w:rPr>
        <w:br/>
      </w:r>
      <w:r>
        <w:rPr>
          <w:rFonts w:hint="eastAsia"/>
        </w:rPr>
        <w:t>　　图 全球不同产品类型跳高架销售额2020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全球不同产品类型跳高架市场份额2024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全球不同应用跳高架销售额2020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全球不同应用跳高架市场份额2024 VS 2025</w:t>
      </w:r>
      <w:r>
        <w:rPr>
          <w:rFonts w:hint="eastAsia"/>
        </w:rPr>
        <w:br/>
      </w:r>
      <w:r>
        <w:rPr>
          <w:rFonts w:hint="eastAsia"/>
        </w:rPr>
        <w:t>　　图 全球跳高架产能、产量、产能利用率及发展趋势（2020-2031）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全球跳高架产量、需求量及发展趋势（2020-2031）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全球主要地区跳高架产量市场份额（2020-2031）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中国跳高架产能、产量、产能利用率及发展趋势（2020-2031）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中国跳高架产量、市场需求量及发展趋势（2020-2031）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全球跳高架市场销售额及增长率:（2020-2031）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全球市场跳高架市场规模：2020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全球市场跳高架销量及增长率（2020-2031）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全球市场跳高架价格趋势（2020-2031）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2025年全球市场主要厂家跳高架销量市场份额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2025年全球市场主要厂家跳高架收入市场份额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2025年中国市场主要厂家跳高架销量市场份额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2025年中国市场主要厂家跳高架收入市场份额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2025年全球前五大厂家跳高架市场份额</w:t>
      </w:r>
      <w:r>
        <w:rPr>
          <w:rFonts w:hint="eastAsia"/>
        </w:rPr>
        <w:br/>
      </w:r>
      <w:r>
        <w:rPr>
          <w:rFonts w:hint="eastAsia"/>
        </w:rPr>
        <w:t>　　图 2025年全球跳高架第一梯队、第二梯队和第三梯队厂家（品牌）及市场份额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全球主要地区跳高架销售收入（2020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全球主要地区跳高架销售收入市场份额（2024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北美市场跳高架销量及增长率（2020-2031）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北美市场跳高架收入及增长率（2020-2031）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欧洲市场跳高架销量及增长率（2020-2031）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欧洲市场跳高架收入及增长率（2020-2031）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中国市场跳高架销量及增长率（2020-2031）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中国市场跳高架收入及增长率（2020-2031）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日本市场跳高架销量及增长率（2020-2031）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日本市场跳高架收入及增长率（2020-2031）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韩国市场跳高架销量及增长率（2020-2031）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韩国市场跳高架收入及增长率（2020-2031）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全球不同产品类型跳高架价格走势（2020-2031）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全球不同应用跳高架价格走势（2020-2031）</w:t>
      </w:r>
      <w:r>
        <w:rPr>
          <w:rFonts w:hint="eastAsia"/>
        </w:rPr>
        <w:br/>
      </w:r>
      <w:r>
        <w:rPr>
          <w:rFonts w:hint="eastAsia"/>
        </w:rPr>
        <w:t>　　图 跳高架产业链</w:t>
      </w:r>
      <w:r>
        <w:rPr>
          <w:rFonts w:hint="eastAsia"/>
        </w:rPr>
        <w:br/>
      </w:r>
      <w:r>
        <w:rPr>
          <w:rFonts w:hint="eastAsia"/>
        </w:rPr>
        <w:t>　　图 跳高架中国企业SWOT分析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全球不同产品类型跳高架销售额增长（CAGR）趋势2020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跳高架行业目前发展现状</w:t>
      </w:r>
      <w:r>
        <w:rPr>
          <w:rFonts w:hint="eastAsia"/>
        </w:rPr>
        <w:br/>
      </w:r>
      <w:r>
        <w:rPr>
          <w:rFonts w:hint="eastAsia"/>
        </w:rPr>
        <w:t>　　表 跳高架发展趋势</w:t>
      </w:r>
      <w:r>
        <w:rPr>
          <w:rFonts w:hint="eastAsia"/>
        </w:rPr>
        <w:br/>
      </w:r>
      <w:r>
        <w:rPr>
          <w:rFonts w:hint="eastAsia"/>
        </w:rPr>
        <w:t>　　表 全球主要地区跳高架产量增速（CAGR）：2020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全球主要地区跳高架产量（2020-2025）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全球主要地区跳高架产量（2025-2031）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全球主要地区跳高架产量市场份额（2020-2025）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全球主要地区跳高架产量市场份额（2025-2031）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全球市场主要厂家跳高架产能（2024-2025）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全球市场主要厂家跳高架销量（2020-2025）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全球市场主要厂家跳高架销量市场份额（2020-2025）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全球市场主要厂家跳高架销售收入（2020-2025）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全球市场主要厂家跳高架销售收入市场份额（2020-2025）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全球市场主要厂家跳高架销售价格（2020-2025）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2025年全球主要厂家跳高架收入排名</w:t>
      </w:r>
      <w:r>
        <w:rPr>
          <w:rFonts w:hint="eastAsia"/>
        </w:rPr>
        <w:br/>
      </w:r>
      <w:r>
        <w:rPr>
          <w:rFonts w:hint="eastAsia"/>
        </w:rPr>
        <w:t>　　表 中国市场主要厂家跳高架销量（2020-2025）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中国市场主要厂家跳高架销量市场份额（2020-2025）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中国市场主要厂家跳高架销售收入（2020-2025）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中国市场主要厂家跳高架销售收入市场份额（2020-2025）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2025年中国主要厂家跳高架收入排名</w:t>
      </w:r>
      <w:r>
        <w:rPr>
          <w:rFonts w:hint="eastAsia"/>
        </w:rPr>
        <w:br/>
      </w:r>
      <w:r>
        <w:rPr>
          <w:rFonts w:hint="eastAsia"/>
        </w:rPr>
        <w:t>　　表 中国市场主要厂家跳高架销售价格（2020-2025）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全球主要厂家跳高架总部及产地分布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全球主要厂家成立时间及跳高架商业化日期</w:t>
      </w:r>
      <w:r>
        <w:rPr>
          <w:rFonts w:hint="eastAsia"/>
        </w:rPr>
        <w:br/>
      </w:r>
      <w:r>
        <w:rPr>
          <w:rFonts w:hint="eastAsia"/>
        </w:rPr>
        <w:t>　　表 全球主要厂家跳高架产品类型及应用</w:t>
      </w:r>
      <w:r>
        <w:rPr>
          <w:rFonts w:hint="eastAsia"/>
        </w:rPr>
        <w:br/>
      </w:r>
      <w:r>
        <w:rPr>
          <w:rFonts w:hint="eastAsia"/>
        </w:rPr>
        <w:t>　　表 2025年全球跳高架主要厂家市场地位（第一梯队、第二梯队和第三梯队）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全球跳高架市场投资、并购等现状分析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全球主要地区跳高架销售收入增速：（2020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全球主要地区跳高架销售收入（2020-2025）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全球主要地区跳高架销售收入市场份额（2020-2025）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全球主要地区跳高架收入（2025-2031）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全球主要地区跳高架收入市场份额（2025-2031）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全球主要地区跳高架销量：2020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全球主要地区跳高架销量（2020-2025）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全球主要地区跳高架销量市场份额（2020-2025）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全球主要地区跳高架销量（2025-2031）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全球主要地区跳高架销量份额（2025-2031）</w:t>
      </w:r>
      <w:r>
        <w:rPr>
          <w:rFonts w:hint="eastAsia"/>
        </w:rPr>
        <w:br/>
      </w:r>
      <w:r>
        <w:rPr>
          <w:rFonts w:hint="eastAsia"/>
        </w:rPr>
        <w:t>　　表 跳高架厂家（一） 跳高架生产基地、销售区域、竞争对手及市场地位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跳高架厂家（一） 跳高架产品规格、参数及市场应用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跳高架厂家（一） 跳高架销量、收入、价格（美元/件）及毛利率（2020-2025）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跳高架厂家（一）公司简介及主要业务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跳高架厂家（一）企业最新动态</w:t>
      </w:r>
      <w:r>
        <w:rPr>
          <w:rFonts w:hint="eastAsia"/>
        </w:rPr>
        <w:br/>
      </w:r>
      <w:r>
        <w:rPr>
          <w:rFonts w:hint="eastAsia"/>
        </w:rPr>
        <w:t>　　表 跳高架厂家（二） 跳高架生产基地、销售区域、竞争对手及市场地位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跳高架厂家（二） 跳高架产品规格、参数及市场应用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跳高架厂家（二） 跳高架销量、收入、价格（美元/件）及毛利率（2020-2025）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跳高架厂家（二）公司简介及主要业务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跳高架厂家（二）企业最新动态</w:t>
      </w:r>
      <w:r>
        <w:rPr>
          <w:rFonts w:hint="eastAsia"/>
        </w:rPr>
        <w:br/>
      </w:r>
      <w:r>
        <w:rPr>
          <w:rFonts w:hint="eastAsia"/>
        </w:rPr>
        <w:t>　　表 跳高架厂家（三） 跳高架生产基地、销售区域、竞争对手及市场地位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跳高架厂家（三） 跳高架产品规格、参数及市场应用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跳高架厂家（三） 跳高架销量、收入、价格（美元/件）及毛利率（2020-2025）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跳高架厂家（三）公司简介及主要业务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跳高架厂家（三）公司最新动态</w:t>
      </w:r>
      <w:r>
        <w:rPr>
          <w:rFonts w:hint="eastAsia"/>
        </w:rPr>
        <w:br/>
      </w:r>
      <w:r>
        <w:rPr>
          <w:rFonts w:hint="eastAsia"/>
        </w:rPr>
        <w:t>　　表 跳高架厂家（四） 跳高架生产基地、销售区域、竞争对手及市场地位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跳高架厂家（四） 跳高架产品规格、参数及市场应用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跳高架厂家（四） 跳高架销量、收入、价格（美元/件）及毛利率（2020-2025）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跳高架厂家（四）公司简介及主要业务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跳高架厂家（四）企业最新动态</w:t>
      </w:r>
      <w:r>
        <w:rPr>
          <w:rFonts w:hint="eastAsia"/>
        </w:rPr>
        <w:br/>
      </w:r>
      <w:r>
        <w:rPr>
          <w:rFonts w:hint="eastAsia"/>
        </w:rPr>
        <w:t>　　表 跳高架厂家（五） 跳高架生产基地、销售区域、竞争对手及市场地位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跳高架厂家（五） 跳高架产品规格、参数及市场应用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跳高架厂家（五） 跳高架销量、收入、价格（美元/件）及毛利率（2020-2025）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跳高架厂家（五）公司简介及主要业务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跳高架厂家（五）企业最新动态</w:t>
      </w:r>
      <w:r>
        <w:rPr>
          <w:rFonts w:hint="eastAsia"/>
        </w:rPr>
        <w:br/>
      </w:r>
      <w:r>
        <w:rPr>
          <w:rFonts w:hint="eastAsia"/>
        </w:rPr>
        <w:t>　　表 跳高架厂家（六） 跳高架生产基地、销售区域、竞争对手及市场地位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跳高架厂家（六） 跳高架产品规格、参数及市场应用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跳高架厂家（六） 跳高架销量、收入、价格（美元/件）及毛利率（2020-2025）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跳高架厂家（六）公司简介及主要业务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跳高架厂家（六）企业最新动态</w:t>
      </w:r>
      <w:r>
        <w:rPr>
          <w:rFonts w:hint="eastAsia"/>
        </w:rPr>
        <w:br/>
      </w:r>
      <w:r>
        <w:rPr>
          <w:rFonts w:hint="eastAsia"/>
        </w:rPr>
        <w:t>　　表 跳高架厂家（七） 跳高架生产基地、销售区域、竞争对手及市场地位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跳高架厂家（七） 跳高架产品规格、参数及市场应用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跳高架厂家（七） 跳高架销量、收入、价格（美元/件）及毛利率（2020-2025）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跳高架厂家（七）公司简介及主要业务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跳高架厂家（七）企业最新动态</w:t>
      </w:r>
      <w:r>
        <w:rPr>
          <w:rFonts w:hint="eastAsia"/>
        </w:rPr>
        <w:br/>
      </w:r>
      <w:r>
        <w:rPr>
          <w:rFonts w:hint="eastAsia"/>
        </w:rPr>
        <w:t>　　表 跳高架厂家（八） 跳高架生产基地、销售区域、竞争对手及市场地位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跳高架厂家（八） 跳高架产品规格、参数及市场应用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跳高架厂家（八） 跳高架销量、收入、价格（美元/件）及毛利率（2020-2025）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跳高架厂家（八）公司简介及主要业务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跳高架厂家（八）企业最新动态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全球不同产品类型跳高架销量（2020-2025）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全球不同产品类型跳高架销量市场份额（2020-2025）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全球不同产品类型跳高架销量预测（2025-2031）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全球不同产品类型跳高架销量市场份额预测（2025-2031）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全球不同产品类型跳高架收入（2020-2025）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全球不同产品类型跳高架收入市场份额（2020-2025）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全球不同产品类型跳高架收入预测（2025-2031）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全球不同类型跳高架收入市场份额预测（2025-2031）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全球不同应用跳高架销量（2020-2025年）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全球不同应用跳高架销量市场份额（2020-2025）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全球不同应用跳高架销量预测（2025-2031）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全球不同应用跳高架销量市场份额预测（2025-2031）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全球不同应用跳高架收入（2020-2025年）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全球不同应用跳高架收入市场份额（2020-2025）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全球不同应用跳高架收入预测（2025-2031）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全球不同应用跳高架收入市场份额预测（2025-2031）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跳高架上游原料供应商及联系方式列表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跳高架典型客户列表</w:t>
      </w:r>
      <w:r>
        <w:rPr>
          <w:rFonts w:hint="eastAsia"/>
        </w:rPr>
        <w:br/>
      </w:r>
      <w:r>
        <w:rPr>
          <w:rFonts w:hint="eastAsia"/>
        </w:rPr>
        <w:t>　　表 跳高架主要销售模式及销售渠道</w:t>
      </w:r>
      <w:r>
        <w:rPr>
          <w:rFonts w:hint="eastAsia"/>
        </w:rPr>
        <w:br/>
      </w:r>
      <w:r>
        <w:rPr>
          <w:rFonts w:hint="eastAsia"/>
        </w:rPr>
        <w:t>　　表 跳高架行业发展机遇及主要驱动因素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跳高架行业发展面临的风险</w:t>
      </w:r>
      <w:r>
        <w:rPr>
          <w:rFonts w:hint="eastAsia"/>
        </w:rPr>
        <w:br/>
      </w:r>
      <w:r>
        <w:rPr>
          <w:rFonts w:hint="eastAsia"/>
        </w:rPr>
        <w:t>　　表 跳高架行业政策分析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1745dae1b44db7" w:history="1">
        <w:r>
          <w:rPr>
            <w:rStyle w:val="Hyperlink"/>
          </w:rPr>
          <w:t>全球与中国跳高架市场研究及行业前景分析报告（2025-2031年）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3890010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1745dae1b44db7" w:history="1">
        <w:r>
          <w:rPr>
            <w:rStyle w:val="Hyperlink"/>
          </w:rPr>
          <w:t>https://www.20087.com/0/01/TiaoGaoJiaFaZhanQianJingFenXi.html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热点：跳高架高度看哪个刻度、跳高架图片、铝合金跳高架、跳高架价格、跳高的器材叫什么、跳高架子怎么摆放图片、跳架、跳高架的高度怎么测量、高架一般高多少米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0d5f008a0e42fb" w:history="1">
      <w:r>
        <w:rPr>
          <w:rStyle w:val="Hyperlink"/>
        </w:rPr>
        <w:t>全球与中国跳高架市场研究及行业前景分析报告（2025-2031年）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TiaoGaoJiaFaZhanQianJingFenXi.html" TargetMode="External" Id="R9f1745dae1b44d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TiaoGaoJiaFaZhanQianJingFenXi.html" TargetMode="External" Id="R960d5f008a0e42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2025-01-15T07:53:00Z</dcterms:created>
  <dcterms:modified xsi:type="dcterms:W3CDTF">2025-01-15T08:53:00Z</dcterms:modified>
  <dc:subject>全球与中国跳高架市场研究及行业前景分析报告（2025-2031年）</dc:subject>
  <dc:title>全球与中国跳高架市场研究及行业前景分析报告（2025-2031年）</dc:title>
  <cp:keywords>全球与中国跳高架市场研究及行业前景分析报告（2025-2031年）</cp:keywords>
  <dc:description>全球与中国跳高架市场研究及行业前景分析报告（2025-2031年）</dc:description>
</cp:coreProperties>
</file>