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7c928bc97400f" w:history="1">
              <w:r>
                <w:rPr>
                  <w:rStyle w:val="Hyperlink"/>
                </w:rPr>
                <w:t>2024-2030年中国薄荷花香精市场研究分析与前景趋势预测报告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7c928bc97400f" w:history="1">
              <w:r>
                <w:rPr>
                  <w:rStyle w:val="Hyperlink"/>
                </w:rPr>
                <w:t>2024-2030年中国薄荷花香精市场研究分析与前景趋势预测报告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7c928bc97400f" w:history="1">
                <w:r>
                  <w:rPr>
                    <w:rStyle w:val="Hyperlink"/>
                  </w:rPr>
                  <w:t>https://www.20087.com/0/31/BoHeHuaXiangJingHangYeXianZhuangJiQianJing.html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花香精以其清新宜人的香气，在香水、护肤品等个人护理产品中占有重要地位。随着消费者对天然、无害产品的偏好加强，薄荷花香精因其源自植物而广受欢迎。此外，随着科技的进步，通过超临界萃取等先进技术提取的薄荷花香精，不仅保留了原有香气，还提高了其稳定性和持久性。在当前市场中，薄荷花香精不仅限于传统的香水行业，还被广泛应用于高端护肤品、洗浴用品等领域。</w:t>
      </w:r>
      <w:r>
        <w:rPr>
          <w:rFonts w:hint="eastAsia"/>
        </w:rPr>
        <w:br/>
      </w:r>
      <w:r>
        <w:rPr>
          <w:rFonts w:hint="eastAsia"/>
        </w:rPr>
        <w:t>　　未来，薄荷花香精将更加注重个性化和创新性。随着消费者追求独特个性的意愿增强，定制化薄荷花香精将成为市场新趋势。同时，随着生物科技的发展，利用基因工程培育出具有特殊香气的薄荷品种，或将为香精产业带来新的变革。此外，随着环保理念深入人心，采用绿色包装和可持续生产方式的薄荷花香精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7c928bc97400f" w:history="1">
        <w:r>
          <w:rPr>
            <w:rStyle w:val="Hyperlink"/>
          </w:rPr>
          <w:t>2024-2030年中国薄荷花香精市场研究分析与前景趋势预测报告</w:t>
        </w:r>
      </w:hyperlink>
      <w:r>
        <w:rPr>
          <w:rFonts w:hint="eastAsia"/>
        </w:rPr>
        <w:t>》基于国家统计局、薄荷花香精相关协会等渠道的资料数据，全方位剖析了薄荷花香精行业的现状与市场需求，详细探讨了薄荷花香精市场规模、产业链构成及价格动态，并针对薄荷花香精各细分市场进行了分析。同时，薄荷花香精报告还对市场前景、发展趋势进行了科学预测，评估了行业内品牌竞争格局、市场集中度以及薄荷花香精重点企业的表现。此外，薄荷花香精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薄荷花香精行业概述</w:t>
      </w:r>
      <w:r>
        <w:rPr>
          <w:rFonts w:hint="eastAsia"/>
        </w:rPr>
        <w:br/>
      </w:r>
      <w:r>
        <w:rPr>
          <w:rFonts w:hint="eastAsia"/>
        </w:rPr>
        <w:t>　　第一节 薄荷花香精定义与分类</w:t>
      </w:r>
      <w:r>
        <w:rPr>
          <w:rFonts w:hint="eastAsia"/>
        </w:rPr>
        <w:br/>
      </w:r>
      <w:r>
        <w:rPr>
          <w:rFonts w:hint="eastAsia"/>
        </w:rPr>
        <w:t>　　第二节 薄荷花香精应用领域</w:t>
      </w:r>
      <w:r>
        <w:rPr>
          <w:rFonts w:hint="eastAsia"/>
        </w:rPr>
        <w:br/>
      </w:r>
      <w:r>
        <w:rPr>
          <w:rFonts w:hint="eastAsia"/>
        </w:rPr>
        <w:t>　　第三节 薄荷花香精行业经济指标分析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一、薄荷花香精行业赢利性评估</w:t>
      </w:r>
      <w:r>
        <w:rPr>
          <w:rFonts w:hint="eastAsia"/>
        </w:rPr>
        <w:br/>
      </w:r>
      <w:r>
        <w:rPr>
          <w:rFonts w:hint="eastAsia"/>
        </w:rPr>
        <w:t>　　　　二、薄荷花香精行业成长速度分析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三、薄荷花香精附加值提升空间探讨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四、薄荷花香精行业进入壁垒分析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五、薄荷花香精行业风险性评估</w:t>
      </w:r>
      <w:r>
        <w:rPr>
          <w:rFonts w:hint="eastAsia"/>
        </w:rPr>
        <w:br/>
      </w:r>
      <w:r>
        <w:rPr>
          <w:rFonts w:hint="eastAsia"/>
        </w:rPr>
        <w:t>　　　　六、薄荷花香精行业周期性分析</w:t>
      </w:r>
      <w:r>
        <w:rPr>
          <w:rFonts w:hint="eastAsia"/>
        </w:rPr>
        <w:br/>
      </w:r>
      <w:r>
        <w:rPr>
          <w:rFonts w:hint="eastAsia"/>
        </w:rPr>
        <w:t>　　　　七、薄荷花香精行业竞争程度指标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八、薄荷花香精行业成熟度综合分析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薄荷花香精产业链及经营模式分析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三、薄荷花香精销售模式与渠道策略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全球薄荷花香精市场发展分析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2023-2024年全球薄荷花香精行业发展分析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一、全球薄荷花香精行业市场规模与趋势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二、全球薄荷花香精行业发展特点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三、全球薄荷花香精行业竞争格局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主要国家与地区薄荷花香精市场分析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2024-2030年全球薄荷花香精行业发展趋势与前景预测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一、薄荷花香精技术发展趋势</w:t>
      </w:r>
      <w:r>
        <w:rPr>
          <w:rFonts w:hint="eastAsia"/>
        </w:rPr>
        <w:br/>
      </w:r>
      <w:r>
        <w:rPr>
          <w:rFonts w:hint="eastAsia"/>
        </w:rPr>
        <w:t>　　　　二、薄荷花香精行业发展趋势</w:t>
      </w:r>
      <w:r>
        <w:rPr>
          <w:rFonts w:hint="eastAsia"/>
        </w:rPr>
        <w:br/>
      </w:r>
      <w:r>
        <w:rPr>
          <w:rFonts w:hint="eastAsia"/>
        </w:rPr>
        <w:t>　　　　三、薄荷花香精行业发展潜力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中国薄荷花香精行业市场分析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2023-2024年薄荷花香精产能与投资动态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一、国内薄荷花香精产能现状与利用效率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二、薄荷花香精产能扩张与投资动态分析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2024-2030年薄荷花香精行业产量统计与趋势预测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一、2019-2024年薄荷花香精行业数据与增长趋势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1、2019-2024年薄荷花香精产量及增长趋势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2、2019-2024年薄荷花香精细分产品产量及份额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二、薄荷花香精产量影响因素分析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三、2024-2030年薄荷花香精产量预测</w:t>
      </w:r>
      <w:r>
        <w:rPr>
          <w:rFonts w:hint="eastAsia"/>
        </w:rPr>
        <w:br/>
      </w:r>
      <w:r>
        <w:rPr>
          <w:rFonts w:hint="eastAsia"/>
        </w:rPr>
        <w:t>　　第三节 2024-2030年薄荷花香精市场需求与销售分析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一、2023-2024年薄荷花香精行业需求现状</w:t>
      </w:r>
      <w:r>
        <w:rPr>
          <w:rFonts w:hint="eastAsia"/>
        </w:rPr>
        <w:br/>
      </w:r>
      <w:r>
        <w:rPr>
          <w:rFonts w:hint="eastAsia"/>
        </w:rPr>
        <w:t>　　　　二、薄荷花香精客户群体与需求特点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三、2019-2024年薄荷花香精行业销售规模分析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四、2024-2030年薄荷花香精市场增长潜力与规模预测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中国薄荷花香精细分市场分析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一、2023-2024年薄荷花香精主要细分产品市场现状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2023-2024年中国薄荷花香精技术发展研究</w:t>
      </w:r>
      <w:r>
        <w:rPr>
          <w:rFonts w:hint="eastAsia"/>
        </w:rPr>
        <w:br/>
      </w:r>
      <w:r>
        <w:rPr>
          <w:rFonts w:hint="eastAsia"/>
        </w:rPr>
        <w:t>　　第一节 当前薄荷花香精技术发展现状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薄荷花香精技术未来发展趋势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薄荷花香精价格机制与竞争策略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一、2019-2024年薄荷花香精市场价格走势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薄荷花香精定价策略与方法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2024-2030年薄荷花香精价格竞争态势与趋势预测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中国薄荷花香精行业重点区域市场研究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2023-2024年重点区域薄荷花香精市场发展概况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三、2024-2030年薄荷花香精行业发展潜力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三、2024-2030年薄荷花香精行业发展潜力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三、2024-2030年薄荷花香精行业发展潜力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三、2024-2030年薄荷花香精行业发展潜力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三、2024-2030年薄荷花香精行业发展潜力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2019-2024年中国薄荷花香精行业进出口情况分析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薄荷花香精行业进口规模与来源分析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一、2019-2024年薄荷花香精进口规模分析</w:t>
      </w:r>
      <w:r>
        <w:rPr>
          <w:rFonts w:hint="eastAsia"/>
        </w:rPr>
        <w:br/>
      </w:r>
      <w:r>
        <w:rPr>
          <w:rFonts w:hint="eastAsia"/>
        </w:rPr>
        <w:t>　　　　二、薄荷花香精主要进口来源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薄荷花香精行业出口规模与目的地分析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一、2019-2024年薄荷花香精出口规模分析</w:t>
      </w:r>
      <w:r>
        <w:rPr>
          <w:rFonts w:hint="eastAsia"/>
        </w:rPr>
        <w:br/>
      </w:r>
      <w:r>
        <w:rPr>
          <w:rFonts w:hint="eastAsia"/>
        </w:rPr>
        <w:t>　　　　二、薄荷花香精主要出口目的地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2019-2024年中国薄荷花香精总体规模与财务指标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中国薄荷花香精行业总体规模分析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一、薄荷花香精企业数量与结构</w:t>
      </w:r>
      <w:r>
        <w:rPr>
          <w:rFonts w:hint="eastAsia"/>
        </w:rPr>
        <w:br/>
      </w:r>
      <w:r>
        <w:rPr>
          <w:rFonts w:hint="eastAsia"/>
        </w:rPr>
        <w:t>　　　　二、薄荷花香精从业人员规模</w:t>
      </w:r>
      <w:r>
        <w:rPr>
          <w:rFonts w:hint="eastAsia"/>
        </w:rPr>
        <w:br/>
      </w:r>
      <w:r>
        <w:rPr>
          <w:rFonts w:hint="eastAsia"/>
        </w:rPr>
        <w:t>　　　　三、薄荷花香精行业资产状况</w:t>
      </w:r>
      <w:r>
        <w:rPr>
          <w:rFonts w:hint="eastAsia"/>
        </w:rPr>
        <w:br/>
      </w:r>
      <w:r>
        <w:rPr>
          <w:rFonts w:hint="eastAsia"/>
        </w:rPr>
        <w:t>　　第二节 中国薄荷花香精行业财务指标总体分析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薄荷花香精行业重点企业经营状况分析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薄荷花香精重点企业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薄荷花香精领先企业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薄荷花香精标杆企业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薄荷花香精代表企业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薄荷花香精龙头企业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薄荷花香精重点企业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中国薄荷花香精行业竞争格局分析</w:t>
      </w:r>
      <w:r>
        <w:rPr>
          <w:rFonts w:hint="eastAsia"/>
        </w:rPr>
        <w:br/>
      </w:r>
      <w:r>
        <w:rPr>
          <w:rFonts w:hint="eastAsia"/>
        </w:rPr>
        <w:t>　　第一节 薄荷花香精行业竞争格局总览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2023-2024年薄荷花香精行业竞争力分析</w:t>
      </w:r>
      <w:r>
        <w:rPr>
          <w:rFonts w:hint="eastAsia"/>
        </w:rPr>
        <w:br/>
      </w:r>
      <w:r>
        <w:rPr>
          <w:rFonts w:hint="eastAsia"/>
        </w:rPr>
        <w:t>　　　　一、薄荷花香精供应商议价能力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四、薄荷花香精替代品威胁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2019-2024年薄荷花香精行业企业并购活动分析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2023-2024年薄荷花香精行业会展与招投标活动分析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一、薄荷花香精行业会展活动及其市场影响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2024年中国薄荷花香精企业发展策略分析</w:t>
      </w:r>
      <w:r>
        <w:rPr>
          <w:rFonts w:hint="eastAsia"/>
        </w:rPr>
        <w:br/>
      </w:r>
      <w:r>
        <w:rPr>
          <w:rFonts w:hint="eastAsia"/>
        </w:rPr>
        <w:t>　　第一节 薄荷花香精市场策略分析</w:t>
      </w:r>
      <w:r>
        <w:rPr>
          <w:rFonts w:hint="eastAsia"/>
        </w:rPr>
        <w:br/>
      </w:r>
      <w:r>
        <w:rPr>
          <w:rFonts w:hint="eastAsia"/>
        </w:rPr>
        <w:t>　　　　一、薄荷花香精市场定位与拓展策略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二、薄荷花香精市场细分与目标客户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薄荷花香精销售策略分析</w:t>
      </w:r>
      <w:r>
        <w:rPr>
          <w:rFonts w:hint="eastAsia"/>
        </w:rPr>
        <w:br/>
      </w:r>
      <w:r>
        <w:rPr>
          <w:rFonts w:hint="eastAsia"/>
        </w:rPr>
        <w:t>　　　　一、薄荷花香精销售渠道与网络建设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提高薄荷花香精企业竞争力建议</w:t>
      </w:r>
      <w:r>
        <w:rPr>
          <w:rFonts w:hint="eastAsia"/>
        </w:rPr>
        <w:br/>
      </w:r>
      <w:r>
        <w:rPr>
          <w:rFonts w:hint="eastAsia"/>
        </w:rPr>
        <w:t>　　　　一、薄荷花香精技术创新与管理优化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薄荷花香精品牌战略思考</w:t>
      </w:r>
      <w:r>
        <w:rPr>
          <w:rFonts w:hint="eastAsia"/>
        </w:rPr>
        <w:br/>
      </w:r>
      <w:r>
        <w:rPr>
          <w:rFonts w:hint="eastAsia"/>
        </w:rPr>
        <w:t>　　　　一、薄荷花香精品牌建设与维护</w:t>
      </w:r>
      <w:r>
        <w:rPr>
          <w:rFonts w:hint="eastAsia"/>
        </w:rPr>
        <w:br/>
      </w:r>
      <w:r>
        <w:rPr>
          <w:rFonts w:hint="eastAsia"/>
        </w:rPr>
        <w:t>　　　　二、薄荷花香精品牌影响力与市场竞争力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中国薄荷花香精行业风险与对策</w:t>
      </w:r>
      <w:r>
        <w:rPr>
          <w:rFonts w:hint="eastAsia"/>
        </w:rPr>
        <w:br/>
      </w:r>
      <w:r>
        <w:rPr>
          <w:rFonts w:hint="eastAsia"/>
        </w:rPr>
        <w:t>　　第一节 薄荷花香精行业SWOT分析</w:t>
      </w:r>
      <w:r>
        <w:rPr>
          <w:rFonts w:hint="eastAsia"/>
        </w:rPr>
        <w:br/>
      </w:r>
      <w:r>
        <w:rPr>
          <w:rFonts w:hint="eastAsia"/>
        </w:rPr>
        <w:t>　　　　一、薄荷花香精行业优势分析</w:t>
      </w:r>
      <w:r>
        <w:rPr>
          <w:rFonts w:hint="eastAsia"/>
        </w:rPr>
        <w:br/>
      </w:r>
      <w:r>
        <w:rPr>
          <w:rFonts w:hint="eastAsia"/>
        </w:rPr>
        <w:t>　　　　二、薄荷花香精行业劣势分析</w:t>
      </w:r>
      <w:r>
        <w:rPr>
          <w:rFonts w:hint="eastAsia"/>
        </w:rPr>
        <w:br/>
      </w:r>
      <w:r>
        <w:rPr>
          <w:rFonts w:hint="eastAsia"/>
        </w:rPr>
        <w:t>　　　　三、薄荷花香精市场机会探索</w:t>
      </w:r>
      <w:r>
        <w:rPr>
          <w:rFonts w:hint="eastAsia"/>
        </w:rPr>
        <w:br/>
      </w:r>
      <w:r>
        <w:rPr>
          <w:rFonts w:hint="eastAsia"/>
        </w:rPr>
        <w:t>　　　　四、薄荷花香精市场威胁评估</w:t>
      </w:r>
      <w:r>
        <w:rPr>
          <w:rFonts w:hint="eastAsia"/>
        </w:rPr>
        <w:br/>
      </w:r>
      <w:r>
        <w:rPr>
          <w:rFonts w:hint="eastAsia"/>
        </w:rPr>
        <w:t>　　第二节 薄荷花香精行业风险及对策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2024-2030年中国薄荷花香精行业前景与发展趋势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薄荷花香精行业发展环境分析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2024-2030年薄荷花香精行业发展趋势与方向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一、薄荷花香精行业发展方向预测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二、薄荷花香精发展趋势分析</w:t>
      </w:r>
      <w:r>
        <w:rPr>
          <w:rFonts w:hint="eastAsia"/>
        </w:rPr>
        <w:br/>
      </w:r>
      <w:r>
        <w:rPr>
          <w:rFonts w:hint="eastAsia"/>
        </w:rPr>
        <w:t>　　第三节 2024-2030年薄荷花香精行业发展潜力与机遇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一、薄荷花香精市场发展潜力评估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二、薄荷花香精新兴市场与机遇探索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薄荷花香精行业研究结论与建议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(中⋅智林)薄荷花香精行业发展建议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2019-2024年中国薄荷花香精市场规模及增长情况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2019-2024年中国薄荷花香精行业产量及增长趋势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2024-2030年中国薄荷花香精行业产量预测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2019-2024年中国薄荷花香精行业市场需求及增长情况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2024-2030年中国薄荷花香精行业市场需求预测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2019-2024年中国薄荷花香精行业利润及增长情况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**地区薄荷花香精市场规模及增长情况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**地区薄荷花香精行业市场需求情况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**地区薄荷花香精市场规模及增长情况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**地区薄荷花香精行业市场需求情况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2019-2024年中国薄荷花香精行业出口情况分析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2019-2024年中国薄荷花香精行业产品市场价格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2024-2030年中国薄荷花香精行业产品市场价格走势预测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薄荷花香精重点企业经营情况分析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薄荷花香精重点企业经营情况分析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2024-2030年中国薄荷花香精市场规模预测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2024-2030年中国薄荷花香精行业利润预测</w:t>
      </w:r>
      <w:r>
        <w:rPr>
          <w:rFonts w:hint="eastAsia"/>
        </w:rPr>
        <w:br/>
      </w:r>
      <w:r>
        <w:rPr>
          <w:rFonts w:hint="eastAsia"/>
        </w:rPr>
        <w:t>　　图表 2024年薄荷花香精行业壁垒</w:t>
      </w:r>
      <w:r>
        <w:rPr>
          <w:rFonts w:hint="eastAsia"/>
        </w:rPr>
        <w:br/>
      </w:r>
      <w:r>
        <w:rPr>
          <w:rFonts w:hint="eastAsia"/>
        </w:rPr>
        <w:t>　　图表 2024年薄荷花香精市场前景分析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2024-2030年中国薄荷花香精市场需求预测</w:t>
      </w:r>
      <w:r>
        <w:rPr>
          <w:rFonts w:hint="eastAsia"/>
        </w:rPr>
        <w:br/>
      </w:r>
      <w:r>
        <w:rPr>
          <w:rFonts w:hint="eastAsia"/>
        </w:rPr>
        <w:t>　　图表 2024年薄荷花香精发展趋势预测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7c928bc97400f" w:history="1">
        <w:r>
          <w:rPr>
            <w:rStyle w:val="Hyperlink"/>
          </w:rPr>
          <w:t>2024-2030年中国薄荷花香精市场研究分析与前景趋势预测报告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7c928bc97400f" w:history="1">
        <w:r>
          <w:rPr>
            <w:rStyle w:val="Hyperlink"/>
          </w:rPr>
          <w:t>https://www.20087.com/0/31/BoHeHuaXiangJingHangYeXianZhuangJiQianJing.html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463380d0d4cd2" w:history="1">
      <w:r>
        <w:rPr>
          <w:rStyle w:val="Hyperlink"/>
        </w:rPr>
        <w:t>2024-2030年中国薄荷花香精市场研究分析与前景趋势预测报告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BoHeHuaXiangJingHangYeXianZhuangJiQianJing.html" TargetMode="External" Id="Rb1a7c928bc97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BoHeHuaXiangJingHangYeXianZhuangJiQianJing.html" TargetMode="External" Id="R57d463380d0d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2024-09-21T00:26:55Z</dcterms:created>
  <dcterms:modified xsi:type="dcterms:W3CDTF">2024-09-21T01:26:55Z</dcterms:modified>
  <dc:subject>2024-2030年中国薄荷花香精市场研究分析与前景趋势预测报告</dc:subject>
  <dc:title>2024-2030年中国薄荷花香精市场研究分析与前景趋势预测报告</dc:title>
  <cp:keywords>2024-2030年中国薄荷花香精市场研究分析与前景趋势预测报告</cp:keywords>
  <dc:description>2024-2030年中国薄荷花香精市场研究分析与前景趋势预测报告</dc:description>
</cp:coreProperties>
</file>