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bb97b18e1458f" w:history="1">
              <w:r>
                <w:rPr>
                  <w:rStyle w:val="Hyperlink"/>
                </w:rPr>
                <w:t>2024-2030年中国生发增密液发展现状与前景趋势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bb97b18e1458f" w:history="1">
              <w:r>
                <w:rPr>
                  <w:rStyle w:val="Hyperlink"/>
                </w:rPr>
                <w:t>2024-2030年中国生发增密液发展现状与前景趋势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bb97b18e1458f" w:history="1">
                <w:r>
                  <w:rPr>
                    <w:rStyle w:val="Hyperlink"/>
                  </w:rPr>
                  <w:t>https://www.20087.com/0/61/ShengFaZengMiYeFaZhanXianZhuangQianJing.html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增密液是一种旨在增加头发密度和厚度的护理产品，适用于头发稀疏或有脱发困扰的人群。这类产品通常含有多种活性成分，如肽类物质、植物提取物等，能够滋养头皮，促进毛囊健康。随着消费者对头发护理需求的不断提升，现代生发增密液不仅关注短期效果，还注重长期护理，帮助用户维持健康的头皮状态。此外，随着生物技术的进步，一些高端产品还加入了生长因子等高科技成分，能够更有效地激活休眠的毛囊，促进新发生长。</w:t>
      </w:r>
      <w:r>
        <w:rPr>
          <w:rFonts w:hint="eastAsia"/>
        </w:rPr>
        <w:br/>
      </w:r>
      <w:r>
        <w:rPr>
          <w:rFonts w:hint="eastAsia"/>
        </w:rPr>
        <w:t>　　未来，生发增密液的发展将更加注重成分的创新和用户体验的优化。一方面，通过不断探索新的活性物质，未来的生发增密液将能够提供更加全面的护理效果，从多角度改善头发质量和密度。另一方面，为了提高用户的满意度，未来的生发增密液将更加注重产品的使用感受，如改善质地，使其更易于吸收，减少油腻感。此外，随着可持续发展理念的普及，未来的生发增密液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bb97b18e1458f" w:history="1">
        <w:r>
          <w:rPr>
            <w:rStyle w:val="Hyperlink"/>
          </w:rPr>
          <w:t>2024-2030年中国生发增密液发展现状与前景趋势</w:t>
        </w:r>
      </w:hyperlink>
      <w:r>
        <w:rPr>
          <w:rFonts w:hint="eastAsia"/>
        </w:rPr>
        <w:t>》全面剖析了生发增密液产业链及市场规模、需求，深入分析了当前市场价格、行业现状，并展望了生发增密液市场前景与发展趋势。报告聚焦于生发增密液重点企业，详细探讨了行业竞争格局、市场集中度及品牌建设，同时对生发增密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生发增密液行业概述</w:t>
      </w:r>
      <w:r>
        <w:rPr>
          <w:rFonts w:hint="eastAsia"/>
        </w:rPr>
        <w:br/>
      </w:r>
      <w:r>
        <w:rPr>
          <w:rFonts w:hint="eastAsia"/>
        </w:rPr>
        <w:t>　　第一节 生发增密液定义与分类</w:t>
      </w:r>
      <w:r>
        <w:rPr>
          <w:rFonts w:hint="eastAsia"/>
        </w:rPr>
        <w:br/>
      </w:r>
      <w:r>
        <w:rPr>
          <w:rFonts w:hint="eastAsia"/>
        </w:rPr>
        <w:t>　　第二节 生发增密液应用领域</w:t>
      </w:r>
      <w:r>
        <w:rPr>
          <w:rFonts w:hint="eastAsia"/>
        </w:rPr>
        <w:br/>
      </w:r>
      <w:r>
        <w:rPr>
          <w:rFonts w:hint="eastAsia"/>
        </w:rPr>
        <w:t>　　第三节 生发增密液行业经济指标分析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生发增密液产业链及经营模式分析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三、生发增密液销售模式及销售渠道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全球生发增密液市场发展综述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2019-2023年全球生发增密液市场规模与趋势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主要国家与地区生发增密液市场分析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2024-2030年全球生发增密液行业发展趋势与前景预测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中国生发增密液行业市场分析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2023-2024年生发增密液产能与投资动态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一、国内生发增密液产能及利用情况</w:t>
      </w:r>
      <w:r>
        <w:rPr>
          <w:rFonts w:hint="eastAsia"/>
        </w:rPr>
        <w:br/>
      </w:r>
      <w:r>
        <w:rPr>
          <w:rFonts w:hint="eastAsia"/>
        </w:rPr>
        <w:t>　　　　二、生发增密液产能扩张与投资动态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2024-2030年生发增密液行业产量统计与趋势预测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一、2019-2023年生发增密液行业产量数据统计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1、2019-2023年生发增密液产量及增长趋势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2、2019-2023年生发增密液细分产品产量及份额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二、影响生发增密液产量的关键因素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三、2024-2030年生发增密液产量预测</w:t>
      </w:r>
      <w:r>
        <w:rPr>
          <w:rFonts w:hint="eastAsia"/>
        </w:rPr>
        <w:br/>
      </w:r>
      <w:r>
        <w:rPr>
          <w:rFonts w:hint="eastAsia"/>
        </w:rPr>
        <w:t>　　第三节 2024-2030年生发增密液市场需求与销售分析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一、2023-2024年生发增密液行业需求现状</w:t>
      </w:r>
      <w:r>
        <w:rPr>
          <w:rFonts w:hint="eastAsia"/>
        </w:rPr>
        <w:br/>
      </w:r>
      <w:r>
        <w:rPr>
          <w:rFonts w:hint="eastAsia"/>
        </w:rPr>
        <w:t>　　　　二、生发增密液客户群体与需求特点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三、2019-2023年生发增密液行业销售规模分析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四、2024-2030年生发增密液市场增长潜力与规模预测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中国生发增密液细分市场与下游应用领域分析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生发增密液细分市场分析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一、2023-2024年生发增密液主要细分产品市场现状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生发增密液下游应用与客户群体分析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一、2023-2024年生发增密液各应用领域市场现状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2023-2024年中国生发增密液技术发展研究</w:t>
      </w:r>
      <w:r>
        <w:rPr>
          <w:rFonts w:hint="eastAsia"/>
        </w:rPr>
        <w:br/>
      </w:r>
      <w:r>
        <w:rPr>
          <w:rFonts w:hint="eastAsia"/>
        </w:rPr>
        <w:t>　　第一节 当前生发增密液技术发展现状</w:t>
      </w:r>
      <w:r>
        <w:rPr>
          <w:rFonts w:hint="eastAsia"/>
        </w:rPr>
        <w:br/>
      </w:r>
      <w:r>
        <w:rPr>
          <w:rFonts w:hint="eastAsia"/>
        </w:rPr>
        <w:t>　　第二节 国内外生发增密液技术差异与原因</w:t>
      </w:r>
      <w:r>
        <w:rPr>
          <w:rFonts w:hint="eastAsia"/>
        </w:rPr>
        <w:br/>
      </w:r>
      <w:r>
        <w:rPr>
          <w:rFonts w:hint="eastAsia"/>
        </w:rPr>
        <w:t>　　第三节 生发增密液技术创新与发展趋势预测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技术进步对生发增密液行业的影响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生发增密液价格机制与竞争策略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一、2019-2023年生发增密液市场价格走势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生发增密液定价策略与方法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2024-2030年生发增密液价格竞争态势与趋势预测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中国生发增密液行业重点区域市场研究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2023-2024年重点区域生发增密液市场发展概况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二、2019-2023年生发增密液市场需求规模情况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三、2024-2030年生发增密液行业发展潜力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二、2019-2023年生发增密液市场需求规模情况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三、2024-2030年生发增密液行业发展潜力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二、2019-2023年生发增密液市场需求规模情况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三、2024-2030年生发增密液行业发展潜力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二、2019-2023年生发增密液市场需求规模情况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三、2024-2030年生发增密液行业发展潜力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二、2019-2023年生发增密液市场需求规模情况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三、2024-2030年生发增密液行业发展潜力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2019-2023年中国生发增密液行业进出口情况分析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生发增密液行业进口情况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一、2019-2023年生发增密液进口规模及增长情况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二、生发增密液主要进口来源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生发增密液行业出口情况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一、2019-2023年生发增密液出口规模及增长情况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二、生发增密液主要出口目的地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2019-2023年中国生发增密液行业总体发展与财务状况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2019-2023年中国生发增密液行业规模情况</w:t>
      </w:r>
      <w:r>
        <w:rPr>
          <w:rFonts w:hint="eastAsia"/>
        </w:rPr>
        <w:br/>
      </w:r>
      <w:r>
        <w:rPr>
          <w:rFonts w:hint="eastAsia"/>
        </w:rPr>
        <w:t>　　　　一、生发增密液行业企业数量规模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二、生发增密液行业从业人员规模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三、生发增密液行业市场敏感性分析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2019-2023年中国生发增密液行业财务能力分析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一、生发增密液行业盈利能力</w:t>
      </w:r>
      <w:r>
        <w:rPr>
          <w:rFonts w:hint="eastAsia"/>
        </w:rPr>
        <w:br/>
      </w:r>
      <w:r>
        <w:rPr>
          <w:rFonts w:hint="eastAsia"/>
        </w:rPr>
        <w:t>　　　　二、生发增密液行业偿债能力</w:t>
      </w:r>
      <w:r>
        <w:rPr>
          <w:rFonts w:hint="eastAsia"/>
        </w:rPr>
        <w:br/>
      </w:r>
      <w:r>
        <w:rPr>
          <w:rFonts w:hint="eastAsia"/>
        </w:rPr>
        <w:t>　　　　三、生发增密液行业营运能力</w:t>
      </w:r>
      <w:r>
        <w:rPr>
          <w:rFonts w:hint="eastAsia"/>
        </w:rPr>
        <w:br/>
      </w:r>
      <w:r>
        <w:rPr>
          <w:rFonts w:hint="eastAsia"/>
        </w:rPr>
        <w:t>　　　　四、生发增密液行业发展能力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生发增密液行业重点企业调研分析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二、企业生发增密液业务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二、企业生发增密液业务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二、企业生发增密液业务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二、企业生发增密液业务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二、企业生发增密液业务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二、企业生发增密液业务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中国生发增密液行业竞争格局分析</w:t>
      </w:r>
      <w:r>
        <w:rPr>
          <w:rFonts w:hint="eastAsia"/>
        </w:rPr>
        <w:br/>
      </w:r>
      <w:r>
        <w:rPr>
          <w:rFonts w:hint="eastAsia"/>
        </w:rPr>
        <w:t>　　第一节 生发增密液行业竞争格局总览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2023-2024年生发增密液行业竞争力分析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2019-2023年生发增密液行业企业并购活动分析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2023-2024年生发增密液行业会展与招投标活动分析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一、生发增密液行业会展活动及其市场影响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2024年中国生发增密液企业发展企业发展策略与建议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生发增密液销售模式与渠道策略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生发增密液品牌与市场推广策略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生发增密液研发投入与技术创新能力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生发增密液合作联盟与资源整合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中国生发增密液行业风险与对策</w:t>
      </w:r>
      <w:r>
        <w:rPr>
          <w:rFonts w:hint="eastAsia"/>
        </w:rPr>
        <w:br/>
      </w:r>
      <w:r>
        <w:rPr>
          <w:rFonts w:hint="eastAsia"/>
        </w:rPr>
        <w:t>　　第一节 生发增密液行业SWOT分析</w:t>
      </w:r>
      <w:r>
        <w:rPr>
          <w:rFonts w:hint="eastAsia"/>
        </w:rPr>
        <w:br/>
      </w:r>
      <w:r>
        <w:rPr>
          <w:rFonts w:hint="eastAsia"/>
        </w:rPr>
        <w:t>　　　　一、生发增密液行业优势</w:t>
      </w:r>
      <w:r>
        <w:rPr>
          <w:rFonts w:hint="eastAsia"/>
        </w:rPr>
        <w:br/>
      </w:r>
      <w:r>
        <w:rPr>
          <w:rFonts w:hint="eastAsia"/>
        </w:rPr>
        <w:t>　　　　二、生发增密液行业劣势</w:t>
      </w:r>
      <w:r>
        <w:rPr>
          <w:rFonts w:hint="eastAsia"/>
        </w:rPr>
        <w:br/>
      </w:r>
      <w:r>
        <w:rPr>
          <w:rFonts w:hint="eastAsia"/>
        </w:rPr>
        <w:t>　　　　三、生发增密液市场机会</w:t>
      </w:r>
      <w:r>
        <w:rPr>
          <w:rFonts w:hint="eastAsia"/>
        </w:rPr>
        <w:br/>
      </w:r>
      <w:r>
        <w:rPr>
          <w:rFonts w:hint="eastAsia"/>
        </w:rPr>
        <w:t>　　　　四、生发增密液市场威胁</w:t>
      </w:r>
      <w:r>
        <w:rPr>
          <w:rFonts w:hint="eastAsia"/>
        </w:rPr>
        <w:br/>
      </w:r>
      <w:r>
        <w:rPr>
          <w:rFonts w:hint="eastAsia"/>
        </w:rPr>
        <w:t>　　第二节 生发增密液行业风险及对策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2024-2030年中国生发增密液行业前景与发展趋势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2023-2024年生发增密液行业发展环境分析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一、生发增密液行业主管部门与监管体制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二、生发增密液行业主要法律法规及政策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三、生发增密液行业标准与质量监管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2024-2030年生发增密液行业发展趋势与方向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2024-2030年生发增密液行业发展潜力与机遇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生发增密液行业研究结论与建议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中智~林~生发增密液行业发展建议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2019-2023年中国生发增密液市场规模及增长情况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2019-2023年中国生发增密液行业产量及增长趋势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2024-2030年中国生发增密液行业产量预测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2019-2023年中国生发增密液行业市场需求及增长情况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2024-2030年中国生发增密液行业市场需求预测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**地区生发增密液市场规模及增长情况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**地区生发增密液行业市场需求情况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**地区生发增密液市场规模及增长情况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**地区生发增密液行业市场需求情况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2019-2023年中国生发增密液行业出口情况分析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生发增密液重点企业经营情况分析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2024年生发增密液行业壁垒</w:t>
      </w:r>
      <w:r>
        <w:rPr>
          <w:rFonts w:hint="eastAsia"/>
        </w:rPr>
        <w:br/>
      </w:r>
      <w:r>
        <w:rPr>
          <w:rFonts w:hint="eastAsia"/>
        </w:rPr>
        <w:t>　　图表 2024年生发增密液市场前景分析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2024-2030年中国生发增密液市场规模预测</w:t>
      </w:r>
      <w:r>
        <w:rPr>
          <w:rFonts w:hint="eastAsia"/>
        </w:rPr>
        <w:br/>
      </w:r>
      <w:r>
        <w:rPr>
          <w:rFonts w:hint="eastAsia"/>
        </w:rPr>
        <w:t>　　图表 2024年生发增密液发展趋势预测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bb97b18e1458f" w:history="1">
        <w:r>
          <w:rPr>
            <w:rStyle w:val="Hyperlink"/>
          </w:rPr>
          <w:t>2024-2030年中国生发增密液发展现状与前景趋势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bb97b18e1458f" w:history="1">
        <w:r>
          <w:rPr>
            <w:rStyle w:val="Hyperlink"/>
          </w:rPr>
          <w:t>https://www.20087.com/0/61/ShengFaZengMiYeFaZhanXianZhuangQianJing.html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0ecc8fe774e63" w:history="1">
      <w:r>
        <w:rPr>
          <w:rStyle w:val="Hyperlink"/>
        </w:rPr>
        <w:t>2024-2030年中国生发增密液发展现状与前景趋势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engFaZengMiYeFaZhanXianZhuangQianJing.html" TargetMode="External" Id="Rb7bbb97b18e1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engFaZengMiYeFaZhanXianZhuangQianJing.html" TargetMode="External" Id="Rdae0ecc8fe77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2024-09-15T05:59:13Z</dcterms:created>
  <dcterms:modified xsi:type="dcterms:W3CDTF">2024-09-15T06:59:13Z</dcterms:modified>
  <dc:subject>2024-2030年中国生发增密液发展现状与前景趋势</dc:subject>
  <dc:title>2024-2030年中国生发增密液发展现状与前景趋势</dc:title>
  <cp:keywords>2024-2030年中国生发增密液发展现状与前景趋势</cp:keywords>
  <dc:description>2024-2030年中国生发增密液发展现状与前景趋势</dc:description>
</cp:coreProperties>
</file>