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215b074a1446e" w:history="1">
              <w:r>
                <w:rPr>
                  <w:rStyle w:val="Hyperlink"/>
                </w:rPr>
                <w:t>中国孔用挡圈发展现状与前景趋势预测报告（2025-2031年）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215b074a1446e" w:history="1">
              <w:r>
                <w:rPr>
                  <w:rStyle w:val="Hyperlink"/>
                </w:rPr>
                <w:t>中国孔用挡圈发展现状与前景趋势预测报告（2025-2031年）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1215b074a1446e" w:history="1">
                <w:r>
                  <w:rPr>
                    <w:rStyle w:val="Hyperlink"/>
                  </w:rPr>
                  <w:t>https://www.20087.com/2/51/KongYongDangQuanXianZhuangYuQianJingFenXi.html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孔用挡圈是一种用于固定和限位机械部件的精密零件，广泛应用于汽车制造、工业设备和航空航天领域。近年来，随着对高精度装配和轻量化设计需求的增长，孔用挡圈的设计与制造工艺不断优化。例如，通过改进材料选择和成型技术显著提高了强度和耐磨性，同时支持更紧凑的空间占用和更高精度的安装要求；此外，智能检测系统的引入增强了产品质量的一致性和稳定性保障能力。模块化设计的应用增强了产品在不同场景中的适配性。</w:t>
      </w:r>
      <w:r>
        <w:rPr>
          <w:rFonts w:hint="eastAsia"/>
        </w:rPr>
        <w:br/>
      </w:r>
      <w:r>
        <w:rPr>
          <w:rFonts w:hint="eastAsia"/>
        </w:rPr>
        <w:t>　　未来，孔用挡圈的技术趋势将更加注重轻量化与多功能化。一方面，新型材料和加工技术的研发将进一步降低重量和体积，例如开发高强度铝合金或复合材料挡圈；另一方面，多学科交叉合作将成为行业的重要方向，例如结合表面工程和微纳技术实现功能增强。同时，随着智能制造的发展，孔用挡圈将在更多高效装配方案中展现其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215b074a1446e" w:history="1">
        <w:r>
          <w:rPr>
            <w:rStyle w:val="Hyperlink"/>
          </w:rPr>
          <w:t>中国孔用挡圈发展现状与前景趋势预测报告（2025-2031年）</w:t>
        </w:r>
      </w:hyperlink>
      <w:r>
        <w:rPr>
          <w:rFonts w:hint="eastAsia"/>
        </w:rPr>
        <w:t>》系统分析了孔用挡圈行业的市场规模、供需状况及竞争格局，结合孔用挡圈技术发展现状与未来方向，科学预测了行业前景与增长趋势。报告重点评估了重点孔用挡圈企业的经营表现及竞争优势，同时探讨了行业机遇与潜在风险。通过对孔用挡圈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孔用挡圈行业概述</w:t>
      </w:r>
      <w:r>
        <w:rPr>
          <w:rFonts w:hint="eastAsia"/>
        </w:rPr>
        <w:br/>
      </w:r>
      <w:r>
        <w:rPr>
          <w:rFonts w:hint="eastAsia"/>
        </w:rPr>
        <w:t>　　第一节 孔用挡圈定义与分类</w:t>
      </w:r>
      <w:r>
        <w:rPr>
          <w:rFonts w:hint="eastAsia"/>
        </w:rPr>
        <w:br/>
      </w:r>
      <w:r>
        <w:rPr>
          <w:rFonts w:hint="eastAsia"/>
        </w:rPr>
        <w:t>　　第二节 孔用挡圈应用领域</w:t>
      </w:r>
      <w:r>
        <w:rPr>
          <w:rFonts w:hint="eastAsia"/>
        </w:rPr>
        <w:br/>
      </w:r>
      <w:r>
        <w:rPr>
          <w:rFonts w:hint="eastAsia"/>
        </w:rPr>
        <w:t>　　第三节 孔用挡圈行业经济指标分析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孔用挡圈产业链及经营模式分析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三、孔用挡圈销售模式及销售渠道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全球孔用挡圈市场发展综述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2019-2024年全球孔用挡圈市场规模与趋势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主要国家与地区孔用挡圈市场分析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2025-2031年全球孔用挡圈行业发展趋势与前景预测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中国孔用挡圈行业市场分析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2024-2025年孔用挡圈产能与投资动态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一、国内孔用挡圈产能及利用情况</w:t>
      </w:r>
      <w:r>
        <w:rPr>
          <w:rFonts w:hint="eastAsia"/>
        </w:rPr>
        <w:br/>
      </w:r>
      <w:r>
        <w:rPr>
          <w:rFonts w:hint="eastAsia"/>
        </w:rPr>
        <w:t>　　　　二、孔用挡圈产能扩张与投资动态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2025-2031年孔用挡圈行业产量统计与趋势预测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一、2019-2024年孔用挡圈行业产量数据统计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1、2019-2024年孔用挡圈产量及增长趋势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2、2019-2024年孔用挡圈细分产品产量及份额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二、影响孔用挡圈产量的关键因素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三、2025-2031年孔用挡圈产量预测</w:t>
      </w:r>
      <w:r>
        <w:rPr>
          <w:rFonts w:hint="eastAsia"/>
        </w:rPr>
        <w:br/>
      </w:r>
      <w:r>
        <w:rPr>
          <w:rFonts w:hint="eastAsia"/>
        </w:rPr>
        <w:t>　　第三节 2025-2031年孔用挡圈市场需求与销售分析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一、2024-2025年孔用挡圈行业需求现状</w:t>
      </w:r>
      <w:r>
        <w:rPr>
          <w:rFonts w:hint="eastAsia"/>
        </w:rPr>
        <w:br/>
      </w:r>
      <w:r>
        <w:rPr>
          <w:rFonts w:hint="eastAsia"/>
        </w:rPr>
        <w:t>　　　　二、孔用挡圈客户群体与需求特点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三、2019-2024年孔用挡圈行业销售规模分析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四、2025-2031年孔用挡圈市场增长潜力与规模预测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中国孔用挡圈细分市场与下游应用领域分析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孔用挡圈细分市场分析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一、2024-2025年孔用挡圈主要细分产品市场现状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孔用挡圈下游应用与客户群体分析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一、2024-2025年孔用挡圈各应用领域市场现状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2024-2025年孔用挡圈行业技术发展现状及趋势分析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孔用挡圈行业技术发展现状分析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国内外孔用挡圈行业技术差异与原因</w:t>
      </w:r>
      <w:r>
        <w:rPr>
          <w:rFonts w:hint="eastAsia"/>
        </w:rPr>
        <w:br/>
      </w:r>
      <w:r>
        <w:rPr>
          <w:rFonts w:hint="eastAsia"/>
        </w:rPr>
        <w:t>　　第三节 孔用挡圈行业技术发展方向、趋势预测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提升孔用挡圈行业技术能力策略建议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孔用挡圈价格机制与竞争策略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一、2019-2024年孔用挡圈市场价格走势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孔用挡圈定价策略与方法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2025-2031年孔用挡圈价格竞争态势与趋势预测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中国孔用挡圈行业重点区域市场研究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2024-2025年重点区域孔用挡圈市场发展概况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二、2019-2024年孔用挡圈市场需求规模情况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三、2025-2031年孔用挡圈行业发展潜力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二、2019-2024年孔用挡圈市场需求规模情况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三、2025-2031年孔用挡圈行业发展潜力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二、2019-2024年孔用挡圈市场需求规模情况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三、2025-2031年孔用挡圈行业发展潜力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二、2019-2024年孔用挡圈市场需求规模情况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三、2025-2031年孔用挡圈行业发展潜力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二、2019-2024年孔用挡圈市场需求规模情况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三、2025-2031年孔用挡圈行业发展潜力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2019-2024年中国孔用挡圈行业进出口情况分析</w:t>
      </w:r>
      <w:r>
        <w:rPr>
          <w:rFonts w:hint="eastAsia"/>
        </w:rPr>
        <w:br/>
      </w:r>
      <w:r>
        <w:rPr>
          <w:rFonts w:hint="eastAsia"/>
        </w:rPr>
        <w:t>　　第一节 孔用挡圈行业进口情况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一、2019-2024年孔用挡圈进口规模及增长情况</w:t>
      </w:r>
      <w:r>
        <w:rPr>
          <w:rFonts w:hint="eastAsia"/>
        </w:rPr>
        <w:br/>
      </w:r>
      <w:r>
        <w:rPr>
          <w:rFonts w:hint="eastAsia"/>
        </w:rPr>
        <w:t>　　　　二、孔用挡圈主要进口来源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孔用挡圈行业出口情况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一、2019-2024年孔用挡圈出口规模及增长情况</w:t>
      </w:r>
      <w:r>
        <w:rPr>
          <w:rFonts w:hint="eastAsia"/>
        </w:rPr>
        <w:br/>
      </w:r>
      <w:r>
        <w:rPr>
          <w:rFonts w:hint="eastAsia"/>
        </w:rPr>
        <w:t>　　　　二、孔用挡圈主要出口目的地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2019-2024年中国孔用挡圈行业总体发展与财务状况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2019-2024年中国孔用挡圈行业规模情况</w:t>
      </w:r>
      <w:r>
        <w:rPr>
          <w:rFonts w:hint="eastAsia"/>
        </w:rPr>
        <w:br/>
      </w:r>
      <w:r>
        <w:rPr>
          <w:rFonts w:hint="eastAsia"/>
        </w:rPr>
        <w:t>　　　　一、孔用挡圈行业企业数量规模</w:t>
      </w:r>
      <w:r>
        <w:rPr>
          <w:rFonts w:hint="eastAsia"/>
        </w:rPr>
        <w:br/>
      </w:r>
      <w:r>
        <w:rPr>
          <w:rFonts w:hint="eastAsia"/>
        </w:rPr>
        <w:t>　　　　二、孔用挡圈行业从业人员规模</w:t>
      </w:r>
      <w:r>
        <w:rPr>
          <w:rFonts w:hint="eastAsia"/>
        </w:rPr>
        <w:br/>
      </w:r>
      <w:r>
        <w:rPr>
          <w:rFonts w:hint="eastAsia"/>
        </w:rPr>
        <w:t>　　　　三、孔用挡圈行业市场敏感性分析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2019-2024年中国孔用挡圈行业财务能力分析</w:t>
      </w:r>
      <w:r>
        <w:rPr>
          <w:rFonts w:hint="eastAsia"/>
        </w:rPr>
        <w:br/>
      </w:r>
      <w:r>
        <w:rPr>
          <w:rFonts w:hint="eastAsia"/>
        </w:rPr>
        <w:t>　　　　一、孔用挡圈行业盈利能力</w:t>
      </w:r>
      <w:r>
        <w:rPr>
          <w:rFonts w:hint="eastAsia"/>
        </w:rPr>
        <w:br/>
      </w:r>
      <w:r>
        <w:rPr>
          <w:rFonts w:hint="eastAsia"/>
        </w:rPr>
        <w:t>　　　　二、孔用挡圈行业偿债能力</w:t>
      </w:r>
      <w:r>
        <w:rPr>
          <w:rFonts w:hint="eastAsia"/>
        </w:rPr>
        <w:br/>
      </w:r>
      <w:r>
        <w:rPr>
          <w:rFonts w:hint="eastAsia"/>
        </w:rPr>
        <w:t>　　　　三、孔用挡圈行业营运能力</w:t>
      </w:r>
      <w:r>
        <w:rPr>
          <w:rFonts w:hint="eastAsia"/>
        </w:rPr>
        <w:br/>
      </w:r>
      <w:r>
        <w:rPr>
          <w:rFonts w:hint="eastAsia"/>
        </w:rPr>
        <w:t>　　　　四、孔用挡圈行业发展能力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孔用挡圈行业重点企业调研分析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二、企业孔用挡圈业务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二、企业孔用挡圈业务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二、企业孔用挡圈业务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二、企业孔用挡圈业务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二、企业孔用挡圈业务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二、企业孔用挡圈业务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中国孔用挡圈行业竞争格局分析</w:t>
      </w:r>
      <w:r>
        <w:rPr>
          <w:rFonts w:hint="eastAsia"/>
        </w:rPr>
        <w:br/>
      </w:r>
      <w:r>
        <w:rPr>
          <w:rFonts w:hint="eastAsia"/>
        </w:rPr>
        <w:t>　　第一节 孔用挡圈行业竞争格局总览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2024-2025年孔用挡圈行业竞争力分析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2019-2024年孔用挡圈行业企业并购活动分析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2024-2025年孔用挡圈行业会展与招投标活动分析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一、孔用挡圈行业会展活动及其市场影响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2025年中国孔用挡圈企业发展企业发展策略与建议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孔用挡圈销售模式与渠道策略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孔用挡圈品牌与市场推广策略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孔用挡圈研发投入与技术创新能力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孔用挡圈合作联盟与资源整合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中国孔用挡圈行业风险与对策</w:t>
      </w:r>
      <w:r>
        <w:rPr>
          <w:rFonts w:hint="eastAsia"/>
        </w:rPr>
        <w:br/>
      </w:r>
      <w:r>
        <w:rPr>
          <w:rFonts w:hint="eastAsia"/>
        </w:rPr>
        <w:t>　　第一节 孔用挡圈行业SWOT分析</w:t>
      </w:r>
      <w:r>
        <w:rPr>
          <w:rFonts w:hint="eastAsia"/>
        </w:rPr>
        <w:br/>
      </w:r>
      <w:r>
        <w:rPr>
          <w:rFonts w:hint="eastAsia"/>
        </w:rPr>
        <w:t>　　　　一、孔用挡圈行业优势</w:t>
      </w:r>
      <w:r>
        <w:rPr>
          <w:rFonts w:hint="eastAsia"/>
        </w:rPr>
        <w:br/>
      </w:r>
      <w:r>
        <w:rPr>
          <w:rFonts w:hint="eastAsia"/>
        </w:rPr>
        <w:t>　　　　二、孔用挡圈行业劣势</w:t>
      </w:r>
      <w:r>
        <w:rPr>
          <w:rFonts w:hint="eastAsia"/>
        </w:rPr>
        <w:br/>
      </w:r>
      <w:r>
        <w:rPr>
          <w:rFonts w:hint="eastAsia"/>
        </w:rPr>
        <w:t>　　　　三、孔用挡圈市场机会</w:t>
      </w:r>
      <w:r>
        <w:rPr>
          <w:rFonts w:hint="eastAsia"/>
        </w:rPr>
        <w:br/>
      </w:r>
      <w:r>
        <w:rPr>
          <w:rFonts w:hint="eastAsia"/>
        </w:rPr>
        <w:t>　　　　四、孔用挡圈市场威胁</w:t>
      </w:r>
      <w:r>
        <w:rPr>
          <w:rFonts w:hint="eastAsia"/>
        </w:rPr>
        <w:br/>
      </w:r>
      <w:r>
        <w:rPr>
          <w:rFonts w:hint="eastAsia"/>
        </w:rPr>
        <w:t>　　第二节 孔用挡圈行业风险及对策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2025-2031年中国孔用挡圈行业前景与发展趋势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2024-2025年孔用挡圈行业发展环境分析</w:t>
      </w:r>
      <w:r>
        <w:rPr>
          <w:rFonts w:hint="eastAsia"/>
        </w:rPr>
        <w:br/>
      </w:r>
      <w:r>
        <w:rPr>
          <w:rFonts w:hint="eastAsia"/>
        </w:rPr>
        <w:t>　　　　一、孔用挡圈行业主管部门与监管体制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二、孔用挡圈行业主要法律法规及政策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三、孔用挡圈行业标准与质量监管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2025-2031年孔用挡圈行业发展趋势与方向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2025-2031年孔用挡圈行业发展潜力与机遇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孔用挡圈行业研究结论与建议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中智-林-：孔用挡圈行业发展建议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2019-2024年中国孔用挡圈市场规模及增长情况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2019-2024年中国孔用挡圈行业产量及增长趋势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2025-2031年中国孔用挡圈行业产量预测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2019-2024年中国孔用挡圈行业市场需求及增长情况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2025-2031年中国孔用挡圈行业市场需求预测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2019-2024年中国孔用挡圈行业利润及增长情况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**地区孔用挡圈市场规模及增长情况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**地区孔用挡圈行业市场需求情况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**地区孔用挡圈市场规模及增长情况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**地区孔用挡圈行业市场需求情况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2019-2024年中国孔用挡圈行业出口情况分析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2019-2024年中国孔用挡圈行业产品市场价格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2025-2031年中国孔用挡圈行业产品市场价格走势预测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孔用挡圈重点企业经营情况分析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孔用挡圈重点企业经营情况分析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2025-2031年中国孔用挡圈市场规模预测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2025-2031年中国孔用挡圈行业利润预测</w:t>
      </w:r>
      <w:r>
        <w:rPr>
          <w:rFonts w:hint="eastAsia"/>
        </w:rPr>
        <w:br/>
      </w:r>
      <w:r>
        <w:rPr>
          <w:rFonts w:hint="eastAsia"/>
        </w:rPr>
        <w:t>　　图表 2025年孔用挡圈行业壁垒</w:t>
      </w:r>
      <w:r>
        <w:rPr>
          <w:rFonts w:hint="eastAsia"/>
        </w:rPr>
        <w:br/>
      </w:r>
      <w:r>
        <w:rPr>
          <w:rFonts w:hint="eastAsia"/>
        </w:rPr>
        <w:t>　　图表 2025年孔用挡圈市场前景分析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2025-2031年中国孔用挡圈市场需求预测</w:t>
      </w:r>
      <w:r>
        <w:rPr>
          <w:rFonts w:hint="eastAsia"/>
        </w:rPr>
        <w:br/>
      </w:r>
      <w:r>
        <w:rPr>
          <w:rFonts w:hint="eastAsia"/>
        </w:rPr>
        <w:t>　　图表 2025年孔用挡圈发展趋势预测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215b074a1446e" w:history="1">
        <w:r>
          <w:rPr>
            <w:rStyle w:val="Hyperlink"/>
          </w:rPr>
          <w:t>中国孔用挡圈发展现状与前景趋势预测报告（2025-2031年）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1215b074a1446e" w:history="1">
        <w:r>
          <w:rPr>
            <w:rStyle w:val="Hyperlink"/>
          </w:rPr>
          <w:t>https://www.20087.com/2/51/KongYongDangQuanXianZhuangYuQianJingFenXi.html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热点：密封圈挡圈、孔用挡圈槽尺寸标准、孔用弹簧挡圈技术条件、孔用挡圈规格型号尺寸、无耳孔用挡圈国标、孔用挡圈尺寸标准、孔用挡圈作用、孔用挡圈沟槽尺寸标准、孔用挡圈怎么测量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39f9a46f848e9" w:history="1">
      <w:r>
        <w:rPr>
          <w:rStyle w:val="Hyperlink"/>
        </w:rPr>
        <w:t>中国孔用挡圈发展现状与前景趋势预测报告（2025-2031年）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KongYongDangQuanXianZhuangYuQianJingFenXi.html" TargetMode="External" Id="R941215b074a1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KongYongDangQuanXianZhuangYuQianJingFenXi.html" TargetMode="External" Id="Rf6e39f9a46f8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2025-04-11T00:21:11Z</dcterms:created>
  <dcterms:modified xsi:type="dcterms:W3CDTF">2025-04-11T01:21:11Z</dcterms:modified>
  <dc:subject>中国孔用挡圈发展现状与前景趋势预测报告（2025-2031年）</dc:subject>
  <dc:title>中国孔用挡圈发展现状与前景趋势预测报告（2025-2031年）</dc:title>
  <cp:keywords>中国孔用挡圈发展现状与前景趋势预测报告（2025-2031年）</cp:keywords>
  <dc:description>中国孔用挡圈发展现状与前景趋势预测报告（2025-2031年）</dc:description>
</cp:coreProperties>
</file>