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ee07c040c4710" w:history="1">
              <w:r>
                <w:rPr>
                  <w:rStyle w:val="Hyperlink"/>
                </w:rPr>
                <w:t>全球与中国玉竹膏行业市场调研及行业前景分析报告（2024-2030年）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ee07c040c4710" w:history="1">
              <w:r>
                <w:rPr>
                  <w:rStyle w:val="Hyperlink"/>
                </w:rPr>
                <w:t>全球与中国玉竹膏行业市场调研及行业前景分析报告（2024-2030年）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ee07c040c4710" w:history="1">
                <w:r>
                  <w:rPr>
                    <w:rStyle w:val="Hyperlink"/>
                  </w:rPr>
                  <w:t>https://www.20087.com/5/71/YuZhuGaoFaZhanQianJing.html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竹膏是一种以玉竹为主要成分的传统中药膏剂，因其具有润肺止咳、滋阴润燥的功效而被广泛应用于中医临床。随着现代药理学研究的深入，玉竹膏的有效成分及其药理作用机制逐渐被揭示出来，为临床应用提供了科学依据。目前，玉竹膏产品多采用先进的提取技术和严格的品质控制流程，以确保产品的安全性和有效性。同时，为了适应不同患者的需求，玉竹膏的剂型也在不断优化，如增加口服液、胶囊等方便服用的形式。</w:t>
      </w:r>
      <w:r>
        <w:rPr>
          <w:rFonts w:hint="eastAsia"/>
        </w:rPr>
        <w:br/>
      </w:r>
      <w:r>
        <w:rPr>
          <w:rFonts w:hint="eastAsia"/>
        </w:rPr>
        <w:t>　　未来，玉竹膏的发展将更加注重科研创新与应用拓展。一方面，通过遗传改良和栽培技术优化，培育出含有更高有效成分的玉竹品种；另一方面，利用现代制药技术，开发出更多标准化、剂量可控的玉竹膏剂型，提高用药的安全性和便利性。此外，随着中医药文化的传播，玉竹膏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ee07c040c4710" w:history="1">
        <w:r>
          <w:rPr>
            <w:rStyle w:val="Hyperlink"/>
          </w:rPr>
          <w:t>全球与中国玉竹膏行业市场调研及行业前景分析报告（2024-2030年）</w:t>
        </w:r>
      </w:hyperlink>
      <w:r>
        <w:rPr>
          <w:rFonts w:hint="eastAsia"/>
        </w:rPr>
        <w:t>》全面剖析了玉竹膏产业链及市场规模、需求，深入分析了当前市场价格、行业现状，并展望了玉竹膏市场前景与发展趋势。报告聚焦于玉竹膏重点企业，详细探讨了行业竞争格局、市场集中度及品牌建设，同时对玉竹膏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玉竹膏市场概述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按照不同产品类型，玉竹膏主要可以分为如下几个类别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全球不同产品类型玉竹膏销售额增长趋势2019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从不同应用，玉竹膏主要包括如下几个方面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全球不同应用玉竹膏销售额增长趋势2019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玉竹膏行业背景、发展历史、现状及趋势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玉竹膏行业目前现状分析</w:t>
      </w:r>
      <w:r>
        <w:rPr>
          <w:rFonts w:hint="eastAsia"/>
        </w:rPr>
        <w:br/>
      </w:r>
      <w:r>
        <w:rPr>
          <w:rFonts w:hint="eastAsia"/>
        </w:rPr>
        <w:t>　　　　1.4.2 玉竹膏发展趋势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全球玉竹膏总体规模分析</w:t>
      </w:r>
      <w:r>
        <w:rPr>
          <w:rFonts w:hint="eastAsia"/>
        </w:rPr>
        <w:br/>
      </w:r>
      <w:r>
        <w:rPr>
          <w:rFonts w:hint="eastAsia"/>
        </w:rPr>
        <w:t>　　2.1 全球玉竹膏供需现状及预测（2019-2030）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全球玉竹膏产能、产量、产能利用率及发展趋势（2019-2030）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全球玉竹膏产量、需求量及发展趋势（2019-2030）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全球主要地区玉竹膏产量及发展趋势（2019-2030）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全球主要地区玉竹膏产量（2019-2023）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全球主要地区玉竹膏产量（2024-2030）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全球主要地区玉竹膏产量市场份额（2019-2030）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中国玉竹膏供需现状及预测（2019-2030）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中国玉竹膏产能、产量、产能利用率及发展趋势（2019-2030）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中国玉竹膏产量、市场需求量及发展趋势（2019-2030）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全球玉竹膏销量及销售额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全球市场玉竹膏销售额（2019-2030）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全球市场玉竹膏销量（2019-2030）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全球市场玉竹膏价格趋势（2019-2030）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全球市场主要厂家玉竹膏产能市场份额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全球市场主要厂家玉竹膏销量（2019-2023）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全球市场主要厂家玉竹膏销量（2019-2023）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全球市场主要厂家玉竹膏销售收入（2019-2023）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全球市场主要厂家玉竹膏销售价格（2019-2023）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2023年全球主要厂家玉竹膏收入排名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中国市场主要厂家玉竹膏销量（2019-2023）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中国市场主要厂家玉竹膏销量（2019-2023）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中国市场主要厂家玉竹膏销售收入（2019-2023）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2023年中国主要厂家玉竹膏收入排名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中国市场主要厂家玉竹膏销售价格（2019-2023）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全球主要厂家玉竹膏总部及产地分布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全球主要厂家成立时间及玉竹膏商业化日期</w:t>
      </w:r>
      <w:r>
        <w:rPr>
          <w:rFonts w:hint="eastAsia"/>
        </w:rPr>
        <w:br/>
      </w:r>
      <w:r>
        <w:rPr>
          <w:rFonts w:hint="eastAsia"/>
        </w:rPr>
        <w:t>　　3.6 全球主要厂家玉竹膏产品类型及应用</w:t>
      </w:r>
      <w:r>
        <w:rPr>
          <w:rFonts w:hint="eastAsia"/>
        </w:rPr>
        <w:br/>
      </w:r>
      <w:r>
        <w:rPr>
          <w:rFonts w:hint="eastAsia"/>
        </w:rPr>
        <w:t>　　3.7 玉竹膏行业集中度、竞争程度分析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玉竹膏行业集中度分析：2023年全球Top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全球玉竹膏第一梯队、第二梯队和第三梯队厂家（品牌）及市场份额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全球玉竹膏主要地区分析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全球主要地区玉竹膏市场规模分析：2019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全球主要地区玉竹膏销售收入及市场份额（2019-2023年）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全球主要地区玉竹膏销售收入预测（2024-2030年）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全球主要地区玉竹膏销量分析：2019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全球主要地区玉竹膏销量及市场份额（2019-2023年）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全球主要地区玉竹膏销量及市场份额预测（2024-2030）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北美市场玉竹膏销量、收入及增长率（2019-2030）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欧洲市场玉竹膏销量、收入及增长率（2019-2030）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中国市场玉竹膏销量、收入及增长率（2019-2030）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日本市场玉竹膏销量、收入及增长率（2019-2030）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韩国市场玉竹膏销量、收入及增长率（2019-2030）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全球玉竹膏主要厂家分析</w:t>
      </w:r>
      <w:r>
        <w:rPr>
          <w:rFonts w:hint="eastAsia"/>
        </w:rPr>
        <w:br/>
      </w:r>
      <w:r>
        <w:rPr>
          <w:rFonts w:hint="eastAsia"/>
        </w:rPr>
        <w:t>　　5.1 玉竹膏厂家（一）</w:t>
      </w:r>
      <w:r>
        <w:rPr>
          <w:rFonts w:hint="eastAsia"/>
        </w:rPr>
        <w:br/>
      </w:r>
      <w:r>
        <w:rPr>
          <w:rFonts w:hint="eastAsia"/>
        </w:rPr>
        <w:t>　　　　5.1.1 玉竹膏厂家（一）基本信息、玉竹膏生产基地、销售区域、竞争对手及市场地位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玉竹膏厂家（一）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玉竹膏厂家（一） 玉竹膏销量、收入、价格及毛利率（2019-2023）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玉竹膏厂家（一）公司简介及主要业务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玉竹膏厂家（一）企业最新动态</w:t>
      </w:r>
      <w:r>
        <w:rPr>
          <w:rFonts w:hint="eastAsia"/>
        </w:rPr>
        <w:br/>
      </w:r>
      <w:r>
        <w:rPr>
          <w:rFonts w:hint="eastAsia"/>
        </w:rPr>
        <w:t>　　5.2 玉竹膏厂家（二）</w:t>
      </w:r>
      <w:r>
        <w:rPr>
          <w:rFonts w:hint="eastAsia"/>
        </w:rPr>
        <w:br/>
      </w:r>
      <w:r>
        <w:rPr>
          <w:rFonts w:hint="eastAsia"/>
        </w:rPr>
        <w:t>　　　　5.2.1 玉竹膏厂家（二）基本信息、玉竹膏生产基地、销售区域、竞争对手及市场地位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玉竹膏厂家（二）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玉竹膏厂家（二） 玉竹膏销量、收入、价格及毛利率（2019-2023）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玉竹膏厂家（二）公司简介及主要业务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玉竹膏厂家（二）企业最新动态</w:t>
      </w:r>
      <w:r>
        <w:rPr>
          <w:rFonts w:hint="eastAsia"/>
        </w:rPr>
        <w:br/>
      </w:r>
      <w:r>
        <w:rPr>
          <w:rFonts w:hint="eastAsia"/>
        </w:rPr>
        <w:t>　　5.3 玉竹膏厂家（三）</w:t>
      </w:r>
      <w:r>
        <w:rPr>
          <w:rFonts w:hint="eastAsia"/>
        </w:rPr>
        <w:br/>
      </w:r>
      <w:r>
        <w:rPr>
          <w:rFonts w:hint="eastAsia"/>
        </w:rPr>
        <w:t>　　　　5.3.1 玉竹膏厂家（三）基本信息、玉竹膏生产基地、销售区域、竞争对手及市场地位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玉竹膏厂家（三）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玉竹膏厂家（三） 玉竹膏销量、收入、价格及毛利率（2019-2023）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玉竹膏厂家（三）公司简介及主要业务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玉竹膏厂家（三）企业最新动态</w:t>
      </w:r>
      <w:r>
        <w:rPr>
          <w:rFonts w:hint="eastAsia"/>
        </w:rPr>
        <w:br/>
      </w:r>
      <w:r>
        <w:rPr>
          <w:rFonts w:hint="eastAsia"/>
        </w:rPr>
        <w:t>　　5.4 玉竹膏厂家（四）</w:t>
      </w:r>
      <w:r>
        <w:rPr>
          <w:rFonts w:hint="eastAsia"/>
        </w:rPr>
        <w:br/>
      </w:r>
      <w:r>
        <w:rPr>
          <w:rFonts w:hint="eastAsia"/>
        </w:rPr>
        <w:t>　　　　5.4.1 玉竹膏厂家（四）基本信息、玉竹膏生产基地、销售区域、竞争对手及市场地位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玉竹膏厂家（四）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玉竹膏厂家（四） 玉竹膏销量、收入、价格及毛利率（2019-2023）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玉竹膏厂家（四）公司简介及主要业务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玉竹膏厂家（四）企业最新动态</w:t>
      </w:r>
      <w:r>
        <w:rPr>
          <w:rFonts w:hint="eastAsia"/>
        </w:rPr>
        <w:br/>
      </w:r>
      <w:r>
        <w:rPr>
          <w:rFonts w:hint="eastAsia"/>
        </w:rPr>
        <w:t>　　5.5 玉竹膏厂家（五）</w:t>
      </w:r>
      <w:r>
        <w:rPr>
          <w:rFonts w:hint="eastAsia"/>
        </w:rPr>
        <w:br/>
      </w:r>
      <w:r>
        <w:rPr>
          <w:rFonts w:hint="eastAsia"/>
        </w:rPr>
        <w:t>　　　　5.5.1 玉竹膏厂家（五）基本信息、玉竹膏生产基地、销售区域、竞争对手及市场地位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玉竹膏厂家（五）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玉竹膏厂家（五） 玉竹膏销量、收入、价格及毛利率（2019-2023）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玉竹膏厂家（五）公司简介及主要业务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玉竹膏厂家（五）企业最新动态</w:t>
      </w:r>
      <w:r>
        <w:rPr>
          <w:rFonts w:hint="eastAsia"/>
        </w:rPr>
        <w:br/>
      </w:r>
      <w:r>
        <w:rPr>
          <w:rFonts w:hint="eastAsia"/>
        </w:rPr>
        <w:t>　　5.6 玉竹膏厂家（六）</w:t>
      </w:r>
      <w:r>
        <w:rPr>
          <w:rFonts w:hint="eastAsia"/>
        </w:rPr>
        <w:br/>
      </w:r>
      <w:r>
        <w:rPr>
          <w:rFonts w:hint="eastAsia"/>
        </w:rPr>
        <w:t>　　　　5.6.1 玉竹膏厂家（六）基本信息、玉竹膏生产基地、销售区域、竞争对手及市场地位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玉竹膏厂家（六）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玉竹膏厂家（六） 玉竹膏销量、收入、价格及毛利率（2019-2023）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玉竹膏厂家（六）公司简介及主要业务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玉竹膏厂家（六）企业最新动态</w:t>
      </w:r>
      <w:r>
        <w:rPr>
          <w:rFonts w:hint="eastAsia"/>
        </w:rPr>
        <w:br/>
      </w:r>
      <w:r>
        <w:rPr>
          <w:rFonts w:hint="eastAsia"/>
        </w:rPr>
        <w:t>　　5.7 玉竹膏厂家（七）</w:t>
      </w:r>
      <w:r>
        <w:rPr>
          <w:rFonts w:hint="eastAsia"/>
        </w:rPr>
        <w:br/>
      </w:r>
      <w:r>
        <w:rPr>
          <w:rFonts w:hint="eastAsia"/>
        </w:rPr>
        <w:t>　　　　5.7.1 玉竹膏厂家（七）基本信息、玉竹膏生产基地、销售区域、竞争对手及市场地位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玉竹膏厂家（七）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玉竹膏厂家（七） 玉竹膏销量、收入、价格及毛利率（2019-2023）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玉竹膏厂家（七）公司简介及主要业务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玉竹膏厂家（七）企业最新动态</w:t>
      </w:r>
      <w:r>
        <w:rPr>
          <w:rFonts w:hint="eastAsia"/>
        </w:rPr>
        <w:br/>
      </w:r>
      <w:r>
        <w:rPr>
          <w:rFonts w:hint="eastAsia"/>
        </w:rPr>
        <w:t>　　5.8 玉竹膏厂家（八）</w:t>
      </w:r>
      <w:r>
        <w:rPr>
          <w:rFonts w:hint="eastAsia"/>
        </w:rPr>
        <w:br/>
      </w:r>
      <w:r>
        <w:rPr>
          <w:rFonts w:hint="eastAsia"/>
        </w:rPr>
        <w:t>　　　　5.8.1 玉竹膏厂家（八）基本信息、玉竹膏生产基地、销售区域、竞争对手及市场地位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玉竹膏厂家（八）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玉竹膏厂家（八） 玉竹膏销量、收入、价格及毛利率（2019-2023）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玉竹膏厂家（八）公司简介及主要业务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玉竹膏厂家（八）企业最新动态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不同产品类型玉竹膏分析</w:t>
      </w:r>
      <w:r>
        <w:rPr>
          <w:rFonts w:hint="eastAsia"/>
        </w:rPr>
        <w:br/>
      </w:r>
      <w:r>
        <w:rPr>
          <w:rFonts w:hint="eastAsia"/>
        </w:rPr>
        <w:t>　　6.1 全球不同产品类型玉竹膏销量（2019-2030）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全球不同产品类型玉竹膏销量及市场份额（2019-2023）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全球不同产品类型玉竹膏销量预测（2024-2030）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全球不同产品类型玉竹膏收入（2019-2030）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全球不同产品类型玉竹膏收入及市场份额（2019-2023）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全球不同产品类型玉竹膏收入预测（2024-2030）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全球不同产品类型玉竹膏价格走势（2019-2030）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不同应用玉竹膏分析</w:t>
      </w:r>
      <w:r>
        <w:rPr>
          <w:rFonts w:hint="eastAsia"/>
        </w:rPr>
        <w:br/>
      </w:r>
      <w:r>
        <w:rPr>
          <w:rFonts w:hint="eastAsia"/>
        </w:rPr>
        <w:t>　　7.1 全球不同应用玉竹膏销量（2019-2030）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全球不同应用玉竹膏销量及市场份额（2019-2023）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全球不同应用玉竹膏销量预测（2024-2030）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全球不同应用玉竹膏收入（2019-2030）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全球不同应用玉竹膏收入及市场份额（2019-2023）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全球不同应用玉竹膏收入预测（2024-2030）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全球不同应用玉竹膏价格走势（2019-2030）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玉竹膏产业链分析</w:t>
      </w:r>
      <w:r>
        <w:rPr>
          <w:rFonts w:hint="eastAsia"/>
        </w:rPr>
        <w:br/>
      </w:r>
      <w:r>
        <w:rPr>
          <w:rFonts w:hint="eastAsia"/>
        </w:rPr>
        <w:t>　　8.2 玉竹膏产业上游供应分析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玉竹膏下游典型客户</w:t>
      </w:r>
      <w:r>
        <w:rPr>
          <w:rFonts w:hint="eastAsia"/>
        </w:rPr>
        <w:br/>
      </w:r>
      <w:r>
        <w:rPr>
          <w:rFonts w:hint="eastAsia"/>
        </w:rPr>
        <w:t>　　8.4 玉竹膏销售渠道分析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玉竹膏行业发展机遇及主要驱动因素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玉竹膏行业发展面临的风险</w:t>
      </w:r>
      <w:r>
        <w:rPr>
          <w:rFonts w:hint="eastAsia"/>
        </w:rPr>
        <w:br/>
      </w:r>
      <w:r>
        <w:rPr>
          <w:rFonts w:hint="eastAsia"/>
        </w:rPr>
        <w:t>　　9.3 玉竹膏行业政策分析</w:t>
      </w:r>
      <w:r>
        <w:rPr>
          <w:rFonts w:hint="eastAsia"/>
        </w:rPr>
        <w:br/>
      </w:r>
      <w:r>
        <w:rPr>
          <w:rFonts w:hint="eastAsia"/>
        </w:rPr>
        <w:t>　　9.4 玉竹膏中国企业SWOT分析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玉竹膏产品图片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全球不同产品类型玉竹膏销售额2019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全球不同产品类型玉竹膏市场份额2023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全球不同应用玉竹膏销售额2019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全球不同应用玉竹膏市场份额2023 &amp; 2030</w:t>
      </w:r>
      <w:r>
        <w:rPr>
          <w:rFonts w:hint="eastAsia"/>
        </w:rPr>
        <w:br/>
      </w:r>
      <w:r>
        <w:rPr>
          <w:rFonts w:hint="eastAsia"/>
        </w:rPr>
        <w:t>　　图 全球玉竹膏产能、产量、产能利用率及发展趋势（2019-2030）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全球玉竹膏产量、需求量及发展趋势（2019-2030）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全球主要地区玉竹膏产量市场份额（2019-2030）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中国玉竹膏产能、产量、产能利用率及发展趋势（2019-2030）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中国玉竹膏产量、市场需求量及发展趋势（2019-2030）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全球玉竹膏市场销售额及增长率:（2019-2030）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全球市场玉竹膏市场规模：2019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全球市场玉竹膏销量及增长率（2019-2030）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全球市场玉竹膏价格趋势（2019-2030）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2023年全球市场主要厂家玉竹膏销量市场份额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2023年全球市场主要厂家玉竹膏收入市场份额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2023年中国市场主要厂家玉竹膏销量市场份额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2023年中国市场主要厂家玉竹膏收入市场份额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2023年全球前五大厂家玉竹膏市场份额</w:t>
      </w:r>
      <w:r>
        <w:rPr>
          <w:rFonts w:hint="eastAsia"/>
        </w:rPr>
        <w:br/>
      </w:r>
      <w:r>
        <w:rPr>
          <w:rFonts w:hint="eastAsia"/>
        </w:rPr>
        <w:t>　　图 2023年全球玉竹膏第一梯队、第二梯队和第三梯队厂家（品牌）及市场份额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全球主要地区玉竹膏销售收入（2019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全球主要地区玉竹膏销售收入市场份额（2019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北美市场玉竹膏销量及增长率（2019-2030）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北美市场玉竹膏收入及增长率（2019-2030）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欧洲市场玉竹膏销量及增长率（2019-2030）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欧洲市场玉竹膏收入及增长率（2019-2030）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中国市场玉竹膏销量及增长率（2019-2030）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中国市场玉竹膏收入及增长率（2019-2030）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日本市场玉竹膏销量及增长率（2019-2030）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日本市场玉竹膏收入及增长率（2019-2030）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韩国市场玉竹膏销量及增长率（2019-2030）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韩国市场玉竹膏收入及增长率（2019-2030）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全球不同产品类型玉竹膏价格走势（2019-2030）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全球不同应用玉竹膏价格走势（2019-2030）</w:t>
      </w:r>
      <w:r>
        <w:rPr>
          <w:rFonts w:hint="eastAsia"/>
        </w:rPr>
        <w:br/>
      </w:r>
      <w:r>
        <w:rPr>
          <w:rFonts w:hint="eastAsia"/>
        </w:rPr>
        <w:t>　　图 玉竹膏产业链</w:t>
      </w:r>
      <w:r>
        <w:rPr>
          <w:rFonts w:hint="eastAsia"/>
        </w:rPr>
        <w:br/>
      </w:r>
      <w:r>
        <w:rPr>
          <w:rFonts w:hint="eastAsia"/>
        </w:rPr>
        <w:t>　　图 玉竹膏中国企业SWOT分析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全球不同产品类型玉竹膏销售额增长（CAGR）趋势2019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玉竹膏行业目前发展现状</w:t>
      </w:r>
      <w:r>
        <w:rPr>
          <w:rFonts w:hint="eastAsia"/>
        </w:rPr>
        <w:br/>
      </w:r>
      <w:r>
        <w:rPr>
          <w:rFonts w:hint="eastAsia"/>
        </w:rPr>
        <w:t>　　表 玉竹膏发展趋势</w:t>
      </w:r>
      <w:r>
        <w:rPr>
          <w:rFonts w:hint="eastAsia"/>
        </w:rPr>
        <w:br/>
      </w:r>
      <w:r>
        <w:rPr>
          <w:rFonts w:hint="eastAsia"/>
        </w:rPr>
        <w:t>　　表 全球主要地区玉竹膏产量增速（CAGR）：2019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全球主要地区玉竹膏产量（2019-2023）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全球主要地区玉竹膏产量（2024-2030）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全球主要地区玉竹膏产量市场份额（2019-2023）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全球主要地区玉竹膏产量市场份额（2024-2030）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全球市场主要厂家玉竹膏产能（2021-2022）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全球市场主要厂家玉竹膏销量（2019-2023）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全球市场主要厂家玉竹膏销量市场份额（2019-2023）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全球市场主要厂家玉竹膏销售收入（2019-2023）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全球市场主要厂家玉竹膏销售收入市场份额（2019-2023）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全球市场主要厂家玉竹膏销售价格（2019-2023）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2023年全球主要厂家玉竹膏收入排名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中国市场主要厂家玉竹膏销量（2019-2023）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中国市场主要厂家玉竹膏销量市场份额（2019-2023）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中国市场主要厂家玉竹膏销售收入（2019-2023）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中国市场主要厂家玉竹膏销售收入市场份额（2019-2023）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2023年中国主要厂家玉竹膏收入排名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中国市场主要厂家玉竹膏销售价格（2019-2023）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全球主要厂家玉竹膏总部及产地分布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全球主要厂家成立时间及玉竹膏商业化日期</w:t>
      </w:r>
      <w:r>
        <w:rPr>
          <w:rFonts w:hint="eastAsia"/>
        </w:rPr>
        <w:br/>
      </w:r>
      <w:r>
        <w:rPr>
          <w:rFonts w:hint="eastAsia"/>
        </w:rPr>
        <w:t>　　表 全球主要厂家玉竹膏产品类型及应用</w:t>
      </w:r>
      <w:r>
        <w:rPr>
          <w:rFonts w:hint="eastAsia"/>
        </w:rPr>
        <w:br/>
      </w:r>
      <w:r>
        <w:rPr>
          <w:rFonts w:hint="eastAsia"/>
        </w:rPr>
        <w:t>　　表 2023年全球玉竹膏主要厂家市场地位（第一梯队、第二梯队和第三梯队）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全球玉竹膏市场投资、并购等现状分析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全球主要地区玉竹膏销售收入增速：（2019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全球主要地区玉竹膏销售收入（2019-2023）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全球主要地区玉竹膏销售收入市场份额（2019-2023）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全球主要地区玉竹膏收入（2024-2030）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全球主要地区玉竹膏收入市场份额（2024-2030）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全球主要地区玉竹膏销量：2019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全球主要地区玉竹膏销量（2019-2023）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全球主要地区玉竹膏销量市场份额（2019-2023）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全球主要地区玉竹膏销量（2024-2030）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全球主要地区玉竹膏销量份额（2024-2030）</w:t>
      </w:r>
      <w:r>
        <w:rPr>
          <w:rFonts w:hint="eastAsia"/>
        </w:rPr>
        <w:br/>
      </w:r>
      <w:r>
        <w:rPr>
          <w:rFonts w:hint="eastAsia"/>
        </w:rPr>
        <w:t>　　表 玉竹膏厂家（一） 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玉竹膏厂家（一）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玉竹膏厂家（一） 玉竹膏销量、收入、价格（美元/件）及毛利率（2019-2023）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玉竹膏厂家（一）公司简介及主要业务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玉竹膏厂家（一）企业最新动态</w:t>
      </w:r>
      <w:r>
        <w:rPr>
          <w:rFonts w:hint="eastAsia"/>
        </w:rPr>
        <w:br/>
      </w:r>
      <w:r>
        <w:rPr>
          <w:rFonts w:hint="eastAsia"/>
        </w:rPr>
        <w:t>　　表 玉竹膏厂家（二） 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玉竹膏厂家（二）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玉竹膏厂家（二） 玉竹膏销量、收入、价格（美元/件）及毛利率（2019-2023）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玉竹膏厂家（二）公司简介及主要业务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玉竹膏厂家（二）企业最新动态</w:t>
      </w:r>
      <w:r>
        <w:rPr>
          <w:rFonts w:hint="eastAsia"/>
        </w:rPr>
        <w:br/>
      </w:r>
      <w:r>
        <w:rPr>
          <w:rFonts w:hint="eastAsia"/>
        </w:rPr>
        <w:t>　　表 玉竹膏厂家（三） 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玉竹膏厂家（三）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玉竹膏厂家（三） 玉竹膏销量、收入、价格（美元/件）及毛利率（2019-2023）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玉竹膏厂家（三）公司简介及主要业务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玉竹膏厂家（三）公司最新动态</w:t>
      </w:r>
      <w:r>
        <w:rPr>
          <w:rFonts w:hint="eastAsia"/>
        </w:rPr>
        <w:br/>
      </w:r>
      <w:r>
        <w:rPr>
          <w:rFonts w:hint="eastAsia"/>
        </w:rPr>
        <w:t>　　表 玉竹膏厂家（四） 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玉竹膏厂家（四）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玉竹膏厂家（四） 玉竹膏销量、收入、价格（美元/件）及毛利率（2019-2023）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玉竹膏厂家（四）公司简介及主要业务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玉竹膏厂家（四）企业最新动态</w:t>
      </w:r>
      <w:r>
        <w:rPr>
          <w:rFonts w:hint="eastAsia"/>
        </w:rPr>
        <w:br/>
      </w:r>
      <w:r>
        <w:rPr>
          <w:rFonts w:hint="eastAsia"/>
        </w:rPr>
        <w:t>　　表 玉竹膏厂家（五） 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玉竹膏厂家（五）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玉竹膏厂家（五） 玉竹膏销量、收入、价格（美元/件）及毛利率（2019-2023）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玉竹膏厂家（五）公司简介及主要业务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玉竹膏厂家（五）企业最新动态</w:t>
      </w:r>
      <w:r>
        <w:rPr>
          <w:rFonts w:hint="eastAsia"/>
        </w:rPr>
        <w:br/>
      </w:r>
      <w:r>
        <w:rPr>
          <w:rFonts w:hint="eastAsia"/>
        </w:rPr>
        <w:t>　　表 玉竹膏厂家（六） 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玉竹膏厂家（六）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玉竹膏厂家（六） 玉竹膏销量、收入、价格（美元/件）及毛利率（2019-2023）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玉竹膏厂家（六）公司简介及主要业务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玉竹膏厂家（六）企业最新动态</w:t>
      </w:r>
      <w:r>
        <w:rPr>
          <w:rFonts w:hint="eastAsia"/>
        </w:rPr>
        <w:br/>
      </w:r>
      <w:r>
        <w:rPr>
          <w:rFonts w:hint="eastAsia"/>
        </w:rPr>
        <w:t>　　表 玉竹膏厂家（七） 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玉竹膏厂家（七）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玉竹膏厂家（七） 玉竹膏销量、收入、价格（美元/件）及毛利率（2019-2023）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玉竹膏厂家（七）公司简介及主要业务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玉竹膏厂家（七）企业最新动态</w:t>
      </w:r>
      <w:r>
        <w:rPr>
          <w:rFonts w:hint="eastAsia"/>
        </w:rPr>
        <w:br/>
      </w:r>
      <w:r>
        <w:rPr>
          <w:rFonts w:hint="eastAsia"/>
        </w:rPr>
        <w:t>　　表 玉竹膏厂家（八） 玉竹膏生产基地、销售区域、竞争对手及市场地位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玉竹膏厂家（八） 玉竹膏产品规格、参数及市场应用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玉竹膏厂家（八） 玉竹膏销量、收入、价格（美元/件）及毛利率（2019-2023）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玉竹膏厂家（八）公司简介及主要业务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玉竹膏厂家（八）企业最新动态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全球不同产品类型玉竹膏销量（2019-2023）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全球不同产品类型玉竹膏销量市场份额（2019-2023）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全球不同产品类型玉竹膏销量预测（2024-2030）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全球不同产品类型玉竹膏销量市场份额预测（2024-2030）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全球不同产品类型玉竹膏收入（2019-2023）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全球不同产品类型玉竹膏收入市场份额（2019-2023）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全球不同产品类型玉竹膏收入预测（2024-2030）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全球不同类型玉竹膏收入市场份额预测（2024-2030）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全球不同应用玉竹膏销量（2019-2023年）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全球不同应用玉竹膏销量市场份额（2019-2023）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全球不同应用玉竹膏销量预测（2024-2030）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全球不同应用玉竹膏销量市场份额预测（2024-2030）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全球不同应用玉竹膏收入（2019-2023年）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全球不同应用玉竹膏收入市场份额（2019-2023）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全球不同应用玉竹膏收入预测（2024-2030）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全球不同应用玉竹膏收入市场份额预测（2024-2030）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玉竹膏上游原料供应商及联系方式列表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玉竹膏典型客户列表</w:t>
      </w:r>
      <w:r>
        <w:rPr>
          <w:rFonts w:hint="eastAsia"/>
        </w:rPr>
        <w:br/>
      </w:r>
      <w:r>
        <w:rPr>
          <w:rFonts w:hint="eastAsia"/>
        </w:rPr>
        <w:t>　　表 玉竹膏主要销售模式及销售渠道</w:t>
      </w:r>
      <w:r>
        <w:rPr>
          <w:rFonts w:hint="eastAsia"/>
        </w:rPr>
        <w:br/>
      </w:r>
      <w:r>
        <w:rPr>
          <w:rFonts w:hint="eastAsia"/>
        </w:rPr>
        <w:t>　　表 玉竹膏行业发展机遇及主要驱动因素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玉竹膏行业发展面临的风险</w:t>
      </w:r>
      <w:r>
        <w:rPr>
          <w:rFonts w:hint="eastAsia"/>
        </w:rPr>
        <w:br/>
      </w:r>
      <w:r>
        <w:rPr>
          <w:rFonts w:hint="eastAsia"/>
        </w:rPr>
        <w:t>　　表 玉竹膏行业政策分析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ee07c040c4710" w:history="1">
        <w:r>
          <w:rPr>
            <w:rStyle w:val="Hyperlink"/>
          </w:rPr>
          <w:t>全球与中国玉竹膏行业市场调研及行业前景分析报告（2024-2030年）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ee07c040c4710" w:history="1">
        <w:r>
          <w:rPr>
            <w:rStyle w:val="Hyperlink"/>
          </w:rPr>
          <w:t>https://www.20087.com/5/71/YuZhuGaoFaZhanQianJing.html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d48d069f24018" w:history="1">
      <w:r>
        <w:rPr>
          <w:rStyle w:val="Hyperlink"/>
        </w:rPr>
        <w:t>全球与中国玉竹膏行业市场调研及行业前景分析报告（2024-2030年）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uZhuGaoFaZhanQianJing.html" TargetMode="External" Id="R7f7ee07c040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uZhuGaoFaZhanQianJing.html" TargetMode="External" Id="R8a8d48d069f2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2024-09-29T06:19:22Z</dcterms:created>
  <dcterms:modified xsi:type="dcterms:W3CDTF">2024-09-29T07:19:22Z</dcterms:modified>
  <dc:subject>全球与中国玉竹膏行业市场调研及行业前景分析报告（2024-2030年）</dc:subject>
  <dc:title>全球与中国玉竹膏行业市场调研及行业前景分析报告（2024-2030年）</dc:title>
  <cp:keywords>全球与中国玉竹膏行业市场调研及行业前景分析报告（2024-2030年）</cp:keywords>
  <dc:description>全球与中国玉竹膏行业市场调研及行业前景分析报告（2024-2030年）</dc:description>
</cp:coreProperties>
</file>