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78543eed04d2c" w:history="1">
              <w:r>
                <w:rPr>
                  <w:rStyle w:val="Hyperlink"/>
                </w:rPr>
                <w:t>2025-2031年全球与中国辣酱发展现状及前景趋势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78543eed04d2c" w:history="1">
              <w:r>
                <w:rPr>
                  <w:rStyle w:val="Hyperlink"/>
                </w:rPr>
                <w:t>2025-2031年全球与中国辣酱发展现状及前景趋势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78543eed04d2c" w:history="1">
                <w:r>
                  <w:rPr>
                    <w:rStyle w:val="Hyperlink"/>
                  </w:rPr>
                  <w:t>https://www.20087.com/8/81/LaJiangHangYeXianZhuangJiQianJing.html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酱是一种广受欢迎的调味品，其市场呈现多元化和地域特色化趋势。现代辣酱产业不仅保留了传统手工制作的风味，也引入了现代化生产技术，保证了食品安全和规模化生产。市场上的辣酱种类繁多，从经典口味到创新混合风味，满足不同消费者的口味偏好。品牌也纷纷通过故事营销、文化融合等策略提升品牌影响力。</w:t>
      </w:r>
      <w:r>
        <w:rPr>
          <w:rFonts w:hint="eastAsia"/>
        </w:rPr>
        <w:br/>
      </w:r>
      <w:r>
        <w:rPr>
          <w:rFonts w:hint="eastAsia"/>
        </w:rPr>
        <w:t>　　辣酱行业未来将更加注重健康化、个性化和国际化。随着健康饮食观念的流行，低糖、低盐、无添加的健康辣酱将成为新趋势。个性化定制服务，如按顾客口味定制辣度、添加特定食材，将更受青睐。国际化方面，随着全球美食文化的交流，融合不同国家风味的创新辣酱产品将不断涌现，开拓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78543eed04d2c" w:history="1">
        <w:r>
          <w:rPr>
            <w:rStyle w:val="Hyperlink"/>
          </w:rPr>
          <w:t>2025-2031年全球与中国辣酱发展现状及前景趋势</w:t>
        </w:r>
      </w:hyperlink>
      <w:r>
        <w:rPr>
          <w:rFonts w:hint="eastAsia"/>
        </w:rPr>
        <w:t>》通过详实的数据分析，全面解析了辣酱行业的市场规模、需求动态及价格趋势，深入探讨了辣酱产业链上下游的协同关系与竞争格局变化。报告对辣酱细分市场进行精准划分，结合重点企业研究，揭示了品牌影响力与市场集中度的现状，为行业参与者提供了清晰的竞争态势洞察。同时，报告结合宏观经济环境、技术发展路径及消费者需求演变，科学预测了辣酱行业的未来发展方向，并针对潜在风险提出了切实可行的应对策略。报告为辣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辣酱市场概述</w:t>
      </w:r>
      <w:r>
        <w:rPr>
          <w:rFonts w:hint="eastAsia"/>
        </w:rPr>
        <w:br/>
      </w:r>
      <w:r>
        <w:rPr>
          <w:rFonts w:hint="eastAsia"/>
        </w:rPr>
        <w:t>　　1.1 辣酱行业概述及统计范围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按照不同产品类型，辣酱主要可以分为如下几个类别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不同产品类型辣酱规模增长趋势2020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从不同应用，辣酱主要包括如下几个方面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不同应用辣酱规模增长趋势2020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辣酱行业发展总体概况</w:t>
      </w:r>
      <w:r>
        <w:rPr>
          <w:rFonts w:hint="eastAsia"/>
        </w:rPr>
        <w:br/>
      </w:r>
      <w:r>
        <w:rPr>
          <w:rFonts w:hint="eastAsia"/>
        </w:rPr>
        <w:t>　　　　1.4.2 辣酱行业发展主要特点</w:t>
      </w:r>
      <w:r>
        <w:rPr>
          <w:rFonts w:hint="eastAsia"/>
        </w:rPr>
        <w:br/>
      </w:r>
      <w:r>
        <w:rPr>
          <w:rFonts w:hint="eastAsia"/>
        </w:rPr>
        <w:t>　　　　1.4.3 辣酱行业发展影响因素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全球辣酱供需现状及预测（2020-2031）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全球辣酱产能、产量、产能利用率及发展趋势（2020-2031）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全球辣酱产量、需求量及发展趋势（2020-2031）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全球主要地区辣酱产量及发展趋势（2020-2031）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中国辣酱供需现状及预测（2020-2031）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中国辣酱产能、产量、产能利用率及发展趋势（2020-2031）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中国辣酱产量、市场需求量及发展趋势（2020-2031）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中国辣酱产能和产量占全球的比重（2020-2031）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全球辣酱销量及收入（2020-2031）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全球市场辣酱收入（2020-2031）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全球市场辣酱销量（2020-2031）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全球市场辣酱价格趋势（2020-2031）</w:t>
      </w:r>
      <w:r>
        <w:rPr>
          <w:rFonts w:hint="eastAsia"/>
        </w:rPr>
        <w:br/>
      </w:r>
      <w:r>
        <w:rPr>
          <w:rFonts w:hint="eastAsia"/>
        </w:rPr>
        <w:t>　　2.4 中国辣酱销量及收入（2020-2031）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中国市场辣酱收入（2020-2031）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中国市场辣酱销量（2020-2031）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中国市场辣酱销量和收入占全球的比重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全球辣酱主要地区分析</w:t>
      </w:r>
      <w:r>
        <w:rPr>
          <w:rFonts w:hint="eastAsia"/>
        </w:rPr>
        <w:br/>
      </w:r>
      <w:r>
        <w:rPr>
          <w:rFonts w:hint="eastAsia"/>
        </w:rPr>
        <w:t>　　3.1 全球主要地区辣酱市场规模分析：2020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全球主要地区辣酱销售收入及市场份额（2020-2025年）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全球主要地区辣酱销售收入预测（2025-2031）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全球主要地区辣酱销量分析：2020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全球主要地区辣酱销量及市场份额（2020-2025年）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全球主要地区辣酱销量及市场份额预测（2025-2031）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北美（美国和加拿大）辣酱销量（2020-2031）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北美（美国和加拿大）辣酱收入（2020-2031）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欧洲（德国、英国、法国和意大利等国家）辣酱销量（2020-2031）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欧洲（德国、英国、法国和意大利等国家）辣酱收入（2020-2031）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亚太（中国、日本、韩国、中国台湾、印度和东南亚等）辣酱销量（2020-2031）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亚太（中国、日本、韩国、中国台湾、印度和东南亚等）辣酱收入（2020-2031）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拉美地区（墨西哥、巴西等国家）辣酱销量（2020-2031）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拉美地区（墨西哥、巴西等国家）辣酱收入（2020-2031）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中东及非洲（土耳其、沙特等国家）辣酱销量（2020-2031）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中东及非洲（土耳其、沙特等国家）辣酱收入（2020-2031）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全球市场主要厂商辣酱产能市场份额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全球市场主要厂商辣酱销量（2020-2025）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全球市场主要厂商辣酱销售收入（2020-2025）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全球市场主要厂商辣酱销售价格（2020-2025）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2025年全球主要生产商辣酱收入排名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中国市场主要厂商辣酱销量（2020-2025）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中国市场主要厂商辣酱销售收入（2020-2025）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中国市场主要厂商辣酱销售价格（2020-2025）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2025年中国主要生产商辣酱收入排名</w:t>
      </w:r>
      <w:r>
        <w:rPr>
          <w:rFonts w:hint="eastAsia"/>
        </w:rPr>
        <w:br/>
      </w:r>
      <w:r>
        <w:rPr>
          <w:rFonts w:hint="eastAsia"/>
        </w:rPr>
        <w:t>　　4.3 全球主要厂商辣酱总部及产地分布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全球主要厂商辣酱商业化日期</w:t>
      </w:r>
      <w:r>
        <w:rPr>
          <w:rFonts w:hint="eastAsia"/>
        </w:rPr>
        <w:br/>
      </w:r>
      <w:r>
        <w:rPr>
          <w:rFonts w:hint="eastAsia"/>
        </w:rPr>
        <w:t>　　4.5 全球主要厂商辣酱产品类型及应用</w:t>
      </w:r>
      <w:r>
        <w:rPr>
          <w:rFonts w:hint="eastAsia"/>
        </w:rPr>
        <w:br/>
      </w:r>
      <w:r>
        <w:rPr>
          <w:rFonts w:hint="eastAsia"/>
        </w:rPr>
        <w:t>　　4.6 辣酱行业集中度、竞争程度分析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辣酱行业集中度分析：全球头部厂商份额（Top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全球辣酱第一梯队、第二梯队和第三梯队生产商（品牌）及市场份额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不同产品类型辣酱分析</w:t>
      </w:r>
      <w:r>
        <w:rPr>
          <w:rFonts w:hint="eastAsia"/>
        </w:rPr>
        <w:br/>
      </w:r>
      <w:r>
        <w:rPr>
          <w:rFonts w:hint="eastAsia"/>
        </w:rPr>
        <w:t>　　5.1 全球市场不同产品类型辣酱销量（2020-2031）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全球市场不同产品类型辣酱销量及市场份额（2020-2025）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全球市场不同产品类型辣酱销量预测（2025-2031）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全球市场不同产品类型辣酱收入（2020-2031）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全球市场不同产品类型辣酱收入及市场份额（2020-2025）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全球市场不同产品类型辣酱收入预测（2025-2031）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全球市场不同产品类型辣酱价格走势（2020-2031）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中国市场不同产品类型辣酱销量（2020-2031）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中国市场不同产品类型辣酱销量及市场份额（2020-2025）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中国市场不同产品类型辣酱销量预测（2025-2031）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中国市场不同产品类型辣酱收入（2020-2031）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中国市场不同产品类型辣酱收入及市场份额（2020-2025）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中国市场不同产品类型辣酱收入预测（2025-2031）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不同应用辣酱分析</w:t>
      </w:r>
      <w:r>
        <w:rPr>
          <w:rFonts w:hint="eastAsia"/>
        </w:rPr>
        <w:br/>
      </w:r>
      <w:r>
        <w:rPr>
          <w:rFonts w:hint="eastAsia"/>
        </w:rPr>
        <w:t>　　6.1 全球市场不同应用辣酱销量（2020-2031）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全球市场不同应用辣酱销量及市场份额（2020-2025）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全球市场不同应用辣酱销量预测（2025-2031）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全球市场不同应用辣酱收入（2020-2031）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全球市场不同应用辣酱收入及市场份额（2020-2025）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全球市场不同应用辣酱收入预测（2025-2031）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全球市场不同应用辣酱价格走势（2020-2031）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中国市场不同应用辣酱销量（2020-2031）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中国市场不同应用辣酱销量及市场份额（2020-2025）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中国市场不同应用辣酱销量预测（2025-2031）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中国市场不同应用辣酱收入（2020-2031）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中国市场不同应用辣酱收入及市场份额（2020-2025）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中国市场不同应用辣酱收入预测（2025-2031）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辣酱行业发展趋势</w:t>
      </w:r>
      <w:r>
        <w:rPr>
          <w:rFonts w:hint="eastAsia"/>
        </w:rPr>
        <w:br/>
      </w:r>
      <w:r>
        <w:rPr>
          <w:rFonts w:hint="eastAsia"/>
        </w:rPr>
        <w:t>　　7.2 辣酱行业主要驱动因素</w:t>
      </w:r>
      <w:r>
        <w:rPr>
          <w:rFonts w:hint="eastAsia"/>
        </w:rPr>
        <w:br/>
      </w:r>
      <w:r>
        <w:rPr>
          <w:rFonts w:hint="eastAsia"/>
        </w:rPr>
        <w:t>　　7.3 辣酱中国企业SWOT分析</w:t>
      </w:r>
      <w:r>
        <w:rPr>
          <w:rFonts w:hint="eastAsia"/>
        </w:rPr>
        <w:br/>
      </w:r>
      <w:r>
        <w:rPr>
          <w:rFonts w:hint="eastAsia"/>
        </w:rPr>
        <w:t>　　7.4 中国辣酱行业政策环境分析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辣酱行业产业链简介</w:t>
      </w:r>
      <w:r>
        <w:rPr>
          <w:rFonts w:hint="eastAsia"/>
        </w:rPr>
        <w:br/>
      </w:r>
      <w:r>
        <w:rPr>
          <w:rFonts w:hint="eastAsia"/>
        </w:rPr>
        <w:t>　　　　8.1.1 辣酱行业供应链分析</w:t>
      </w:r>
      <w:r>
        <w:rPr>
          <w:rFonts w:hint="eastAsia"/>
        </w:rPr>
        <w:br/>
      </w:r>
      <w:r>
        <w:rPr>
          <w:rFonts w:hint="eastAsia"/>
        </w:rPr>
        <w:t>　　　　8.1.2 辣酱主要原料及供应情况</w:t>
      </w:r>
      <w:r>
        <w:rPr>
          <w:rFonts w:hint="eastAsia"/>
        </w:rPr>
        <w:br/>
      </w:r>
      <w:r>
        <w:rPr>
          <w:rFonts w:hint="eastAsia"/>
        </w:rPr>
        <w:t>　　　　8.1.3 辣酱行业主要下游客户</w:t>
      </w:r>
      <w:r>
        <w:rPr>
          <w:rFonts w:hint="eastAsia"/>
        </w:rPr>
        <w:br/>
      </w:r>
      <w:r>
        <w:rPr>
          <w:rFonts w:hint="eastAsia"/>
        </w:rPr>
        <w:t>　　8.2 辣酱行业采购模式</w:t>
      </w:r>
      <w:r>
        <w:rPr>
          <w:rFonts w:hint="eastAsia"/>
        </w:rPr>
        <w:br/>
      </w:r>
      <w:r>
        <w:rPr>
          <w:rFonts w:hint="eastAsia"/>
        </w:rPr>
        <w:t>　　8.3 辣酱行业生产模式</w:t>
      </w:r>
      <w:r>
        <w:rPr>
          <w:rFonts w:hint="eastAsia"/>
        </w:rPr>
        <w:br/>
      </w:r>
      <w:r>
        <w:rPr>
          <w:rFonts w:hint="eastAsia"/>
        </w:rPr>
        <w:t>　　8.4 辣酱行业销售模式及销售渠道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全球市场主要辣酱厂商简介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重点企业（1）基本信息、辣酱生产基地、销售区域、竞争对手及市场地位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辣酱产品规格、参数及市场应用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辣酱销量、收入、价格及毛利率（2020-2025）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重点企业（2）基本信息、辣酱生产基地、销售区域、竞争对手及市场地位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辣酱产品规格、参数及市场应用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辣酱销量、收入、价格及毛利率（2020-2025）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重点企业（3）基本信息、辣酱生产基地、销售区域、竞争对手及市场地位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辣酱产品规格、参数及市场应用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辣酱销量、收入、价格及毛利率（2020-2025）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重点企业（4）基本信息、辣酱生产基地、销售区域、竞争对手及市场地位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辣酱产品规格、参数及市场应用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辣酱销量、收入、价格及毛利率（2020-2025）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重点企业（5）基本信息、辣酱生产基地、销售区域、竞争对手及市场地位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辣酱产品规格、参数及市场应用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辣酱销量、收入、价格及毛利率（2020-2025）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重点企业（6）基本信息、辣酱生产基地、销售区域、竞争对手及市场地位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辣酱产品规格、参数及市场应用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辣酱销量、收入、价格及毛利率（2020-2025）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重点企业（7）基本信息、辣酱生产基地、销售区域、竞争对手及市场地位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辣酱产品规格、参数及市场应用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辣酱销量、收入、价格及毛利率（2020-2025）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重点企业（8）基本信息、辣酱生产基地、销售区域、竞争对手及市场地位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辣酱产品规格、参数及市场应用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辣酱销量、收入、价格及毛利率（2020-2025）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中国市场辣酱产量、销量、进出口分析及未来趋势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中国市场辣酱产量、销量、进出口分析及未来趋势（2020-2031）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中国市场辣酱进出口贸易趋势</w:t>
      </w:r>
      <w:r>
        <w:rPr>
          <w:rFonts w:hint="eastAsia"/>
        </w:rPr>
        <w:br/>
      </w:r>
      <w:r>
        <w:rPr>
          <w:rFonts w:hint="eastAsia"/>
        </w:rPr>
        <w:t>　　10.3 中国市场辣酱主要进口来源</w:t>
      </w:r>
      <w:r>
        <w:rPr>
          <w:rFonts w:hint="eastAsia"/>
        </w:rPr>
        <w:br/>
      </w:r>
      <w:r>
        <w:rPr>
          <w:rFonts w:hint="eastAsia"/>
        </w:rPr>
        <w:t>　　10.4 中国市场辣酱主要出口目的地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中国市场辣酱主要地区分布</w:t>
      </w:r>
      <w:r>
        <w:rPr>
          <w:rFonts w:hint="eastAsia"/>
        </w:rPr>
        <w:br/>
      </w:r>
      <w:r>
        <w:rPr>
          <w:rFonts w:hint="eastAsia"/>
        </w:rPr>
        <w:t>　　11.1 中国辣酱生产地区分布</w:t>
      </w:r>
      <w:r>
        <w:rPr>
          <w:rFonts w:hint="eastAsia"/>
        </w:rPr>
        <w:br/>
      </w:r>
      <w:r>
        <w:rPr>
          <w:rFonts w:hint="eastAsia"/>
        </w:rPr>
        <w:t>　　11.2 中国辣酱消费地区分布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辣酱产品图片</w:t>
      </w:r>
      <w:r>
        <w:rPr>
          <w:rFonts w:hint="eastAsia"/>
        </w:rPr>
        <w:br/>
      </w:r>
      <w:r>
        <w:rPr>
          <w:rFonts w:hint="eastAsia"/>
        </w:rPr>
        <w:t>　　图 全球不同产品类型辣酱销售额2020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全球不同产品类型辣酱市场份额2024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全球不同应用辣酱销售额2020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全球不同应用辣酱市场份额2024 VS 2025</w:t>
      </w:r>
      <w:r>
        <w:rPr>
          <w:rFonts w:hint="eastAsia"/>
        </w:rPr>
        <w:br/>
      </w:r>
      <w:r>
        <w:rPr>
          <w:rFonts w:hint="eastAsia"/>
        </w:rPr>
        <w:t>　　图 全球辣酱产能、产量、产能利用率及发展趋势（2020-2031）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全球辣酱产量、需求量及发展趋势（2020-2031）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全球主要地区辣酱产量市场份额（2020-2031）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中国辣酱产能、产量、产能利用率及发展趋势（2020-2031）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中国辣酱产量、市场需求量及发展趋势（2020-2031）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全球辣酱市场销售额及增长率:（2020-2031）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全球市场辣酱市场规模：2020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全球市场辣酱销量及增长率（2020-2031）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全球市场辣酱价格趋势（2020-2031）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2025年全球市场主要厂家辣酱销量市场份额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2025年全球市场主要厂家辣酱收入市场份额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2025年中国市场主要厂家辣酱销量市场份额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2025年中国市场主要厂家辣酱收入市场份额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2025年全球前五大厂家辣酱市场份额</w:t>
      </w:r>
      <w:r>
        <w:rPr>
          <w:rFonts w:hint="eastAsia"/>
        </w:rPr>
        <w:br/>
      </w:r>
      <w:r>
        <w:rPr>
          <w:rFonts w:hint="eastAsia"/>
        </w:rPr>
        <w:t>　　图 2025年全球辣酱第一梯队、第二梯队和第三梯队厂家（品牌）及市场份额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全球主要地区辣酱销售收入（2020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全球主要地区辣酱销售收入市场份额（2024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北美市场辣酱销量及增长率（2020-2031）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北美市场辣酱收入及增长率（2020-2031）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欧洲市场辣酱销量及增长率（2020-2031）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欧洲市场辣酱收入及增长率（2020-2031）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中国市场辣酱销量及增长率（2020-2031）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中国市场辣酱收入及增长率（2020-2031）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日本市场辣酱销量及增长率（2020-2031）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日本市场辣酱收入及增长率（2020-2031）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韩国市场辣酱销量及增长率（2020-2031）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韩国市场辣酱收入及增长率（2020-2031）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全球不同产品类型辣酱价格走势（2020-2031）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全球不同应用辣酱价格走势（2020-2031）</w:t>
      </w:r>
      <w:r>
        <w:rPr>
          <w:rFonts w:hint="eastAsia"/>
        </w:rPr>
        <w:br/>
      </w:r>
      <w:r>
        <w:rPr>
          <w:rFonts w:hint="eastAsia"/>
        </w:rPr>
        <w:t>　　图 辣酱产业链</w:t>
      </w:r>
      <w:r>
        <w:rPr>
          <w:rFonts w:hint="eastAsia"/>
        </w:rPr>
        <w:br/>
      </w:r>
      <w:r>
        <w:rPr>
          <w:rFonts w:hint="eastAsia"/>
        </w:rPr>
        <w:t>　　图 辣酱中国企业SWOT分析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全球不同产品类型辣酱销售额增长（CAGR）趋势2020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辣酱行业目前发展现状</w:t>
      </w:r>
      <w:r>
        <w:rPr>
          <w:rFonts w:hint="eastAsia"/>
        </w:rPr>
        <w:br/>
      </w:r>
      <w:r>
        <w:rPr>
          <w:rFonts w:hint="eastAsia"/>
        </w:rPr>
        <w:t>　　表 辣酱发展趋势</w:t>
      </w:r>
      <w:r>
        <w:rPr>
          <w:rFonts w:hint="eastAsia"/>
        </w:rPr>
        <w:br/>
      </w:r>
      <w:r>
        <w:rPr>
          <w:rFonts w:hint="eastAsia"/>
        </w:rPr>
        <w:t>　　表 全球主要地区辣酱产量增速（CAGR）：2020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全球主要地区辣酱产量（2020-2025）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全球主要地区辣酱产量（2025-2031）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全球主要地区辣酱产量市场份额（2020-2025）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全球主要地区辣酱产量市场份额（2025-2031）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全球市场主要厂家辣酱产能（2024-2025）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全球市场主要厂家辣酱销量（2020-2025）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全球市场主要厂家辣酱销量市场份额（2020-2025）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全球市场主要厂家辣酱销售收入（2020-2025）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全球市场主要厂家辣酱销售收入市场份额（2020-2025）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全球市场主要厂家辣酱销售价格（2020-2025）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2025年全球主要厂家辣酱收入排名</w:t>
      </w:r>
      <w:r>
        <w:rPr>
          <w:rFonts w:hint="eastAsia"/>
        </w:rPr>
        <w:br/>
      </w:r>
      <w:r>
        <w:rPr>
          <w:rFonts w:hint="eastAsia"/>
        </w:rPr>
        <w:t>　　表 中国市场主要厂家辣酱销量（2020-2025）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中国市场主要厂家辣酱销量市场份额（2020-2025）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中国市场主要厂家辣酱销售收入（2020-2025）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中国市场主要厂家辣酱销售收入市场份额（2020-2025）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2025年中国主要厂家辣酱收入排名</w:t>
      </w:r>
      <w:r>
        <w:rPr>
          <w:rFonts w:hint="eastAsia"/>
        </w:rPr>
        <w:br/>
      </w:r>
      <w:r>
        <w:rPr>
          <w:rFonts w:hint="eastAsia"/>
        </w:rPr>
        <w:t>　　表 中国市场主要厂家辣酱销售价格（2020-2025）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全球主要厂家辣酱总部及产地分布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全球主要厂家成立时间及辣酱商业化日期</w:t>
      </w:r>
      <w:r>
        <w:rPr>
          <w:rFonts w:hint="eastAsia"/>
        </w:rPr>
        <w:br/>
      </w:r>
      <w:r>
        <w:rPr>
          <w:rFonts w:hint="eastAsia"/>
        </w:rPr>
        <w:t>　　表 全球主要厂家辣酱产品类型及应用</w:t>
      </w:r>
      <w:r>
        <w:rPr>
          <w:rFonts w:hint="eastAsia"/>
        </w:rPr>
        <w:br/>
      </w:r>
      <w:r>
        <w:rPr>
          <w:rFonts w:hint="eastAsia"/>
        </w:rPr>
        <w:t>　　表 2025年全球辣酱主要厂家市场地位（第一梯队、第二梯队和第三梯队）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全球辣酱市场投资、并购等现状分析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全球主要地区辣酱销售收入增速：（2020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全球主要地区辣酱销售收入（2020-2025）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全球主要地区辣酱销售收入市场份额（2020-2025）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全球主要地区辣酱收入（2025-2031）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全球主要地区辣酱收入市场份额（2025-2031）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全球主要地区辣酱销量：2020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全球主要地区辣酱销量（2020-2025）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全球主要地区辣酱销量市场份额（2020-2025）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全球主要地区辣酱销量（2025-2031）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全球主要地区辣酱销量份额（2025-2031）</w:t>
      </w:r>
      <w:r>
        <w:rPr>
          <w:rFonts w:hint="eastAsia"/>
        </w:rPr>
        <w:br/>
      </w:r>
      <w:r>
        <w:rPr>
          <w:rFonts w:hint="eastAsia"/>
        </w:rPr>
        <w:t>　　表 辣酱厂家（一） 辣酱生产基地、销售区域、竞争对手及市场地位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辣酱厂家（一） 辣酱产品规格、参数及市场应用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辣酱厂家（一） 辣酱销量、收入、价格（美元/件）及毛利率（2020-2025）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辣酱厂家（一）公司简介及主要业务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辣酱厂家（一）企业最新动态</w:t>
      </w:r>
      <w:r>
        <w:rPr>
          <w:rFonts w:hint="eastAsia"/>
        </w:rPr>
        <w:br/>
      </w:r>
      <w:r>
        <w:rPr>
          <w:rFonts w:hint="eastAsia"/>
        </w:rPr>
        <w:t>　　表 辣酱厂家（二） 辣酱生产基地、销售区域、竞争对手及市场地位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辣酱厂家（二） 辣酱产品规格、参数及市场应用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辣酱厂家（二） 辣酱销量、收入、价格（美元/件）及毛利率（2020-2025）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辣酱厂家（二）公司简介及主要业务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辣酱厂家（二）企业最新动态</w:t>
      </w:r>
      <w:r>
        <w:rPr>
          <w:rFonts w:hint="eastAsia"/>
        </w:rPr>
        <w:br/>
      </w:r>
      <w:r>
        <w:rPr>
          <w:rFonts w:hint="eastAsia"/>
        </w:rPr>
        <w:t>　　表 辣酱厂家（三） 辣酱生产基地、销售区域、竞争对手及市场地位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辣酱厂家（三） 辣酱产品规格、参数及市场应用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辣酱厂家（三） 辣酱销量、收入、价格（美元/件）及毛利率（2020-2025）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辣酱厂家（三）公司简介及主要业务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辣酱厂家（三）公司最新动态</w:t>
      </w:r>
      <w:r>
        <w:rPr>
          <w:rFonts w:hint="eastAsia"/>
        </w:rPr>
        <w:br/>
      </w:r>
      <w:r>
        <w:rPr>
          <w:rFonts w:hint="eastAsia"/>
        </w:rPr>
        <w:t>　　表 辣酱厂家（四） 辣酱生产基地、销售区域、竞争对手及市场地位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辣酱厂家（四） 辣酱产品规格、参数及市场应用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辣酱厂家（四） 辣酱销量、收入、价格（美元/件）及毛利率（2020-2025）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辣酱厂家（四）公司简介及主要业务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辣酱厂家（四）企业最新动态</w:t>
      </w:r>
      <w:r>
        <w:rPr>
          <w:rFonts w:hint="eastAsia"/>
        </w:rPr>
        <w:br/>
      </w:r>
      <w:r>
        <w:rPr>
          <w:rFonts w:hint="eastAsia"/>
        </w:rPr>
        <w:t>　　表 辣酱厂家（五） 辣酱生产基地、销售区域、竞争对手及市场地位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辣酱厂家（五） 辣酱产品规格、参数及市场应用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辣酱厂家（五） 辣酱销量、收入、价格（美元/件）及毛利率（2020-2025）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辣酱厂家（五）公司简介及主要业务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辣酱厂家（五）企业最新动态</w:t>
      </w:r>
      <w:r>
        <w:rPr>
          <w:rFonts w:hint="eastAsia"/>
        </w:rPr>
        <w:br/>
      </w:r>
      <w:r>
        <w:rPr>
          <w:rFonts w:hint="eastAsia"/>
        </w:rPr>
        <w:t>　　表 辣酱厂家（六） 辣酱生产基地、销售区域、竞争对手及市场地位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辣酱厂家（六） 辣酱产品规格、参数及市场应用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辣酱厂家（六） 辣酱销量、收入、价格（美元/件）及毛利率（2020-2025）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辣酱厂家（六）公司简介及主要业务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辣酱厂家（六）企业最新动态</w:t>
      </w:r>
      <w:r>
        <w:rPr>
          <w:rFonts w:hint="eastAsia"/>
        </w:rPr>
        <w:br/>
      </w:r>
      <w:r>
        <w:rPr>
          <w:rFonts w:hint="eastAsia"/>
        </w:rPr>
        <w:t>　　表 辣酱厂家（七） 辣酱生产基地、销售区域、竞争对手及市场地位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辣酱厂家（七） 辣酱产品规格、参数及市场应用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辣酱厂家（七） 辣酱销量、收入、价格（美元/件）及毛利率（2020-2025）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辣酱厂家（七）公司简介及主要业务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辣酱厂家（七）企业最新动态</w:t>
      </w:r>
      <w:r>
        <w:rPr>
          <w:rFonts w:hint="eastAsia"/>
        </w:rPr>
        <w:br/>
      </w:r>
      <w:r>
        <w:rPr>
          <w:rFonts w:hint="eastAsia"/>
        </w:rPr>
        <w:t>　　表 辣酱厂家（八） 辣酱生产基地、销售区域、竞争对手及市场地位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辣酱厂家（八） 辣酱产品规格、参数及市场应用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辣酱厂家（八） 辣酱销量、收入、价格（美元/件）及毛利率（2020-2025）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辣酱厂家（八）公司简介及主要业务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辣酱厂家（八）企业最新动态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全球不同产品类型辣酱销量（2020-2025）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全球不同产品类型辣酱销量市场份额（2020-2025）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全球不同产品类型辣酱销量预测（2025-2031）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全球不同产品类型辣酱销量市场份额预测（2025-2031）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全球不同产品类型辣酱收入（2020-2025）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全球不同产品类型辣酱收入市场份额（2020-2025）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全球不同产品类型辣酱收入预测（2025-2031）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全球不同类型辣酱收入市场份额预测（2025-2031）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全球不同应用辣酱销量（2020-2025年）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全球不同应用辣酱销量市场份额（2020-2025）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全球不同应用辣酱销量预测（2025-2031）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全球不同应用辣酱销量市场份额预测（2025-2031）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全球不同应用辣酱收入（2020-2025年）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全球不同应用辣酱收入市场份额（2020-2025）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全球不同应用辣酱收入预测（2025-2031）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全球不同应用辣酱收入市场份额预测（2025-2031）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辣酱上游原料供应商及联系方式列表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辣酱典型客户列表</w:t>
      </w:r>
      <w:r>
        <w:rPr>
          <w:rFonts w:hint="eastAsia"/>
        </w:rPr>
        <w:br/>
      </w:r>
      <w:r>
        <w:rPr>
          <w:rFonts w:hint="eastAsia"/>
        </w:rPr>
        <w:t>　　表 辣酱主要销售模式及销售渠道</w:t>
      </w:r>
      <w:r>
        <w:rPr>
          <w:rFonts w:hint="eastAsia"/>
        </w:rPr>
        <w:br/>
      </w:r>
      <w:r>
        <w:rPr>
          <w:rFonts w:hint="eastAsia"/>
        </w:rPr>
        <w:t>　　表 辣酱行业发展机遇及主要驱动因素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辣酱行业发展面临的风险</w:t>
      </w:r>
      <w:r>
        <w:rPr>
          <w:rFonts w:hint="eastAsia"/>
        </w:rPr>
        <w:br/>
      </w:r>
      <w:r>
        <w:rPr>
          <w:rFonts w:hint="eastAsia"/>
        </w:rPr>
        <w:t>　　表 辣酱行业政策分析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78543eed04d2c" w:history="1">
        <w:r>
          <w:rPr>
            <w:rStyle w:val="Hyperlink"/>
          </w:rPr>
          <w:t>2025-2031年全球与中国辣酱发展现状及前景趋势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78543eed04d2c" w:history="1">
        <w:r>
          <w:rPr>
            <w:rStyle w:val="Hyperlink"/>
          </w:rPr>
          <w:t>https://www.20087.com/8/81/LaJiangHangYeXianZhuangJiQianJing.html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热点：酱香辣椒酱、辣酱的做法家常做法、韩式辣酱、辣酱品牌、多味辣酱的做法、辣酱品牌排行榜前十名、辣酱咋做家常辣酱、辣酱图片、家常辣酱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eaf84768d4108" w:history="1">
      <w:r>
        <w:rPr>
          <w:rStyle w:val="Hyperlink"/>
        </w:rPr>
        <w:t>2025-2031年全球与中国辣酱发展现状及前景趋势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LaJiangHangYeXianZhuangJiQianJing.html" TargetMode="External" Id="R1f478543eed0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LaJiangHangYeXianZhuangJiQianJing.html" TargetMode="External" Id="Rb36eaf84768d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2025-01-02T23:37:00Z</dcterms:created>
  <dcterms:modified xsi:type="dcterms:W3CDTF">2025-01-03T00:37:00Z</dcterms:modified>
  <dc:subject>2025-2031年全球与中国辣酱发展现状及前景趋势</dc:subject>
  <dc:title>2025-2031年全球与中国辣酱发展现状及前景趋势</dc:title>
  <cp:keywords>2025-2031年全球与中国辣酱发展现状及前景趋势</cp:keywords>
  <dc:description>2025-2031年全球与中国辣酱发展现状及前景趋势</dc:description>
</cp:coreProperties>
</file>