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29eeee7464b47" w:history="1">
              <w:r>
                <w:rPr>
                  <w:rStyle w:val="Hyperlink"/>
                </w:rPr>
                <w:t>2024-2030年全球与中国负离子纤维行业现状分析及市场前景报告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29eeee7464b47" w:history="1">
              <w:r>
                <w:rPr>
                  <w:rStyle w:val="Hyperlink"/>
                </w:rPr>
                <w:t>2024-2030年全球与中国负离子纤维行业现状分析及市场前景报告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229eeee7464b47" w:history="1">
                <w:r>
                  <w:rPr>
                    <w:rStyle w:val="Hyperlink"/>
                  </w:rPr>
                  <w:t>https://www.20087.com/9/51/FuLiZiXianWeiHangYeXianZhuangJiQianJing.html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离子纤维是一种特殊的功能性纤维，通过添加负离子发生材料或通过特殊后处理工艺，能够在空气中释放负离子，具有空气净化、抗菌、除臭等多种健康益处。近年来，随着人们对于健康生活品质的追求日益提升，负离子纤维的应用范围逐渐拓宽，从日常穿着的衣物、床上用品到室内装饰材料均有涉及。技术层面，负离子纤维的生产技术不断进步，包括纤维的稳定性、负离子释放量和持久性都得到了显著改善。</w:t>
      </w:r>
      <w:r>
        <w:rPr>
          <w:rFonts w:hint="eastAsia"/>
        </w:rPr>
        <w:br/>
      </w:r>
      <w:r>
        <w:rPr>
          <w:rFonts w:hint="eastAsia"/>
        </w:rPr>
        <w:t>　　未来，负离子纤维的创新将着重于提升其功能性和环保性。在功能方面，除了增强负离子的释放效果，还将研究如何结合其他功能性材料，如抗菌、远红外线辐射等，以满足更多元的市场需求。在环保性方面，将更加注重使用可再生或可降解的基材，减少对环境的影响。同时，随着智能家居概念的普及，负离子纤维有可能与智能穿戴设备结合，成为健康监测和调节环境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29eeee7464b47" w:history="1">
        <w:r>
          <w:rPr>
            <w:rStyle w:val="Hyperlink"/>
          </w:rPr>
          <w:t>2024-2030年全球与中国负离子纤维行业现状分析及市场前景报告</w:t>
        </w:r>
      </w:hyperlink>
      <w:r>
        <w:rPr>
          <w:rFonts w:hint="eastAsia"/>
        </w:rPr>
        <w:t>》深入分析了负离子纤维行业的产业链、市场规模与需求，详细探讨了负离子纤维价格体系和行业现状。基于严谨的数据分析与市场洞察，报告对负离子纤维行业的市场前景、发展趋势进行了科学预测。同时，报告聚焦负离子纤维重点企业，剖析了行业的竞争格局、市场集中度及品牌影响力，并对负离子纤维细分市场进行了深入研究。负离子纤维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负离子纤维市场概述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按照不同产品类型，负离子纤维主要可以分为如下几个类别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全球不同产品类型负离子纤维销售额增长趋势2019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从不同应用，负离子纤维主要包括如下几个方面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全球不同应用负离子纤维销售额增长趋势2019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负离子纤维行业背景、发展历史、现状及趋势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负离子纤维行业目前现状分析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负离子纤维发展趋势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全球负离子纤维总体规模分析</w:t>
      </w:r>
      <w:r>
        <w:rPr>
          <w:rFonts w:hint="eastAsia"/>
        </w:rPr>
        <w:br/>
      </w:r>
      <w:r>
        <w:rPr>
          <w:rFonts w:hint="eastAsia"/>
        </w:rPr>
        <w:t>　　2.1 全球负离子纤维供需现状及预测（2019-2030）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全球负离子纤维产能、产量、产能利用率及发展趋势（2019-2030）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全球负离子纤维产量、需求量及发展趋势（2019-2030）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全球主要地区负离子纤维产量及发展趋势（2019-2030）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全球主要地区负离子纤维产量（2019-2023）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全球主要地区负离子纤维产量（2024-2030）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全球主要地区负离子纤维产量市场份额（2019-2030）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中国负离子纤维供需现状及预测（2019-2030）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中国负离子纤维产能、产量、产能利用率及发展趋势（2019-2030）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中国负离子纤维产量、市场需求量及发展趋势（2019-2030）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全球负离子纤维销量及销售额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全球市场负离子纤维销售额（2019-2030）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全球市场负离子纤维销量（2019-2030）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全球市场负离子纤维价格趋势（2019-2030）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全球市场主要厂家负离子纤维产能市场份额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全球市场主要厂家负离子纤维销量（2019-2023）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全球市场主要厂家负离子纤维销量（2019-2023）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全球市场主要厂家负离子纤维销售收入（2019-2023）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全球市场主要厂家负离子纤维销售价格（2019-2023）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2023年全球主要厂家负离子纤维收入排名</w:t>
      </w:r>
      <w:r>
        <w:rPr>
          <w:rFonts w:hint="eastAsia"/>
        </w:rPr>
        <w:br/>
      </w:r>
      <w:r>
        <w:rPr>
          <w:rFonts w:hint="eastAsia"/>
        </w:rPr>
        <w:t>　　3.3 中国市场主要厂家负离子纤维销量（2019-2023）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中国市场主要厂家负离子纤维销量（2019-2023）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中国市场主要厂家负离子纤维销售收入（2019-2023）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2023年中国主要厂家负离子纤维收入排名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中国市场主要厂家负离子纤维销售价格（2019-2023）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全球主要厂家负离子纤维总部及产地分布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全球主要厂家成立时间及负离子纤维商业化日期</w:t>
      </w:r>
      <w:r>
        <w:rPr>
          <w:rFonts w:hint="eastAsia"/>
        </w:rPr>
        <w:br/>
      </w:r>
      <w:r>
        <w:rPr>
          <w:rFonts w:hint="eastAsia"/>
        </w:rPr>
        <w:t>　　3.6 全球主要厂家负离子纤维产品类型及应用</w:t>
      </w:r>
      <w:r>
        <w:rPr>
          <w:rFonts w:hint="eastAsia"/>
        </w:rPr>
        <w:br/>
      </w:r>
      <w:r>
        <w:rPr>
          <w:rFonts w:hint="eastAsia"/>
        </w:rPr>
        <w:t>　　3.7 负离子纤维行业集中度、竞争程度分析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负离子纤维行业集中度分析：2023年全球Top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全球负离子纤维第一梯队、第二梯队和第三梯队厂家（品牌）及市场份额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全球负离子纤维主要地区分析</w:t>
      </w:r>
      <w:r>
        <w:rPr>
          <w:rFonts w:hint="eastAsia"/>
        </w:rPr>
        <w:br/>
      </w:r>
      <w:r>
        <w:rPr>
          <w:rFonts w:hint="eastAsia"/>
        </w:rPr>
        <w:t>　　4.1 全球主要地区负离子纤维市场规模分析：2019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全球主要地区负离子纤维销售收入及市场份额（2019-2023年）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全球主要地区负离子纤维销售收入预测（2024-2030年）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全球主要地区负离子纤维销量分析：2019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全球主要地区负离子纤维销量及市场份额（2019-2023年）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全球主要地区负离子纤维销量及市场份额预测（2024-2030）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北美市场负离子纤维销量、收入及增长率（2019-2030）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欧洲市场负离子纤维销量、收入及增长率（2019-2030）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中国市场负离子纤维销量、收入及增长率（2019-2030）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日本市场负离子纤维销量、收入及增长率（2019-2030）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韩国市场负离子纤维销量、收入及增长率（2019-2030）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全球负离子纤维主要厂家分析</w:t>
      </w:r>
      <w:r>
        <w:rPr>
          <w:rFonts w:hint="eastAsia"/>
        </w:rPr>
        <w:br/>
      </w:r>
      <w:r>
        <w:rPr>
          <w:rFonts w:hint="eastAsia"/>
        </w:rPr>
        <w:t>　　5.1 负离子纤维厂家（一）</w:t>
      </w:r>
      <w:r>
        <w:rPr>
          <w:rFonts w:hint="eastAsia"/>
        </w:rPr>
        <w:br/>
      </w:r>
      <w:r>
        <w:rPr>
          <w:rFonts w:hint="eastAsia"/>
        </w:rPr>
        <w:t>　　　　5.1.1 负离子纤维厂家（一）基本信息、负离子纤维生产基地、销售区域、竞争对手及市场地位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负离子纤维厂家（一） 负离子纤维产品规格、参数及市场应用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负离子纤维厂家（一） 负离子纤维销量、收入、价格及毛利率（2019-2023）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负离子纤维厂家（一）公司简介及主要业务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负离子纤维厂家（一）企业最新动态</w:t>
      </w:r>
      <w:r>
        <w:rPr>
          <w:rFonts w:hint="eastAsia"/>
        </w:rPr>
        <w:br/>
      </w:r>
      <w:r>
        <w:rPr>
          <w:rFonts w:hint="eastAsia"/>
        </w:rPr>
        <w:t>　　5.2 负离子纤维厂家（二）</w:t>
      </w:r>
      <w:r>
        <w:rPr>
          <w:rFonts w:hint="eastAsia"/>
        </w:rPr>
        <w:br/>
      </w:r>
      <w:r>
        <w:rPr>
          <w:rFonts w:hint="eastAsia"/>
        </w:rPr>
        <w:t>　　　　5.2.1 负离子纤维厂家（二）基本信息、负离子纤维生产基地、销售区域、竞争对手及市场地位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负离子纤维厂家（二） 负离子纤维产品规格、参数及市场应用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负离子纤维厂家（二） 负离子纤维销量、收入、价格及毛利率（2019-2023）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负离子纤维厂家（二）公司简介及主要业务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负离子纤维厂家（二）企业最新动态</w:t>
      </w:r>
      <w:r>
        <w:rPr>
          <w:rFonts w:hint="eastAsia"/>
        </w:rPr>
        <w:br/>
      </w:r>
      <w:r>
        <w:rPr>
          <w:rFonts w:hint="eastAsia"/>
        </w:rPr>
        <w:t>　　5.3 负离子纤维厂家（三）</w:t>
      </w:r>
      <w:r>
        <w:rPr>
          <w:rFonts w:hint="eastAsia"/>
        </w:rPr>
        <w:br/>
      </w:r>
      <w:r>
        <w:rPr>
          <w:rFonts w:hint="eastAsia"/>
        </w:rPr>
        <w:t>　　　　5.3.1 负离子纤维厂家（三）基本信息、负离子纤维生产基地、销售区域、竞争对手及市场地位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负离子纤维厂家（三） 负离子纤维产品规格、参数及市场应用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负离子纤维厂家（三） 负离子纤维销量、收入、价格及毛利率（2019-2023）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负离子纤维厂家（三）公司简介及主要业务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负离子纤维厂家（三）企业最新动态</w:t>
      </w:r>
      <w:r>
        <w:rPr>
          <w:rFonts w:hint="eastAsia"/>
        </w:rPr>
        <w:br/>
      </w:r>
      <w:r>
        <w:rPr>
          <w:rFonts w:hint="eastAsia"/>
        </w:rPr>
        <w:t>　　5.4 负离子纤维厂家（四）</w:t>
      </w:r>
      <w:r>
        <w:rPr>
          <w:rFonts w:hint="eastAsia"/>
        </w:rPr>
        <w:br/>
      </w:r>
      <w:r>
        <w:rPr>
          <w:rFonts w:hint="eastAsia"/>
        </w:rPr>
        <w:t>　　　　5.4.1 负离子纤维厂家（四）基本信息、负离子纤维生产基地、销售区域、竞争对手及市场地位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负离子纤维厂家（四） 负离子纤维产品规格、参数及市场应用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负离子纤维厂家（四） 负离子纤维销量、收入、价格及毛利率（2019-2023）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负离子纤维厂家（四）公司简介及主要业务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负离子纤维厂家（四）企业最新动态</w:t>
      </w:r>
      <w:r>
        <w:rPr>
          <w:rFonts w:hint="eastAsia"/>
        </w:rPr>
        <w:br/>
      </w:r>
      <w:r>
        <w:rPr>
          <w:rFonts w:hint="eastAsia"/>
        </w:rPr>
        <w:t>　　5.5 负离子纤维厂家（五）</w:t>
      </w:r>
      <w:r>
        <w:rPr>
          <w:rFonts w:hint="eastAsia"/>
        </w:rPr>
        <w:br/>
      </w:r>
      <w:r>
        <w:rPr>
          <w:rFonts w:hint="eastAsia"/>
        </w:rPr>
        <w:t>　　　　5.5.1 负离子纤维厂家（五）基本信息、负离子纤维生产基地、销售区域、竞争对手及市场地位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负离子纤维厂家（五） 负离子纤维产品规格、参数及市场应用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负离子纤维厂家（五） 负离子纤维销量、收入、价格及毛利率（2019-2023）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负离子纤维厂家（五）公司简介及主要业务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负离子纤维厂家（五）企业最新动态</w:t>
      </w:r>
      <w:r>
        <w:rPr>
          <w:rFonts w:hint="eastAsia"/>
        </w:rPr>
        <w:br/>
      </w:r>
      <w:r>
        <w:rPr>
          <w:rFonts w:hint="eastAsia"/>
        </w:rPr>
        <w:t>　　5.6 负离子纤维厂家（六）</w:t>
      </w:r>
      <w:r>
        <w:rPr>
          <w:rFonts w:hint="eastAsia"/>
        </w:rPr>
        <w:br/>
      </w:r>
      <w:r>
        <w:rPr>
          <w:rFonts w:hint="eastAsia"/>
        </w:rPr>
        <w:t>　　　　5.6.1 负离子纤维厂家（六）基本信息、负离子纤维生产基地、销售区域、竞争对手及市场地位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负离子纤维厂家（六） 负离子纤维产品规格、参数及市场应用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负离子纤维厂家（六） 负离子纤维销量、收入、价格及毛利率（2019-2023）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负离子纤维厂家（六）公司简介及主要业务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负离子纤维厂家（六）企业最新动态</w:t>
      </w:r>
      <w:r>
        <w:rPr>
          <w:rFonts w:hint="eastAsia"/>
        </w:rPr>
        <w:br/>
      </w:r>
      <w:r>
        <w:rPr>
          <w:rFonts w:hint="eastAsia"/>
        </w:rPr>
        <w:t>　　5.7 负离子纤维厂家（七）</w:t>
      </w:r>
      <w:r>
        <w:rPr>
          <w:rFonts w:hint="eastAsia"/>
        </w:rPr>
        <w:br/>
      </w:r>
      <w:r>
        <w:rPr>
          <w:rFonts w:hint="eastAsia"/>
        </w:rPr>
        <w:t>　　　　5.7.1 负离子纤维厂家（七）基本信息、负离子纤维生产基地、销售区域、竞争对手及市场地位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负离子纤维厂家（七） 负离子纤维产品规格、参数及市场应用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负离子纤维厂家（七） 负离子纤维销量、收入、价格及毛利率（2019-2023）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负离子纤维厂家（七）公司简介及主要业务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负离子纤维厂家（七）企业最新动态</w:t>
      </w:r>
      <w:r>
        <w:rPr>
          <w:rFonts w:hint="eastAsia"/>
        </w:rPr>
        <w:br/>
      </w:r>
      <w:r>
        <w:rPr>
          <w:rFonts w:hint="eastAsia"/>
        </w:rPr>
        <w:t>　　5.8 负离子纤维厂家（八）</w:t>
      </w:r>
      <w:r>
        <w:rPr>
          <w:rFonts w:hint="eastAsia"/>
        </w:rPr>
        <w:br/>
      </w:r>
      <w:r>
        <w:rPr>
          <w:rFonts w:hint="eastAsia"/>
        </w:rPr>
        <w:t>　　　　5.8.1 负离子纤维厂家（八）基本信息、负离子纤维生产基地、销售区域、竞争对手及市场地位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负离子纤维厂家（八） 负离子纤维产品规格、参数及市场应用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负离子纤维厂家（八） 负离子纤维销量、收入、价格及毛利率（2019-2023）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负离子纤维厂家（八）公司简介及主要业务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负离子纤维厂家（八）企业最新动态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不同产品类型负离子纤维分析</w:t>
      </w:r>
      <w:r>
        <w:rPr>
          <w:rFonts w:hint="eastAsia"/>
        </w:rPr>
        <w:br/>
      </w:r>
      <w:r>
        <w:rPr>
          <w:rFonts w:hint="eastAsia"/>
        </w:rPr>
        <w:t>　　6.1 全球不同产品类型负离子纤维销量（2019-2030）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全球不同产品类型负离子纤维销量及市场份额（2019-2023）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全球不同产品类型负离子纤维销量预测（2024-2030）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全球不同产品类型负离子纤维收入（2019-2030）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全球不同产品类型负离子纤维收入及市场份额（2019-2023）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全球不同产品类型负离子纤维收入预测（2024-2030）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全球不同产品类型负离子纤维价格走势（2019-2030）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不同应用负离子纤维分析</w:t>
      </w:r>
      <w:r>
        <w:rPr>
          <w:rFonts w:hint="eastAsia"/>
        </w:rPr>
        <w:br/>
      </w:r>
      <w:r>
        <w:rPr>
          <w:rFonts w:hint="eastAsia"/>
        </w:rPr>
        <w:t>　　7.1 全球不同应用负离子纤维销量（2019-2030）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全球不同应用负离子纤维销量及市场份额（2019-2023）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全球不同应用负离子纤维销量预测（2024-2030）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全球不同应用负离子纤维收入（2019-2030）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全球不同应用负离子纤维收入及市场份额（2019-2023）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全球不同应用负离子纤维收入预测（2024-2030）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全球不同应用负离子纤维价格走势（2019-2030）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负离子纤维产业链分析</w:t>
      </w:r>
      <w:r>
        <w:rPr>
          <w:rFonts w:hint="eastAsia"/>
        </w:rPr>
        <w:br/>
      </w:r>
      <w:r>
        <w:rPr>
          <w:rFonts w:hint="eastAsia"/>
        </w:rPr>
        <w:t>　　8.2 负离子纤维产业上游供应分析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负离子纤维下游典型客户</w:t>
      </w:r>
      <w:r>
        <w:rPr>
          <w:rFonts w:hint="eastAsia"/>
        </w:rPr>
        <w:br/>
      </w:r>
      <w:r>
        <w:rPr>
          <w:rFonts w:hint="eastAsia"/>
        </w:rPr>
        <w:t>　　8.4 负离子纤维销售渠道分析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负离子纤维行业发展机遇及主要驱动因素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负离子纤维行业发展面临的风险</w:t>
      </w:r>
      <w:r>
        <w:rPr>
          <w:rFonts w:hint="eastAsia"/>
        </w:rPr>
        <w:br/>
      </w:r>
      <w:r>
        <w:rPr>
          <w:rFonts w:hint="eastAsia"/>
        </w:rPr>
        <w:t>　　9.3 负离子纤维行业政策分析</w:t>
      </w:r>
      <w:r>
        <w:rPr>
          <w:rFonts w:hint="eastAsia"/>
        </w:rPr>
        <w:br/>
      </w:r>
      <w:r>
        <w:rPr>
          <w:rFonts w:hint="eastAsia"/>
        </w:rPr>
        <w:t>　　9.4 负离子纤维中国企业SWOT分析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负离子纤维产品图片</w:t>
      </w:r>
      <w:r>
        <w:rPr>
          <w:rFonts w:hint="eastAsia"/>
        </w:rPr>
        <w:br/>
      </w:r>
      <w:r>
        <w:rPr>
          <w:rFonts w:hint="eastAsia"/>
        </w:rPr>
        <w:t>　　图 全球不同产品类型负离子纤维规模2019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全球不同产品类型负离子纤维市场份额2023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全球不同应用负离子纤维规模2019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全球不同应用负离子纤维市场份额2023 VS 2030</w:t>
      </w:r>
      <w:r>
        <w:rPr>
          <w:rFonts w:hint="eastAsia"/>
        </w:rPr>
        <w:br/>
      </w:r>
      <w:r>
        <w:rPr>
          <w:rFonts w:hint="eastAsia"/>
        </w:rPr>
        <w:t>　　图 全球负离子纤维产能、产量、产能利用率及发展趋势（2019-2030）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全球负离子纤维产量、需求量及发展趋势（2019-2030）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全球主要地区负离子纤维产量规模：2019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全球主要地区负离子纤维产量市场份额（2019-2030）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中国负离子纤维产能、产量、产能利用率及发展趋势（2019-2030）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中国负离子纤维产量、市场需求量及发展趋势（2019-2030）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中国负离子纤维总产能占全球比重（2019-2030）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中国负离子纤维总产量占全球比重（2019-2030）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全球负离子纤维市场收入及增长率:（2019-2030）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全球市场负离子纤维市场规模：2019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全球市场负离子纤维销量及增长率（2019-2030）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全球市场负离子纤维价格趋势（2019-2030）</w:t>
      </w:r>
      <w:r>
        <w:rPr>
          <w:rFonts w:hint="eastAsia"/>
        </w:rPr>
        <w:br/>
      </w:r>
      <w:r>
        <w:rPr>
          <w:rFonts w:hint="eastAsia"/>
        </w:rPr>
        <w:t>　　图 中国负离子纤维市场收入及增长率:（2019-2030）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中国市场负离子纤维市场规模：2019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中国市场负离子纤维销量及增长率（2019-2030）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中国市场负离子纤维销量占全球比重（2019-2030）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中国负离子纤维收入占全球比重（2019-2030）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全球主要地区负离子纤维销售收入规模：2019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全球主要地区负离子纤维销售收入市场份额（2019-2023）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全球主要地区负离子纤维销售收入市场份额（2019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全球主要地区负离子纤维收入市场份额（2024-2030）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北美（美国和加拿大）负离子纤维销量（2019-2030）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北美（美国和加拿大）负离子纤维销量份额（2019-2030）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北美（美国和加拿大）负离子纤维收入（2019-2030）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北美（美国和加拿大）负离子纤维收入份额（2019-2030）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欧洲（德国、英国、法国和意大利等国家）负离子纤维销量（2019-2030）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欧洲（德国、英国、法国和意大利等国家）负离子纤维销量份额（2019-2030）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欧洲（德国、英国、法国和意大利等国家）负离子纤维收入（2019-2030）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欧洲（德国、英国、法国和意大利等国家）负离子纤维收入份额（2019-2030）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亚太（中国、日本、韩国、中国台湾、印度和东南亚等）负离子纤维销量（2019-2030）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亚太（中国、日本、韩国、中国台湾、印度和东南亚等）负离子纤维销量份额（2019-2030）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亚太（中国、日本、韩国、中国台湾、印度和东南亚等）负离子纤维收入（2019-2030）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亚太（中国、日本、韩国、中国台湾、印度和东南亚等）负离子纤维收入份额（2019-2030）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拉美地区（墨西哥、巴西等国家）负离子纤维销量（2019-2030）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拉美地区（墨西哥、巴西等国家）负离子纤维销量份额（2019-2030）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拉美地区（墨西哥、巴西等国家）负离子纤维收入（2019-2030）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拉美地区（墨西哥、巴西等国家）负离子纤维收入份额（2019-2030）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中东及非洲（土耳其、沙特等国家）负离子纤维销量（2019-2030）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中东及非洲（土耳其、沙特等国家）负离子纤维销量份额（2019-2030）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中东及非洲（土耳其、沙特等国家）负离子纤维收入（2019-2030）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中东及非洲（土耳其、沙特等国家）负离子纤维收入份额（2019-2030）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2023年全球市场主要厂商负离子纤维销量市场份额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2023年全球市场主要厂商负离子纤维收入市场份额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2023年中国市场主要厂商负离子纤维销量市场份额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2023年中国市场主要厂商负离子纤维收入市场份额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2023年全球前五大生产商负离子纤维市场份额</w:t>
      </w:r>
      <w:r>
        <w:rPr>
          <w:rFonts w:hint="eastAsia"/>
        </w:rPr>
        <w:br/>
      </w:r>
      <w:r>
        <w:rPr>
          <w:rFonts w:hint="eastAsia"/>
        </w:rPr>
        <w:t>　　图 全球负离子纤维第一梯队、第二梯队和第三梯队生产商（品牌）及市场份额（2023）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全球不同产品类型负离子纤维价格走势（2019-2030）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全球不同应用负离子纤维价格走势（2019-2030）</w:t>
      </w:r>
      <w:r>
        <w:rPr>
          <w:rFonts w:hint="eastAsia"/>
        </w:rPr>
        <w:br/>
      </w:r>
      <w:r>
        <w:rPr>
          <w:rFonts w:hint="eastAsia"/>
        </w:rPr>
        <w:t>　　图 负离子纤维中国企业SWOT分析</w:t>
      </w:r>
      <w:r>
        <w:rPr>
          <w:rFonts w:hint="eastAsia"/>
        </w:rPr>
        <w:br/>
      </w:r>
      <w:r>
        <w:rPr>
          <w:rFonts w:hint="eastAsia"/>
        </w:rPr>
        <w:t>　　图 负离子纤维产业链</w:t>
      </w:r>
      <w:r>
        <w:rPr>
          <w:rFonts w:hint="eastAsia"/>
        </w:rPr>
        <w:br/>
      </w:r>
      <w:r>
        <w:rPr>
          <w:rFonts w:hint="eastAsia"/>
        </w:rPr>
        <w:t>　　图 负离子纤维行业采购模式分析</w:t>
      </w:r>
      <w:r>
        <w:rPr>
          <w:rFonts w:hint="eastAsia"/>
        </w:rPr>
        <w:br/>
      </w:r>
      <w:r>
        <w:rPr>
          <w:rFonts w:hint="eastAsia"/>
        </w:rPr>
        <w:t>　　图 负离子纤维行业生产模式分析</w:t>
      </w:r>
      <w:r>
        <w:rPr>
          <w:rFonts w:hint="eastAsia"/>
        </w:rPr>
        <w:br/>
      </w:r>
      <w:r>
        <w:rPr>
          <w:rFonts w:hint="eastAsia"/>
        </w:rPr>
        <w:t>　　图 负离子纤维行业销售模式分析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全球不同产品类型负离子纤维增长趋势2019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不同应用负离子纤维增长趋势2019 VS 2023 VS 2030</w:t>
      </w:r>
      <w:r>
        <w:rPr>
          <w:rFonts w:hint="eastAsia"/>
        </w:rPr>
        <w:br/>
      </w:r>
      <w:r>
        <w:rPr>
          <w:rFonts w:hint="eastAsia"/>
        </w:rPr>
        <w:t>　　表 负离子纤维行业发展主要特点</w:t>
      </w:r>
      <w:r>
        <w:rPr>
          <w:rFonts w:hint="eastAsia"/>
        </w:rPr>
        <w:br/>
      </w:r>
      <w:r>
        <w:rPr>
          <w:rFonts w:hint="eastAsia"/>
        </w:rPr>
        <w:t>　　表 负离子纤维行业发展有利因素分析</w:t>
      </w:r>
      <w:r>
        <w:rPr>
          <w:rFonts w:hint="eastAsia"/>
        </w:rPr>
        <w:br/>
      </w:r>
      <w:r>
        <w:rPr>
          <w:rFonts w:hint="eastAsia"/>
        </w:rPr>
        <w:t>　　表 负离子纤维行业发展不利因素分析</w:t>
      </w:r>
      <w:r>
        <w:rPr>
          <w:rFonts w:hint="eastAsia"/>
        </w:rPr>
        <w:br/>
      </w:r>
      <w:r>
        <w:rPr>
          <w:rFonts w:hint="eastAsia"/>
        </w:rPr>
        <w:t>　　表 进入负离子纤维行业壁垒</w:t>
      </w:r>
      <w:r>
        <w:rPr>
          <w:rFonts w:hint="eastAsia"/>
        </w:rPr>
        <w:br/>
      </w:r>
      <w:r>
        <w:rPr>
          <w:rFonts w:hint="eastAsia"/>
        </w:rPr>
        <w:t>　　表 全球主要地区负离子纤维产量：2019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全球主要地区负离子纤维产量（2019-2023）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全球主要地区负离子纤维产量市场份额（2019-2023）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全球主要地区负离子纤维产量（2024-2030）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全球主要地区负离子纤维销售收入：2019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全球主要地区负离子纤维销售收入（2019-2023）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全球主要地区负离子纤维销售收入市场份额（2019-2023）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全球主要地区负离子纤维收入（2024-2030）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全球主要地区负离子纤维收入市场份额（2024-2030）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全球主要地区负离子纤维销量：2019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全球主要地区负离子纤维销量（2019-2023）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全球主要地区负离子纤维销量市场份额（2019-2023）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全球主要地区负离子纤维销量（2024-2030）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全球主要地区负离子纤维销量份额（2024-2030）</w:t>
      </w:r>
      <w:r>
        <w:rPr>
          <w:rFonts w:hint="eastAsia"/>
        </w:rPr>
        <w:br/>
      </w:r>
      <w:r>
        <w:rPr>
          <w:rFonts w:hint="eastAsia"/>
        </w:rPr>
        <w:t>　　表 北美负离子纤维基本情况分析</w:t>
      </w:r>
      <w:r>
        <w:rPr>
          <w:rFonts w:hint="eastAsia"/>
        </w:rPr>
        <w:br/>
      </w:r>
      <w:r>
        <w:rPr>
          <w:rFonts w:hint="eastAsia"/>
        </w:rPr>
        <w:t>　　表 欧洲负离子纤维基本情况分析</w:t>
      </w:r>
      <w:r>
        <w:rPr>
          <w:rFonts w:hint="eastAsia"/>
        </w:rPr>
        <w:br/>
      </w:r>
      <w:r>
        <w:rPr>
          <w:rFonts w:hint="eastAsia"/>
        </w:rPr>
        <w:t>　　表 亚太地区负离子纤维基本情况分析</w:t>
      </w:r>
      <w:r>
        <w:rPr>
          <w:rFonts w:hint="eastAsia"/>
        </w:rPr>
        <w:br/>
      </w:r>
      <w:r>
        <w:rPr>
          <w:rFonts w:hint="eastAsia"/>
        </w:rPr>
        <w:t>　　表 拉美地区负离子纤维基本情况分析</w:t>
      </w:r>
      <w:r>
        <w:rPr>
          <w:rFonts w:hint="eastAsia"/>
        </w:rPr>
        <w:br/>
      </w:r>
      <w:r>
        <w:rPr>
          <w:rFonts w:hint="eastAsia"/>
        </w:rPr>
        <w:t>　　表 中东及非洲负离子纤维基本情况分析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全球市场主要厂商负离子纤维产能（2023-2024）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全球市场主要厂商负离子纤维销量（2019-2023）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全球市场主要厂商负离子纤维销量市场份额（2019-2023）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全球市场主要厂商负离子纤维销售收入（2019-2023）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全球市场主要厂商负离子纤维销售收入市场份额（2019-2023）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全球市场主要厂商负离子纤维销售价格（2019-2023）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2023年全球主要生产商负离子纤维收入排名</w:t>
      </w:r>
      <w:r>
        <w:rPr>
          <w:rFonts w:hint="eastAsia"/>
        </w:rPr>
        <w:br/>
      </w:r>
      <w:r>
        <w:rPr>
          <w:rFonts w:hint="eastAsia"/>
        </w:rPr>
        <w:t>　　表 中国市场主要厂商负离子纤维销量（2019-2023）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中国市场主要厂商负离子纤维销量市场份额（2019-2023）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中国市场主要厂商负离子纤维销售收入（2019-2023）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中国市场主要厂商负离子纤维销售收入市场份额（2019-2023）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中国市场主要厂商负离子纤维销售价格（2019-2023）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2023年中国主要生产商负离子纤维收入排名</w:t>
      </w:r>
      <w:r>
        <w:rPr>
          <w:rFonts w:hint="eastAsia"/>
        </w:rPr>
        <w:br/>
      </w:r>
      <w:r>
        <w:rPr>
          <w:rFonts w:hint="eastAsia"/>
        </w:rPr>
        <w:t>　　表 全球主要厂商负离子纤维总部及产地分布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全球主要厂商负离子纤维商业化日期</w:t>
      </w:r>
      <w:r>
        <w:rPr>
          <w:rFonts w:hint="eastAsia"/>
        </w:rPr>
        <w:br/>
      </w:r>
      <w:r>
        <w:rPr>
          <w:rFonts w:hint="eastAsia"/>
        </w:rPr>
        <w:t>　　表 全球主要厂商负离子纤维产品类型及应用</w:t>
      </w:r>
      <w:r>
        <w:rPr>
          <w:rFonts w:hint="eastAsia"/>
        </w:rPr>
        <w:br/>
      </w:r>
      <w:r>
        <w:rPr>
          <w:rFonts w:hint="eastAsia"/>
        </w:rPr>
        <w:t>　　表 2023年全球负离子纤维主要厂商市场地位（第一梯队、第二梯队和第三梯队）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全球不同产品类型负离子纤维销量（2019-2023年）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全球不同产品类型负离子纤维销量市场份额（2019-2023）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全球不同产品类型负离子纤维销量预测（2024-2030）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全球市场不同产品类型负离子纤维销量市场份额预测（2024-2030）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全球不同产品类型负离子纤维收入（2019-2023年）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全球不同产品类型负离子纤维收入市场份额（2019-2023）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全球不同产品类型负离子纤维收入预测（2024-2030）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全球不同产品类型负离子纤维收入市场份额预测（2024-2030）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中国不同产品类型负离子纤维销量（2019-2023年）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中国不同产品类型负离子纤维销量市场份额（2019-2023）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中国不同产品类型负离子纤维销量预测（2024-2030）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中国不同产品类型负离子纤维销量市场份额预测（2024-2030）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中国不同产品类型负离子纤维收入（2019-2023年）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中国不同产品类型负离子纤维收入市场份额（2019-2023）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中国不同产品类型负离子纤维收入预测（2024-2030）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中国不同产品类型负离子纤维收入市场份额预测（2024-2030）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全球不同应用负离子纤维销量（2019-2023年）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全球不同应用负离子纤维销量市场份额（2019-2023）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全球不同应用负离子纤维销量预测（2024-2030）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全球市场不同应用负离子纤维销量市场份额预测（2024-2030）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全球不同应用负离子纤维收入（2019-2023年）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全球不同应用负离子纤维收入市场份额（2019-2023）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全球不同应用负离子纤维收入预测（2024-2030）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全球不同应用负离子纤维收入市场份额预测（2024-2030）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中国不同应用负离子纤维销量（2019-2023年）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中国不同应用负离子纤维销量市场份额（2019-2023）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中国不同应用负离子纤维销量预测（2024-2030）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中国不同应用负离子纤维销量市场份额预测（2024-2030）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中国不同应用负离子纤维收入（2019-2023年）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中国不同应用负离子纤维收入市场份额（2019-2023）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中国不同应用负离子纤维收入预测（2024-2030）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中国不同应用负离子纤维收入市场份额预测（2024-2030）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负离子纤维行业技术发展趋势</w:t>
      </w:r>
      <w:r>
        <w:rPr>
          <w:rFonts w:hint="eastAsia"/>
        </w:rPr>
        <w:br/>
      </w:r>
      <w:r>
        <w:rPr>
          <w:rFonts w:hint="eastAsia"/>
        </w:rPr>
        <w:t>　　表 负离子纤维行业主要驱动因素</w:t>
      </w:r>
      <w:r>
        <w:rPr>
          <w:rFonts w:hint="eastAsia"/>
        </w:rPr>
        <w:br/>
      </w:r>
      <w:r>
        <w:rPr>
          <w:rFonts w:hint="eastAsia"/>
        </w:rPr>
        <w:t>　　表 负离子纤维行业供应链分析</w:t>
      </w:r>
      <w:r>
        <w:rPr>
          <w:rFonts w:hint="eastAsia"/>
        </w:rPr>
        <w:br/>
      </w:r>
      <w:r>
        <w:rPr>
          <w:rFonts w:hint="eastAsia"/>
        </w:rPr>
        <w:t>　　表 负离子纤维上游原料供应商</w:t>
      </w:r>
      <w:r>
        <w:rPr>
          <w:rFonts w:hint="eastAsia"/>
        </w:rPr>
        <w:br/>
      </w:r>
      <w:r>
        <w:rPr>
          <w:rFonts w:hint="eastAsia"/>
        </w:rPr>
        <w:t>　　表 负离子纤维行业主要下游客户</w:t>
      </w:r>
      <w:r>
        <w:rPr>
          <w:rFonts w:hint="eastAsia"/>
        </w:rPr>
        <w:br/>
      </w:r>
      <w:r>
        <w:rPr>
          <w:rFonts w:hint="eastAsia"/>
        </w:rPr>
        <w:t>　　表 负离子纤维行业典型经销商</w:t>
      </w:r>
      <w:r>
        <w:rPr>
          <w:rFonts w:hint="eastAsia"/>
        </w:rPr>
        <w:br/>
      </w:r>
      <w:r>
        <w:rPr>
          <w:rFonts w:hint="eastAsia"/>
        </w:rPr>
        <w:t>　　表 负离子纤维厂商（一） 负离子纤维生产基地、销售区域、竞争对手及市场地位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负离子纤维厂商（一） 负离子纤维产品规格、参数及市场应用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负离子纤维厂商（一） 负离子纤维销量、收入、价格（美元/件）及毛利率（2019-2023）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负离子纤维厂商（一）公司简介及主要业务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负离子纤维厂商（一）企业最新动态</w:t>
      </w:r>
      <w:r>
        <w:rPr>
          <w:rFonts w:hint="eastAsia"/>
        </w:rPr>
        <w:br/>
      </w:r>
      <w:r>
        <w:rPr>
          <w:rFonts w:hint="eastAsia"/>
        </w:rPr>
        <w:t>　　表 负离子纤维厂商（二） 负离子纤维生产基地、销售区域、竞争对手及市场地位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负离子纤维厂商（二） 负离子纤维产品规格、参数及市场应用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负离子纤维厂商（二） 负离子纤维销量、收入、价格（美元/件）及毛利率（2019-2023）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负离子纤维厂商（二）公司简介及主要业务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负离子纤维厂商（二）企业最新动态</w:t>
      </w:r>
      <w:r>
        <w:rPr>
          <w:rFonts w:hint="eastAsia"/>
        </w:rPr>
        <w:br/>
      </w:r>
      <w:r>
        <w:rPr>
          <w:rFonts w:hint="eastAsia"/>
        </w:rPr>
        <w:t>　　表 负离子纤维厂商（三） 负离子纤维生产基地、销售区域、竞争对手及市场地位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负离子纤维厂商（三） 负离子纤维产品规格、参数及市场应用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负离子纤维厂商（三） 负离子纤维销量、收入、价格（美元/件）及毛利率（2019-2023）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负离子纤维厂商（三）公司简介及主要业务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负离子纤维厂商（三）企业最新动态</w:t>
      </w:r>
      <w:r>
        <w:rPr>
          <w:rFonts w:hint="eastAsia"/>
        </w:rPr>
        <w:br/>
      </w:r>
      <w:r>
        <w:rPr>
          <w:rFonts w:hint="eastAsia"/>
        </w:rPr>
        <w:t>　　表 负离子纤维厂商（四） 负离子纤维生产基地、销售区域、竞争对手及市场地位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负离子纤维厂商（四） 负离子纤维产品规格、参数及市场应用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负离子纤维厂商（四） 负离子纤维销量、收入、价格（美元/件）及毛利率（2019-2023）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负离子纤维厂商（四）公司简介及主要业务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负离子纤维厂商（四）企业最新动态</w:t>
      </w:r>
      <w:r>
        <w:rPr>
          <w:rFonts w:hint="eastAsia"/>
        </w:rPr>
        <w:br/>
      </w:r>
      <w:r>
        <w:rPr>
          <w:rFonts w:hint="eastAsia"/>
        </w:rPr>
        <w:t>　　表 负离子纤维厂商（五） 负离子纤维生产基地、销售区域、竞争对手及市场地位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负离子纤维厂商（五） 负离子纤维产品规格、参数及市场应用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负离子纤维厂商（五） 负离子纤维销量、收入、价格（美元/件）及毛利率（2019-2023）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负离子纤维厂商（五）公司简介及主要业务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负离子纤维厂商（五）企业最新动态</w:t>
      </w:r>
      <w:r>
        <w:rPr>
          <w:rFonts w:hint="eastAsia"/>
        </w:rPr>
        <w:br/>
      </w:r>
      <w:r>
        <w:rPr>
          <w:rFonts w:hint="eastAsia"/>
        </w:rPr>
        <w:t>　　表 负离子纤维厂商（六） 负离子纤维生产基地、销售区域、竞争对手及市场地位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负离子纤维厂商（六） 负离子纤维产品规格、参数及市场应用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负离子纤维厂商（六） 负离子纤维销量、收入、价格（美元/件）及毛利率（2019-2023）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负离子纤维厂商（六）公司简介及主要业务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负离子纤维厂商（六）企业最新动态</w:t>
      </w:r>
      <w:r>
        <w:rPr>
          <w:rFonts w:hint="eastAsia"/>
        </w:rPr>
        <w:br/>
      </w:r>
      <w:r>
        <w:rPr>
          <w:rFonts w:hint="eastAsia"/>
        </w:rPr>
        <w:t>　　表 负离子纤维厂商（七） 负离子纤维生产基地、销售区域、竞争对手及市场地位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负离子纤维厂商（七） 负离子纤维产品规格、参数及市场应用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负离子纤维厂商（七） 负离子纤维销量、收入、价格（美元/件）及毛利率（2019-2023）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负离子纤维厂商（七）公司简介及主要业务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负离子纤维厂商（七）企业最新动态</w:t>
      </w:r>
      <w:r>
        <w:rPr>
          <w:rFonts w:hint="eastAsia"/>
        </w:rPr>
        <w:br/>
      </w:r>
      <w:r>
        <w:rPr>
          <w:rFonts w:hint="eastAsia"/>
        </w:rPr>
        <w:t>　　表 负离子纤维厂商（八） 负离子纤维生产基地、销售区域、竞争对手及市场地位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负离子纤维厂商（八） 负离子纤维产品规格、参数及市场应用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负离子纤维厂商（八） 负离子纤维销量、收入、价格（美元/件）及毛利率（2019-2023）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负离子纤维厂商（八）公司简介及主要业务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负离子纤维厂商（八）企业最新动态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中国市场负离子纤维产量、销量、进出口（2019-2023年）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中国市场负离子纤维产量、销量、进出口预测（2024-2030）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中国市场负离子纤维进出口贸易趋势</w:t>
      </w:r>
      <w:r>
        <w:rPr>
          <w:rFonts w:hint="eastAsia"/>
        </w:rPr>
        <w:br/>
      </w:r>
      <w:r>
        <w:rPr>
          <w:rFonts w:hint="eastAsia"/>
        </w:rPr>
        <w:t>　　表 中国市场负离子纤维主要进口来源</w:t>
      </w:r>
      <w:r>
        <w:rPr>
          <w:rFonts w:hint="eastAsia"/>
        </w:rPr>
        <w:br/>
      </w:r>
      <w:r>
        <w:rPr>
          <w:rFonts w:hint="eastAsia"/>
        </w:rPr>
        <w:t>　　表 中国市场负离子纤维主要出口目的地</w:t>
      </w:r>
      <w:r>
        <w:rPr>
          <w:rFonts w:hint="eastAsia"/>
        </w:rPr>
        <w:br/>
      </w:r>
      <w:r>
        <w:rPr>
          <w:rFonts w:hint="eastAsia"/>
        </w:rPr>
        <w:t>　　表 中国负离子纤维生产地区分布</w:t>
      </w:r>
      <w:r>
        <w:rPr>
          <w:rFonts w:hint="eastAsia"/>
        </w:rPr>
        <w:br/>
      </w:r>
      <w:r>
        <w:rPr>
          <w:rFonts w:hint="eastAsia"/>
        </w:rPr>
        <w:t>　　表 中国负离子纤维消费地区分布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29eeee7464b47" w:history="1">
        <w:r>
          <w:rPr>
            <w:rStyle w:val="Hyperlink"/>
          </w:rPr>
          <w:t>2024-2030年全球与中国负离子纤维行业现状分析及市场前景报告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229eeee7464b47" w:history="1">
        <w:r>
          <w:rPr>
            <w:rStyle w:val="Hyperlink"/>
          </w:rPr>
          <w:t>https://www.20087.com/9/51/FuLiZiXianWeiHangYeXianZhuangJiQianJing.html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607ee2ec534fb3" w:history="1">
      <w:r>
        <w:rPr>
          <w:rStyle w:val="Hyperlink"/>
        </w:rPr>
        <w:t>2024-2030年全球与中国负离子纤维行业现状分析及市场前景报告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FuLiZiXianWeiHangYeXianZhuangJiQianJing.html" TargetMode="External" Id="R46229eeee746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FuLiZiXianWeiHangYeXianZhuangJiQianJing.html" TargetMode="External" Id="R57607ee2ec53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2024-10-19T05:42:19Z</dcterms:created>
  <dcterms:modified xsi:type="dcterms:W3CDTF">2024-10-19T06:42:19Z</dcterms:modified>
  <dc:subject>2024-2030年全球与中国负离子纤维行业现状分析及市场前景报告</dc:subject>
  <dc:title>2024-2030年全球与中国负离子纤维行业现状分析及市场前景报告</dc:title>
  <cp:keywords>2024-2030年全球与中国负离子纤维行业现状分析及市场前景报告</cp:keywords>
  <dc:description>2024-2030年全球与中国负离子纤维行业现状分析及市场前景报告</dc:description>
</cp:coreProperties>
</file>