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4cbbe84c54a47" w:history="1">
              <w:r>
                <w:rPr>
                  <w:rStyle w:val="Hyperlink"/>
                </w:rPr>
                <w:t>2025-2031年中国彩色铅笔套装行业专题研究分析与发展趋势预测报告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4cbbe84c54a47" w:history="1">
              <w:r>
                <w:rPr>
                  <w:rStyle w:val="Hyperlink"/>
                </w:rPr>
                <w:t>2025-2031年中国彩色铅笔套装行业专题研究分析与发展趋势预测报告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4cbbe84c54a47" w:history="1">
                <w:r>
                  <w:rPr>
                    <w:rStyle w:val="Hyperlink"/>
                  </w:rPr>
                  <w:t>https://www.20087.com/1/12/CaiSeQianBiTaoZhuangDiaoYanBaoGao.html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铅笔套装是一种广泛应用于艺术创作、插画设计和儿童教育等领域的绘画工具，其市场需求持续增长。目前，彩色铅笔套装的设计和技术已经非常成熟，能够满足不同应用场景的需求。随着材料科学的进步，彩色铅笔套装的色彩表现力和持久性不断提高，如采用更高质量的颜料和更稳定的芯材。此外，随着消费者对个性化产品的需求增加，彩色铅笔套装的设计更加注重美观性和多样性，提供多种颜色和样式选择。</w:t>
      </w:r>
      <w:r>
        <w:rPr>
          <w:rFonts w:hint="eastAsia"/>
        </w:rPr>
        <w:br/>
      </w:r>
      <w:r>
        <w:rPr>
          <w:rFonts w:hint="eastAsia"/>
        </w:rPr>
        <w:t>　　未来，彩色铅笔套装的发展将更加注重环保性和个性化。一方面，随着环保法规的加强和消费者对可持续产品的重视，彩色铅笔套装将更加注重采用环保材料和生产工艺，减少对环境的影响。另一方面，随着个性化需求的增长，彩色铅笔套装将更加注重提供定制化服务，如提供个性化颜色组合和定制包装选项。此外，随着数字化技术的应用，彩色铅笔套装的营销和销售将更加注重在线平台和社交媒体的推广，以扩大品牌影响力和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4cbbe84c54a47" w:history="1">
        <w:r>
          <w:rPr>
            <w:rStyle w:val="Hyperlink"/>
          </w:rPr>
          <w:t>2025-2031年中国彩色铅笔套装行业专题研究分析与发展趋势预测报告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彩色铅笔套装行业的市场规模、技术现状及未来发展方向。报告全面梳理了彩色铅笔套装行业运行态势，重点分析了彩色铅笔套装细分领域的动态变化，并对行业内的重点企业及竞争格局进行了解读。通过对彩色铅笔套装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彩色铅笔套装行业概况</w:t>
      </w:r>
      <w:r>
        <w:rPr>
          <w:rFonts w:hint="eastAsia"/>
        </w:rPr>
        <w:br/>
      </w:r>
      <w:r>
        <w:rPr>
          <w:rFonts w:hint="eastAsia"/>
        </w:rPr>
        <w:t>　　第一节 彩色铅笔套装行业定义与特征</w:t>
      </w:r>
      <w:r>
        <w:rPr>
          <w:rFonts w:hint="eastAsia"/>
        </w:rPr>
        <w:br/>
      </w:r>
      <w:r>
        <w:rPr>
          <w:rFonts w:hint="eastAsia"/>
        </w:rPr>
        <w:t>　　第二节 彩色铅笔套装行业发展历程</w:t>
      </w:r>
      <w:r>
        <w:rPr>
          <w:rFonts w:hint="eastAsia"/>
        </w:rPr>
        <w:br/>
      </w:r>
      <w:r>
        <w:rPr>
          <w:rFonts w:hint="eastAsia"/>
        </w:rPr>
        <w:t>　　第三节 彩色铅笔套装产业链分析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2024-2025年中国彩色铅笔套装行业发展环境分析</w:t>
      </w:r>
      <w:r>
        <w:rPr>
          <w:rFonts w:hint="eastAsia"/>
        </w:rPr>
        <w:br/>
      </w:r>
      <w:r>
        <w:rPr>
          <w:rFonts w:hint="eastAsia"/>
        </w:rPr>
        <w:t>　　第一节 彩色铅笔套装行业经济环境分析</w:t>
      </w:r>
      <w:r>
        <w:rPr>
          <w:rFonts w:hint="eastAsia"/>
        </w:rPr>
        <w:br/>
      </w:r>
      <w:r>
        <w:rPr>
          <w:rFonts w:hint="eastAsia"/>
        </w:rPr>
        <w:t>　　第二节 彩色铅笔套装行业政策环境分析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一、彩色铅笔套装行业政策影响分析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二、相关彩色铅笔套装行业标准分析</w:t>
      </w:r>
      <w:r>
        <w:rPr>
          <w:rFonts w:hint="eastAsia"/>
        </w:rPr>
        <w:br/>
      </w:r>
      <w:r>
        <w:rPr>
          <w:rFonts w:hint="eastAsia"/>
        </w:rPr>
        <w:t>　　第三节 彩色铅笔套装行业社会环境分析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2024-2025年彩色铅笔套装行业技术发展现状及趋势分析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彩色铅笔套装行业技术发展现状分析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国内外彩色铅笔套装行业技术差异与原因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彩色铅笔套装行业技术发展方向、趋势预测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提升彩色铅笔套装行业技术能力策略建议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2024-2025年中国彩色铅笔套装行业发展概况</w:t>
      </w:r>
      <w:r>
        <w:rPr>
          <w:rFonts w:hint="eastAsia"/>
        </w:rPr>
        <w:br/>
      </w:r>
      <w:r>
        <w:rPr>
          <w:rFonts w:hint="eastAsia"/>
        </w:rPr>
        <w:t>　　第一节 彩色铅笔套装行业发展态势分析</w:t>
      </w:r>
      <w:r>
        <w:rPr>
          <w:rFonts w:hint="eastAsia"/>
        </w:rPr>
        <w:br/>
      </w:r>
      <w:r>
        <w:rPr>
          <w:rFonts w:hint="eastAsia"/>
        </w:rPr>
        <w:t>　　第二节 彩色铅笔套装行业发展特点分析</w:t>
      </w:r>
      <w:r>
        <w:rPr>
          <w:rFonts w:hint="eastAsia"/>
        </w:rPr>
        <w:br/>
      </w:r>
      <w:r>
        <w:rPr>
          <w:rFonts w:hint="eastAsia"/>
        </w:rPr>
        <w:t>　　第三节 彩色铅笔套装行业市场供需分析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2024-2025年中国彩色铅笔套装行业供给与需求情况分析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中国彩色铅笔套装行业总体规模</w:t>
      </w:r>
      <w:r>
        <w:rPr>
          <w:rFonts w:hint="eastAsia"/>
        </w:rPr>
        <w:br/>
      </w:r>
      <w:r>
        <w:rPr>
          <w:rFonts w:hint="eastAsia"/>
        </w:rPr>
        <w:t>　　第二节 中国彩色铅笔套装行业盈利情况分析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中国彩色铅笔套装行业产量情况分析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一、2019-2024年中国彩色铅笔套装行业产量统计分析</w:t>
      </w:r>
      <w:r>
        <w:rPr>
          <w:rFonts w:hint="eastAsia"/>
        </w:rPr>
        <w:br/>
      </w:r>
      <w:r>
        <w:rPr>
          <w:rFonts w:hint="eastAsia"/>
        </w:rPr>
        <w:t>　　　　二、彩色铅笔套装行业区域产量分析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三、2025-2031年中国彩色铅笔套装行业产量预测分析</w:t>
      </w:r>
      <w:r>
        <w:rPr>
          <w:rFonts w:hint="eastAsia"/>
        </w:rPr>
        <w:br/>
      </w:r>
      <w:r>
        <w:rPr>
          <w:rFonts w:hint="eastAsia"/>
        </w:rPr>
        <w:t>　　第四节 中国彩色铅笔套装行业需求概况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一、2019-2024年中国彩色铅笔套装行业需求情况分析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二、2024-2025年中国彩色铅笔套装行业市场需求特点分析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三、2025-2031年中国彩色铅笔套装市场需求预测分析</w:t>
      </w:r>
      <w:r>
        <w:rPr>
          <w:rFonts w:hint="eastAsia"/>
        </w:rPr>
        <w:br/>
      </w:r>
      <w:r>
        <w:rPr>
          <w:rFonts w:hint="eastAsia"/>
        </w:rPr>
        <w:t>　　第五节 彩色铅笔套装产业供需平衡状况分析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彩色铅笔套装细分市场深度分析</w:t>
      </w:r>
      <w:r>
        <w:rPr>
          <w:rFonts w:hint="eastAsia"/>
        </w:rPr>
        <w:br/>
      </w:r>
      <w:r>
        <w:rPr>
          <w:rFonts w:hint="eastAsia"/>
        </w:rPr>
        <w:t>　　第一节 彩色铅笔套装细分市场（一）发展研究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彩色铅笔套装细分市场（二）发展研究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中国彩色铅笔套装行业进出口情况分析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彩色铅笔套装行业出口情况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一、2019-2024年彩色铅笔套装行业出口情况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三、2025-2031年彩色铅笔套装行业出口情况预测</w:t>
      </w:r>
      <w:r>
        <w:rPr>
          <w:rFonts w:hint="eastAsia"/>
        </w:rPr>
        <w:br/>
      </w:r>
      <w:r>
        <w:rPr>
          <w:rFonts w:hint="eastAsia"/>
        </w:rPr>
        <w:t>　　第二节 彩色铅笔套装行业进口情况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一、2019-2024年彩色铅笔套装行业进口情况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三、2025-2031年彩色铅笔套装行业进口情况预测</w:t>
      </w:r>
      <w:r>
        <w:rPr>
          <w:rFonts w:hint="eastAsia"/>
        </w:rPr>
        <w:br/>
      </w:r>
      <w:r>
        <w:rPr>
          <w:rFonts w:hint="eastAsia"/>
        </w:rPr>
        <w:t>　　第三节 彩色铅笔套装行业进出口面临的挑战及对策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2019-2024年中国彩色铅笔套装行业区域市场分析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中国彩色铅笔套装行业区域市场结构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重点地区彩色铅笔套装行业调研分析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一、重点地区（一）彩色铅笔套装市场分析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二、重点地区（二）彩色铅笔套装市场分析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三、重点地区（三）彩色铅笔套装市场分析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四、重点地区（四）彩色铅笔套装市场分析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五、重点地区（五）彩色铅笔套装市场分析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彩色铅笔套装行业竞争格局分析</w:t>
      </w:r>
      <w:r>
        <w:rPr>
          <w:rFonts w:hint="eastAsia"/>
        </w:rPr>
        <w:br/>
      </w:r>
      <w:r>
        <w:rPr>
          <w:rFonts w:hint="eastAsia"/>
        </w:rPr>
        <w:t>　　第一节 彩色铅笔套装行业集中度分析</w:t>
      </w:r>
      <w:r>
        <w:rPr>
          <w:rFonts w:hint="eastAsia"/>
        </w:rPr>
        <w:br/>
      </w:r>
      <w:r>
        <w:rPr>
          <w:rFonts w:hint="eastAsia"/>
        </w:rPr>
        <w:t>　　　　一、彩色铅笔套装市场集中度分析</w:t>
      </w:r>
      <w:r>
        <w:rPr>
          <w:rFonts w:hint="eastAsia"/>
        </w:rPr>
        <w:br/>
      </w:r>
      <w:r>
        <w:rPr>
          <w:rFonts w:hint="eastAsia"/>
        </w:rPr>
        <w:t>　　　　二、彩色铅笔套装企业集中度分析</w:t>
      </w:r>
      <w:r>
        <w:rPr>
          <w:rFonts w:hint="eastAsia"/>
        </w:rPr>
        <w:br/>
      </w:r>
      <w:r>
        <w:rPr>
          <w:rFonts w:hint="eastAsia"/>
        </w:rPr>
        <w:t>　　　　三、彩色铅笔套装区域集中度分析</w:t>
      </w:r>
      <w:r>
        <w:rPr>
          <w:rFonts w:hint="eastAsia"/>
        </w:rPr>
        <w:br/>
      </w:r>
      <w:r>
        <w:rPr>
          <w:rFonts w:hint="eastAsia"/>
        </w:rPr>
        <w:t>　　第二节 彩色铅笔套装行业竞争格局分析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一、2024-2025年彩色铅笔套装行业竞争分析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二、2024-2025年中外彩色铅笔套装产品竞争分析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三、2024-2025年中国彩色铅笔套装市场竞争分析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四、2025-2031年国内主要彩色铅笔套装企业动向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彩色铅笔套装行业重点企业发展调研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彩色铅笔套装重点企业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三、彩色铅笔套装企业经营情况分析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彩色铅笔套装重点企业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三、彩色铅笔套装企业经营情况分析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彩色铅笔套装重点企业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三、彩色铅笔套装企业经营情况分析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彩色铅笔套装重点企业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三、彩色铅笔套装企业经营情况分析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彩色铅笔套装重点企业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三、彩色铅笔套装企业经营情况分析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彩色铅笔套装重点企业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三、彩色铅笔套装企业经营情况分析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彩色铅笔套装重点企业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三、彩色铅笔套装企业经营情况分析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彩色铅笔套装重点企业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三、彩色铅笔套装企业经营情况分析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彩色铅笔套装企业制定“十五五”发展战略研究分析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中国彩色铅笔套装行业营销策略分析</w:t>
      </w:r>
      <w:r>
        <w:rPr>
          <w:rFonts w:hint="eastAsia"/>
        </w:rPr>
        <w:br/>
      </w:r>
      <w:r>
        <w:rPr>
          <w:rFonts w:hint="eastAsia"/>
        </w:rPr>
        <w:t>　　第一节 彩色铅笔套装市场推广策略研究分析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一、做好彩色铅笔套装产品导入</w:t>
      </w:r>
      <w:r>
        <w:rPr>
          <w:rFonts w:hint="eastAsia"/>
        </w:rPr>
        <w:br/>
      </w:r>
      <w:r>
        <w:rPr>
          <w:rFonts w:hint="eastAsia"/>
        </w:rPr>
        <w:t>　　　　二、做好彩色铅笔套装产品组合和产品线决策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三、彩色铅笔套装行业城市市场推广策略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彩色铅笔套装行业渠道营销研究分析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一、彩色铅笔套装行业营销环境分析</w:t>
      </w:r>
      <w:r>
        <w:rPr>
          <w:rFonts w:hint="eastAsia"/>
        </w:rPr>
        <w:br/>
      </w:r>
      <w:r>
        <w:rPr>
          <w:rFonts w:hint="eastAsia"/>
        </w:rPr>
        <w:t>　　　　二、彩色铅笔套装行业现存的营销渠道分析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三、彩色铅笔套装行业终端市场营销管理策略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彩色铅笔套装行业营销战略研究分析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一、中国彩色铅笔套装行业有效整合营销策略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二、建立彩色铅笔套装行业厂商的双嬴模式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彩色铅笔套装行业投资效益及风险分析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彩色铅笔套装行业投资效益分析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一、2019-2024年彩色铅笔套装行业投资状况分析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二、2019-2024年彩色铅笔套装行业投资效益分析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三、2025-2031年彩色铅笔套装行业投资趋势预测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四、2025-2031年彩色铅笔套装行业投资方向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五、2025-2031年彩色铅笔套装行业投资建议</w:t>
      </w:r>
      <w:r>
        <w:rPr>
          <w:rFonts w:hint="eastAsia"/>
        </w:rPr>
        <w:br/>
      </w:r>
      <w:r>
        <w:rPr>
          <w:rFonts w:hint="eastAsia"/>
        </w:rPr>
        <w:t>　　第二节 2025-2031年彩色铅笔套装行业投资风险及控制策略分析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一、彩色铅笔套装市场风险及控制策略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二、彩色铅笔套装行业政策风险及控制策略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三、彩色铅笔套装经营风险及控制策略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四、彩色铅笔套装同业竞争风险及控制策略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五、彩色铅笔套装行业其他风险及控制策略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彩色铅笔套装市场预测及项目投资建议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中国彩色铅笔套装行业生产、营销企业投资运作模式分析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彩色铅笔套装行业外销与内销优势分析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2025-2031年中国彩色铅笔套装行业市场规模及增长趋势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2025-2031年中国彩色铅笔套装行业投资规模预测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2025-2031年彩色铅笔套装行业市场盈利预测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中.智.林.：彩色铅笔套装行业项目投资建议</w:t>
      </w:r>
      <w:r>
        <w:rPr>
          <w:rFonts w:hint="eastAsia"/>
        </w:rPr>
        <w:br/>
      </w:r>
      <w:r>
        <w:rPr>
          <w:rFonts w:hint="eastAsia"/>
        </w:rPr>
        <w:t>　　　　一、彩色铅笔套装技术应用注意事项</w:t>
      </w:r>
      <w:r>
        <w:rPr>
          <w:rFonts w:hint="eastAsia"/>
        </w:rPr>
        <w:br/>
      </w:r>
      <w:r>
        <w:rPr>
          <w:rFonts w:hint="eastAsia"/>
        </w:rPr>
        <w:t>　　　　二、彩色铅笔套装项目投资注意事项</w:t>
      </w:r>
      <w:r>
        <w:rPr>
          <w:rFonts w:hint="eastAsia"/>
        </w:rPr>
        <w:br/>
      </w:r>
      <w:r>
        <w:rPr>
          <w:rFonts w:hint="eastAsia"/>
        </w:rPr>
        <w:t>　　　　三、彩色铅笔套装生产开发注意事项</w:t>
      </w:r>
      <w:r>
        <w:rPr>
          <w:rFonts w:hint="eastAsia"/>
        </w:rPr>
        <w:br/>
      </w:r>
      <w:r>
        <w:rPr>
          <w:rFonts w:hint="eastAsia"/>
        </w:rPr>
        <w:t>　　　　四、彩色铅笔套装销售注意事项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彩色铅笔套装图片</w:t>
      </w:r>
      <w:r>
        <w:rPr>
          <w:rFonts w:hint="eastAsia"/>
        </w:rPr>
        <w:br/>
      </w:r>
      <w:r>
        <w:rPr>
          <w:rFonts w:hint="eastAsia"/>
        </w:rPr>
        <w:t>　　图表 彩色铅笔套装种类 分类</w:t>
      </w:r>
      <w:r>
        <w:rPr>
          <w:rFonts w:hint="eastAsia"/>
        </w:rPr>
        <w:br/>
      </w:r>
      <w:r>
        <w:rPr>
          <w:rFonts w:hint="eastAsia"/>
        </w:rPr>
        <w:t>　　图表 彩色铅笔套装用途 应用</w:t>
      </w:r>
      <w:r>
        <w:rPr>
          <w:rFonts w:hint="eastAsia"/>
        </w:rPr>
        <w:br/>
      </w:r>
      <w:r>
        <w:rPr>
          <w:rFonts w:hint="eastAsia"/>
        </w:rPr>
        <w:t>　　图表 彩色铅笔套装主要特点</w:t>
      </w:r>
      <w:r>
        <w:rPr>
          <w:rFonts w:hint="eastAsia"/>
        </w:rPr>
        <w:br/>
      </w:r>
      <w:r>
        <w:rPr>
          <w:rFonts w:hint="eastAsia"/>
        </w:rPr>
        <w:t>　　图表 彩色铅笔套装产业链分析</w:t>
      </w:r>
      <w:r>
        <w:rPr>
          <w:rFonts w:hint="eastAsia"/>
        </w:rPr>
        <w:br/>
      </w:r>
      <w:r>
        <w:rPr>
          <w:rFonts w:hint="eastAsia"/>
        </w:rPr>
        <w:t>　　图表 彩色铅笔套装政策分析</w:t>
      </w:r>
      <w:r>
        <w:rPr>
          <w:rFonts w:hint="eastAsia"/>
        </w:rPr>
        <w:br/>
      </w:r>
      <w:r>
        <w:rPr>
          <w:rFonts w:hint="eastAsia"/>
        </w:rPr>
        <w:t>　　图表 彩色铅笔套装技术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2019-2024年中国彩色铅笔套装行业市场规模及增长情况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2019-2024年彩色铅笔套装行业市场容量分析</w:t>
      </w:r>
      <w:r>
        <w:rPr>
          <w:rFonts w:hint="eastAsia"/>
        </w:rPr>
        <w:br/>
      </w:r>
      <w:r>
        <w:rPr>
          <w:rFonts w:hint="eastAsia"/>
        </w:rPr>
        <w:t>　　图表 彩色铅笔套装生产现状</w:t>
      </w:r>
      <w:r>
        <w:rPr>
          <w:rFonts w:hint="eastAsia"/>
        </w:rPr>
        <w:br/>
      </w:r>
      <w:r>
        <w:rPr>
          <w:rFonts w:hint="eastAsia"/>
        </w:rPr>
        <w:t>　　图表 2019-2024年中国彩色铅笔套装行业产能统计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2019-2024年中国彩色铅笔套装行业产量及增长趋势</w:t>
      </w:r>
      <w:r>
        <w:rPr>
          <w:rFonts w:hint="eastAsia"/>
        </w:rPr>
        <w:br/>
      </w:r>
      <w:r>
        <w:rPr>
          <w:rFonts w:hint="eastAsia"/>
        </w:rPr>
        <w:t>　　图表 彩色铅笔套装行业动态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2019-2024年中国彩色铅笔套装市场需求量及增速统计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2019-2024年中国彩色铅笔套装行业销售收入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2024年中国彩色铅笔套装行业需求领域分布格局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2019-2024年中国彩色铅笔套装行业利润总额统计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2019-2024年中国彩色铅笔套装进口情况分析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2019-2024年中国彩色铅笔套装出口情况分析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2019-2024年中国彩色铅笔套装行业企业数量情况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2019-2024年中国彩色铅笔套装行业企业平均规模情况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2019-2024年中国彩色铅笔套装价格走势</w:t>
      </w:r>
      <w:r>
        <w:rPr>
          <w:rFonts w:hint="eastAsia"/>
        </w:rPr>
        <w:br/>
      </w:r>
      <w:r>
        <w:rPr>
          <w:rFonts w:hint="eastAsia"/>
        </w:rPr>
        <w:t>　　图表 2024年彩色铅笔套装成本和利润分析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**地区彩色铅笔套装市场规模及增长情况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**地区彩色铅笔套装行业市场需求情况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**地区彩色铅笔套装市场规模及增长情况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**地区彩色铅笔套装行业市场需求情况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**地区彩色铅笔套装市场规模及增长情况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**地区彩色铅笔套装行业市场需求情况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**地区彩色铅笔套装市场规模及增长情况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**地区彩色铅笔套装行业市场需求情况</w:t>
      </w:r>
      <w:r>
        <w:rPr>
          <w:rFonts w:hint="eastAsia"/>
        </w:rPr>
        <w:br/>
      </w:r>
      <w:r>
        <w:rPr>
          <w:rFonts w:hint="eastAsia"/>
        </w:rPr>
        <w:t>　　图表 彩色铅笔套装品牌</w:t>
      </w:r>
      <w:r>
        <w:rPr>
          <w:rFonts w:hint="eastAsia"/>
        </w:rPr>
        <w:br/>
      </w:r>
      <w:r>
        <w:rPr>
          <w:rFonts w:hint="eastAsia"/>
        </w:rPr>
        <w:t>　　图表 彩色铅笔套装企业（一）概况</w:t>
      </w:r>
      <w:r>
        <w:rPr>
          <w:rFonts w:hint="eastAsia"/>
        </w:rPr>
        <w:br/>
      </w:r>
      <w:r>
        <w:rPr>
          <w:rFonts w:hint="eastAsia"/>
        </w:rPr>
        <w:t>　　图表 企业彩色铅笔套装型号 规格</w:t>
      </w:r>
      <w:r>
        <w:rPr>
          <w:rFonts w:hint="eastAsia"/>
        </w:rPr>
        <w:br/>
      </w:r>
      <w:r>
        <w:rPr>
          <w:rFonts w:hint="eastAsia"/>
        </w:rPr>
        <w:t>　　图表 彩色铅笔套装企业（一）经营分析</w:t>
      </w:r>
      <w:r>
        <w:rPr>
          <w:rFonts w:hint="eastAsia"/>
        </w:rPr>
        <w:br/>
      </w:r>
      <w:r>
        <w:rPr>
          <w:rFonts w:hint="eastAsia"/>
        </w:rPr>
        <w:t>　　图表 彩色铅笔套装企业（一）盈利能力情况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彩色铅笔套装企业（一）偿债能力情况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彩色铅笔套装企业（一）运营能力情况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彩色铅笔套装企业（一）成长能力情况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彩色铅笔套装上游现状</w:t>
      </w:r>
      <w:r>
        <w:rPr>
          <w:rFonts w:hint="eastAsia"/>
        </w:rPr>
        <w:br/>
      </w:r>
      <w:r>
        <w:rPr>
          <w:rFonts w:hint="eastAsia"/>
        </w:rPr>
        <w:t>　　图表 彩色铅笔套装下游调研</w:t>
      </w:r>
      <w:r>
        <w:rPr>
          <w:rFonts w:hint="eastAsia"/>
        </w:rPr>
        <w:br/>
      </w:r>
      <w:r>
        <w:rPr>
          <w:rFonts w:hint="eastAsia"/>
        </w:rPr>
        <w:t>　　图表 彩色铅笔套装企业（二）概况</w:t>
      </w:r>
      <w:r>
        <w:rPr>
          <w:rFonts w:hint="eastAsia"/>
        </w:rPr>
        <w:br/>
      </w:r>
      <w:r>
        <w:rPr>
          <w:rFonts w:hint="eastAsia"/>
        </w:rPr>
        <w:t>　　图表 企业彩色铅笔套装型号 规格</w:t>
      </w:r>
      <w:r>
        <w:rPr>
          <w:rFonts w:hint="eastAsia"/>
        </w:rPr>
        <w:br/>
      </w:r>
      <w:r>
        <w:rPr>
          <w:rFonts w:hint="eastAsia"/>
        </w:rPr>
        <w:t>　　图表 彩色铅笔套装企业（二）经营分析</w:t>
      </w:r>
      <w:r>
        <w:rPr>
          <w:rFonts w:hint="eastAsia"/>
        </w:rPr>
        <w:br/>
      </w:r>
      <w:r>
        <w:rPr>
          <w:rFonts w:hint="eastAsia"/>
        </w:rPr>
        <w:t>　　图表 彩色铅笔套装企业（二）盈利能力情况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彩色铅笔套装企业（二）偿债能力情况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彩色铅笔套装企业（二）运营能力情况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彩色铅笔套装企业（二）成长能力情况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彩色铅笔套装企业（三）概况</w:t>
      </w:r>
      <w:r>
        <w:rPr>
          <w:rFonts w:hint="eastAsia"/>
        </w:rPr>
        <w:br/>
      </w:r>
      <w:r>
        <w:rPr>
          <w:rFonts w:hint="eastAsia"/>
        </w:rPr>
        <w:t>　　图表 企业彩色铅笔套装型号 规格</w:t>
      </w:r>
      <w:r>
        <w:rPr>
          <w:rFonts w:hint="eastAsia"/>
        </w:rPr>
        <w:br/>
      </w:r>
      <w:r>
        <w:rPr>
          <w:rFonts w:hint="eastAsia"/>
        </w:rPr>
        <w:t>　　图表 彩色铅笔套装企业（三）经营分析</w:t>
      </w:r>
      <w:r>
        <w:rPr>
          <w:rFonts w:hint="eastAsia"/>
        </w:rPr>
        <w:br/>
      </w:r>
      <w:r>
        <w:rPr>
          <w:rFonts w:hint="eastAsia"/>
        </w:rPr>
        <w:t>　　图表 彩色铅笔套装企业（三）盈利能力情况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彩色铅笔套装企业（三）偿债能力情况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彩色铅笔套装企业（三）运营能力情况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彩色铅笔套装企业（三）成长能力情况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彩色铅笔套装优势</w:t>
      </w:r>
      <w:r>
        <w:rPr>
          <w:rFonts w:hint="eastAsia"/>
        </w:rPr>
        <w:br/>
      </w:r>
      <w:r>
        <w:rPr>
          <w:rFonts w:hint="eastAsia"/>
        </w:rPr>
        <w:t>　　图表 彩色铅笔套装劣势</w:t>
      </w:r>
      <w:r>
        <w:rPr>
          <w:rFonts w:hint="eastAsia"/>
        </w:rPr>
        <w:br/>
      </w:r>
      <w:r>
        <w:rPr>
          <w:rFonts w:hint="eastAsia"/>
        </w:rPr>
        <w:t>　　图表 彩色铅笔套装机会</w:t>
      </w:r>
      <w:r>
        <w:rPr>
          <w:rFonts w:hint="eastAsia"/>
        </w:rPr>
        <w:br/>
      </w:r>
      <w:r>
        <w:rPr>
          <w:rFonts w:hint="eastAsia"/>
        </w:rPr>
        <w:t>　　图表 彩色铅笔套装威胁</w:t>
      </w:r>
      <w:r>
        <w:rPr>
          <w:rFonts w:hint="eastAsia"/>
        </w:rPr>
        <w:br/>
      </w:r>
      <w:r>
        <w:rPr>
          <w:rFonts w:hint="eastAsia"/>
        </w:rPr>
        <w:t>　　图表 2025-2031年中国彩色铅笔套装行业产能预测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2025-2031年中国彩色铅笔套装行业产量预测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2025-2031年中国彩色铅笔套装市场销售预测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2025-2031年中国彩色铅笔套装行业市场规模预测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2025-2031年中国彩色铅笔套装市场前景分析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2025-2031年中国彩色铅笔套装行业风险分析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2025-2031年中国彩色铅笔套装行业发展趋势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4cbbe84c54a47" w:history="1">
        <w:r>
          <w:rPr>
            <w:rStyle w:val="Hyperlink"/>
          </w:rPr>
          <w:t>2025-2031年中国彩色铅笔套装行业专题研究分析与发展趋势预测报告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4cbbe84c54a47" w:history="1">
        <w:r>
          <w:rPr>
            <w:rStyle w:val="Hyperlink"/>
          </w:rPr>
          <w:t>https://www.20087.com/1/12/CaiSeQianBiTaoZhuangDiaoYanBaoGao.html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热点：美术专用水彩笔、彩色铅笔套装的照片、彩色画笔图片、彩色铅笔套装得力彩铅加油画棒、女生可爱铅笔盒、彩色铅笔套装图片、可擦彩色铅笔、彩色铅笔如何使用、彩色铅笔十大品牌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b14acb8114130" w:history="1">
      <w:r>
        <w:rPr>
          <w:rStyle w:val="Hyperlink"/>
        </w:rPr>
        <w:t>2025-2031年中国彩色铅笔套装行业专题研究分析与发展趋势预测报告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CaiSeQianBiTaoZhuangDiaoYanBaoGao.html" TargetMode="External" Id="R5474cbbe84c5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CaiSeQianBiTaoZhuangDiaoYanBaoGao.html" TargetMode="External" Id="Ra96b14acb811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2025-01-03T03:23:00Z</dcterms:created>
  <dcterms:modified xsi:type="dcterms:W3CDTF">2025-01-03T04:23:00Z</dcterms:modified>
  <dc:subject>2025-2031年中国彩色铅笔套装行业专题研究分析与发展趋势预测报告</dc:subject>
  <dc:title>2025-2031年中国彩色铅笔套装行业专题研究分析与发展趋势预测报告</dc:title>
  <cp:keywords>2025-2031年中国彩色铅笔套装行业专题研究分析与发展趋势预测报告</cp:keywords>
  <dc:description>2025-2031年中国彩色铅笔套装行业专题研究分析与发展趋势预测报告</dc:description>
</cp:coreProperties>
</file>