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2d37ce7214201" w:history="1">
              <w:r>
                <w:rPr>
                  <w:rStyle w:val="Hyperlink"/>
                </w:rPr>
                <w:t>2025-2031年中国养老小镇行业现状深度调研与发展趋势预测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2d37ce7214201" w:history="1">
              <w:r>
                <w:rPr>
                  <w:rStyle w:val="Hyperlink"/>
                </w:rPr>
                <w:t>2025-2031年中国养老小镇行业现状深度调研与发展趋势预测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2d37ce7214201" w:history="1">
                <w:r>
                  <w:rPr>
                    <w:rStyle w:val="Hyperlink"/>
                  </w:rPr>
                  <w:t>https://www.20087.com/5/12/YangLaoXiaoZhenXianZhuangYuFaZha.html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小镇是一种新型养老服务模式，旨在为老年人提供集居住、医疗、休闲于一体的综合性社区。近年来，随着人口老龄化的加剧，养老小镇项目在全国各地逐渐兴起。这些小镇通常位于城市周边的郊区或风景优美的乡村地区，既能享受清新的自然环境，又方便前往城市就医和探亲访友。目前，养老小镇的服务内容日益丰富，包括健康管理、文化娱乐、社交活动等，以满足老年人多元化的养老需求。</w:t>
      </w:r>
      <w:r>
        <w:rPr>
          <w:rFonts w:hint="eastAsia"/>
        </w:rPr>
        <w:br/>
      </w:r>
      <w:r>
        <w:rPr>
          <w:rFonts w:hint="eastAsia"/>
        </w:rPr>
        <w:t>　　未来，养老小镇的发展将更加注重服务的个性化和品质化。一方面，随着科技的进步，养老小镇将更多地采用智能家居和远程医疗服务，提高老年人的生活质量和健康管理效率。另一方面，随着消费者对养老服务品质要求的提高，养老小镇将更加注重打造温馨舒适的居住环境，提供更加贴心细致的服务。此外，随着“银发经济”的兴起，养老小镇将更加注重开发适合老年人的旅游休闲项目，鼓励老年人积极参与社会活动，提高他们的幸福感和社会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2d37ce7214201" w:history="1">
        <w:r>
          <w:rPr>
            <w:rStyle w:val="Hyperlink"/>
          </w:rPr>
          <w:t>2025-2031年中国养老小镇行业现状深度调研与发展趋势预测</w:t>
        </w:r>
      </w:hyperlink>
      <w:r>
        <w:rPr>
          <w:rFonts w:hint="eastAsia"/>
        </w:rPr>
        <w:t>》基于科学的市场调研与数据分析，全面解析了养老小镇行业的市场规模、市场需求及发展现状。报告深入探讨了养老小镇产业链结构、细分市场特点及技术发展方向，并结合宏观经济环境与消费者需求变化，对养老小镇行业前景与未来趋势进行了科学预测，揭示了潜在增长空间。通过对养老小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养老小镇所属行业相关概述</w:t>
      </w:r>
      <w:r>
        <w:rPr>
          <w:rFonts w:hint="eastAsia"/>
        </w:rPr>
        <w:br/>
      </w:r>
      <w:r>
        <w:rPr>
          <w:rFonts w:hint="eastAsia"/>
        </w:rPr>
        <w:t>　　第一节 养老小镇行业相关概述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养老小镇是指以“健康”为小镇开发的出发点和归宿点，以健康产业为核心，将健康、养生、养老、休闲、旅游等多元化功能融为一体，形成的生态环境较好的特色小镇。近年来，随着中国老龄化速度的加快，随着社会发展和生活水平的提高，人们的健康意识也逐渐增强，这为养老小镇建设提供了市场需求。</w:t>
      </w:r>
      <w:r>
        <w:rPr>
          <w:rFonts w:hint="eastAsia"/>
        </w:rPr>
        <w:br/>
      </w:r>
      <w:r>
        <w:rPr>
          <w:rFonts w:hint="eastAsia"/>
        </w:rPr>
        <w:t>　　　　对于养老小镇的开发，有三种模式可资借鉴。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五、养老小镇行业研究背景具体解读及前景概述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养老小镇行业发展历程分析</w:t>
      </w:r>
      <w:r>
        <w:rPr>
          <w:rFonts w:hint="eastAsia"/>
        </w:rPr>
        <w:br/>
      </w:r>
      <w:r>
        <w:rPr>
          <w:rFonts w:hint="eastAsia"/>
        </w:rPr>
        <w:t>　　第三节 养老小镇行业特征分析</w:t>
      </w:r>
      <w:r>
        <w:rPr>
          <w:rFonts w:hint="eastAsia"/>
        </w:rPr>
        <w:br/>
      </w:r>
      <w:r>
        <w:rPr>
          <w:rFonts w:hint="eastAsia"/>
        </w:rPr>
        <w:t>　　　　一、养老小镇作用分析</w:t>
      </w:r>
      <w:r>
        <w:rPr>
          <w:rFonts w:hint="eastAsia"/>
        </w:rPr>
        <w:br/>
      </w:r>
      <w:r>
        <w:rPr>
          <w:rFonts w:hint="eastAsia"/>
        </w:rPr>
        <w:t>　　　　二、养老小镇行业在国民经济中的地位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三、养老小镇行业周期性分析</w:t>
      </w:r>
      <w:r>
        <w:rPr>
          <w:rFonts w:hint="eastAsia"/>
        </w:rPr>
        <w:br/>
      </w:r>
      <w:r>
        <w:rPr>
          <w:rFonts w:hint="eastAsia"/>
        </w:rPr>
        <w:t>　　　　四、影响养老小镇行业需求的关键因素分析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五、养老小镇行业主要竞争因素分析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2020-2025年中国养老小镇所属行业经济指标分析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2020-2025年世界养老小镇所属行业市场运行形势分析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2020-2025年世界养老小镇行业运行环境形势分析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五、全球经济政策对养老小镇行业的发展影响分析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2020-2025年全球养老小镇行业发展概况分析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2020-2025年世界养老小镇行业发展走势展望分析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一、全球养老小镇行业市场分布情况分析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二、全球养老小镇行业发展新机遇和挑战分析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2020-2025年全球养老小镇行业重点国家和区域布局分析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2020-2025年养老小镇所属行业发展环境分析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2020-2025年养老小镇产业政策环境变化及影响分析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2020-2025年养老小镇产业社会环境变化及影响分析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2020-2025年中国养老小镇所属行业市场供需分析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中国养老小镇市场供给状况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一、2020-2025年中国养老小镇产量分析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二、2025-2031年中国养老小镇产量预测</w:t>
      </w:r>
      <w:r>
        <w:rPr>
          <w:rFonts w:hint="eastAsia"/>
        </w:rPr>
        <w:br/>
      </w:r>
      <w:r>
        <w:rPr>
          <w:rFonts w:hint="eastAsia"/>
        </w:rPr>
        <w:t>　　第二节 中国养老小镇市场需求状况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一、2020-2025年中国养老小镇需求分析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二、2025-2031年中国养老小镇需求预测</w:t>
      </w:r>
      <w:r>
        <w:rPr>
          <w:rFonts w:hint="eastAsia"/>
        </w:rPr>
        <w:br/>
      </w:r>
      <w:r>
        <w:rPr>
          <w:rFonts w:hint="eastAsia"/>
        </w:rPr>
        <w:t>　　第三节 2020-2025年中国养老小镇市场规模分析</w:t>
      </w:r>
      <w:r>
        <w:rPr>
          <w:rFonts w:hint="eastAsia"/>
        </w:rPr>
        <w:br/>
      </w:r>
      <w:r>
        <w:rPr>
          <w:rFonts w:hint="eastAsia"/>
        </w:rPr>
        <w:t>　　第四节 养老小镇行业区域格局环境分析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2020-2025年国内养老小镇产品生产及销售投资运作模式分析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2020-2025年中国养老小镇行业产业链分析</w:t>
      </w:r>
      <w:r>
        <w:rPr>
          <w:rFonts w:hint="eastAsia"/>
        </w:rPr>
        <w:br/>
      </w:r>
      <w:r>
        <w:rPr>
          <w:rFonts w:hint="eastAsia"/>
        </w:rPr>
        <w:t>　　第一节 养老小镇行业产业链概述</w:t>
      </w:r>
      <w:r>
        <w:rPr>
          <w:rFonts w:hint="eastAsia"/>
        </w:rPr>
        <w:br/>
      </w:r>
      <w:r>
        <w:rPr>
          <w:rFonts w:hint="eastAsia"/>
        </w:rPr>
        <w:t>　　第二节 养老小镇上下游产业发展状况分析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国内养老小镇分析</w:t>
      </w:r>
      <w:r>
        <w:rPr>
          <w:rFonts w:hint="eastAsia"/>
        </w:rPr>
        <w:br/>
      </w:r>
      <w:r>
        <w:rPr>
          <w:rFonts w:hint="eastAsia"/>
        </w:rPr>
        <w:t>　　第一节 苏州：健康科技小镇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浙江常山：健康养生小镇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福建莆田妈祖：医疗健康小镇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2025-2031年中国养老小镇行业发展趋势与前景分析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2025-2031年中国养老小镇行业投资前景分析</w:t>
      </w:r>
      <w:r>
        <w:rPr>
          <w:rFonts w:hint="eastAsia"/>
        </w:rPr>
        <w:br/>
      </w:r>
      <w:r>
        <w:rPr>
          <w:rFonts w:hint="eastAsia"/>
        </w:rPr>
        <w:t>　　　　一、养老小镇行业存在的问题</w:t>
      </w:r>
      <w:r>
        <w:rPr>
          <w:rFonts w:hint="eastAsia"/>
        </w:rPr>
        <w:br/>
      </w:r>
      <w:r>
        <w:rPr>
          <w:rFonts w:hint="eastAsia"/>
        </w:rPr>
        <w:t>　　　　二、养老小镇发展趋势及投资特性分析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三、养老小镇市场前景及投资战略规划分析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一、2025-2031年期间养老小镇发展方向分析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二、2025-2031年期间养老小镇行业发展规模预测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三、2025-2031年期间养老小镇行业发展趋势预测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2025-2031年期间养老小镇行业投资风险分析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养老小镇企业投资战略与客户策略分析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2025-2031年中国养老小镇行业发展的关键要素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养老小镇行业发展战略研究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养老小镇企业经营管理策略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养老小镇行业重点客户战略要重点解决的问题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养老小镇行业2025-2031年研究结论及投资建议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养老小镇行业研究结论及建议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中智:林:：养老小镇行业2025-2031年投资建议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养老小镇行业产业链</w:t>
      </w:r>
      <w:r>
        <w:rPr>
          <w:rFonts w:hint="eastAsia"/>
        </w:rPr>
        <w:br/>
      </w:r>
      <w:r>
        <w:rPr>
          <w:rFonts w:hint="eastAsia"/>
        </w:rPr>
        <w:t>　　图表 2020-2025年我国养老小镇行业企业数量增长趋势图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2020-2025年我国养老小镇行业亏损企业数量增长趋势图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2020-2025年我国养老小镇行业从业人数增长趋势图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2020-2025年我国养老小镇行业资产规模增长趋势图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2020-2025年我国养老小镇行业产成品增长趋势图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2020-2025年我国养老小镇行业工业销售产值增长趋势图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2020-2025年我国养老小镇行业销售成本增长趋势图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2020-2025年我国养老小镇行业费用使用统计图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2020-2025年我国养老小镇行业主要盈利指标统计图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2020-2025年我国养老小镇行业主要盈利指标增长趋势图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2d37ce7214201" w:history="1">
        <w:r>
          <w:rPr>
            <w:rStyle w:val="Hyperlink"/>
          </w:rPr>
          <w:t>2025-2031年中国养老小镇行业现状深度调研与发展趋势预测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2d37ce7214201" w:history="1">
        <w:r>
          <w:rPr>
            <w:rStyle w:val="Hyperlink"/>
          </w:rPr>
          <w:t>https://www.20087.com/5/12/YangLaoXiaoZhenXianZhuangYuFaZha.html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热点：养老小镇下载、南方宜居养老小镇、云南新寨热带河谷养老小镇、养老小镇无限金币破解、中国最适合隐居的小镇、养老小镇免费下载、沙扒湾包吃住养老公寓、养老小镇最新版、适合旅居的小镇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dca5e3a9e4f5d" w:history="1">
      <w:r>
        <w:rPr>
          <w:rStyle w:val="Hyperlink"/>
        </w:rPr>
        <w:t>2025-2031年中国养老小镇行业现状深度调研与发展趋势预测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angLaoXiaoZhenXianZhuangYuFaZha.html" TargetMode="External" Id="Rc822d37ce721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angLaoXiaoZhenXianZhuangYuFaZha.html" TargetMode="External" Id="Rc2cdca5e3a9e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2025-03-14T02:58:00Z</dcterms:created>
  <dcterms:modified xsi:type="dcterms:W3CDTF">2025-03-14T03:58:00Z</dcterms:modified>
  <dc:subject>2025-2031年中国养老小镇行业现状深度调研与发展趋势预测</dc:subject>
  <dc:title>2025-2031年中国养老小镇行业现状深度调研与发展趋势预测</dc:title>
  <cp:keywords>2025-2031年中国养老小镇行业现状深度调研与发展趋势预测</cp:keywords>
  <dc:description>2025-2031年中国养老小镇行业现状深度调研与发展趋势预测</dc:description>
</cp:coreProperties>
</file>