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414460d574dc8" w:history="1">
              <w:r>
                <w:rPr>
                  <w:rStyle w:val="Hyperlink"/>
                </w:rPr>
                <w:t>2025-2031年中国UVLED印刷设备行业发展全面调研与未来趋势分析报告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414460d574dc8" w:history="1">
              <w:r>
                <w:rPr>
                  <w:rStyle w:val="Hyperlink"/>
                </w:rPr>
                <w:t>2025-2031年中国UVLED印刷设备行业发展全面调研与未来趋势分析报告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414460d574dc8" w:history="1">
                <w:r>
                  <w:rPr>
                    <w:rStyle w:val="Hyperlink"/>
                  </w:rPr>
                  <w:t>https://www.20087.com/5/62/UVLEDYinShuaSheBeiWeiLaiFaZhanQuShi.html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LED印刷设备利用紫外LED作为固化光源，在印刷行业中正逐渐获得广泛应用。与传统的汞灯固化设备相比，UVLED印刷设备具有更低的能耗、更高的光能量调节灵活性以及更环保的固化过程。随着印刷技术的不断进步和环保意识的增强，UVLED印刷设备已成为行业内的一个重要发展方向。</w:t>
      </w:r>
      <w:r>
        <w:rPr>
          <w:rFonts w:hint="eastAsia"/>
        </w:rPr>
        <w:br/>
      </w:r>
      <w:r>
        <w:rPr>
          <w:rFonts w:hint="eastAsia"/>
        </w:rPr>
        <w:t>　　展望未来，UVLED印刷设备将在多个方面持续升级。技术上，设备的稳定性和耐用性将进一步提高，以满足长时间、高强度的生产需求。功能上，设备将更趋智能化和自动化，实现更高效、精准的印刷作业。此外，随着新材料和新技术的不断涌现，UVLED印刷设备的应用领域也将进一步拓展，不仅限于传统印刷领域，更有望进入电子、医疗等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414460d574dc8" w:history="1">
        <w:r>
          <w:rPr>
            <w:rStyle w:val="Hyperlink"/>
          </w:rPr>
          <w:t>2025-2031年中国UVLED印刷设备行业发展全面调研与未来趋势分析报告</w:t>
        </w:r>
      </w:hyperlink>
      <w:r>
        <w:rPr>
          <w:rFonts w:hint="eastAsia"/>
        </w:rPr>
        <w:t>》系统分析了UVLED印刷设备行业的市场规模、市场需求及价格波动，深入探讨了UVLED印刷设备产业链关键环节及各细分市场特点。报告基于权威数据，科学预测了UVLED印刷设备市场前景与发展趋势，同时评估了UVLED印刷设备重点企业的经营状况，包括品牌影响力、市场集中度及竞争格局。通过SWOT分析，报告揭示了UVLED印刷设备行业面临的风险与机遇，为UVLED印刷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UVLED印刷设备行业相关概述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全球UVLED印刷设备行业发展情况分析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全球UVLED印刷设备行业发展现状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2020-2025年全球UVLED印刷设备行业市场规模分析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一、2020-2025年全球UVLED印刷设备行业市场供给分析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二、2020-2025年全球UVLED印刷设备行业市场需求分析</w:t>
      </w:r>
      <w:r>
        <w:rPr>
          <w:rFonts w:hint="eastAsia"/>
        </w:rPr>
        <w:br/>
      </w:r>
      <w:r>
        <w:rPr>
          <w:rFonts w:hint="eastAsia"/>
        </w:rPr>
        <w:t>　　第三节 2020-2025年全球UVLED印刷设备行业市场规模预测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UVLED印刷设备行业发展环境分析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行业经济发展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中国UVLED印刷设备行业市场供需分析</w:t>
      </w:r>
      <w:r>
        <w:rPr>
          <w:rFonts w:hint="eastAsia"/>
        </w:rPr>
        <w:br/>
      </w:r>
      <w:r>
        <w:rPr>
          <w:rFonts w:hint="eastAsia"/>
        </w:rPr>
        <w:t>　　第一节 中国UVLED印刷设备行业发展现状</w:t>
      </w:r>
      <w:r>
        <w:rPr>
          <w:rFonts w:hint="eastAsia"/>
        </w:rPr>
        <w:br/>
      </w:r>
      <w:r>
        <w:rPr>
          <w:rFonts w:hint="eastAsia"/>
        </w:rPr>
        <w:t>　　第二节 中国UVLED印刷设备市场供需状况分析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一、2020-2025年中国UVLED印刷设备行业市场供给分析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二、2020-2025年中国UVLED印刷设备行业市场需求分析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2020-2025年中国UVLED印刷设备行业市场供给预测分析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中国UVLED印刷设备行业价格及其影响因素分析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影响UVLED印刷设备市场价格因素分析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中国UVLED印刷设备行业产业链分析</w:t>
      </w:r>
      <w:r>
        <w:rPr>
          <w:rFonts w:hint="eastAsia"/>
        </w:rPr>
        <w:br/>
      </w:r>
      <w:r>
        <w:rPr>
          <w:rFonts w:hint="eastAsia"/>
        </w:rPr>
        <w:t>　　第一节 UVLED印刷设备行业产业链概述</w:t>
      </w:r>
      <w:r>
        <w:rPr>
          <w:rFonts w:hint="eastAsia"/>
        </w:rPr>
        <w:br/>
      </w:r>
      <w:r>
        <w:rPr>
          <w:rFonts w:hint="eastAsia"/>
        </w:rPr>
        <w:t>　　第二节 UVLED印刷设备上游产业发展状况分析</w:t>
      </w:r>
      <w:r>
        <w:rPr>
          <w:rFonts w:hint="eastAsia"/>
        </w:rPr>
        <w:br/>
      </w:r>
      <w:r>
        <w:rPr>
          <w:rFonts w:hint="eastAsia"/>
        </w:rPr>
        <w:t>　　第三节 UVLED印刷设备下游产业发展分析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中国UVLED印刷设备所属行业区域市场分析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中国UVLED印刷设备行业市场竞争格局分析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UVLED印刷设备行业市场竞争现状</w:t>
      </w:r>
      <w:r>
        <w:rPr>
          <w:rFonts w:hint="eastAsia"/>
        </w:rPr>
        <w:br/>
      </w:r>
      <w:r>
        <w:rPr>
          <w:rFonts w:hint="eastAsia"/>
        </w:rPr>
        <w:t>　　第二节 UVLED印刷设备行业竞争结构波特五力模型分析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UVLED印刷设备用户认知度分析</w:t>
      </w:r>
      <w:r>
        <w:rPr>
          <w:rFonts w:hint="eastAsia"/>
        </w:rPr>
        <w:br/>
      </w:r>
      <w:r>
        <w:rPr>
          <w:rFonts w:hint="eastAsia"/>
        </w:rPr>
        <w:t>　　第一节 用户认知度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国内UVLED印刷设备生产厂商竞争力分析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深圳市海特奈德光电科技有限公司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深圳市海特奈德光电科技有限公司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上海昀通电子科技有限公司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深圳市蓝谱里克科技有限公司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2020-2025年中国UVLED印刷设备行业发展趋势与前景分析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2020-2025年中国UVLED印刷设备行业投资前景分析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2020-2025年中国UVLED印刷设备行业投资风险分析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2020-2025年中国UVLED印刷设备行业投资策略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渠道建设与开发策略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2020-2025年中国UVLED印刷设备企业投资战略与客户策略分析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UVLED印刷设备企业发展战略规划背景意义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UVLED印刷设备企业战略规划制定依据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UVLED印刷设备企业战略规划策略分析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中:智:林：UVLED印刷设备企业重点客户战略实施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UVLED印刷设备行业历程</w:t>
      </w:r>
      <w:r>
        <w:rPr>
          <w:rFonts w:hint="eastAsia"/>
        </w:rPr>
        <w:br/>
      </w:r>
      <w:r>
        <w:rPr>
          <w:rFonts w:hint="eastAsia"/>
        </w:rPr>
        <w:t>　　图表 UVLED印刷设备行业生命周期</w:t>
      </w:r>
      <w:r>
        <w:rPr>
          <w:rFonts w:hint="eastAsia"/>
        </w:rPr>
        <w:br/>
      </w:r>
      <w:r>
        <w:rPr>
          <w:rFonts w:hint="eastAsia"/>
        </w:rPr>
        <w:t>　　图表 UVLED印刷设备行业产业链分析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2020-2025年UVLED印刷设备行业市场容量分析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2025年中国UVLED印刷设备行业需求领域分布格局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2025年中国UVLED印刷设备进口国家及地区分析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2025年中国UVLED印刷设备出口国家及地区分析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2020-2025年中国UVLED印刷设备行业企业平均规模情况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**地区UVLED印刷设备市场规模及增长情况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**地区UVLED印刷设备行业市场需求情况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**地区UVLED印刷设备市场规模及增长情况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**地区UVLED印刷设备行业市场需求情况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**地区UVLED印刷设备市场规模及增长情况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**地区UVLED印刷设备行业市场需求情况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**地区UVLED印刷设备市场规模及增长情况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**地区UVLED印刷设备行业市场需求情况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2025-2031年中国UVLED印刷设备行业产能预测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2025-2031年中国UVLED印刷设备行业产量预测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2025-2031年中国UVLED印刷设备市场需求量预测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2025-2031年中国UVLED印刷设备行业供需平衡预测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2025-2031年中国UVLED印刷设备行业市场容量预测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2025-2031年中国UVLED印刷设备行业市场规模预测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2025-2031年中国UVLED印刷设备市场前景分析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2025-2031年中国UVLED印刷设备行业发展趋势预测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414460d574dc8" w:history="1">
        <w:r>
          <w:rPr>
            <w:rStyle w:val="Hyperlink"/>
          </w:rPr>
          <w:t>2025-2031年中国UVLED印刷设备行业发展全面调研与未来趋势分析报告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414460d574dc8" w:history="1">
        <w:r>
          <w:rPr>
            <w:rStyle w:val="Hyperlink"/>
          </w:rPr>
          <w:t>https://www.20087.com/5/62/UVLEDYinShuaSheBeiWeiLaiFaZhanQuShi.html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热点：全自动丝印uv印刷机、uv印刷设备工作视频、UV印刷工艺、uv印刷机、印刷uv工艺效果图、uv印刷机操作视频教程、UV喷墨打印机、uv印刷工艺过程视频、东莞uv印刷厂加工厂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9d680a6024144" w:history="1">
      <w:r>
        <w:rPr>
          <w:rStyle w:val="Hyperlink"/>
        </w:rPr>
        <w:t>2025-2031年中国UVLED印刷设备行业发展全面调研与未来趋势分析报告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UVLEDYinShuaSheBeiWeiLaiFaZhanQuShi.html" TargetMode="External" Id="R6c9414460d5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UVLEDYinShuaSheBeiWeiLaiFaZhanQuShi.html" TargetMode="External" Id="R9ed9d680a60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2025-05-01T06:39:00Z</dcterms:created>
  <dcterms:modified xsi:type="dcterms:W3CDTF">2025-05-01T07:39:00Z</dcterms:modified>
  <dc:subject>2025-2031年中国UVLED印刷设备行业发展全面调研与未来趋势分析报告</dc:subject>
  <dc:title>2025-2031年中国UVLED印刷设备行业发展全面调研与未来趋势分析报告</dc:title>
  <cp:keywords>2025-2031年中国UVLED印刷设备行业发展全面调研与未来趋势分析报告</cp:keywords>
  <dc:description>2025-2031年中国UVLED印刷设备行业发展全面调研与未来趋势分析报告</dc:description>
</cp:coreProperties>
</file>