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a1516459164b5d" w:history="1">
              <w:r>
                <w:rPr>
                  <w:rStyle w:val="Hyperlink"/>
                </w:rPr>
                <w:t>2025-2031年中国自动注油器行业研究分析与发展趋势预测报告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a1516459164b5d" w:history="1">
              <w:r>
                <w:rPr>
                  <w:rStyle w:val="Hyperlink"/>
                </w:rPr>
                <w:t>2025-2031年中国自动注油器行业研究分析与发展趋势预测报告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a1516459164b5d" w:history="1">
                <w:r>
                  <w:rPr>
                    <w:rStyle w:val="Hyperlink"/>
                  </w:rPr>
                  <w:t>https://www.20087.com/6/92/ZiDongZhuYouQiDeQianJingQuShi.html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注油器是一种用于自动为机械部件添加润滑油的装置，广泛应用于工业生产、交通运输及家庭维修等领域。近年来，随着设备维护自动化程度的提高和对延长设备寿命的需求增长，自动注油器在精确供油、可靠性增强及智能化管理方面取得了长足进步。现代自动注油器不仅提高了供油精度和稳定性，还通过集成智能控制系统实现了远程监控和故障预警，大大提升了运维效率和服务质量。</w:t>
      </w:r>
      <w:r>
        <w:rPr>
          <w:rFonts w:hint="eastAsia"/>
        </w:rPr>
        <w:br/>
      </w:r>
      <w:r>
        <w:rPr>
          <w:rFonts w:hint="eastAsia"/>
        </w:rPr>
        <w:t>　　未来，自动注油器的发展将更加注重高效能与智能互联。一方面，借助先进的传感技术和数据分析算法，进一步提升设备的响应速度和适用范围，满足复杂应用场景的需求；另一方面，结合物联网(IoT)技术，实现与其他生产设备的数据共享和联动控制，形成全面的智能制造系统。此外，随着绿色制造技术的应用，在线监控和智能调度系统的集成将进一步优化能耗管理，减少资源浪费，推动行业向更清洁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a1516459164b5d" w:history="1">
        <w:r>
          <w:rPr>
            <w:rStyle w:val="Hyperlink"/>
          </w:rPr>
          <w:t>2025-2031年中国自动注油器行业研究分析与发展趋势预测报告</w:t>
        </w:r>
      </w:hyperlink>
      <w:r>
        <w:rPr>
          <w:rFonts w:hint="eastAsia"/>
        </w:rPr>
        <w:t>》依托权威机构及行业协会数据，结合自动注油器行业的宏观环境与微观实践，从自动注油器市场规模、市场需求、技术现状及产业链结构等多维度进行了系统调研与分析。报告通过严谨的研究方法与翔实的数据支持，辅以直观图表，全面剖析了自动注油器行业发展趋势、重点企业表现及市场竞争格局，并通过SWOT分析揭示了行业机遇与潜在风险，为自动注油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自动注油器行业界定</w:t>
      </w:r>
      <w:r>
        <w:rPr>
          <w:rFonts w:hint="eastAsia"/>
        </w:rPr>
        <w:br/>
      </w:r>
      <w:r>
        <w:rPr>
          <w:rFonts w:hint="eastAsia"/>
        </w:rPr>
        <w:t>　　第一节 自动注油器行业定义</w:t>
      </w:r>
      <w:r>
        <w:rPr>
          <w:rFonts w:hint="eastAsia"/>
        </w:rPr>
        <w:br/>
      </w:r>
      <w:r>
        <w:rPr>
          <w:rFonts w:hint="eastAsia"/>
        </w:rPr>
        <w:t>　　第二节 自动注油器行业特点分析</w:t>
      </w:r>
      <w:r>
        <w:rPr>
          <w:rFonts w:hint="eastAsia"/>
        </w:rPr>
        <w:br/>
      </w:r>
      <w:r>
        <w:rPr>
          <w:rFonts w:hint="eastAsia"/>
        </w:rPr>
        <w:t>　　第三节 自动注油器行业发展历程</w:t>
      </w:r>
      <w:r>
        <w:rPr>
          <w:rFonts w:hint="eastAsia"/>
        </w:rPr>
        <w:br/>
      </w:r>
      <w:r>
        <w:rPr>
          <w:rFonts w:hint="eastAsia"/>
        </w:rPr>
        <w:t>　　第四节 自动注油器产业链分析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2024-2025年全球自动注油器行业发展态势分析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全球自动注油器行业总体情况</w:t>
      </w:r>
      <w:r>
        <w:rPr>
          <w:rFonts w:hint="eastAsia"/>
        </w:rPr>
        <w:br/>
      </w:r>
      <w:r>
        <w:rPr>
          <w:rFonts w:hint="eastAsia"/>
        </w:rPr>
        <w:t>　　第二节 自动注油器行业重点国家、地区市场分析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全球自动注油器行业发展前景预测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2024-2025年中国自动注油器行业发展环境分析</w:t>
      </w:r>
      <w:r>
        <w:rPr>
          <w:rFonts w:hint="eastAsia"/>
        </w:rPr>
        <w:br/>
      </w:r>
      <w:r>
        <w:rPr>
          <w:rFonts w:hint="eastAsia"/>
        </w:rPr>
        <w:t>　　第一节 自动注油器行业经济环境分析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自动注油器行业政策环境分析</w:t>
      </w:r>
      <w:r>
        <w:rPr>
          <w:rFonts w:hint="eastAsia"/>
        </w:rPr>
        <w:br/>
      </w:r>
      <w:r>
        <w:rPr>
          <w:rFonts w:hint="eastAsia"/>
        </w:rPr>
        <w:t>　　　　一、自动注油器行业相关政策</w:t>
      </w:r>
      <w:r>
        <w:rPr>
          <w:rFonts w:hint="eastAsia"/>
        </w:rPr>
        <w:br/>
      </w:r>
      <w:r>
        <w:rPr>
          <w:rFonts w:hint="eastAsia"/>
        </w:rPr>
        <w:t>　　　　二、自动注油器行业相关标准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2024-2025年自动注油器行业技术发展现状及趋势分析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自动注油器行业技术发展现状分析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国内外自动注油器行业技术差异与原因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自动注油器行业技术发展方向、趋势预测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提升自动注油器行业技术能力策略建议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中国自动注油器行业市场供需状况分析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中国自动注油器行业市场规模情况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中国自动注油器行业市场需求状况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一、2019-2024年自动注油器行业市场需求情况</w:t>
      </w:r>
      <w:r>
        <w:rPr>
          <w:rFonts w:hint="eastAsia"/>
        </w:rPr>
        <w:br/>
      </w:r>
      <w:r>
        <w:rPr>
          <w:rFonts w:hint="eastAsia"/>
        </w:rPr>
        <w:t>　　　　二、自动注油器行业市场需求特点分析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三、2025-2031年自动注油器行业市场需求预测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中国自动注油器行业产量情况分析与预测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一、2019-2024年自动注油器行业产量统计分析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二、2024年自动注油器行业产量特点分析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三、2025-2031年自动注油器行业产量预测分析</w:t>
      </w:r>
      <w:r>
        <w:rPr>
          <w:rFonts w:hint="eastAsia"/>
        </w:rPr>
        <w:br/>
      </w:r>
      <w:r>
        <w:rPr>
          <w:rFonts w:hint="eastAsia"/>
        </w:rPr>
        <w:t>　　第四节 自动注油器行业市场供需平衡状况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中国自动注油器行业进出口情况分析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自动注油器行业出口情况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一、2019-2024年自动注油器行业出口情况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三、2025-2031年自动注油器行业出口情况预测</w:t>
      </w:r>
      <w:r>
        <w:rPr>
          <w:rFonts w:hint="eastAsia"/>
        </w:rPr>
        <w:br/>
      </w:r>
      <w:r>
        <w:rPr>
          <w:rFonts w:hint="eastAsia"/>
        </w:rPr>
        <w:t>　　第二节 自动注油器行业进口情况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一、2019-2024年自动注油器行业进口情况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三、2025-2031年自动注油器行业进口情况预测</w:t>
      </w:r>
      <w:r>
        <w:rPr>
          <w:rFonts w:hint="eastAsia"/>
        </w:rPr>
        <w:br/>
      </w:r>
      <w:r>
        <w:rPr>
          <w:rFonts w:hint="eastAsia"/>
        </w:rPr>
        <w:t>　　第三节 自动注油器行业进出口面临的挑战及对策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2024-2025年中国自动注油器行业产品价格监测</w:t>
      </w:r>
      <w:r>
        <w:rPr>
          <w:rFonts w:hint="eastAsia"/>
        </w:rPr>
        <w:br/>
      </w:r>
      <w:r>
        <w:rPr>
          <w:rFonts w:hint="eastAsia"/>
        </w:rPr>
        <w:t>　　　　一、自动注油器市场价格特征</w:t>
      </w:r>
      <w:r>
        <w:rPr>
          <w:rFonts w:hint="eastAsia"/>
        </w:rPr>
        <w:br/>
      </w:r>
      <w:r>
        <w:rPr>
          <w:rFonts w:hint="eastAsia"/>
        </w:rPr>
        <w:t>　　　　二、当前自动注油器市场价格评述</w:t>
      </w:r>
      <w:r>
        <w:rPr>
          <w:rFonts w:hint="eastAsia"/>
        </w:rPr>
        <w:br/>
      </w:r>
      <w:r>
        <w:rPr>
          <w:rFonts w:hint="eastAsia"/>
        </w:rPr>
        <w:t>　　　　三、影响自动注油器市场价格因素分析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四、未来自动注油器市场价格走势预测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中国自动注油器行业重点区域市场分析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自动注油器行业区域市场分布情况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2024-2025年自动注油器行业细分市场调研分析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自动注油器细分产品（一）市场调研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自动注油器细分产品（二）市场调研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2024-2025年自动注油器行业上、下游市场分析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自动注油器行业上游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自动注油器行业下游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自动注油器行业重点企业发展调研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自动注油器重点企业（一）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自动注油器重点企业（二）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自动注油器重点企业（三）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自动注油器重点企业（四）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自动注油器重点企业（五）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自动注油器重点企业（六）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自动注油器行业风险及对策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2025-2031年自动注油器行业发展环境分析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2025-2031年自动注油器行业投资特性分析</w:t>
      </w:r>
      <w:r>
        <w:rPr>
          <w:rFonts w:hint="eastAsia"/>
        </w:rPr>
        <w:br/>
      </w:r>
      <w:r>
        <w:rPr>
          <w:rFonts w:hint="eastAsia"/>
        </w:rPr>
        <w:t>　　　　一、自动注油器行业进入壁垒</w:t>
      </w:r>
      <w:r>
        <w:rPr>
          <w:rFonts w:hint="eastAsia"/>
        </w:rPr>
        <w:br/>
      </w:r>
      <w:r>
        <w:rPr>
          <w:rFonts w:hint="eastAsia"/>
        </w:rPr>
        <w:t>　　　　二、自动注油器行业盈利模式</w:t>
      </w:r>
      <w:r>
        <w:rPr>
          <w:rFonts w:hint="eastAsia"/>
        </w:rPr>
        <w:br/>
      </w:r>
      <w:r>
        <w:rPr>
          <w:rFonts w:hint="eastAsia"/>
        </w:rPr>
        <w:t>　　　　三、自动注油器行业盈利因素</w:t>
      </w:r>
      <w:r>
        <w:rPr>
          <w:rFonts w:hint="eastAsia"/>
        </w:rPr>
        <w:br/>
      </w:r>
      <w:r>
        <w:rPr>
          <w:rFonts w:hint="eastAsia"/>
        </w:rPr>
        <w:t>　　第三节 自动注油器行业“波特五力模型”分析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2025-2031年自动注油器行业风险及对策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自动注油器企业竞争策略分析</w:t>
      </w:r>
      <w:r>
        <w:rPr>
          <w:rFonts w:hint="eastAsia"/>
        </w:rPr>
        <w:br/>
      </w:r>
      <w:r>
        <w:rPr>
          <w:rFonts w:hint="eastAsia"/>
        </w:rPr>
        <w:t>　　第一节 自动注油器市场竞争策略分析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一、2025-2031年中国自动注油器市场增长潜力分析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二、2025-2031年中国自动注油器主要潜力品种分析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三、现有自动注油器产品竞争策略分析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四、潜力自动注油器品种竞争策略选择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2025-2031年中国自动注油器企业竞争策略分析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一、2025-2031年我国自动注油器市场竞争趋势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二、2025-2031年自动注油器行业竞争格局展望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三、2025-2031年自动注油器行业竞争策略分析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四、2025-2031年自动注油器企业竞争策略分析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2025-2031年中国自动注油器行业发展趋势分析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一、2025-2031年自动注油器技术发展趋势分析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二、2025-2031年自动注油器产品发展趋势分析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三、2025-2031年自动注油器行业竞争格局展望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2025-2031年中国自动注油器市场趋势分析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一、2025-2031年自动注油器发展趋势预测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二、2025-2025年自动注油器市场前景分析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三、2025-2031年自动注油器产业政策趋向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2025-2031年自动注油器行业投资价值评估分析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自动注油器行业发展建议分析</w:t>
      </w:r>
      <w:r>
        <w:rPr>
          <w:rFonts w:hint="eastAsia"/>
        </w:rPr>
        <w:br/>
      </w:r>
      <w:r>
        <w:rPr>
          <w:rFonts w:hint="eastAsia"/>
        </w:rPr>
        <w:t>　　第一节 自动注油器行业研究结论及建议</w:t>
      </w:r>
      <w:r>
        <w:rPr>
          <w:rFonts w:hint="eastAsia"/>
        </w:rPr>
        <w:br/>
      </w:r>
      <w:r>
        <w:rPr>
          <w:rFonts w:hint="eastAsia"/>
        </w:rPr>
        <w:t>　　第二节 自动注油器细分行业研究结论及建议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中~智~林~－自动注油器行业竞争策略总结及建议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自动注油器行业历程</w:t>
      </w:r>
      <w:r>
        <w:rPr>
          <w:rFonts w:hint="eastAsia"/>
        </w:rPr>
        <w:br/>
      </w:r>
      <w:r>
        <w:rPr>
          <w:rFonts w:hint="eastAsia"/>
        </w:rPr>
        <w:t>　　图表 自动注油器行业生命周期</w:t>
      </w:r>
      <w:r>
        <w:rPr>
          <w:rFonts w:hint="eastAsia"/>
        </w:rPr>
        <w:br/>
      </w:r>
      <w:r>
        <w:rPr>
          <w:rFonts w:hint="eastAsia"/>
        </w:rPr>
        <w:t>　　图表 自动注油器行业产业链分析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2019-2024年中国自动注油器行业市场规模及增长情况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2019-2024年自动注油器行业市场容量分析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2019-2024年中国自动注油器行业产能统计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2019-2024年中国自动注油器行业产量及增长趋势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2019-2024年中国自动注油器市场需求量及增速统计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2024年中国自动注油器行业需求领域分布格局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2019-2024年中国自动注油器行业销售收入分析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2019-2024年中国自动注油器行业盈利情况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2019-2024年中国自动注油器行业利润总额统计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2019-2024年中国自动注油器进口数量分析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2019-2024年中国自动注油器进口金额分析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2019-2024年中国自动注油器出口数量分析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2019-2024年中国自动注油器出口金额分析</w:t>
      </w:r>
      <w:r>
        <w:rPr>
          <w:rFonts w:hint="eastAsia"/>
        </w:rPr>
        <w:br/>
      </w:r>
      <w:r>
        <w:rPr>
          <w:rFonts w:hint="eastAsia"/>
        </w:rPr>
        <w:t>　　图表 2024年中国自动注油器进口国家及地区分析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2024年中国自动注油器出口国家及地区分析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2019-2024年中国自动注油器行业企业数量情况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2019-2024年中国自动注油器行业企业平均规模情况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**地区自动注油器市场规模及增长情况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**地区自动注油器行业市场需求情况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**地区自动注油器市场规模及增长情况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**地区自动注油器行业市场需求情况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**地区自动注油器市场规模及增长情况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**地区自动注油器行业市场需求情况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**地区自动注油器市场规模及增长情况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**地区自动注油器行业市场需求情况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自动注油器重点企业（一）基本信息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自动注油器重点企业（一）经营情况分析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自动注油器重点企业（一）主要经济指标情况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自动注油器重点企业（一）盈利能力情况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自动注油器重点企业（一）偿债能力情况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自动注油器重点企业（一）运营能力情况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自动注油器重点企业（一）成长能力情况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自动注油器重点企业（二）基本信息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自动注油器重点企业（二）经营情况分析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自动注油器重点企业（二）主要经济指标情况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自动注油器重点企业（二）盈利能力情况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自动注油器重点企业（二）偿债能力情况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自动注油器重点企业（二）运营能力情况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自动注油器重点企业（二）成长能力情况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自动注油器重点企业（三）基本信息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自动注油器重点企业（三）经营情况分析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自动注油器重点企业（三）主要经济指标情况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自动注油器重点企业（三）盈利能力情况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自动注油器重点企业（三）偿债能力情况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自动注油器重点企业（三）运营能力情况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自动注油器重点企业（三）成长能力情况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2025-2031年中国自动注油器行业产能预测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2025-2031年中国自动注油器行业产量预测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2025-2031年中国自动注油器市场需求量预测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2025-2031年中国自动注油器行业供需平衡预测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2025-2031年中国自动注油器市场容量预测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2025-2031年中国自动注油器市场规模预测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2025-2031年中国自动注油器市场前景分析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2025-2031年中国自动注油器发展趋势预测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a1516459164b5d" w:history="1">
        <w:r>
          <w:rPr>
            <w:rStyle w:val="Hyperlink"/>
          </w:rPr>
          <w:t>2025-2031年中国自动注油器行业研究分析与发展趋势预测报告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a1516459164b5d" w:history="1">
        <w:r>
          <w:rPr>
            <w:rStyle w:val="Hyperlink"/>
          </w:rPr>
          <w:t>https://www.20087.com/6/92/ZiDongZhuYouQiDeQianJingQuShi.html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热点：自动注油器工作原理、自动注油器使用说明、自动注油器安装视频、自动注油器说明书、液压螺栓拉伸器、电动黄油机24v全自动注油器、简易手动抽油器的制作、自动注油器perma使用说明书、手动黄油枪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edd81a54ae4f4a" w:history="1">
      <w:r>
        <w:rPr>
          <w:rStyle w:val="Hyperlink"/>
        </w:rPr>
        <w:t>2025-2031年中国自动注油器行业研究分析与发展趋势预测报告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ZiDongZhuYouQiDeQianJingQuShi.html" TargetMode="External" Id="Rd7a1516459164b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ZiDongZhuYouQiDeQianJingQuShi.html" TargetMode="External" Id="R21edd81a54ae4f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2025-01-04T23:49:00Z</dcterms:created>
  <dcterms:modified xsi:type="dcterms:W3CDTF">2025-01-05T00:49:00Z</dcterms:modified>
  <dc:subject>2025-2031年中国自动注油器行业研究分析与发展趋势预测报告</dc:subject>
  <dc:title>2025-2031年中国自动注油器行业研究分析与发展趋势预测报告</dc:title>
  <cp:keywords>2025-2031年中国自动注油器行业研究分析与发展趋势预测报告</cp:keywords>
  <dc:description>2025-2031年中国自动注油器行业研究分析与发展趋势预测报告</dc:description>
</cp:coreProperties>
</file>