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ad770a0343b6" w:history="1">
              <w:r>
                <w:rPr>
                  <w:rStyle w:val="Hyperlink"/>
                </w:rPr>
                <w:t>2025-2031年全球与中国抗衰手霜市场现状调研及前景分析报告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ad770a0343b6" w:history="1">
              <w:r>
                <w:rPr>
                  <w:rStyle w:val="Hyperlink"/>
                </w:rPr>
                <w:t>2025-2031年全球与中国抗衰手霜市场现状调研及前景分析报告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ad770a0343b6" w:history="1">
                <w:r>
                  <w:rPr>
                    <w:rStyle w:val="Hyperlink"/>
                  </w:rPr>
                  <w:t>https://www.20087.com/7/22/KangShuaiShouShuangDeXianZhuangYuQianJing.html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手霜是一种专门针对手部肌肤护理的产品，因其能够帮助改善手部干燥、粗糙、老化等问题而受到消费者的关注。目前，抗衰手霜不仅包含了多种保湿和滋养成分，如尿素、甘油、维生素E等，还根据不同肤质和需求推出了多样化的产品。随着消费者对全身护肤的重视，许多品牌推出了含有天然植物提取物的抗衰手霜，强调其温和性和安全性。此外，随着包装技术的进步，抗衰手霜的包装设计更加注重环保和便利性，提高了消费者的使用体验。然而，如何在保证产品效果的同时降低成本，以及如何提高产品的市场竞争力，是当前抗衰手霜市场面临的挑战。</w:t>
      </w:r>
      <w:r>
        <w:rPr>
          <w:rFonts w:hint="eastAsia"/>
        </w:rPr>
        <w:br/>
      </w:r>
      <w:r>
        <w:rPr>
          <w:rFonts w:hint="eastAsia"/>
        </w:rPr>
        <w:t>　　未来，抗衰手霜的发展将更加注重高效化与个性化。随着生物技术的进步，未来的抗衰手霜将采用更高效的活性成分，提高产品的渗透性和吸收效率。同时，通过定制化服务，抗衰手霜将能够根据个人肤质和需求提供个性化的护理方案，提升用户体验。此外，随着可持续发展理念的普及，抗衰手霜将更加注重环保包装和天然成分的应用，减少对环境的影响。然而，如何在提升产品品质的同时控制成本，以及如何确保产品的长期稳定性和安全性，是未来抗衰手霜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ad770a0343b6" w:history="1">
        <w:r>
          <w:rPr>
            <w:rStyle w:val="Hyperlink"/>
          </w:rPr>
          <w:t>2025-2031年全球与中国抗衰手霜市场现状调研及前景分析报告</w:t>
        </w:r>
      </w:hyperlink>
      <w:r>
        <w:rPr>
          <w:rFonts w:hint="eastAsia"/>
        </w:rPr>
        <w:t>》基于详实数据资料，系统分析抗衰手霜产业链结构、市场规模及需求现状，梳理抗衰手霜市场价格走势与行业发展特点。报告重点研究行业竞争格局，包括重点抗衰手霜企业的市场表现，并对抗衰手霜细分领域的发展潜力进行评估。结合政策环境和抗衰手霜技术演进方向，对抗衰手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抗衰手霜市场概述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抗衰手霜行业背景、发展历史、现状及趋势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抗衰手霜行业目前现状分析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抗衰手霜发展趋势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全球抗衰手霜总体规模分析</w:t>
      </w:r>
      <w:r>
        <w:rPr>
          <w:rFonts w:hint="eastAsia"/>
        </w:rPr>
        <w:br/>
      </w:r>
      <w:r>
        <w:rPr>
          <w:rFonts w:hint="eastAsia"/>
        </w:rPr>
        <w:t>　　2.1 全球抗衰手霜供需现状及预测（2020-2031）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全球主要地区抗衰手霜产量及发展趋势（2020-2031）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全球主要地区抗衰手霜产量（2020-2025）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全球主要地区抗衰手霜产量（2025-2031）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全球主要地区抗衰手霜产量市场份额（2020-2031）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全球抗衰手霜销量及销售额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全球市场抗衰手霜销售额（2020-2031）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全球市场抗衰手霜销量（2020-2031）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全球市场抗衰手霜价格趋势（2020-2031）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全球市场主要厂家抗衰手霜产能市场份额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全球市场主要厂家抗衰手霜销量（2020-2025）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全球市场主要厂家抗衰手霜销量（2020-2025）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全球市场主要厂家抗衰手霜销售收入（2020-2025）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全球市场主要厂家抗衰手霜销售价格（2020-2025）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2025年全球主要厂家抗衰手霜收入排名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中国市场主要厂家抗衰手霜销量（2020-2025）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中国市场主要厂家抗衰手霜销量（2020-2025）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中国市场主要厂家抗衰手霜销售收入（2020-2025）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2025年中国主要厂家抗衰手霜收入排名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中国市场主要厂家抗衰手霜销售价格（2020-2025）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全球主要厂家抗衰手霜总部及产地分布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全球主要厂家成立时间及抗衰手霜商业化日期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全球主要厂家抗衰手霜产品类型及应用</w:t>
      </w:r>
      <w:r>
        <w:rPr>
          <w:rFonts w:hint="eastAsia"/>
        </w:rPr>
        <w:br/>
      </w:r>
      <w:r>
        <w:rPr>
          <w:rFonts w:hint="eastAsia"/>
        </w:rPr>
        <w:t>　　3.7 抗衰手霜行业集中度、竞争程度分析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抗衰手霜行业集中度分析：2025年全球Top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全球抗衰手霜第一梯队、第二梯队和第三梯队厂家（品牌）及市场份额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全球抗衰手霜主要地区分析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全球主要地区抗衰手霜市场规模分析：2020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全球主要地区抗衰手霜销售收入及市场份额（2020-2025年）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全球主要地区抗衰手霜销售收入预测（2025-2031年）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全球主要地区抗衰手霜销量分析：2020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全球主要地区抗衰手霜销量及市场份额（2020-2025年）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全球主要地区抗衰手霜销量及市场份额预测（2025-2031）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韩国市场抗衰手霜销量、收入及增长率（2020-2031）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全球抗衰手霜主要厂家分析</w:t>
      </w:r>
      <w:r>
        <w:rPr>
          <w:rFonts w:hint="eastAsia"/>
        </w:rPr>
        <w:br/>
      </w:r>
      <w:r>
        <w:rPr>
          <w:rFonts w:hint="eastAsia"/>
        </w:rPr>
        <w:t>　　5.1 抗衰手霜厂家（一）</w:t>
      </w:r>
      <w:r>
        <w:rPr>
          <w:rFonts w:hint="eastAsia"/>
        </w:rPr>
        <w:br/>
      </w:r>
      <w:r>
        <w:rPr>
          <w:rFonts w:hint="eastAsia"/>
        </w:rPr>
        <w:t>　　　　5.1.1 抗衰手霜厂家（一）基本信息、抗衰手霜生产基地、销售区域、竞争对手及市场地位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抗衰手霜厂家（一）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抗衰手霜厂家（一）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抗衰手霜厂家（一）公司简介及主要业务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抗衰手霜厂家（一）企业最新动态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抗衰手霜厂家（二）</w:t>
      </w:r>
      <w:r>
        <w:rPr>
          <w:rFonts w:hint="eastAsia"/>
        </w:rPr>
        <w:br/>
      </w:r>
      <w:r>
        <w:rPr>
          <w:rFonts w:hint="eastAsia"/>
        </w:rPr>
        <w:t>　　　　5.2.1 抗衰手霜厂家（二）基本信息、抗衰手霜生产基地、销售区域、竞争对手及市场地位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抗衰手霜厂家（二）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抗衰手霜厂家（二）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抗衰手霜厂家（二）公司简介及主要业务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抗衰手霜厂家（二）企业最新动态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抗衰手霜厂家（三）</w:t>
      </w:r>
      <w:r>
        <w:rPr>
          <w:rFonts w:hint="eastAsia"/>
        </w:rPr>
        <w:br/>
      </w:r>
      <w:r>
        <w:rPr>
          <w:rFonts w:hint="eastAsia"/>
        </w:rPr>
        <w:t>　　　　5.3.1 抗衰手霜厂家（三）基本信息、抗衰手霜生产基地、销售区域、竞争对手及市场地位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抗衰手霜厂家（三）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抗衰手霜厂家（三）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抗衰手霜厂家（三）公司简介及主要业务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抗衰手霜厂家（三）企业最新动态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抗衰手霜厂家（四）</w:t>
      </w:r>
      <w:r>
        <w:rPr>
          <w:rFonts w:hint="eastAsia"/>
        </w:rPr>
        <w:br/>
      </w:r>
      <w:r>
        <w:rPr>
          <w:rFonts w:hint="eastAsia"/>
        </w:rPr>
        <w:t>　　　　5.4.1 抗衰手霜厂家（四）基本信息、抗衰手霜生产基地、销售区域、竞争对手及市场地位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抗衰手霜厂家（四）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抗衰手霜厂家（四）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抗衰手霜厂家（四）公司简介及主要业务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抗衰手霜厂家（四）企业最新动态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抗衰手霜厂家（五）</w:t>
      </w:r>
      <w:r>
        <w:rPr>
          <w:rFonts w:hint="eastAsia"/>
        </w:rPr>
        <w:br/>
      </w:r>
      <w:r>
        <w:rPr>
          <w:rFonts w:hint="eastAsia"/>
        </w:rPr>
        <w:t>　　　　5.5.1 抗衰手霜厂家（五）基本信息、抗衰手霜生产基地、销售区域、竞争对手及市场地位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抗衰手霜厂家（五）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抗衰手霜厂家（五）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抗衰手霜厂家（五）公司简介及主要业务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抗衰手霜厂家（五）企业最新动态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抗衰手霜厂家（六）</w:t>
      </w:r>
      <w:r>
        <w:rPr>
          <w:rFonts w:hint="eastAsia"/>
        </w:rPr>
        <w:br/>
      </w:r>
      <w:r>
        <w:rPr>
          <w:rFonts w:hint="eastAsia"/>
        </w:rPr>
        <w:t>　　　　5.6.1 抗衰手霜厂家（六）基本信息、抗衰手霜生产基地、销售区域、竞争对手及市场地位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抗衰手霜厂家（六）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抗衰手霜厂家（六）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抗衰手霜厂家（六）公司简介及主要业务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抗衰手霜厂家（六）企业最新动态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抗衰手霜厂家（七）</w:t>
      </w:r>
      <w:r>
        <w:rPr>
          <w:rFonts w:hint="eastAsia"/>
        </w:rPr>
        <w:br/>
      </w:r>
      <w:r>
        <w:rPr>
          <w:rFonts w:hint="eastAsia"/>
        </w:rPr>
        <w:t>　　　　5.7.1 抗衰手霜厂家（七）基本信息、抗衰手霜生产基地、销售区域、竞争对手及市场地位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抗衰手霜厂家（七）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抗衰手霜厂家（七）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抗衰手霜厂家（七）公司简介及主要业务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抗衰手霜厂家（七）企业最新动态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抗衰手霜厂家（八）</w:t>
      </w:r>
      <w:r>
        <w:rPr>
          <w:rFonts w:hint="eastAsia"/>
        </w:rPr>
        <w:br/>
      </w:r>
      <w:r>
        <w:rPr>
          <w:rFonts w:hint="eastAsia"/>
        </w:rPr>
        <w:t>　　　　5.8.1 抗衰手霜厂家（八）基本信息、抗衰手霜生产基地、销售区域、竞争对手及市场地位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抗衰手霜厂家（八）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抗衰手霜厂家（八） 抗衰手霜销量、收入、价格及毛利率（2020-2025）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抗衰手霜厂家（八）公司简介及主要业务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抗衰手霜厂家（八）企业最新动态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不同产品类型抗衰手霜分析</w:t>
      </w:r>
      <w:r>
        <w:rPr>
          <w:rFonts w:hint="eastAsia"/>
        </w:rPr>
        <w:br/>
      </w:r>
      <w:r>
        <w:rPr>
          <w:rFonts w:hint="eastAsia"/>
        </w:rPr>
        <w:t>　　6.1 全球不同产品类型抗衰手霜销量（2020-2031）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全球不同产品类型抗衰手霜销量预测（2025-2031）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全球不同产品类型抗衰手霜收入（2020-2031）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全球不同产品类型抗衰手霜收入预测（2025-2031）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不同应用抗衰手霜分析</w:t>
      </w:r>
      <w:r>
        <w:rPr>
          <w:rFonts w:hint="eastAsia"/>
        </w:rPr>
        <w:br/>
      </w:r>
      <w:r>
        <w:rPr>
          <w:rFonts w:hint="eastAsia"/>
        </w:rPr>
        <w:t>　　7.1 全球不同应用抗衰手霜销量（2020-2031）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全球不同应用抗衰手霜销量预测（2025-2031）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全球不同应用抗衰手霜收入（2020-2031）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全球不同应用抗衰手霜收入预测（2025-2031）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抗衰手霜产业链分析</w:t>
      </w:r>
      <w:r>
        <w:rPr>
          <w:rFonts w:hint="eastAsia"/>
        </w:rPr>
        <w:br/>
      </w:r>
      <w:r>
        <w:rPr>
          <w:rFonts w:hint="eastAsia"/>
        </w:rPr>
        <w:t>　　8.2 抗衰手霜产业上游供应分析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抗衰手霜下游典型客户</w:t>
      </w:r>
      <w:r>
        <w:rPr>
          <w:rFonts w:hint="eastAsia"/>
        </w:rPr>
        <w:br/>
      </w:r>
      <w:r>
        <w:rPr>
          <w:rFonts w:hint="eastAsia"/>
        </w:rPr>
        <w:t>　　8.4 抗衰手霜销售渠道分析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抗衰手霜行业发展机遇及主要驱动因素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抗衰手霜行业发展面临的风险</w:t>
      </w:r>
      <w:r>
        <w:rPr>
          <w:rFonts w:hint="eastAsia"/>
        </w:rPr>
        <w:br/>
      </w:r>
      <w:r>
        <w:rPr>
          <w:rFonts w:hint="eastAsia"/>
        </w:rPr>
        <w:t>　　9.3 抗衰手霜行业政策分析</w:t>
      </w:r>
      <w:r>
        <w:rPr>
          <w:rFonts w:hint="eastAsia"/>
        </w:rPr>
        <w:br/>
      </w:r>
      <w:r>
        <w:rPr>
          <w:rFonts w:hint="eastAsia"/>
        </w:rPr>
        <w:t>　　9.4 抗衰手霜中国企业SWOT分析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抗衰手霜产品图片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全球不同产品类型抗衰手霜规模2020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全球不同产品类型抗衰手霜市场份额2025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全球不同应用抗衰手霜规模2020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全球不同应用抗衰手霜市场份额2024 VS 2025</w:t>
      </w:r>
      <w:r>
        <w:rPr>
          <w:rFonts w:hint="eastAsia"/>
        </w:rPr>
        <w:br/>
      </w:r>
      <w:r>
        <w:rPr>
          <w:rFonts w:hint="eastAsia"/>
        </w:rPr>
        <w:t>　　图 全球抗衰手霜产能、产量、产能利用率及发展趋势（2020-2031）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全球主要地区抗衰手霜产量规模：2020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全球主要地区抗衰手霜产量市场份额（2020-2031）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中国抗衰手霜总产能占全球比重（2020-2031）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中国抗衰手霜总产量占全球比重（2020-2031）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全球抗衰手霜市场收入及增长率:（2020-2031）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全球市场抗衰手霜市场规模：2020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全球市场抗衰手霜价格趋势（2020-2031）</w:t>
      </w:r>
      <w:r>
        <w:rPr>
          <w:rFonts w:hint="eastAsia"/>
        </w:rPr>
        <w:br/>
      </w:r>
      <w:r>
        <w:rPr>
          <w:rFonts w:hint="eastAsia"/>
        </w:rPr>
        <w:t>　　图 中国抗衰手霜市场收入及增长率:（2020-2031）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中国市场抗衰手霜市场规模：2020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中国市场抗衰手霜销量及增长率（2020-2031）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中国市场抗衰手霜销量占全球比重（2020-2031）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中国抗衰手霜收入占全球比重（2020-2031）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全球主要地区抗衰手霜销售收入规模：2020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全球主要地区抗衰手霜销售收入市场份额（2024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全球主要地区抗衰手霜收入市场份额（2025-2031）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北美（美国和加拿大）抗衰手霜销量（2020-2031）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北美（美国和加拿大）抗衰手霜销量份额（2020-2031）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北美（美国和加拿大）抗衰手霜收入（2020-2031）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北美（美国和加拿大）抗衰手霜收入份额（2020-2031）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欧洲（德国、英国、法国和意大利等国家）抗衰手霜销量（2020-2031）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欧洲（德国、英国、法国和意大利等国家）抗衰手霜销量份额（2020-2031）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欧洲（德国、英国、法国和意大利等国家）抗衰手霜收入（2020-2031）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欧洲（德国、英国、法国和意大利等国家）抗衰手霜收入份额（2020-2031）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亚太（中国、日本、韩国、中国台湾、印度和东南亚等）抗衰手霜销量（2020-2031）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亚太（中国、日本、韩国、中国台湾、印度和东南亚等）抗衰手霜销量份额（2020-2031）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亚太（中国、日本、韩国、中国台湾、印度和东南亚等）抗衰手霜收入（2020-2031）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亚太（中国、日本、韩国、中国台湾、印度和东南亚等）抗衰手霜收入份额（2020-2031）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拉美地区（墨西哥、巴西等国家）抗衰手霜销量（2020-2031）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拉美地区（墨西哥、巴西等国家）抗衰手霜销量份额（2020-2031）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拉美地区（墨西哥、巴西等国家）抗衰手霜收入（2020-2031）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拉美地区（墨西哥、巴西等国家）抗衰手霜收入份额（2020-2031）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中东及非洲（土耳其、沙特等国家）抗衰手霜销量（2020-2031）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中东及非洲（土耳其、沙特等国家）抗衰手霜销量份额（2020-2031）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中东及非洲（土耳其、沙特等国家）抗衰手霜收入（2020-2031）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中东及非洲（土耳其、沙特等国家）抗衰手霜收入份额（2020-2031）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2025年全球市场主要厂商抗衰手霜销量市场份额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2025年全球市场主要厂商抗衰手霜收入市场份额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2025年中国市场主要厂商抗衰手霜销量市场份额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2025年中国市场主要厂商抗衰手霜收入市场份额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2025年全球前五大生产商抗衰手霜市场份额</w:t>
      </w:r>
      <w:r>
        <w:rPr>
          <w:rFonts w:hint="eastAsia"/>
        </w:rPr>
        <w:br/>
      </w:r>
      <w:r>
        <w:rPr>
          <w:rFonts w:hint="eastAsia"/>
        </w:rPr>
        <w:t>　　图 全球抗衰手霜第一梯队、第二梯队和第三梯队生产商（品牌）及市场份额（2025）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全球不同产品类型抗衰手霜价格走势（2020-2031）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全球不同应用抗衰手霜价格走势（2020-2031）</w:t>
      </w:r>
      <w:r>
        <w:rPr>
          <w:rFonts w:hint="eastAsia"/>
        </w:rPr>
        <w:br/>
      </w:r>
      <w:r>
        <w:rPr>
          <w:rFonts w:hint="eastAsia"/>
        </w:rPr>
        <w:t>　　图 抗衰手霜中国企业SWOT分析</w:t>
      </w:r>
      <w:r>
        <w:rPr>
          <w:rFonts w:hint="eastAsia"/>
        </w:rPr>
        <w:br/>
      </w:r>
      <w:r>
        <w:rPr>
          <w:rFonts w:hint="eastAsia"/>
        </w:rPr>
        <w:t>　　图 抗衰手霜产业链</w:t>
      </w:r>
      <w:r>
        <w:rPr>
          <w:rFonts w:hint="eastAsia"/>
        </w:rPr>
        <w:br/>
      </w:r>
      <w:r>
        <w:rPr>
          <w:rFonts w:hint="eastAsia"/>
        </w:rPr>
        <w:t>　　图 抗衰手霜行业采购模式分析</w:t>
      </w:r>
      <w:r>
        <w:rPr>
          <w:rFonts w:hint="eastAsia"/>
        </w:rPr>
        <w:br/>
      </w:r>
      <w:r>
        <w:rPr>
          <w:rFonts w:hint="eastAsia"/>
        </w:rPr>
        <w:t>　　图 抗衰手霜行业生产模式分析</w:t>
      </w:r>
      <w:r>
        <w:rPr>
          <w:rFonts w:hint="eastAsia"/>
        </w:rPr>
        <w:br/>
      </w:r>
      <w:r>
        <w:rPr>
          <w:rFonts w:hint="eastAsia"/>
        </w:rPr>
        <w:t>　　图 抗衰手霜行业销售模式分析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全球不同产品类型抗衰手霜增长趋势2020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不同应用抗衰手霜增长趋势2020 VS 2025 VS 2031</w:t>
      </w:r>
      <w:r>
        <w:rPr>
          <w:rFonts w:hint="eastAsia"/>
        </w:rPr>
        <w:br/>
      </w:r>
      <w:r>
        <w:rPr>
          <w:rFonts w:hint="eastAsia"/>
        </w:rPr>
        <w:t>　　表 抗衰手霜行业发展主要特点</w:t>
      </w:r>
      <w:r>
        <w:rPr>
          <w:rFonts w:hint="eastAsia"/>
        </w:rPr>
        <w:br/>
      </w:r>
      <w:r>
        <w:rPr>
          <w:rFonts w:hint="eastAsia"/>
        </w:rPr>
        <w:t>　　表 抗衰手霜行业发展有利因素分析</w:t>
      </w:r>
      <w:r>
        <w:rPr>
          <w:rFonts w:hint="eastAsia"/>
        </w:rPr>
        <w:br/>
      </w:r>
      <w:r>
        <w:rPr>
          <w:rFonts w:hint="eastAsia"/>
        </w:rPr>
        <w:t>　　表 抗衰手霜行业发展不利因素分析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进入抗衰手霜行业壁垒</w:t>
      </w:r>
      <w:r>
        <w:rPr>
          <w:rFonts w:hint="eastAsia"/>
        </w:rPr>
        <w:br/>
      </w:r>
      <w:r>
        <w:rPr>
          <w:rFonts w:hint="eastAsia"/>
        </w:rPr>
        <w:t>　　表 全球主要地区抗衰手霜产量：2020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全球主要地区抗衰手霜产量（2020-2025）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全球主要地区抗衰手霜销售收入：2020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全球主要地区抗衰手霜收入市场份额（2025-2031）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全球主要地区抗衰手霜销量：2020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全球主要地区抗衰手霜销量（2020-2025）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全球主要地区抗衰手霜销量（2025-2031）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全球主要地区抗衰手霜销量份额（2025-2031）</w:t>
      </w:r>
      <w:r>
        <w:rPr>
          <w:rFonts w:hint="eastAsia"/>
        </w:rPr>
        <w:br/>
      </w:r>
      <w:r>
        <w:rPr>
          <w:rFonts w:hint="eastAsia"/>
        </w:rPr>
        <w:t>　　表 北美抗衰手霜基本情况分析</w:t>
      </w:r>
      <w:r>
        <w:rPr>
          <w:rFonts w:hint="eastAsia"/>
        </w:rPr>
        <w:br/>
      </w:r>
      <w:r>
        <w:rPr>
          <w:rFonts w:hint="eastAsia"/>
        </w:rPr>
        <w:t>　　表 欧洲抗衰手霜基本情况分析</w:t>
      </w:r>
      <w:r>
        <w:rPr>
          <w:rFonts w:hint="eastAsia"/>
        </w:rPr>
        <w:br/>
      </w:r>
      <w:r>
        <w:rPr>
          <w:rFonts w:hint="eastAsia"/>
        </w:rPr>
        <w:t>　　表 亚太地区抗衰手霜基本情况分析</w:t>
      </w:r>
      <w:r>
        <w:rPr>
          <w:rFonts w:hint="eastAsia"/>
        </w:rPr>
        <w:br/>
      </w:r>
      <w:r>
        <w:rPr>
          <w:rFonts w:hint="eastAsia"/>
        </w:rPr>
        <w:t>　　表 拉美地区抗衰手霜基本情况分析</w:t>
      </w:r>
      <w:r>
        <w:rPr>
          <w:rFonts w:hint="eastAsia"/>
        </w:rPr>
        <w:br/>
      </w:r>
      <w:r>
        <w:rPr>
          <w:rFonts w:hint="eastAsia"/>
        </w:rPr>
        <w:t>　　表 中东及非洲抗衰手霜基本情况分析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全球市场主要厂商抗衰手霜产能（2024-2025）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全球市场主要厂商抗衰手霜销量（2020-2025）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全球市场主要厂商抗衰手霜销售价格（2020-2025）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2025年全球主要生产商抗衰手霜收入排名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中国市场主要厂商抗衰手霜销量（2020-2025）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中国市场主要厂商抗衰手霜销售收入（2020-2025）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中国市场主要厂商抗衰手霜销售价格（2020-2025）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2025年中国主要生产商抗衰手霜收入排名</w:t>
      </w:r>
      <w:r>
        <w:rPr>
          <w:rFonts w:hint="eastAsia"/>
        </w:rPr>
        <w:br/>
      </w:r>
      <w:r>
        <w:rPr>
          <w:rFonts w:hint="eastAsia"/>
        </w:rPr>
        <w:t>　　表 全球主要厂商抗衰手霜总部及产地分布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全球主要厂商抗衰手霜商业化日期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全球主要厂商抗衰手霜产品类型及应用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中国不同应用抗衰手霜销量（2020-2025年）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中国不同应用抗衰手霜销量预测（2025-2031）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中国不同应用抗衰手霜收入（2020-2025年）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中国不同应用抗衰手霜收入预测（2025-2031）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抗衰手霜行业技术发展趋势</w:t>
      </w:r>
      <w:r>
        <w:rPr>
          <w:rFonts w:hint="eastAsia"/>
        </w:rPr>
        <w:br/>
      </w:r>
      <w:r>
        <w:rPr>
          <w:rFonts w:hint="eastAsia"/>
        </w:rPr>
        <w:t>　　表 抗衰手霜行业主要驱动因素</w:t>
      </w:r>
      <w:r>
        <w:rPr>
          <w:rFonts w:hint="eastAsia"/>
        </w:rPr>
        <w:br/>
      </w:r>
      <w:r>
        <w:rPr>
          <w:rFonts w:hint="eastAsia"/>
        </w:rPr>
        <w:t>　　表 抗衰手霜行业供应链分析</w:t>
      </w:r>
      <w:r>
        <w:rPr>
          <w:rFonts w:hint="eastAsia"/>
        </w:rPr>
        <w:br/>
      </w:r>
      <w:r>
        <w:rPr>
          <w:rFonts w:hint="eastAsia"/>
        </w:rPr>
        <w:t>　　表 抗衰手霜上游原料供应商</w:t>
      </w:r>
      <w:r>
        <w:rPr>
          <w:rFonts w:hint="eastAsia"/>
        </w:rPr>
        <w:br/>
      </w:r>
      <w:r>
        <w:rPr>
          <w:rFonts w:hint="eastAsia"/>
        </w:rPr>
        <w:t>　　表 抗衰手霜行业主要下游客户</w:t>
      </w:r>
      <w:r>
        <w:rPr>
          <w:rFonts w:hint="eastAsia"/>
        </w:rPr>
        <w:br/>
      </w:r>
      <w:r>
        <w:rPr>
          <w:rFonts w:hint="eastAsia"/>
        </w:rPr>
        <w:t>　　表 抗衰手霜行业典型经销商</w:t>
      </w:r>
      <w:r>
        <w:rPr>
          <w:rFonts w:hint="eastAsia"/>
        </w:rPr>
        <w:br/>
      </w:r>
      <w:r>
        <w:rPr>
          <w:rFonts w:hint="eastAsia"/>
        </w:rPr>
        <w:t>　　表 抗衰手霜厂商（一）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抗衰手霜厂商（一）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抗衰手霜厂商（一）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抗衰手霜厂商（一）企业最新动态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抗衰手霜厂商（二）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抗衰手霜厂商（二）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抗衰手霜厂商（二）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抗衰手霜厂商（二）企业最新动态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抗衰手霜厂商（三）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抗衰手霜厂商（三）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抗衰手霜厂商（三）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抗衰手霜厂商（三）企业最新动态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抗衰手霜厂商（四）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抗衰手霜厂商（四）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抗衰手霜厂商（四）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抗衰手霜厂商（四）企业最新动态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抗衰手霜厂商（五）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抗衰手霜厂商（五）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抗衰手霜厂商（五）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抗衰手霜厂商（五）企业最新动态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抗衰手霜厂商（六）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抗衰手霜厂商（六）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抗衰手霜厂商（六）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抗衰手霜厂商（六）企业最新动态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抗衰手霜厂商（七）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抗衰手霜厂商（七）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抗衰手霜厂商（七）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抗衰手霜厂商（七）企业最新动态</w:t>
      </w:r>
      <w:r>
        <w:rPr>
          <w:rFonts w:hint="eastAsia"/>
        </w:rPr>
        <w:br/>
      </w:r>
      <w:r>
        <w:rPr>
          <w:rFonts w:hint="eastAsia"/>
        </w:rPr>
        <w:t>　　表 抗衰手霜厂商（八） 抗衰手霜生产基地、销售区域、竞争对手及市场地位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抗衰手霜厂商（八） 抗衰手霜产品规格、参数及市场应用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抗衰手霜厂商（八） 抗衰手霜销量、收入、价格（美元/件）及毛利率（2020-2025）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抗衰手霜厂商（八）公司简介及主要业务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抗衰手霜厂商（八）企业最新动态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中国市场抗衰手霜产量、销量、进出口（2020-2025年）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中国市场抗衰手霜产量、销量、进出口预测（2025-2031）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中国市场抗衰手霜进出口贸易趋势</w:t>
      </w:r>
      <w:r>
        <w:rPr>
          <w:rFonts w:hint="eastAsia"/>
        </w:rPr>
        <w:br/>
      </w:r>
      <w:r>
        <w:rPr>
          <w:rFonts w:hint="eastAsia"/>
        </w:rPr>
        <w:t>　　表 中国市场抗衰手霜主要进口来源</w:t>
      </w:r>
      <w:r>
        <w:rPr>
          <w:rFonts w:hint="eastAsia"/>
        </w:rPr>
        <w:br/>
      </w:r>
      <w:r>
        <w:rPr>
          <w:rFonts w:hint="eastAsia"/>
        </w:rPr>
        <w:t>　　表 中国市场抗衰手霜主要出口目的地</w:t>
      </w:r>
      <w:r>
        <w:rPr>
          <w:rFonts w:hint="eastAsia"/>
        </w:rPr>
        <w:br/>
      </w:r>
      <w:r>
        <w:rPr>
          <w:rFonts w:hint="eastAsia"/>
        </w:rPr>
        <w:t>　　表 中国抗衰手霜生产地区分布</w:t>
      </w:r>
      <w:r>
        <w:rPr>
          <w:rFonts w:hint="eastAsia"/>
        </w:rPr>
        <w:br/>
      </w:r>
      <w:r>
        <w:rPr>
          <w:rFonts w:hint="eastAsia"/>
        </w:rPr>
        <w:t>　　表 中国抗衰手霜消费地区分布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ad770a0343b6" w:history="1">
        <w:r>
          <w:rPr>
            <w:rStyle w:val="Hyperlink"/>
          </w:rPr>
          <w:t>2025-2031年全球与中国抗衰手霜市场现状调研及前景分析报告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ad770a0343b6" w:history="1">
        <w:r>
          <w:rPr>
            <w:rStyle w:val="Hyperlink"/>
          </w:rPr>
          <w:t>https://www.20087.com/7/22/KangShuaiShouShuangDeXianZhuangYuQianJing.html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热点：十大护手霜排行榜、手部抗衰、口碑最好十大护手霜、最好用的抗皱手霜、抗衰老面霜排行榜10强、手部抗衰对比照片、高档护手霜排行榜10强、抗衰老护手霜排行榜、护手霜作用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a9d16c1c341d0" w:history="1">
      <w:r>
        <w:rPr>
          <w:rStyle w:val="Hyperlink"/>
        </w:rPr>
        <w:t>2025-2031年全球与中国抗衰手霜市场现状调研及前景分析报告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angShuaiShouShuangDeXianZhuangYuQianJing.html" TargetMode="External" Id="Rc627ad770a0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angShuaiShouShuangDeXianZhuangYuQianJing.html" TargetMode="External" Id="R31fa9d16c1c3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2025-04-14T02:59:00Z</dcterms:created>
  <dcterms:modified xsi:type="dcterms:W3CDTF">2025-04-14T03:59:00Z</dcterms:modified>
  <dc:subject>2025-2031年全球与中国抗衰手霜市场现状调研及前景分析报告</dc:subject>
  <dc:title>2025-2031年全球与中国抗衰手霜市场现状调研及前景分析报告</dc:title>
  <cp:keywords>2025-2031年全球与中国抗衰手霜市场现状调研及前景分析报告</cp:keywords>
  <dc:description>2025-2031年全球与中国抗衰手霜市场现状调研及前景分析报告</dc:description>
</cp:coreProperties>
</file>