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ffae6eeec45a4" w:history="1">
              <w:r>
                <w:rPr>
                  <w:rStyle w:val="Hyperlink"/>
                </w:rPr>
                <w:t>2024-2030年全球与中国一次性脑室引流管市场调查研究及前景分析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ffae6eeec45a4" w:history="1">
              <w:r>
                <w:rPr>
                  <w:rStyle w:val="Hyperlink"/>
                </w:rPr>
                <w:t>2024-2030年全球与中国一次性脑室引流管市场调查研究及前景分析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ffae6eeec45a4" w:history="1">
                <w:r>
                  <w:rPr>
                    <w:rStyle w:val="Hyperlink"/>
                  </w:rPr>
                  <w:t>https://www.20087.com/7/62/YiCiXingNaoShiYinLiuGuanXianZhuangYuQianJingFenXi.html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脑室引流管是一种用于治疗颅内高压的医疗设备，通过将脑脊液从脑室内引流至体外或身体其他部位，以减轻颅内压力。随着神经外科技术的进步，一次性脑室引流管的设计更加注重安全性与有效性，采用柔软的材料减少对脑组织的损伤，同时配备精密的阀门系统以控制引流速度。此外，为了减少感染风险，一次性脑室引流管通常采用无菌包装，并在设计上考虑减少细菌滋生的机会。</w:t>
      </w:r>
      <w:r>
        <w:rPr>
          <w:rFonts w:hint="eastAsia"/>
        </w:rPr>
        <w:br/>
      </w:r>
      <w:r>
        <w:rPr>
          <w:rFonts w:hint="eastAsia"/>
        </w:rPr>
        <w:t>　　未来，一次性脑室引流管市场将更加注重产品的智能化和个性化。随着材料科学的发展，脑室引流管将采用更先进的生物相容性材料，减少对脑组织的刺激和炎症反应。同时，随着传感器技术和无线通信技术的应用，一次性脑室引流管将集成更多监测功能，如实时监测脑脊液的压力和流量，为医生提供更准确的治疗依据。此外，随着个性化医疗的发展，一次性脑室引流管将根据患者的个体差异进行定制化设计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ffae6eeec45a4" w:history="1">
        <w:r>
          <w:rPr>
            <w:rStyle w:val="Hyperlink"/>
          </w:rPr>
          <w:t>2024-2030年全球与中国一次性脑室引流管市场调查研究及前景分析</w:t>
        </w:r>
      </w:hyperlink>
      <w:r>
        <w:rPr>
          <w:rFonts w:hint="eastAsia"/>
        </w:rPr>
        <w:t>》基于权威数据资源和长期市场监测数据库，对全球及中国一次性脑室引流管市场进行了深入调研。报告全面剖析了一次性脑室引流管市场现状，科学预判了行业未来趋势，并深入挖掘了一次性脑室引流管行业的投资价值。此外，报告还针对一次性脑室引流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一次性脑室引流管市场概述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按照不同产品类型，一次性脑室引流管主要可以分为如下几个类别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全球不同产品类型一次性脑室引流管销售额增长趋势2019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从不同应用，一次性脑室引流管主要包括如下几个方面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全球不同应用一次性脑室引流管销售额增长趋势2019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一次性脑室引流管行业背景、发展历史、现状及趋势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一次性脑室引流管行业目前现状分析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一次性脑室引流管发展趋势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全球一次性脑室引流管总体规模分析</w:t>
      </w:r>
      <w:r>
        <w:rPr>
          <w:rFonts w:hint="eastAsia"/>
        </w:rPr>
        <w:br/>
      </w:r>
      <w:r>
        <w:rPr>
          <w:rFonts w:hint="eastAsia"/>
        </w:rPr>
        <w:t>　　2.1 全球一次性脑室引流管供需现状及预测（2019-2030）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全球一次性脑室引流管产能、产量、产能利用率及发展趋势（2019-2030）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全球一次性脑室引流管产量、需求量及发展趋势（2019-2030）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全球主要地区一次性脑室引流管产量及发展趋势（2019-2030）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全球主要地区一次性脑室引流管产量（2019-2023）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全球主要地区一次性脑室引流管产量（2024-2030）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全球主要地区一次性脑室引流管产量市场份额（2019-2030）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中国一次性脑室引流管供需现状及预测（2019-2030）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中国一次性脑室引流管产能、产量、产能利用率及发展趋势（2019-2030）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中国一次性脑室引流管产量、市场需求量及发展趋势（2019-2030）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全球一次性脑室引流管销量及销售额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全球市场一次性脑室引流管销售额（2019-2030）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全球市场一次性脑室引流管销量（2019-2030）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全球市场一次性脑室引流管价格趋势（2019-2030）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全球市场主要厂家一次性脑室引流管产能市场份额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全球市场主要厂家一次性脑室引流管销量（2019-2023）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全球市场主要厂家一次性脑室引流管销量（2019-2023）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全球市场主要厂家一次性脑室引流管销售收入（2019-2023）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全球市场主要厂家一次性脑室引流管销售价格（2019-2023）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2023年全球主要厂家一次性脑室引流管收入排名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中国市场主要厂家一次性脑室引流管销量（2019-2023）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中国市场主要厂家一次性脑室引流管销量（2019-2023）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中国市场主要厂家一次性脑室引流管销售收入（2019-2023）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2023年中国主要厂家一次性脑室引流管收入排名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中国市场主要厂家一次性脑室引流管销售价格（2019-2023）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全球主要厂家一次性脑室引流管总部及产地分布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全球主要厂家成立时间及一次性脑室引流管商业化日期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全球主要厂家一次性脑室引流管产品类型及应用</w:t>
      </w:r>
      <w:r>
        <w:rPr>
          <w:rFonts w:hint="eastAsia"/>
        </w:rPr>
        <w:br/>
      </w:r>
      <w:r>
        <w:rPr>
          <w:rFonts w:hint="eastAsia"/>
        </w:rPr>
        <w:t>　　3.7 一次性脑室引流管行业集中度、竞争程度分析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一次性脑室引流管行业集中度分析：2023年全球Top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全球一次性脑室引流管第一梯队、第二梯队和第三梯队厂家（品牌）及市场份额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全球一次性脑室引流管主要地区分析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全球主要地区一次性脑室引流管市场规模分析：2019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全球主要地区一次性脑室引流管销售收入及市场份额（2019-2023年）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全球主要地区一次性脑室引流管销售收入预测（2024-2030年）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全球主要地区一次性脑室引流管销量分析：2019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全球主要地区一次性脑室引流管销量及市场份额（2019-2023年）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全球主要地区一次性脑室引流管销量及市场份额预测（2024-2030）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北美市场一次性脑室引流管销量、收入及增长率（2019-2030）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欧洲市场一次性脑室引流管销量、收入及增长率（2019-2030）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中国市场一次性脑室引流管销量、收入及增长率（2019-2030）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日本市场一次性脑室引流管销量、收入及增长率（2019-2030）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韩国市场一次性脑室引流管销量、收入及增长率（2019-2030）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全球一次性脑室引流管主要厂家分析</w:t>
      </w:r>
      <w:r>
        <w:rPr>
          <w:rFonts w:hint="eastAsia"/>
        </w:rPr>
        <w:br/>
      </w:r>
      <w:r>
        <w:rPr>
          <w:rFonts w:hint="eastAsia"/>
        </w:rPr>
        <w:t>　　5.1 一次性脑室引流管厂家（一）</w:t>
      </w:r>
      <w:r>
        <w:rPr>
          <w:rFonts w:hint="eastAsia"/>
        </w:rPr>
        <w:br/>
      </w:r>
      <w:r>
        <w:rPr>
          <w:rFonts w:hint="eastAsia"/>
        </w:rPr>
        <w:t>　　　　5.1.1 一次性脑室引流管厂家（一）基本信息、一次性脑室引流管生产基地、销售区域、竞争对手及市场地位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一次性脑室引流管厂家（一）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一次性脑室引流管厂家（一）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一次性脑室引流管厂家（一）公司简介及主要业务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一次性脑室引流管厂家（一）企业最新动态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一次性脑室引流管厂家（二）</w:t>
      </w:r>
      <w:r>
        <w:rPr>
          <w:rFonts w:hint="eastAsia"/>
        </w:rPr>
        <w:br/>
      </w:r>
      <w:r>
        <w:rPr>
          <w:rFonts w:hint="eastAsia"/>
        </w:rPr>
        <w:t>　　　　5.2.1 一次性脑室引流管厂家（二）基本信息、一次性脑室引流管生产基地、销售区域、竞争对手及市场地位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一次性脑室引流管厂家（二）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一次性脑室引流管厂家（二）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一次性脑室引流管厂家（二）公司简介及主要业务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一次性脑室引流管厂家（二）企业最新动态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一次性脑室引流管厂家（三）</w:t>
      </w:r>
      <w:r>
        <w:rPr>
          <w:rFonts w:hint="eastAsia"/>
        </w:rPr>
        <w:br/>
      </w:r>
      <w:r>
        <w:rPr>
          <w:rFonts w:hint="eastAsia"/>
        </w:rPr>
        <w:t>　　　　5.3.1 一次性脑室引流管厂家（三）基本信息、一次性脑室引流管生产基地、销售区域、竞争对手及市场地位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一次性脑室引流管厂家（三）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一次性脑室引流管厂家（三）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一次性脑室引流管厂家（三）公司简介及主要业务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一次性脑室引流管厂家（三）企业最新动态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一次性脑室引流管厂家（四）</w:t>
      </w:r>
      <w:r>
        <w:rPr>
          <w:rFonts w:hint="eastAsia"/>
        </w:rPr>
        <w:br/>
      </w:r>
      <w:r>
        <w:rPr>
          <w:rFonts w:hint="eastAsia"/>
        </w:rPr>
        <w:t>　　　　5.4.1 一次性脑室引流管厂家（四）基本信息、一次性脑室引流管生产基地、销售区域、竞争对手及市场地位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一次性脑室引流管厂家（四）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一次性脑室引流管厂家（四）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一次性脑室引流管厂家（四）公司简介及主要业务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一次性脑室引流管厂家（四）企业最新动态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一次性脑室引流管厂家（五）</w:t>
      </w:r>
      <w:r>
        <w:rPr>
          <w:rFonts w:hint="eastAsia"/>
        </w:rPr>
        <w:br/>
      </w:r>
      <w:r>
        <w:rPr>
          <w:rFonts w:hint="eastAsia"/>
        </w:rPr>
        <w:t>　　　　5.5.1 一次性脑室引流管厂家（五）基本信息、一次性脑室引流管生产基地、销售区域、竞争对手及市场地位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一次性脑室引流管厂家（五）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一次性脑室引流管厂家（五）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一次性脑室引流管厂家（五）公司简介及主要业务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一次性脑室引流管厂家（五）企业最新动态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一次性脑室引流管厂家（六）</w:t>
      </w:r>
      <w:r>
        <w:rPr>
          <w:rFonts w:hint="eastAsia"/>
        </w:rPr>
        <w:br/>
      </w:r>
      <w:r>
        <w:rPr>
          <w:rFonts w:hint="eastAsia"/>
        </w:rPr>
        <w:t>　　　　5.6.1 一次性脑室引流管厂家（六）基本信息、一次性脑室引流管生产基地、销售区域、竞争对手及市场地位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一次性脑室引流管厂家（六）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一次性脑室引流管厂家（六）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一次性脑室引流管厂家（六）公司简介及主要业务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一次性脑室引流管厂家（六）企业最新动态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一次性脑室引流管厂家（七）</w:t>
      </w:r>
      <w:r>
        <w:rPr>
          <w:rFonts w:hint="eastAsia"/>
        </w:rPr>
        <w:br/>
      </w:r>
      <w:r>
        <w:rPr>
          <w:rFonts w:hint="eastAsia"/>
        </w:rPr>
        <w:t>　　　　5.7.1 一次性脑室引流管厂家（七）基本信息、一次性脑室引流管生产基地、销售区域、竞争对手及市场地位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一次性脑室引流管厂家（七）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一次性脑室引流管厂家（七）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一次性脑室引流管厂家（七）公司简介及主要业务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一次性脑室引流管厂家（七）企业最新动态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一次性脑室引流管厂家（八）</w:t>
      </w:r>
      <w:r>
        <w:rPr>
          <w:rFonts w:hint="eastAsia"/>
        </w:rPr>
        <w:br/>
      </w:r>
      <w:r>
        <w:rPr>
          <w:rFonts w:hint="eastAsia"/>
        </w:rPr>
        <w:t>　　　　5.8.1 一次性脑室引流管厂家（八）基本信息、一次性脑室引流管生产基地、销售区域、竞争对手及市场地位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一次性脑室引流管厂家（八）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一次性脑室引流管厂家（八）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一次性脑室引流管厂家（八）公司简介及主要业务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一次性脑室引流管厂家（八）企业最新动态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不同产品类型一次性脑室引流管分析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全球不同产品类型一次性脑室引流管销量（2019-2030）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全球不同产品类型一次性脑室引流管销量及市场份额（2019-2023）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全球不同产品类型一次性脑室引流管销量预测（2024-2030）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全球不同产品类型一次性脑室引流管收入（2019-2030）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全球不同产品类型一次性脑室引流管收入及市场份额（2019-2023）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全球不同产品类型一次性脑室引流管收入预测（2024-2030）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全球不同产品类型一次性脑室引流管价格走势（2019-2030）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不同应用一次性脑室引流管分析</w:t>
      </w:r>
      <w:r>
        <w:rPr>
          <w:rFonts w:hint="eastAsia"/>
        </w:rPr>
        <w:br/>
      </w:r>
      <w:r>
        <w:rPr>
          <w:rFonts w:hint="eastAsia"/>
        </w:rPr>
        <w:t>　　7.1 全球不同应用一次性脑室引流管销量（2019-2030）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全球不同应用一次性脑室引流管销量及市场份额（2019-2023）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全球不同应用一次性脑室引流管销量预测（2024-2030）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全球不同应用一次性脑室引流管收入（2019-2030）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全球不同应用一次性脑室引流管收入及市场份额（2019-2023）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全球不同应用一次性脑室引流管收入预测（2024-2030）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全球不同应用一次性脑室引流管价格走势（2019-2030）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一次性脑室引流管产业链分析</w:t>
      </w:r>
      <w:r>
        <w:rPr>
          <w:rFonts w:hint="eastAsia"/>
        </w:rPr>
        <w:br/>
      </w:r>
      <w:r>
        <w:rPr>
          <w:rFonts w:hint="eastAsia"/>
        </w:rPr>
        <w:t>　　8.2 一次性脑室引流管产业上游供应分析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一次性脑室引流管下游典型客户</w:t>
      </w:r>
      <w:r>
        <w:rPr>
          <w:rFonts w:hint="eastAsia"/>
        </w:rPr>
        <w:br/>
      </w:r>
      <w:r>
        <w:rPr>
          <w:rFonts w:hint="eastAsia"/>
        </w:rPr>
        <w:t>　　8.4 一次性脑室引流管销售渠道分析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一次性脑室引流管行业发展机遇及主要驱动因素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一次性脑室引流管行业发展面临的风险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一次性脑室引流管行业政策分析</w:t>
      </w:r>
      <w:r>
        <w:rPr>
          <w:rFonts w:hint="eastAsia"/>
        </w:rPr>
        <w:br/>
      </w:r>
      <w:r>
        <w:rPr>
          <w:rFonts w:hint="eastAsia"/>
        </w:rPr>
        <w:t>　　9.4 一次性脑室引流管中国企业SWOT分析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一次性脑室引流管产品图片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全球不同产品类型一次性脑室引流管销售额2019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全球不同产品类型一次性脑室引流管市场份额2023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全球不同应用一次性脑室引流管销售额2019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全球不同应用一次性脑室引流管市场份额2023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2023年全球前五大品牌一次性脑室引流管市场份额</w:t>
      </w:r>
      <w:r>
        <w:rPr>
          <w:rFonts w:hint="eastAsia"/>
        </w:rPr>
        <w:br/>
      </w:r>
      <w:r>
        <w:rPr>
          <w:rFonts w:hint="eastAsia"/>
        </w:rPr>
        <w:t>　　图 2023年全球一次性脑室引流管第一梯队、第二梯队和第三梯队厂商及市场份额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全球一次性脑室引流管产能、产量、产能利用率及发展趋势（2019-2030）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全球一次性脑室引流管产量、需求量及发展趋势（2019-2030）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全球主要地区一次性脑室引流管产量市场份额（2019-2030）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中国一次性脑室引流管产能、产量、产能利用率及发展趋势（2019-2030）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中国一次性脑室引流管产量、市场需求量及发展趋势（2019-2030）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全球一次性脑室引流管市场销售额及增长率（2019-2030）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全球市场一次性脑室引流管市场规模：2019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全球市场一次性脑室引流管销量及增长率（2019-2030）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全球市场一次性脑室引流管价格趋势（2019-2030）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全球主要地区一次性脑室引流管销售收入（2019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全球主要地区一次性脑室引流管销售收入市场份额（2019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北美市场一次性脑室引流管销量及增长率（2019-2030）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北美市场一次性脑室引流管收入及增长率（2019-2030）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欧洲市场一次性脑室引流管销量及增长率（2019-2030）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欧洲市场一次性脑室引流管收入及增长率（2019-2030）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中国市场一次性脑室引流管销量及增长率（2019-2030）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中国市场一次性脑室引流管收入及增长率（2019-2030）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日本市场一次性脑室引流管销量及增长率（2019-2030）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日本市场一次性脑室引流管收入及增长率（2019-2030）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东南亚市场一次性脑室引流管销量及增长率（2019-2030）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东南亚市场一次性脑室引流管收入及增长率（2019-2030）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印度市场一次性脑室引流管销量及增长率（2019-2030）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印度市场一次性脑室引流管收入及增长率（2019-2030）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全球不同产品类型一次性脑室引流管价格走势（2019-2030）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全球不同应用一次性脑室引流管价格走势（2019-2030）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中国一次性脑室引流管企业一次性脑室引流管优势、劣势、机会、威胁分析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一次性脑室引流管产业链</w:t>
      </w:r>
      <w:r>
        <w:rPr>
          <w:rFonts w:hint="eastAsia"/>
        </w:rPr>
        <w:br/>
      </w:r>
      <w:r>
        <w:rPr>
          <w:rFonts w:hint="eastAsia"/>
        </w:rPr>
        <w:t>　　图 一次性脑室引流管行业采购模式分析</w:t>
      </w:r>
      <w:r>
        <w:rPr>
          <w:rFonts w:hint="eastAsia"/>
        </w:rPr>
        <w:br/>
      </w:r>
      <w:r>
        <w:rPr>
          <w:rFonts w:hint="eastAsia"/>
        </w:rPr>
        <w:t>　　图 一次性脑室引流管行业生产模式分析</w:t>
      </w:r>
      <w:r>
        <w:rPr>
          <w:rFonts w:hint="eastAsia"/>
        </w:rPr>
        <w:br/>
      </w:r>
      <w:r>
        <w:rPr>
          <w:rFonts w:hint="eastAsia"/>
        </w:rPr>
        <w:t>　　图 一次性脑室引流管行业销售模式分析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按产品类型细分，全球一次性脑室引流管市场规模2019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按应用细分，全球一次性脑室引流管市场规模2019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一次性脑室引流管行业发展主要特点</w:t>
      </w:r>
      <w:r>
        <w:rPr>
          <w:rFonts w:hint="eastAsia"/>
        </w:rPr>
        <w:br/>
      </w:r>
      <w:r>
        <w:rPr>
          <w:rFonts w:hint="eastAsia"/>
        </w:rPr>
        <w:t>　　表 一次性脑室引流管行业发展有利因素分析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一次性脑室引流管行业发展不利因素分析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一次性脑室引流管技术 标准</w:t>
      </w:r>
      <w:r>
        <w:rPr>
          <w:rFonts w:hint="eastAsia"/>
        </w:rPr>
        <w:br/>
      </w:r>
      <w:r>
        <w:rPr>
          <w:rFonts w:hint="eastAsia"/>
        </w:rPr>
        <w:t>　　表 进入一次性脑室引流管行业壁垒</w:t>
      </w:r>
      <w:r>
        <w:rPr>
          <w:rFonts w:hint="eastAsia"/>
        </w:rPr>
        <w:br/>
      </w:r>
      <w:r>
        <w:rPr>
          <w:rFonts w:hint="eastAsia"/>
        </w:rPr>
        <w:t>　　表 一次性脑室引流管主要企业在国际市场占有率（按销量，2019-2023）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2023年一次性脑室引流管主要企业在国际市场排名（按销量）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全球市场主要企业一次性脑室引流管销量（2019-2023）</w:t>
      </w:r>
      <w:r>
        <w:rPr>
          <w:rFonts w:hint="eastAsia"/>
        </w:rPr>
        <w:br/>
      </w:r>
      <w:r>
        <w:rPr>
          <w:rFonts w:hint="eastAsia"/>
        </w:rPr>
        <w:t>　　表 一次性脑室引流管主要企业在国际市场占有率（按收入，2019-2023）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2023年一次性脑室引流管主要企业在国际市场排名（按收入）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全球市场主要企业一次性脑室引流管销售收入（2019-2023）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全球市场主要企业一次性脑室引流管销售价格（2019-2023）</w:t>
      </w:r>
      <w:r>
        <w:rPr>
          <w:rFonts w:hint="eastAsia"/>
        </w:rPr>
        <w:br/>
      </w:r>
      <w:r>
        <w:rPr>
          <w:rFonts w:hint="eastAsia"/>
        </w:rPr>
        <w:t>　　表 一次性脑室引流管主要企业在中国市场占有率（按销量，2019-2023）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2023年一次性脑室引流管主要企业在中国市场排名（按销量）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中国市场主要企业一次性脑室引流管销量（2019-2023）</w:t>
      </w:r>
      <w:r>
        <w:rPr>
          <w:rFonts w:hint="eastAsia"/>
        </w:rPr>
        <w:br/>
      </w:r>
      <w:r>
        <w:rPr>
          <w:rFonts w:hint="eastAsia"/>
        </w:rPr>
        <w:t>　　表 一次性脑室引流管主要企业在中国市场占有率（按收入，2019-2023）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2023年一次性脑室引流管主要企业在中国市场排名（按收入）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中国市场主要企业一次性脑室引流管销售收入（2019-2023）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全球主要厂商一次性脑室引流管总部及产地分布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全球主要厂商成立时间及一次性脑室引流管商业化日期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全球主要厂商一次性脑室引流管产品类型及应用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2023年全球一次性脑室引流管主要厂商市场地位（第一梯队、第二梯队和第三梯队）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全球一次性脑室引流管市场投资、并购等现状分析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全球主要地区一次性脑室引流管销量份额（2024-2030）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一次性脑室引流管销量、收入、价格及毛利率（2019-2023）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全球不同产品类型一次性脑室引流管销量（2019-2023年）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全球不同产品类型一次性脑室引流管销量市场份额（2019-2023）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全球不同产品类型一次性脑室引流管销量预测（2024-2030）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全球市场不同产品类型一次性脑室引流管销量市场份额预测（2024-2030）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全球不同产品类型一次性脑室引流管收入（2019-2023年）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全球不同产品类型一次性脑室引流管收入市场份额（2019-2023）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全球不同产品类型一次性脑室引流管收入预测（2024-2030）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全球不同产品类型一次性脑室引流管收入市场份额预测（2024-2030）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全球不同应用一次性脑室引流管销量（2019-2023年）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全球不同应用一次性脑室引流管销量市场份额（2019-2023）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全球不同应用一次性脑室引流管销量预测（2024-2030）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全球市场不同应用一次性脑室引流管销量市场份额预测（2024-2030）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全球不同应用一次性脑室引流管收入（2019-2023年）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全球不同应用一次性脑室引流管收入市场份额（2019-2023）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全球不同应用一次性脑室引流管收入预测（2024-2030）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全球不同应用一次性脑室引流管收入市场份额预测（2024-2030）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一次性脑室引流管行业发展趋势</w:t>
      </w:r>
      <w:r>
        <w:rPr>
          <w:rFonts w:hint="eastAsia"/>
        </w:rPr>
        <w:br/>
      </w:r>
      <w:r>
        <w:rPr>
          <w:rFonts w:hint="eastAsia"/>
        </w:rPr>
        <w:t>　　表 一次性脑室引流管市场前景</w:t>
      </w:r>
      <w:r>
        <w:rPr>
          <w:rFonts w:hint="eastAsia"/>
        </w:rPr>
        <w:br/>
      </w:r>
      <w:r>
        <w:rPr>
          <w:rFonts w:hint="eastAsia"/>
        </w:rPr>
        <w:t>　　表 一次性脑室引流管行业主要驱动因素</w:t>
      </w:r>
      <w:r>
        <w:rPr>
          <w:rFonts w:hint="eastAsia"/>
        </w:rPr>
        <w:br/>
      </w:r>
      <w:r>
        <w:rPr>
          <w:rFonts w:hint="eastAsia"/>
        </w:rPr>
        <w:t>　　表 一次性脑室引流管行业供应链分析</w:t>
      </w:r>
      <w:r>
        <w:rPr>
          <w:rFonts w:hint="eastAsia"/>
        </w:rPr>
        <w:br/>
      </w:r>
      <w:r>
        <w:rPr>
          <w:rFonts w:hint="eastAsia"/>
        </w:rPr>
        <w:t>　　表 一次性脑室引流管上游原料供应商</w:t>
      </w:r>
      <w:r>
        <w:rPr>
          <w:rFonts w:hint="eastAsia"/>
        </w:rPr>
        <w:br/>
      </w:r>
      <w:r>
        <w:rPr>
          <w:rFonts w:hint="eastAsia"/>
        </w:rPr>
        <w:t>　　表 一次性脑室引流管行业主要下游客户</w:t>
      </w:r>
      <w:r>
        <w:rPr>
          <w:rFonts w:hint="eastAsia"/>
        </w:rPr>
        <w:br/>
      </w:r>
      <w:r>
        <w:rPr>
          <w:rFonts w:hint="eastAsia"/>
        </w:rPr>
        <w:t>　　表 一次性脑室引流管行业典型经销商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ffae6eeec45a4" w:history="1">
        <w:r>
          <w:rPr>
            <w:rStyle w:val="Hyperlink"/>
          </w:rPr>
          <w:t>2024-2030年全球与中国一次性脑室引流管市场调查研究及前景分析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ffae6eeec45a4" w:history="1">
        <w:r>
          <w:rPr>
            <w:rStyle w:val="Hyperlink"/>
          </w:rPr>
          <w:t>https://www.20087.com/7/62/YiCiXingNaoShiYinLiuGuanXianZhuangYuQianJingFenXi.html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41b4217f24266" w:history="1">
      <w:r>
        <w:rPr>
          <w:rStyle w:val="Hyperlink"/>
        </w:rPr>
        <w:t>2024-2030年全球与中国一次性脑室引流管市场调查研究及前景分析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iCiXingNaoShiYinLiuGuanXianZhuangYuQianJingFenXi.html" TargetMode="External" Id="Ra58ffae6eeec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iCiXingNaoShiYinLiuGuanXianZhuangYuQianJingFenXi.html" TargetMode="External" Id="R29541b4217f2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2024-08-23T23:17:57Z</dcterms:created>
  <dcterms:modified xsi:type="dcterms:W3CDTF">2024-08-24T00:17:57Z</dcterms:modified>
  <dc:subject>2024-2030年全球与中国一次性脑室引流管市场调查研究及前景分析</dc:subject>
  <dc:title>2024-2030年全球与中国一次性脑室引流管市场调查研究及前景分析</dc:title>
  <cp:keywords>2024-2030年全球与中国一次性脑室引流管市场调查研究及前景分析</cp:keywords>
  <dc:description>2024-2030年全球与中国一次性脑室引流管市场调查研究及前景分析</dc:description>
</cp:coreProperties>
</file>