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64874ea3ae4fe3" w:history="1">
              <w:r>
                <w:rPr>
                  <w:rStyle w:val="Hyperlink"/>
                </w:rPr>
                <w:t>2025-2031年全球与中国直发棒市场调研及行业前景预测报告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64874ea3ae4fe3" w:history="1">
              <w:r>
                <w:rPr>
                  <w:rStyle w:val="Hyperlink"/>
                </w:rPr>
                <w:t>2025-2031年全球与中国直发棒市场调研及行业前景预测报告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64874ea3ae4fe3" w:history="1">
                <w:r>
                  <w:rPr>
                    <w:rStyle w:val="Hyperlink"/>
                  </w:rPr>
                  <w:t>https://www.20087.com/1/83/ZhiFaBangDeFaZhanQianJing.html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发棒是一种用于改变头发卷曲度的美发工具，通过加热原理使头发变得平直。近年来，随着新材料的应用和设计创新，直发棒的功能和使用体验有了显著提升。目前，直发棒不仅具有快速加热和恒温控制功能，还采用了陶瓷、负离子等技术，减少对头发的伤害，保护头发光泽。</w:t>
      </w:r>
      <w:r>
        <w:rPr>
          <w:rFonts w:hint="eastAsia"/>
        </w:rPr>
        <w:br/>
      </w:r>
      <w:r>
        <w:rPr>
          <w:rFonts w:hint="eastAsia"/>
        </w:rPr>
        <w:t>　　未来，直发棒的发展将更加注重健康护发和多功能性。一方面，通过采用更加温和的加热技术和智能温控系统，直发棒将能够进一步减少对头发的热损伤，同时保持良好的直发效果。另一方面，随着消费者对多功能美发工具的需求增加，直发棒将集成更多功能，如卷发、造型等，以满足不同造型需求。此外，随着环保意识的提高，使用可回收材料和节能设计的直发棒也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64874ea3ae4fe3" w:history="1">
        <w:r>
          <w:rPr>
            <w:rStyle w:val="Hyperlink"/>
          </w:rPr>
          <w:t>2025-2031年全球与中国直发棒市场调研及行业前景预测报告</w:t>
        </w:r>
      </w:hyperlink>
      <w:r>
        <w:rPr>
          <w:rFonts w:hint="eastAsia"/>
        </w:rPr>
        <w:t>》基于详实数据，从市场规模、需求变化及价格动态等维度，全面解析了直发棒行业的现状与发展趋势，并对直发棒产业链各环节进行了系统性探讨。报告科学预测了直发棒行业未来发展方向，重点分析了直发棒技术现状及创新路径，同时聚焦直发棒重点企业的经营表现，评估了市场竞争格局、品牌影响力及市场集中度。通过对细分市场的深入研究及SWOT分析，报告揭示了直发棒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直发棒市场概述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按照不同产品类型，直发棒主要可以分为如下几个类别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全球不同产品类型直发棒销售额增长趋势2020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从不同应用，直发棒主要包括如下几个方面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全球不同应用直发棒销售额增长趋势2020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直发棒行业背景、发展历史、现状及趋势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直发棒行业目前现状分析</w:t>
      </w:r>
      <w:r>
        <w:rPr>
          <w:rFonts w:hint="eastAsia"/>
        </w:rPr>
        <w:br/>
      </w:r>
      <w:r>
        <w:rPr>
          <w:rFonts w:hint="eastAsia"/>
        </w:rPr>
        <w:t>　　　　1.4.2 直发棒发展趋势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全球直发棒总体规模分析</w:t>
      </w:r>
      <w:r>
        <w:rPr>
          <w:rFonts w:hint="eastAsia"/>
        </w:rPr>
        <w:br/>
      </w:r>
      <w:r>
        <w:rPr>
          <w:rFonts w:hint="eastAsia"/>
        </w:rPr>
        <w:t>　　2.1 全球直发棒供需现状及预测（2020-2031）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全球直发棒产能、产量、产能利用率及发展趋势（2020-2031）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全球直发棒产量、需求量及发展趋势（2020-2031）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全球主要地区直发棒产量及发展趋势（2020-2031）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全球主要地区直发棒产量（2020-2025）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全球主要地区直发棒产量（2025-2031）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全球主要地区直发棒产量市场份额（2020-2031）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中国直发棒供需现状及预测（2020-2031）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中国直发棒产能、产量、产能利用率及发展趋势（2020-2031）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中国直发棒产量、市场需求量及发展趋势（2020-2031）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全球直发棒销量及销售额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全球市场直发棒销售额（2020-2031）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全球市场直发棒销量（2020-2031）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全球市场直发棒价格趋势（2020-2031）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全球市场主要厂家直发棒产能市场份额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全球市场主要厂家直发棒销量（2020-2025）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全球市场主要厂家直发棒销量（2020-2025）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全球市场主要厂家直发棒销售收入（2020-2025）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全球市场主要厂家直发棒销售价格（2020-2025）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2025年全球主要厂家直发棒收入排名</w:t>
      </w:r>
      <w:r>
        <w:rPr>
          <w:rFonts w:hint="eastAsia"/>
        </w:rPr>
        <w:br/>
      </w:r>
      <w:r>
        <w:rPr>
          <w:rFonts w:hint="eastAsia"/>
        </w:rPr>
        <w:t>　　3.3 中国市场主要厂家直发棒销量（2020-2025）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中国市场主要厂家直发棒销量（2020-2025）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中国市场主要厂家直发棒销售收入（2020-2025）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2025年中国主要厂家直发棒收入排名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中国市场主要厂家直发棒销售价格（2020-2025）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全球主要厂家直发棒总部及产地分布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全球主要厂家成立时间及直发棒商业化日期</w:t>
      </w:r>
      <w:r>
        <w:rPr>
          <w:rFonts w:hint="eastAsia"/>
        </w:rPr>
        <w:br/>
      </w:r>
      <w:r>
        <w:rPr>
          <w:rFonts w:hint="eastAsia"/>
        </w:rPr>
        <w:t>　　3.6 全球主要厂家直发棒产品类型及应用</w:t>
      </w:r>
      <w:r>
        <w:rPr>
          <w:rFonts w:hint="eastAsia"/>
        </w:rPr>
        <w:br/>
      </w:r>
      <w:r>
        <w:rPr>
          <w:rFonts w:hint="eastAsia"/>
        </w:rPr>
        <w:t>　　3.7 直发棒行业集中度、竞争程度分析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直发棒行业集中度分析：2025年全球Top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全球直发棒第一梯队、第二梯队和第三梯队厂家（品牌）及市场份额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全球直发棒主要地区分析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全球主要地区直发棒市场规模分析：2020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全球主要地区直发棒销售收入及市场份额（2020-2025年）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全球主要地区直发棒销售收入预测（2025-2031年）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全球主要地区直发棒销量分析：2020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全球主要地区直发棒销量及市场份额（2020-2025年）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全球主要地区直发棒销量及市场份额预测（2025-2031）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北美市场直发棒销量、收入及增长率（2020-2031）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欧洲市场直发棒销量、收入及增长率（2020-2031）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中国市场直发棒销量、收入及增长率（2020-2031）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日本市场直发棒销量、收入及增长率（2020-2031）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韩国市场直发棒销量、收入及增长率（2020-2031）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全球直发棒主要厂家分析</w:t>
      </w:r>
      <w:r>
        <w:rPr>
          <w:rFonts w:hint="eastAsia"/>
        </w:rPr>
        <w:br/>
      </w:r>
      <w:r>
        <w:rPr>
          <w:rFonts w:hint="eastAsia"/>
        </w:rPr>
        <w:t>　　5.1 直发棒厂家（一）</w:t>
      </w:r>
      <w:r>
        <w:rPr>
          <w:rFonts w:hint="eastAsia"/>
        </w:rPr>
        <w:br/>
      </w:r>
      <w:r>
        <w:rPr>
          <w:rFonts w:hint="eastAsia"/>
        </w:rPr>
        <w:t>　　　　5.1.1 直发棒厂家（一）基本信息、直发棒生产基地、销售区域、竞争对手及市场地位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直发棒厂家（一） 直发棒产品规格、参数及市场应用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直发棒厂家（一） 直发棒销量、收入、价格及毛利率（2020-2025）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直发棒厂家（一）公司简介及主要业务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直发棒厂家（一）企业最新动态</w:t>
      </w:r>
      <w:r>
        <w:rPr>
          <w:rFonts w:hint="eastAsia"/>
        </w:rPr>
        <w:br/>
      </w:r>
      <w:r>
        <w:rPr>
          <w:rFonts w:hint="eastAsia"/>
        </w:rPr>
        <w:t>　　5.2 直发棒厂家（二）</w:t>
      </w:r>
      <w:r>
        <w:rPr>
          <w:rFonts w:hint="eastAsia"/>
        </w:rPr>
        <w:br/>
      </w:r>
      <w:r>
        <w:rPr>
          <w:rFonts w:hint="eastAsia"/>
        </w:rPr>
        <w:t>　　　　5.2.1 直发棒厂家（二）基本信息、直发棒生产基地、销售区域、竞争对手及市场地位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直发棒厂家（二） 直发棒产品规格、参数及市场应用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直发棒厂家（二） 直发棒销量、收入、价格及毛利率（2020-2025）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直发棒厂家（二）公司简介及主要业务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直发棒厂家（二）企业最新动态</w:t>
      </w:r>
      <w:r>
        <w:rPr>
          <w:rFonts w:hint="eastAsia"/>
        </w:rPr>
        <w:br/>
      </w:r>
      <w:r>
        <w:rPr>
          <w:rFonts w:hint="eastAsia"/>
        </w:rPr>
        <w:t>　　5.3 直发棒厂家（三）</w:t>
      </w:r>
      <w:r>
        <w:rPr>
          <w:rFonts w:hint="eastAsia"/>
        </w:rPr>
        <w:br/>
      </w:r>
      <w:r>
        <w:rPr>
          <w:rFonts w:hint="eastAsia"/>
        </w:rPr>
        <w:t>　　　　5.3.1 直发棒厂家（三）基本信息、直发棒生产基地、销售区域、竞争对手及市场地位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直发棒厂家（三） 直发棒产品规格、参数及市场应用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直发棒厂家（三） 直发棒销量、收入、价格及毛利率（2020-2025）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直发棒厂家（三）公司简介及主要业务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直发棒厂家（三）企业最新动态</w:t>
      </w:r>
      <w:r>
        <w:rPr>
          <w:rFonts w:hint="eastAsia"/>
        </w:rPr>
        <w:br/>
      </w:r>
      <w:r>
        <w:rPr>
          <w:rFonts w:hint="eastAsia"/>
        </w:rPr>
        <w:t>　　5.4 直发棒厂家（四）</w:t>
      </w:r>
      <w:r>
        <w:rPr>
          <w:rFonts w:hint="eastAsia"/>
        </w:rPr>
        <w:br/>
      </w:r>
      <w:r>
        <w:rPr>
          <w:rFonts w:hint="eastAsia"/>
        </w:rPr>
        <w:t>　　　　5.4.1 直发棒厂家（四）基本信息、直发棒生产基地、销售区域、竞争对手及市场地位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直发棒厂家（四） 直发棒产品规格、参数及市场应用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直发棒厂家（四） 直发棒销量、收入、价格及毛利率（2020-2025）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直发棒厂家（四）公司简介及主要业务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直发棒厂家（四）企业最新动态</w:t>
      </w:r>
      <w:r>
        <w:rPr>
          <w:rFonts w:hint="eastAsia"/>
        </w:rPr>
        <w:br/>
      </w:r>
      <w:r>
        <w:rPr>
          <w:rFonts w:hint="eastAsia"/>
        </w:rPr>
        <w:t>　　5.5 直发棒厂家（五）</w:t>
      </w:r>
      <w:r>
        <w:rPr>
          <w:rFonts w:hint="eastAsia"/>
        </w:rPr>
        <w:br/>
      </w:r>
      <w:r>
        <w:rPr>
          <w:rFonts w:hint="eastAsia"/>
        </w:rPr>
        <w:t>　　　　5.5.1 直发棒厂家（五）基本信息、直发棒生产基地、销售区域、竞争对手及市场地位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直发棒厂家（五） 直发棒产品规格、参数及市场应用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直发棒厂家（五） 直发棒销量、收入、价格及毛利率（2020-2025）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直发棒厂家（五）公司简介及主要业务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直发棒厂家（五）企业最新动态</w:t>
      </w:r>
      <w:r>
        <w:rPr>
          <w:rFonts w:hint="eastAsia"/>
        </w:rPr>
        <w:br/>
      </w:r>
      <w:r>
        <w:rPr>
          <w:rFonts w:hint="eastAsia"/>
        </w:rPr>
        <w:t>　　5.6 直发棒厂家（六）</w:t>
      </w:r>
      <w:r>
        <w:rPr>
          <w:rFonts w:hint="eastAsia"/>
        </w:rPr>
        <w:br/>
      </w:r>
      <w:r>
        <w:rPr>
          <w:rFonts w:hint="eastAsia"/>
        </w:rPr>
        <w:t>　　　　5.6.1 直发棒厂家（六）基本信息、直发棒生产基地、销售区域、竞争对手及市场地位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直发棒厂家（六） 直发棒产品规格、参数及市场应用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直发棒厂家（六） 直发棒销量、收入、价格及毛利率（2020-2025）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直发棒厂家（六）公司简介及主要业务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直发棒厂家（六）企业最新动态</w:t>
      </w:r>
      <w:r>
        <w:rPr>
          <w:rFonts w:hint="eastAsia"/>
        </w:rPr>
        <w:br/>
      </w:r>
      <w:r>
        <w:rPr>
          <w:rFonts w:hint="eastAsia"/>
        </w:rPr>
        <w:t>　　5.7 直发棒厂家（七）</w:t>
      </w:r>
      <w:r>
        <w:rPr>
          <w:rFonts w:hint="eastAsia"/>
        </w:rPr>
        <w:br/>
      </w:r>
      <w:r>
        <w:rPr>
          <w:rFonts w:hint="eastAsia"/>
        </w:rPr>
        <w:t>　　　　5.7.1 直发棒厂家（七）基本信息、直发棒生产基地、销售区域、竞争对手及市场地位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直发棒厂家（七） 直发棒产品规格、参数及市场应用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直发棒厂家（七） 直发棒销量、收入、价格及毛利率（2020-2025）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直发棒厂家（七）公司简介及主要业务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直发棒厂家（七）企业最新动态</w:t>
      </w:r>
      <w:r>
        <w:rPr>
          <w:rFonts w:hint="eastAsia"/>
        </w:rPr>
        <w:br/>
      </w:r>
      <w:r>
        <w:rPr>
          <w:rFonts w:hint="eastAsia"/>
        </w:rPr>
        <w:t>　　5.8 直发棒厂家（八）</w:t>
      </w:r>
      <w:r>
        <w:rPr>
          <w:rFonts w:hint="eastAsia"/>
        </w:rPr>
        <w:br/>
      </w:r>
      <w:r>
        <w:rPr>
          <w:rFonts w:hint="eastAsia"/>
        </w:rPr>
        <w:t>　　　　5.8.1 直发棒厂家（八）基本信息、直发棒生产基地、销售区域、竞争对手及市场地位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直发棒厂家（八） 直发棒产品规格、参数及市场应用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直发棒厂家（八） 直发棒销量、收入、价格及毛利率（2020-2025）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直发棒厂家（八）公司简介及主要业务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直发棒厂家（八）企业最新动态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不同产品类型直发棒分析</w:t>
      </w:r>
      <w:r>
        <w:rPr>
          <w:rFonts w:hint="eastAsia"/>
        </w:rPr>
        <w:br/>
      </w:r>
      <w:r>
        <w:rPr>
          <w:rFonts w:hint="eastAsia"/>
        </w:rPr>
        <w:t>　　6.1 全球不同产品类型直发棒销量（2020-2031）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全球不同产品类型直发棒销量及市场份额（2020-2025）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全球不同产品类型直发棒销量预测（2025-2031）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全球不同产品类型直发棒收入（2020-2031）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全球不同产品类型直发棒收入及市场份额（2020-2025）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全球不同产品类型直发棒收入预测（2025-2031）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全球不同产品类型直发棒价格走势（2020-2031）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不同应用直发棒分析</w:t>
      </w:r>
      <w:r>
        <w:rPr>
          <w:rFonts w:hint="eastAsia"/>
        </w:rPr>
        <w:br/>
      </w:r>
      <w:r>
        <w:rPr>
          <w:rFonts w:hint="eastAsia"/>
        </w:rPr>
        <w:t>　　7.1 全球不同应用直发棒销量（2020-2031）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全球不同应用直发棒销量及市场份额（2020-2025）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全球不同应用直发棒销量预测（2025-2031）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全球不同应用直发棒收入（2020-2031）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全球不同应用直发棒收入及市场份额（2020-2025）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全球不同应用直发棒收入预测（2025-2031）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全球不同应用直发棒价格走势（2020-2031）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直发棒产业链分析</w:t>
      </w:r>
      <w:r>
        <w:rPr>
          <w:rFonts w:hint="eastAsia"/>
        </w:rPr>
        <w:br/>
      </w:r>
      <w:r>
        <w:rPr>
          <w:rFonts w:hint="eastAsia"/>
        </w:rPr>
        <w:t>　　8.2 直发棒产业上游供应分析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直发棒下游典型客户</w:t>
      </w:r>
      <w:r>
        <w:rPr>
          <w:rFonts w:hint="eastAsia"/>
        </w:rPr>
        <w:br/>
      </w:r>
      <w:r>
        <w:rPr>
          <w:rFonts w:hint="eastAsia"/>
        </w:rPr>
        <w:t>　　8.4 直发棒销售渠道分析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直发棒行业发展机遇及主要驱动因素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直发棒行业发展面临的风险</w:t>
      </w:r>
      <w:r>
        <w:rPr>
          <w:rFonts w:hint="eastAsia"/>
        </w:rPr>
        <w:br/>
      </w:r>
      <w:r>
        <w:rPr>
          <w:rFonts w:hint="eastAsia"/>
        </w:rPr>
        <w:t>　　9.3 直发棒行业政策分析</w:t>
      </w:r>
      <w:r>
        <w:rPr>
          <w:rFonts w:hint="eastAsia"/>
        </w:rPr>
        <w:br/>
      </w:r>
      <w:r>
        <w:rPr>
          <w:rFonts w:hint="eastAsia"/>
        </w:rPr>
        <w:t>　　9.4 直发棒中国企业SWOT分析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直发棒产品图片</w:t>
      </w:r>
      <w:r>
        <w:rPr>
          <w:rFonts w:hint="eastAsia"/>
        </w:rPr>
        <w:br/>
      </w:r>
      <w:r>
        <w:rPr>
          <w:rFonts w:hint="eastAsia"/>
        </w:rPr>
        <w:t>　　图 全球不同产品类型直发棒销售额2020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全球不同产品类型直发棒市场份额2024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全球不同应用直发棒销售额2020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全球不同应用直发棒市场份额2024 VS 2025</w:t>
      </w:r>
      <w:r>
        <w:rPr>
          <w:rFonts w:hint="eastAsia"/>
        </w:rPr>
        <w:br/>
      </w:r>
      <w:r>
        <w:rPr>
          <w:rFonts w:hint="eastAsia"/>
        </w:rPr>
        <w:t>　　图 全球直发棒产能、产量、产能利用率及发展趋势（2020-2031）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全球直发棒产量、需求量及发展趋势（2020-2031）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全球主要地区直发棒产量市场份额（2020-2031）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中国直发棒产能、产量、产能利用率及发展趋势（2020-2031）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中国直发棒产量、市场需求量及发展趋势（2020-2031）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全球直发棒市场销售额及增长率:（2020-2031）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全球市场直发棒市场规模：2020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全球市场直发棒销量及增长率（2020-2031）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全球市场直发棒价格趋势（2020-2031）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2025年全球市场主要厂家直发棒销量市场份额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2025年全球市场主要厂家直发棒收入市场份额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2025年中国市场主要厂家直发棒销量市场份额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2025年中国市场主要厂家直发棒收入市场份额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2025年全球前五大厂家直发棒市场份额</w:t>
      </w:r>
      <w:r>
        <w:rPr>
          <w:rFonts w:hint="eastAsia"/>
        </w:rPr>
        <w:br/>
      </w:r>
      <w:r>
        <w:rPr>
          <w:rFonts w:hint="eastAsia"/>
        </w:rPr>
        <w:t>　　图 2025年全球直发棒第一梯队、第二梯队和第三梯队厂家（品牌）及市场份额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全球主要地区直发棒销售收入（2020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全球主要地区直发棒销售收入市场份额（2024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北美市场直发棒销量及增长率（2020-2031）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北美市场直发棒收入及增长率（2020-2031）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欧洲市场直发棒销量及增长率（2020-2031）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欧洲市场直发棒收入及增长率（2020-2031）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中国市场直发棒销量及增长率（2020-2031）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中国市场直发棒收入及增长率（2020-2031）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日本市场直发棒销量及增长率（2020-2031）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日本市场直发棒收入及增长率（2020-2031）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韩国市场直发棒销量及增长率（2020-2031）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韩国市场直发棒收入及增长率（2020-2031）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全球不同产品类型直发棒价格走势（2020-2031）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全球不同应用直发棒价格走势（2020-2031）</w:t>
      </w:r>
      <w:r>
        <w:rPr>
          <w:rFonts w:hint="eastAsia"/>
        </w:rPr>
        <w:br/>
      </w:r>
      <w:r>
        <w:rPr>
          <w:rFonts w:hint="eastAsia"/>
        </w:rPr>
        <w:t>　　图 直发棒产业链</w:t>
      </w:r>
      <w:r>
        <w:rPr>
          <w:rFonts w:hint="eastAsia"/>
        </w:rPr>
        <w:br/>
      </w:r>
      <w:r>
        <w:rPr>
          <w:rFonts w:hint="eastAsia"/>
        </w:rPr>
        <w:t>　　图 直发棒中国企业SWOT分析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全球不同产品类型直发棒销售额增长（CAGR）趋势2020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直发棒行业目前发展现状</w:t>
      </w:r>
      <w:r>
        <w:rPr>
          <w:rFonts w:hint="eastAsia"/>
        </w:rPr>
        <w:br/>
      </w:r>
      <w:r>
        <w:rPr>
          <w:rFonts w:hint="eastAsia"/>
        </w:rPr>
        <w:t>　　表 直发棒发展趋势</w:t>
      </w:r>
      <w:r>
        <w:rPr>
          <w:rFonts w:hint="eastAsia"/>
        </w:rPr>
        <w:br/>
      </w:r>
      <w:r>
        <w:rPr>
          <w:rFonts w:hint="eastAsia"/>
        </w:rPr>
        <w:t>　　表 全球主要地区直发棒产量增速（CAGR）：2020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全球主要地区直发棒产量（2020-2025）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全球主要地区直发棒产量（2025-2031）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全球主要地区直发棒产量市场份额（2020-2025）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全球主要地区直发棒产量市场份额（2025-2031）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全球市场主要厂家直发棒产能（2024-2025）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全球市场主要厂家直发棒销量（2020-2025）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全球市场主要厂家直发棒销量市场份额（2020-2025）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全球市场主要厂家直发棒销售收入（2020-2025）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全球市场主要厂家直发棒销售收入市场份额（2020-2025）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全球市场主要厂家直发棒销售价格（2020-2025）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2025年全球主要厂家直发棒收入排名</w:t>
      </w:r>
      <w:r>
        <w:rPr>
          <w:rFonts w:hint="eastAsia"/>
        </w:rPr>
        <w:br/>
      </w:r>
      <w:r>
        <w:rPr>
          <w:rFonts w:hint="eastAsia"/>
        </w:rPr>
        <w:t>　　表 中国市场主要厂家直发棒销量（2020-2025）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中国市场主要厂家直发棒销量市场份额（2020-2025）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中国市场主要厂家直发棒销售收入（2020-2025）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中国市场主要厂家直发棒销售收入市场份额（2020-2025）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2025年中国主要厂家直发棒收入排名</w:t>
      </w:r>
      <w:r>
        <w:rPr>
          <w:rFonts w:hint="eastAsia"/>
        </w:rPr>
        <w:br/>
      </w:r>
      <w:r>
        <w:rPr>
          <w:rFonts w:hint="eastAsia"/>
        </w:rPr>
        <w:t>　　表 中国市场主要厂家直发棒销售价格（2020-2025）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全球主要厂家直发棒总部及产地分布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全球主要厂家成立时间及直发棒商业化日期</w:t>
      </w:r>
      <w:r>
        <w:rPr>
          <w:rFonts w:hint="eastAsia"/>
        </w:rPr>
        <w:br/>
      </w:r>
      <w:r>
        <w:rPr>
          <w:rFonts w:hint="eastAsia"/>
        </w:rPr>
        <w:t>　　表 全球主要厂家直发棒产品类型及应用</w:t>
      </w:r>
      <w:r>
        <w:rPr>
          <w:rFonts w:hint="eastAsia"/>
        </w:rPr>
        <w:br/>
      </w:r>
      <w:r>
        <w:rPr>
          <w:rFonts w:hint="eastAsia"/>
        </w:rPr>
        <w:t>　　表 2025年全球直发棒主要厂家市场地位（第一梯队、第二梯队和第三梯队）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全球直发棒市场投资、并购等现状分析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全球主要地区直发棒销售收入增速：（2020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全球主要地区直发棒销售收入（2020-2025）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全球主要地区直发棒销售收入市场份额（2020-2025）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全球主要地区直发棒收入（2025-2031）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全球主要地区直发棒收入市场份额（2025-2031）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全球主要地区直发棒销量：2020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全球主要地区直发棒销量（2020-2025）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全球主要地区直发棒销量市场份额（2020-2025）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全球主要地区直发棒销量（2025-2031）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全球主要地区直发棒销量份额（2025-2031）</w:t>
      </w:r>
      <w:r>
        <w:rPr>
          <w:rFonts w:hint="eastAsia"/>
        </w:rPr>
        <w:br/>
      </w:r>
      <w:r>
        <w:rPr>
          <w:rFonts w:hint="eastAsia"/>
        </w:rPr>
        <w:t>　　表 直发棒厂家（一） 直发棒生产基地、销售区域、竞争对手及市场地位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直发棒厂家（一） 直发棒产品规格、参数及市场应用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直发棒厂家（一） 直发棒销量、收入、价格（美元/件）及毛利率（2020-2025）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直发棒厂家（一）公司简介及主要业务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直发棒厂家（一）企业最新动态</w:t>
      </w:r>
      <w:r>
        <w:rPr>
          <w:rFonts w:hint="eastAsia"/>
        </w:rPr>
        <w:br/>
      </w:r>
      <w:r>
        <w:rPr>
          <w:rFonts w:hint="eastAsia"/>
        </w:rPr>
        <w:t>　　表 直发棒厂家（二） 直发棒生产基地、销售区域、竞争对手及市场地位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直发棒厂家（二） 直发棒产品规格、参数及市场应用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直发棒厂家（二） 直发棒销量、收入、价格（美元/件）及毛利率（2020-2025）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直发棒厂家（二）公司简介及主要业务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直发棒厂家（二）企业最新动态</w:t>
      </w:r>
      <w:r>
        <w:rPr>
          <w:rFonts w:hint="eastAsia"/>
        </w:rPr>
        <w:br/>
      </w:r>
      <w:r>
        <w:rPr>
          <w:rFonts w:hint="eastAsia"/>
        </w:rPr>
        <w:t>　　表 直发棒厂家（三） 直发棒生产基地、销售区域、竞争对手及市场地位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直发棒厂家（三） 直发棒产品规格、参数及市场应用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直发棒厂家（三） 直发棒销量、收入、价格（美元/件）及毛利率（2020-2025）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直发棒厂家（三）公司简介及主要业务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直发棒厂家（三）公司最新动态</w:t>
      </w:r>
      <w:r>
        <w:rPr>
          <w:rFonts w:hint="eastAsia"/>
        </w:rPr>
        <w:br/>
      </w:r>
      <w:r>
        <w:rPr>
          <w:rFonts w:hint="eastAsia"/>
        </w:rPr>
        <w:t>　　表 直发棒厂家（四） 直发棒生产基地、销售区域、竞争对手及市场地位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直发棒厂家（四） 直发棒产品规格、参数及市场应用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直发棒厂家（四） 直发棒销量、收入、价格（美元/件）及毛利率（2020-2025）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直发棒厂家（四）公司简介及主要业务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直发棒厂家（四）企业最新动态</w:t>
      </w:r>
      <w:r>
        <w:rPr>
          <w:rFonts w:hint="eastAsia"/>
        </w:rPr>
        <w:br/>
      </w:r>
      <w:r>
        <w:rPr>
          <w:rFonts w:hint="eastAsia"/>
        </w:rPr>
        <w:t>　　表 直发棒厂家（五） 直发棒生产基地、销售区域、竞争对手及市场地位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直发棒厂家（五） 直发棒产品规格、参数及市场应用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直发棒厂家（五） 直发棒销量、收入、价格（美元/件）及毛利率（2020-2025）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直发棒厂家（五）公司简介及主要业务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直发棒厂家（五）企业最新动态</w:t>
      </w:r>
      <w:r>
        <w:rPr>
          <w:rFonts w:hint="eastAsia"/>
        </w:rPr>
        <w:br/>
      </w:r>
      <w:r>
        <w:rPr>
          <w:rFonts w:hint="eastAsia"/>
        </w:rPr>
        <w:t>　　表 直发棒厂家（六） 直发棒生产基地、销售区域、竞争对手及市场地位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直发棒厂家（六） 直发棒产品规格、参数及市场应用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直发棒厂家（六） 直发棒销量、收入、价格（美元/件）及毛利率（2020-2025）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直发棒厂家（六）公司简介及主要业务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直发棒厂家（六）企业最新动态</w:t>
      </w:r>
      <w:r>
        <w:rPr>
          <w:rFonts w:hint="eastAsia"/>
        </w:rPr>
        <w:br/>
      </w:r>
      <w:r>
        <w:rPr>
          <w:rFonts w:hint="eastAsia"/>
        </w:rPr>
        <w:t>　　表 直发棒厂家（七） 直发棒生产基地、销售区域、竞争对手及市场地位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直发棒厂家（七） 直发棒产品规格、参数及市场应用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直发棒厂家（七） 直发棒销量、收入、价格（美元/件）及毛利率（2020-2025）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直发棒厂家（七）公司简介及主要业务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直发棒厂家（七）企业最新动态</w:t>
      </w:r>
      <w:r>
        <w:rPr>
          <w:rFonts w:hint="eastAsia"/>
        </w:rPr>
        <w:br/>
      </w:r>
      <w:r>
        <w:rPr>
          <w:rFonts w:hint="eastAsia"/>
        </w:rPr>
        <w:t>　　表 直发棒厂家（八） 直发棒生产基地、销售区域、竞争对手及市场地位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直发棒厂家（八） 直发棒产品规格、参数及市场应用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直发棒厂家（八） 直发棒销量、收入、价格（美元/件）及毛利率（2020-2025）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直发棒厂家（八）公司简介及主要业务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直发棒厂家（八）企业最新动态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全球不同产品类型直发棒销量（2020-2025）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全球不同产品类型直发棒销量市场份额（2020-2025）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全球不同产品类型直发棒销量预测（2025-2031）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全球不同产品类型直发棒销量市场份额预测（2025-2031）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全球不同产品类型直发棒收入（2020-2025）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全球不同产品类型直发棒收入市场份额（2020-2025）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全球不同产品类型直发棒收入预测（2025-2031）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全球不同类型直发棒收入市场份额预测（2025-2031）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全球不同应用直发棒销量（2020-2025年）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全球不同应用直发棒销量市场份额（2020-2025）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全球不同应用直发棒销量预测（2025-2031）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全球不同应用直发棒销量市场份额预测（2025-2031）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全球不同应用直发棒收入（2020-2025年）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全球不同应用直发棒收入市场份额（2020-2025）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全球不同应用直发棒收入预测（2025-2031）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全球不同应用直发棒收入市场份额预测（2025-2031）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直发棒上游原料供应商及联系方式列表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直发棒典型客户列表</w:t>
      </w:r>
      <w:r>
        <w:rPr>
          <w:rFonts w:hint="eastAsia"/>
        </w:rPr>
        <w:br/>
      </w:r>
      <w:r>
        <w:rPr>
          <w:rFonts w:hint="eastAsia"/>
        </w:rPr>
        <w:t>　　表 直发棒主要销售模式及销售渠道</w:t>
      </w:r>
      <w:r>
        <w:rPr>
          <w:rFonts w:hint="eastAsia"/>
        </w:rPr>
        <w:br/>
      </w:r>
      <w:r>
        <w:rPr>
          <w:rFonts w:hint="eastAsia"/>
        </w:rPr>
        <w:t>　　表 直发棒行业发展机遇及主要驱动因素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直发棒行业发展面临的风险</w:t>
      </w:r>
      <w:r>
        <w:rPr>
          <w:rFonts w:hint="eastAsia"/>
        </w:rPr>
        <w:br/>
      </w:r>
      <w:r>
        <w:rPr>
          <w:rFonts w:hint="eastAsia"/>
        </w:rPr>
        <w:t>　　表 直发棒行业政策分析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64874ea3ae4fe3" w:history="1">
        <w:r>
          <w:rPr>
            <w:rStyle w:val="Hyperlink"/>
          </w:rPr>
          <w:t>2025-2031年全球与中国直发棒市场调研及行业前景预测报告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64874ea3ae4fe3" w:history="1">
        <w:r>
          <w:rPr>
            <w:rStyle w:val="Hyperlink"/>
          </w:rPr>
          <w:t>https://www.20087.com/1/83/ZhiFaBangDeFaZhanQianJing.html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热点：直发、直发棒怎么卷头发、哪种染发棒最好、直发棒哪个牌子好、美发棒的用法、直发棒怎么使用、美发棒多少钱一支、直发棒的正确使用方法、美发棒排名第一名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82ceace6da4760" w:history="1">
      <w:r>
        <w:rPr>
          <w:rStyle w:val="Hyperlink"/>
        </w:rPr>
        <w:t>2025-2031年全球与中国直发棒市场调研及行业前景预测报告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ZhiFaBangDeFaZhanQianJing.html" TargetMode="External" Id="R2064874ea3ae4f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ZhiFaBangDeFaZhanQianJing.html" TargetMode="External" Id="R5682ceace6da47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2025-02-14T04:54:00Z</dcterms:created>
  <dcterms:modified xsi:type="dcterms:W3CDTF">2025-02-14T05:54:00Z</dcterms:modified>
  <dc:subject>2025-2031年全球与中国直发棒市场调研及行业前景预测报告</dc:subject>
  <dc:title>2025-2031年全球与中国直发棒市场调研及行业前景预测报告</dc:title>
  <cp:keywords>2025-2031年全球与中国直发棒市场调研及行业前景预测报告</cp:keywords>
  <dc:description>2025-2031年全球与中国直发棒市场调研及行业前景预测报告</dc:description>
</cp:coreProperties>
</file>