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5f525b2964ffd" w:history="1">
              <w:r>
                <w:rPr>
                  <w:rStyle w:val="Hyperlink"/>
                </w:rPr>
                <w:t>全球与中国舞台音响设备行业现状及发展前景报告（2026-2032年）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5f525b2964ffd" w:history="1">
              <w:r>
                <w:rPr>
                  <w:rStyle w:val="Hyperlink"/>
                </w:rPr>
                <w:t>全球与中国舞台音响设备行业现状及发展前景报告（2026-2032年）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5f525b2964ffd" w:history="1">
                <w:r>
                  <w:rPr>
                    <w:rStyle w:val="Hyperlink"/>
                  </w:rPr>
                  <w:t>https://www.20087.com/2/83/WuTaiYinXiangSheBeiHangYeQianJingFenXi.html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音响设备是用于现场演出、会议、展览等场合的声音扩声与处理系统，由扬声器、功放、调音台、信号处理器、传声器及周边设备构成，旨在将原始声源清晰、均衡、有力地传递至观众区域。目前，舞台音响设备技术以数字系统为主导，数字调音台与数字功放支持复杂的信号路由、参数调整与远程控制。线阵列扬声器因其良好的垂直覆盖控制与远距离投射能力，成为大型演出的主流选择。设备设计注重高声压级输出、低失真、宽频响与系统稳定性，适应户外风雨、高温高湿等复杂环境。系统集成需精确的声场设计、设备吊挂与调试，确保声音均匀覆盖与反馈抑制。在专业领域，网络化音频传输协议（如Dante、AVB）实现多设备低延迟同步。</w:t>
      </w:r>
      <w:r>
        <w:rPr>
          <w:rFonts w:hint="eastAsia"/>
        </w:rPr>
        <w:br/>
      </w:r>
      <w:r>
        <w:rPr>
          <w:rFonts w:hint="eastAsia"/>
        </w:rPr>
        <w:t>　　未来，舞台音响设备将向系统智能化、声场自适应与沉浸式体验方向发展。市场调研网认为，系统智能化将引入自动混音、场景记忆与故障诊断功能，降低操作复杂度，提升系统可靠性。声场自适应将结合环境传感器与算法，实时分析厅堂声学特性，自动优化均衡、延时与分频参数，适应不同场地与观众分布。沉浸式体验将推动三维音频技术（如Ambisonics、Wave Field Synthesis）的应用，结合点声源与环绕系统，营造更具空间感与包围感的听觉效果。在便携性上，小型化、模块化设计便于快速部署。网络化与IP化将深化，支持更大规模、更灵活的系统架构。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25f525b2964ffd" w:history="1">
        <w:r>
          <w:rPr>
            <w:rStyle w:val="Hyperlink"/>
          </w:rPr>
          <w:t>全球与中国舞台音响设备行业现状及发展前景报告（2026-2032年）</w:t>
        </w:r>
      </w:hyperlink>
      <w:r>
        <w:rPr>
          <w:rFonts w:hint="eastAsia"/>
        </w:rPr>
        <w:t>》，2025年舞台音响设备行业市场规模达 亿元，预计2032年市场规模将达 亿元，期间年均复合增长率（CAGR）达 %。报告系统分析了舞台音响设备行业的市场规模、市场需求及价格波动，深入探讨了舞台音响设备产业链关键环节及各细分市场特点。报告基于权威数据，科学预测了舞台音响设备市场前景与发展趋势，同时评估了舞台音响设备重点企业的经营状况，包括品牌影响力、市场集中度及竞争格局。通过SWOT分析，报告揭示了舞台音响设备行业面临的风险与机遇，为舞台音响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按产品类型细分，全球舞台音响设备市场规模2021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单声道</w:t>
      </w:r>
      <w:r>
        <w:rPr>
          <w:rFonts w:hint="eastAsia"/>
        </w:rPr>
        <w:br/>
      </w:r>
      <w:r>
        <w:rPr>
          <w:rFonts w:hint="eastAsia"/>
        </w:rPr>
        <w:t>　　　　1.3.3 双声道</w:t>
      </w:r>
      <w:r>
        <w:rPr>
          <w:rFonts w:hint="eastAsia"/>
        </w:rPr>
        <w:br/>
      </w:r>
      <w:r>
        <w:rPr>
          <w:rFonts w:hint="eastAsia"/>
        </w:rPr>
        <w:t>　　　　1.3.4 多声道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按应用细分，全球舞台音响设备市场规模2021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演唱会</w:t>
      </w:r>
      <w:r>
        <w:rPr>
          <w:rFonts w:hint="eastAsia"/>
        </w:rPr>
        <w:br/>
      </w:r>
      <w:r>
        <w:rPr>
          <w:rFonts w:hint="eastAsia"/>
        </w:rPr>
        <w:t>　　　　1.4.3 戏剧演出</w:t>
      </w:r>
      <w:r>
        <w:rPr>
          <w:rFonts w:hint="eastAsia"/>
        </w:rPr>
        <w:br/>
      </w:r>
      <w:r>
        <w:rPr>
          <w:rFonts w:hint="eastAsia"/>
        </w:rPr>
        <w:t>　　　　1.4.4 文艺晚会</w:t>
      </w:r>
      <w:r>
        <w:rPr>
          <w:rFonts w:hint="eastAsia"/>
        </w:rPr>
        <w:br/>
      </w:r>
      <w:r>
        <w:rPr>
          <w:rFonts w:hint="eastAsia"/>
        </w:rPr>
        <w:t>　　　　1.4.5 商业活动</w:t>
      </w:r>
      <w:r>
        <w:rPr>
          <w:rFonts w:hint="eastAsia"/>
        </w:rPr>
        <w:br/>
      </w:r>
      <w:r>
        <w:rPr>
          <w:rFonts w:hint="eastAsia"/>
        </w:rPr>
        <w:t>　　　　1.4.6 公共场所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舞台音响设备行业发展总体概况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舞台音响设备行业发展主要特点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舞台音响设备行业发展影响因素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舞台音响设备有利因素</w:t>
      </w:r>
      <w:r>
        <w:rPr>
          <w:rFonts w:hint="eastAsia"/>
        </w:rPr>
        <w:br/>
      </w:r>
      <w:r>
        <w:rPr>
          <w:rFonts w:hint="eastAsia"/>
        </w:rPr>
        <w:t>　　　　1.5.3 .2 舞台音响设备不利因素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全球市场，近三年舞台音响设备主要企业占有率及排名（按销量）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舞台音响设备主要企业在国际市场占有率（按销量，2023-2026）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2025年舞台音响设备主要企业在国际市场排名（按销量）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全球市场主要企业舞台音响设备销量（2023-2026）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全球市场，近三年舞台音响设备主要企业占有率及排名（按收入）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舞台音响设备主要企业在国际市场占有率（按收入，2023-2026）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2025年舞台音响设备主要企业在国际市场排名（按收入）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全球市场主要企业舞台音响设备销售收入（2023-2026）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全球市场主要企业舞台音响设备销售价格（2023-2026）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中国市场，近三年舞台音响设备主要企业占有率及排名（按销量）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舞台音响设备主要企业在中国市场占有率（按销量，2023-2026）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2025年舞台音响设备主要企业在中国市场排名（按销量）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中国市场主要企业舞台音响设备销量（2023-2026）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中国市场，近三年舞台音响设备主要企业占有率及排名（按收入）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舞台音响设备主要企业在中国市场占有率（按收入，2023-2026）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2025年舞台音响设备主要企业在中国市场排名（按收入）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中国市场主要企业舞台音响设备销售收入（2023-2026）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全球主要厂商舞台音响设备总部及产地分布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全球主要厂商成立时间及舞台音响设备商业化日期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全球主要厂商舞台音响设备产品类型及应用</w:t>
      </w:r>
      <w:r>
        <w:rPr>
          <w:rFonts w:hint="eastAsia"/>
        </w:rPr>
        <w:br/>
      </w:r>
      <w:r>
        <w:rPr>
          <w:rFonts w:hint="eastAsia"/>
        </w:rPr>
        <w:t>　　2.9 舞台音响设备行业集中度、竞争程度分析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舞台音响设备行业集中度分析：2025年全球Top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全球舞台音响设备第一梯队、第二梯队和第三梯队生产商（品牌）及市场份额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全球舞台音响设备总体规模分析</w:t>
      </w:r>
      <w:r>
        <w:rPr>
          <w:rFonts w:hint="eastAsia"/>
        </w:rPr>
        <w:br/>
      </w:r>
      <w:r>
        <w:rPr>
          <w:rFonts w:hint="eastAsia"/>
        </w:rPr>
        <w:t>　　3.1 全球舞台音响设备供需现状及预测（2021-2032）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全球舞台音响设备产能、产量、产能利用率及发展趋势（2021-2032）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全球舞台音响设备产量、需求量及发展趋势（2021-2032）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全球主要地区舞台音响设备产量及发展趋势（2021-2032）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全球主要地区舞台音响设备产量（2021-2026）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全球主要地区舞台音响设备产量（2027-2032）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全球主要地区舞台音响设备产量市场份额（2021-2032）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中国舞台音响设备供需现状及预测（2021-2032）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中国舞台音响设备产能、产量、产能利用率及发展趋势（2021-2032）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中国舞台音响设备产量、市场需求量及发展趋势（2021-2032）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中国市场舞台音响设备进出口（2021-2032）</w:t>
      </w:r>
      <w:r>
        <w:rPr>
          <w:rFonts w:hint="eastAsia"/>
        </w:rPr>
        <w:br/>
      </w:r>
      <w:r>
        <w:rPr>
          <w:rFonts w:hint="eastAsia"/>
        </w:rPr>
        <w:t>　　3.4 全球舞台音响设备销量及销售额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全球市场舞台音响设备销售额（2021-2032）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全球市场舞台音响设备销量（2021-2032）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全球市场舞台音响设备价格趋势（2021-2032）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全球舞台音响设备主要地区分析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全球主要地区舞台音响设备市场规模分析：2021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全球主要地区舞台音响设备销售收入及市场份额（2021-2026）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全球主要地区舞台音响设备销售收入预测（2027-2032）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全球主要地区舞台音响设备销量分析：2021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全球主要地区舞台音响设备销量及市场份额（2021-2026）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全球主要地区舞台音响设备销量及市场份额预测（2027-2032）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北美市场舞台音响设备销量、收入及增长率（2021-2032）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欧洲市场舞台音响设备销量、收入及增长率（2021-2032）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中国市场舞台音响设备销量、收入及增长率（2021-2032）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日本市场舞台音响设备销量、收入及增长率（2021-2032）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东南亚市场舞台音响设备销量、收入及增长率（2021-2032）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印度市场舞台音响设备销量、收入及增长率（2021-2032）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南美市场舞台音响设备销量、收入及增长率（2021-2032）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中东市场舞台音响设备销量、收入及增长率（2021-2032）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舞台音响设备销量、收入、价格及毛利率（2021-2026）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不同产品类型舞台音响设备分析</w:t>
      </w:r>
      <w:r>
        <w:rPr>
          <w:rFonts w:hint="eastAsia"/>
        </w:rPr>
        <w:br/>
      </w:r>
      <w:r>
        <w:rPr>
          <w:rFonts w:hint="eastAsia"/>
        </w:rPr>
        <w:t>　　6.1 全球不同产品类型舞台音响设备销量（2021-2032）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全球不同产品类型舞台音响设备销量及市场份额（2021-2026）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全球不同产品类型舞台音响设备销量预测（2027-2032）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全球不同产品类型舞台音响设备收入（2021-2032）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全球不同产品类型舞台音响设备收入及市场份额（2021-2026）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全球不同产品类型舞台音响设备收入预测（2027-2032）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全球不同产品类型舞台音响设备价格走势（2021-2032）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中国不同产品类型舞台音响设备销量（2021-2032）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中国不同产品类型舞台音响设备销量及市场份额（2021-2026）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中国不同产品类型舞台音响设备销量预测（2027-2032）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中国不同产品类型舞台音响设备收入（2021-2032）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中国不同产品类型舞台音响设备收入及市场份额（2021-2026）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中国不同产品类型舞台音响设备收入预测（2027-2032）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不同应用舞台音响设备分析</w:t>
      </w:r>
      <w:r>
        <w:rPr>
          <w:rFonts w:hint="eastAsia"/>
        </w:rPr>
        <w:br/>
      </w:r>
      <w:r>
        <w:rPr>
          <w:rFonts w:hint="eastAsia"/>
        </w:rPr>
        <w:t>　　7.1 全球不同应用舞台音响设备销量（2021-2032）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全球不同应用舞台音响设备销量及市场份额（2021-2026）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全球不同应用舞台音响设备销量预测（2027-2032）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全球不同应用舞台音响设备收入（2021-2032）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全球不同应用舞台音响设备收入及市场份额（2021-2026）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全球不同应用舞台音响设备收入预测（2027-2032）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全球不同应用舞台音响设备价格走势（2021-2032）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中国不同应用舞台音响设备销量（2021-2032）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中国不同应用舞台音响设备销量及市场份额（2021-2026）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中国不同应用舞台音响设备销量预测（2027-2032）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中国不同应用舞台音响设备收入（2021-2032）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中国不同应用舞台音响设备收入及市场份额（2021-2026）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中国不同应用舞台音响设备收入预测（2027-2032）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舞台音响设备行业发展趋势</w:t>
      </w:r>
      <w:r>
        <w:rPr>
          <w:rFonts w:hint="eastAsia"/>
        </w:rPr>
        <w:br/>
      </w:r>
      <w:r>
        <w:rPr>
          <w:rFonts w:hint="eastAsia"/>
        </w:rPr>
        <w:t>　　8.2 舞台音响设备行业主要驱动因素</w:t>
      </w:r>
      <w:r>
        <w:rPr>
          <w:rFonts w:hint="eastAsia"/>
        </w:rPr>
        <w:br/>
      </w:r>
      <w:r>
        <w:rPr>
          <w:rFonts w:hint="eastAsia"/>
        </w:rPr>
        <w:t>　　8.3 舞台音响设备中国企业SWOT分析</w:t>
      </w:r>
      <w:r>
        <w:rPr>
          <w:rFonts w:hint="eastAsia"/>
        </w:rPr>
        <w:br/>
      </w:r>
      <w:r>
        <w:rPr>
          <w:rFonts w:hint="eastAsia"/>
        </w:rPr>
        <w:t>　　8.4 中国舞台音响设备行业政策环境分析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舞台音响设备行业产业链简介</w:t>
      </w:r>
      <w:r>
        <w:rPr>
          <w:rFonts w:hint="eastAsia"/>
        </w:rPr>
        <w:br/>
      </w:r>
      <w:r>
        <w:rPr>
          <w:rFonts w:hint="eastAsia"/>
        </w:rPr>
        <w:t>　　　　9.1.1 舞台音响设备行业供应链分析</w:t>
      </w:r>
      <w:r>
        <w:rPr>
          <w:rFonts w:hint="eastAsia"/>
        </w:rPr>
        <w:br/>
      </w:r>
      <w:r>
        <w:rPr>
          <w:rFonts w:hint="eastAsia"/>
        </w:rPr>
        <w:t>　　　　9.1.2 舞台音响设备主要原料及供应情况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舞台音响设备行业采购模式</w:t>
      </w:r>
      <w:r>
        <w:rPr>
          <w:rFonts w:hint="eastAsia"/>
        </w:rPr>
        <w:br/>
      </w:r>
      <w:r>
        <w:rPr>
          <w:rFonts w:hint="eastAsia"/>
        </w:rPr>
        <w:t>　　9.3 舞台音响设备行业生产模式</w:t>
      </w:r>
      <w:r>
        <w:rPr>
          <w:rFonts w:hint="eastAsia"/>
        </w:rPr>
        <w:br/>
      </w:r>
      <w:r>
        <w:rPr>
          <w:rFonts w:hint="eastAsia"/>
        </w:rPr>
        <w:t>　　9.4 舞台音响设备行业销售模式及销售渠道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按产品类型细分，全球舞台音响设备市场规模2021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按应用细分，全球舞台音响设备市场规模（CAGR）2021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舞台音响设备行业发展主要特点</w:t>
      </w:r>
      <w:r>
        <w:rPr>
          <w:rFonts w:hint="eastAsia"/>
        </w:rPr>
        <w:br/>
      </w:r>
      <w:r>
        <w:rPr>
          <w:rFonts w:hint="eastAsia"/>
        </w:rPr>
        <w:t>　　表 4： 舞台音响设备行业发展有利因素分析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舞台音响设备行业发展不利因素分析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进入舞台音响设备行业壁垒</w:t>
      </w:r>
      <w:r>
        <w:rPr>
          <w:rFonts w:hint="eastAsia"/>
        </w:rPr>
        <w:br/>
      </w:r>
      <w:r>
        <w:rPr>
          <w:rFonts w:hint="eastAsia"/>
        </w:rPr>
        <w:t>　　表 7： 舞台音响设备主要企业在国际市场占有率（按销量，2023-2026）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2025年舞台音响设备主要企业在国际市场排名（按销量）&amp;（千件）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全球市场主要企业舞台音响设备销量（2023-2026）&amp;（千件）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舞台音响设备主要企业在国际市场占有率（按收入，2023-2026）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2025年舞台音响设备主要企业在国际市场排名（按收入）&amp;（万元）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全球市场主要企业舞台音响设备销售收入（2023-2026）&amp;（万元）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全球市场主要企业舞台音响设备销售价格（2023-2026）&amp;（元/件）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舞台音响设备主要企业在中国市场占有率（按销量，2023-2026）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2025年舞台音响设备主要企业在中国市场排名（按销量）&amp;（千件）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中国市场主要企业舞台音响设备销量（2023-2026）&amp;（千件）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舞台音响设备主要企业在中国市场占有率（按收入，2023-2026）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2025年舞台音响设备主要企业在中国市场排名（按收入）&amp;（万元）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中国市场主要企业舞台音响设备销售收入（2023-2026）&amp;（万元）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全球主要厂商舞台音响设备总部及产地分布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全球主要厂商成立时间及舞台音响设备商业化日期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全球主要厂商舞台音响设备产品类型及应用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2025年全球舞台音响设备主要厂商市场地位（第一梯队、第二梯队和第三梯队）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全球舞台音响设备市场投资、并购等现状分析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全球主要地区舞台音响设备产量增速（CAGR）：（2021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全球主要地区舞台音响设备产量（2021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全球主要地区舞台音响设备产量（2021-2026）&amp;（千件）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全球主要地区舞台音响设备产量（2027-2032）&amp;（千件）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全球主要地区舞台音响设备产量市场份额（2021-2026）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全球主要地区舞台音响设备产量市场份额（2027-2032）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中国市场舞台音响设备产量、销量、进出口（2021-2026）&amp;（千件）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中国市场舞台音响设备产量、销量、进出口预测（2027-2032）&amp;（千件）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全球主要地区舞台音响设备销售收入增速：（2021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全球主要地区舞台音响设备销售收入（2021-2026）&amp;（万元）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全球主要地区舞台音响设备销售收入市场份额（2021-2026）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全球主要地区舞台音响设备收入（2027-2032）&amp;（万元）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全球主要地区舞台音响设备收入市场份额（2027-2032）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全球主要地区舞台音响设备销量（千件）：2021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全球主要地区舞台音响设备销量（2021-2026）&amp;（千件）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全球主要地区舞台音响设备销量市场份额（2021-2026）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全球主要地区舞台音响设备销量（2027-2032）&amp;（千件）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全球主要地区舞台音响设备销量份额（2027-2032）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舞台音响设备生产基地、销售区域、竞争对手及市场地位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舞台音响设备产品规格、参数及市场应用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舞台音响设备销量（千件）、收入（万元）、价格（元/件）及毛利率（2021-2026）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全球不同产品类型舞台音响设备销量（2021-2026）&amp;（千件）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全球不同产品类型舞台音响设备销量市场份额（2021-2026）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全球不同产品类型舞台音响设备销量预测（2027-2032）&amp;（千件）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全球市场不同产品类型舞台音响设备销量市场份额预测（2027-2032）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全球不同产品类型舞台音响设备收入（2021-2026）&amp;（万元）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全球不同产品类型舞台音响设备收入市场份额（2021-2026）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全球不同产品类型舞台音响设备收入预测（2027-2032）&amp;（万元）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全球不同产品类型舞台音响设备收入市场份额预测（2027-2032）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中国不同产品类型舞台音响设备销量（2021-2026）&amp;（千件）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中国不同产品类型舞台音响设备销量市场份额（2021-2026）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中国不同产品类型舞台音响设备销量预测（2027-2032）&amp;（千件）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全球市场不同产品类型舞台音响设备销量市场份额预测（2027-2032）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中国不同产品类型舞台音响设备收入（2021-2026）&amp;（万元）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中国不同产品类型舞台音响设备收入市场份额（2021-2026）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中国不同产品类型舞台音响设备收入预测（2027-2032）&amp;（万元）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中国不同产品类型舞台音响设备收入市场份额预测（2027-2032）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全球不同应用舞台音响设备销量（2021-2026）&amp;（千件）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全球不同应用舞台音响设备销量市场份额（2021-2026）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全球不同应用舞台音响设备销量预测（2027-2032）&amp;（千件）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全球市场不同应用舞台音响设备销量市场份额预测（2027-2032）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全球不同应用舞台音响设备收入（2021-2026）&amp;（万元）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全球不同应用舞台音响设备收入市场份额（2021-2026）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全球不同应用舞台音响设备收入预测（2027-2032）&amp;（万元）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全球不同应用舞台音响设备收入市场份额预测（2027-2032）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中国不同应用舞台音响设备销量（2021-2026）&amp;（千件）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中国不同应用舞台音响设备销量市场份额（2021-2026）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中国不同应用舞台音响设备销量预测（2027-2032）&amp;（千件）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中国市场不同应用舞台音响设备销量市场份额预测（2027-2032）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中国不同应用舞台音响设备收入（2021-2026）&amp;（万元）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中国不同应用舞台音响设备收入市场份额（2021-2026）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中国不同应用舞台音响设备收入预测（2027-2032）&amp;（万元）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中国不同应用舞台音响设备收入市场份额预测（2027-2032）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舞台音响设备行业发展趋势</w:t>
      </w:r>
      <w:r>
        <w:rPr>
          <w:rFonts w:hint="eastAsia"/>
        </w:rPr>
        <w:br/>
      </w:r>
      <w:r>
        <w:rPr>
          <w:rFonts w:hint="eastAsia"/>
        </w:rPr>
        <w:t>　　表 171： 舞台音响设备行业主要驱动因素</w:t>
      </w:r>
      <w:r>
        <w:rPr>
          <w:rFonts w:hint="eastAsia"/>
        </w:rPr>
        <w:br/>
      </w:r>
      <w:r>
        <w:rPr>
          <w:rFonts w:hint="eastAsia"/>
        </w:rPr>
        <w:t>　　表 172： 舞台音响设备行业供应链分析</w:t>
      </w:r>
      <w:r>
        <w:rPr>
          <w:rFonts w:hint="eastAsia"/>
        </w:rPr>
        <w:br/>
      </w:r>
      <w:r>
        <w:rPr>
          <w:rFonts w:hint="eastAsia"/>
        </w:rPr>
        <w:t>　　表 173： 舞台音响设备上游原料供应商</w:t>
      </w:r>
      <w:r>
        <w:rPr>
          <w:rFonts w:hint="eastAsia"/>
        </w:rPr>
        <w:br/>
      </w:r>
      <w:r>
        <w:rPr>
          <w:rFonts w:hint="eastAsia"/>
        </w:rPr>
        <w:t>　　表 174： 舞台音响设备主要地区不同应用客户分析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舞台音响设备典型经销商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舞台音响设备产品图片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全球不同产品类型舞台音响设备销售额2021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全球不同产品类型舞台音响设备市场份额2025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单声道产品图片</w:t>
      </w:r>
      <w:r>
        <w:rPr>
          <w:rFonts w:hint="eastAsia"/>
        </w:rPr>
        <w:br/>
      </w:r>
      <w:r>
        <w:rPr>
          <w:rFonts w:hint="eastAsia"/>
        </w:rPr>
        <w:t>　　图 5： 双声道产品图片</w:t>
      </w:r>
      <w:r>
        <w:rPr>
          <w:rFonts w:hint="eastAsia"/>
        </w:rPr>
        <w:br/>
      </w:r>
      <w:r>
        <w:rPr>
          <w:rFonts w:hint="eastAsia"/>
        </w:rPr>
        <w:t>　　图 6： 多声道产品图片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全球不同应用舞台音响设备市场份额2025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演唱会</w:t>
      </w:r>
      <w:r>
        <w:rPr>
          <w:rFonts w:hint="eastAsia"/>
        </w:rPr>
        <w:br/>
      </w:r>
      <w:r>
        <w:rPr>
          <w:rFonts w:hint="eastAsia"/>
        </w:rPr>
        <w:t>　　图 10： 戏剧演出</w:t>
      </w:r>
      <w:r>
        <w:rPr>
          <w:rFonts w:hint="eastAsia"/>
        </w:rPr>
        <w:br/>
      </w:r>
      <w:r>
        <w:rPr>
          <w:rFonts w:hint="eastAsia"/>
        </w:rPr>
        <w:t>　　图 11： 文艺晚会</w:t>
      </w:r>
      <w:r>
        <w:rPr>
          <w:rFonts w:hint="eastAsia"/>
        </w:rPr>
        <w:br/>
      </w:r>
      <w:r>
        <w:rPr>
          <w:rFonts w:hint="eastAsia"/>
        </w:rPr>
        <w:t>　　图 12： 商业活动</w:t>
      </w:r>
      <w:r>
        <w:rPr>
          <w:rFonts w:hint="eastAsia"/>
        </w:rPr>
        <w:br/>
      </w:r>
      <w:r>
        <w:rPr>
          <w:rFonts w:hint="eastAsia"/>
        </w:rPr>
        <w:t>　　图 13： 公共场所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2025年全球前五大生产商舞台音响设备市场份额</w:t>
      </w:r>
      <w:r>
        <w:rPr>
          <w:rFonts w:hint="eastAsia"/>
        </w:rPr>
        <w:br/>
      </w:r>
      <w:r>
        <w:rPr>
          <w:rFonts w:hint="eastAsia"/>
        </w:rPr>
        <w:t>　　图 15： 2025年全球舞台音响设备第一梯队、第二梯队和第三梯队厂商及市场份额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全球舞台音响设备产能、产量、产能利用率及发展趋势（2021-2032）&amp;（千件）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全球舞台音响设备产量、需求量及发展趋势（2021-2032）&amp;（千件）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全球主要地区舞台音响设备产量市场份额（2021-2032）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中国舞台音响设备产能、产量、产能利用率及发展趋势（2021-2032）&amp;（千件）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中国舞台音响设备产量、市场需求量及发展趋势（2021-2032）&amp;（千件）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全球舞台音响设备市场销售额及增长率：（2021-2032）&amp;（万元）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全球市场舞台音响设备市场规模：2021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全球市场舞台音响设备销量及增长率（2021-2032）&amp;（千件）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全球市场舞台音响设备价格趋势（2021-2032）&amp;（元/件）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全球主要地区舞台音响设备销售收入（2021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全球主要地区舞台音响设备销售收入市场份额（2021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北美市场舞台音响设备销量及增长率（2021-2032）&amp;（千件）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北美市场舞台音响设备收入及增长率（2021-2032）&amp;（万元）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欧洲市场舞台音响设备销量及增长率（2021-2032）&amp;（千件）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欧洲市场舞台音响设备收入及增长率（2021-2032）&amp;（万元）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中国市场舞台音响设备销量及增长率（2021-2032）&amp;（千件）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中国市场舞台音响设备收入及增长率（2021-2032）&amp;（万元）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日本市场舞台音响设备销量及增长率（2021-2032）&amp;（千件）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日本市场舞台音响设备收入及增长率（2021-2032）&amp;（万元）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东南亚市场舞台音响设备销量及增长率（2021-2032）&amp;（千件）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东南亚市场舞台音响设备收入及增长率（2021-2032）&amp;（万元）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印度市场舞台音响设备销量及增长率（2021-2032）&amp;（千件）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印度市场舞台音响设备收入及增长率（2021-2032）&amp;（万元）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南美市场舞台音响设备销量及增长率（2021-2032）&amp;（千件）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南美市场舞台音响设备收入及增长率（2021-2032）&amp;（万元）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中东市场舞台音响设备销量及增长率（2021-2032）&amp;（千件）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中东市场舞台音响设备收入及增长率（2021-2032）&amp;（万元）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全球不同产品类型舞台音响设备价格走势（2021-2032）&amp;（元/件）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全球不同应用舞台音响设备价格走势（2021-2032）&amp;（元/件）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舞台音响设备中国企业SWOT分析</w:t>
      </w:r>
      <w:r>
        <w:rPr>
          <w:rFonts w:hint="eastAsia"/>
        </w:rPr>
        <w:br/>
      </w:r>
      <w:r>
        <w:rPr>
          <w:rFonts w:hint="eastAsia"/>
        </w:rPr>
        <w:t>　　图 46： 舞台音响设备产业链</w:t>
      </w:r>
      <w:r>
        <w:rPr>
          <w:rFonts w:hint="eastAsia"/>
        </w:rPr>
        <w:br/>
      </w:r>
      <w:r>
        <w:rPr>
          <w:rFonts w:hint="eastAsia"/>
        </w:rPr>
        <w:t>　　图 47： 舞台音响设备行业采购模式分析</w:t>
      </w:r>
      <w:r>
        <w:rPr>
          <w:rFonts w:hint="eastAsia"/>
        </w:rPr>
        <w:br/>
      </w:r>
      <w:r>
        <w:rPr>
          <w:rFonts w:hint="eastAsia"/>
        </w:rPr>
        <w:t>　　图 48： 舞台音响设备行业生产模式</w:t>
      </w:r>
      <w:r>
        <w:rPr>
          <w:rFonts w:hint="eastAsia"/>
        </w:rPr>
        <w:br/>
      </w:r>
      <w:r>
        <w:rPr>
          <w:rFonts w:hint="eastAsia"/>
        </w:rPr>
        <w:t>　　图 49： 舞台音响设备行业销售模式分析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5f525b2964ffd" w:history="1">
        <w:r>
          <w:rPr>
            <w:rStyle w:val="Hyperlink"/>
          </w:rPr>
          <w:t>全球与中国舞台音响设备行业现状及发展前景报告（2026-2032年）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5f525b2964ffd" w:history="1">
        <w:r>
          <w:rPr>
            <w:rStyle w:val="Hyperlink"/>
          </w:rPr>
          <w:t>https://www.20087.com/2/83/WuTaiYinXiangSheBeiHangYeQianJingFenXi.html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专业演出舞台音响、舞台音响设备全套报价表、舞台设备、专业舞台音响设备、舞台音响灯光设备全套多少钱、舞台音响设备全套、全球顶级音响十大名牌、舞台音响设备搭建费用、十大音质最好的声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f796a419844ba" w:history="1">
      <w:r>
        <w:rPr>
          <w:rStyle w:val="Hyperlink"/>
        </w:rPr>
        <w:t>全球与中国舞台音响设备行业现状及发展前景报告（2026-2032年）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WuTaiYinXiangSheBeiHangYeQianJingFenXi.html" TargetMode="External" Id="Rf625f525b296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WuTaiYinXiangSheBeiHangYeQianJingFenXi.html" TargetMode="External" Id="R4bef796a4198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2026-03-23T07:35:26Z</dcterms:created>
  <dcterms:modified xsi:type="dcterms:W3CDTF">2026-03-23T08:35:26Z</dcterms:modified>
  <dc:subject>全球与中国舞台音响设备行业现状及发展前景报告（2026-2032年）</dc:subject>
  <dc:title>全球与中国舞台音响设备行业现状及发展前景报告（2026-2032年）</dc:title>
  <cp:keywords>全球与中国舞台音响设备行业现状及发展前景报告（2026-2032年）</cp:keywords>
  <dc:description>全球与中国舞台音响设备行业现状及发展前景报告（2026-2032年）</dc:description>
</cp:coreProperties>
</file>