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344375721434d" w:history="1">
              <w:r>
                <w:rPr>
                  <w:rStyle w:val="Hyperlink"/>
                </w:rPr>
                <w:t>2025-2031年中国扭腰运动器材市场调研与前景趋势报告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344375721434d" w:history="1">
              <w:r>
                <w:rPr>
                  <w:rStyle w:val="Hyperlink"/>
                </w:rPr>
                <w:t>2025-2031年中国扭腰运动器材市场调研与前景趋势报告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344375721434d" w:history="1">
                <w:r>
                  <w:rPr>
                    <w:rStyle w:val="Hyperlink"/>
                  </w:rPr>
                  <w:t>https://www.20087.com/5/03/NiuYaoYunDongQiCaiFaZhanXianZhuangQianJing.html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腰运动器材是一种主要用于腰腹部肌肉锻炼、促进血液循环、改善体态的健身器材，广泛应用于家庭健身、健身房、康复训练、社区健身场所等场景。扭腰运动器材主要包括扭腰盘、扭腰板、扭腰圈、扭腰机等类型，具备操作简单、锻炼效果明显、占地空间小等优势。近年来，随着大众健康意识的提升与居家健身热潮的兴起，扭腰运动器材在健身市场的渗透率持续上升。目前，主流产品在结构稳定性、阻力调节、承重能力、人体工学设计等方面不断优化，部分高端产品已实现智能计数、数据反馈、语音指导等功能，提升锻炼的科学性与趣味性。然而，行业内仍存在产品功能单一、部分设计不合理、市场宣传过度等问题，影响用户的实际使用效果与市场健康发展。</w:t>
      </w:r>
      <w:r>
        <w:rPr>
          <w:rFonts w:hint="eastAsia"/>
        </w:rPr>
        <w:br/>
      </w:r>
      <w:r>
        <w:rPr>
          <w:rFonts w:hint="eastAsia"/>
        </w:rPr>
        <w:t>　　未来，扭腰运动器材将朝着智能化、个性化、多功能化方向发展。随着可穿戴设备、AI运动识别、大数据分析等技术的融合，产品将更多集成运动数据采集、个性化训练方案推荐、远程指导等功能，提升用户的锻炼效率与互动体验。同时，行业将推动扭腰器材与康复训练、老年人健康管理等场景结合，发展具备低强度、稳定性强、安全性高的康复型扭腰设备，拓展其在医疗与养老领域的应用。此外，随着消费者对产品外观与空间适应性的关注提升，扭腰运动器材将在结构紧凑性、便携性、美观性等方面进行优化，提升其在家庭与办公场景中的适用性。行业将加强技术研发、功能拓展与用户需求适配，推动扭腰运动器材从传统健身器材向智能、个性、多功能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344375721434d" w:history="1">
        <w:r>
          <w:rPr>
            <w:rStyle w:val="Hyperlink"/>
          </w:rPr>
          <w:t>2025-2031年中国扭腰运动器材市场调研与前景趋势报告</w:t>
        </w:r>
      </w:hyperlink>
      <w:r>
        <w:rPr>
          <w:rFonts w:hint="eastAsia"/>
        </w:rPr>
        <w:t>》基于对扭腰运动器材产品多年研究积累，结合扭腰运动器材行业供需关系的历史变化规律，采用定量与定性相结合的科学方法，对扭腰运动器材行业企业群体进行了系统调查与分析。报告全面剖析了扭腰运动器材行业的市场环境、生产经营状况、产品市场动态、品牌竞争格局、进出口贸易及行业投资环境等关键要素，并对扭腰运动器材行业可持续发展进行了系统预测。通过对扭腰运动器材行业发展趋势的定性与定量分析，扭腰运动器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扭腰运动器材行业概述</w:t>
      </w:r>
      <w:r>
        <w:rPr>
          <w:rFonts w:hint="eastAsia"/>
        </w:rPr>
        <w:br/>
      </w:r>
      <w:r>
        <w:rPr>
          <w:rFonts w:hint="eastAsia"/>
        </w:rPr>
        <w:t>　　第一节 扭腰运动器材定义与分类</w:t>
      </w:r>
      <w:r>
        <w:rPr>
          <w:rFonts w:hint="eastAsia"/>
        </w:rPr>
        <w:br/>
      </w:r>
      <w:r>
        <w:rPr>
          <w:rFonts w:hint="eastAsia"/>
        </w:rPr>
        <w:t>　　第二节 扭腰运动器材应用领域</w:t>
      </w:r>
      <w:r>
        <w:rPr>
          <w:rFonts w:hint="eastAsia"/>
        </w:rPr>
        <w:br/>
      </w:r>
      <w:r>
        <w:rPr>
          <w:rFonts w:hint="eastAsia"/>
        </w:rPr>
        <w:t>　　第三节 扭腰运动器材行业经济指标分析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一、扭腰运动器材行业赢利性评估</w:t>
      </w:r>
      <w:r>
        <w:rPr>
          <w:rFonts w:hint="eastAsia"/>
        </w:rPr>
        <w:br/>
      </w:r>
      <w:r>
        <w:rPr>
          <w:rFonts w:hint="eastAsia"/>
        </w:rPr>
        <w:t>　　　　二、扭腰运动器材行业成长速度分析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三、扭腰运动器材附加值提升空间探讨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四、扭腰运动器材行业进入壁垒分析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五、扭腰运动器材行业风险性评估</w:t>
      </w:r>
      <w:r>
        <w:rPr>
          <w:rFonts w:hint="eastAsia"/>
        </w:rPr>
        <w:br/>
      </w:r>
      <w:r>
        <w:rPr>
          <w:rFonts w:hint="eastAsia"/>
        </w:rPr>
        <w:t>　　　　六、扭腰运动器材行业周期性分析</w:t>
      </w:r>
      <w:r>
        <w:rPr>
          <w:rFonts w:hint="eastAsia"/>
        </w:rPr>
        <w:br/>
      </w:r>
      <w:r>
        <w:rPr>
          <w:rFonts w:hint="eastAsia"/>
        </w:rPr>
        <w:t>　　　　七、扭腰运动器材行业竞争程度指标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八、扭腰运动器材行业成熟度综合分析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扭腰运动器材产业链及经营模式分析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三、扭腰运动器材销售模式与渠道策略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全球扭腰运动器材市场发展分析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2024-2025年全球扭腰运动器材行业发展分析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一、全球扭腰运动器材行业市场规模与趋势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二、全球扭腰运动器材行业发展特点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三、全球扭腰运动器材行业竞争格局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主要国家与地区扭腰运动器材市场分析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2025-2031年全球扭腰运动器材行业发展趋势与前景预测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一、扭腰运动器材行业发展趋势</w:t>
      </w:r>
      <w:r>
        <w:rPr>
          <w:rFonts w:hint="eastAsia"/>
        </w:rPr>
        <w:br/>
      </w:r>
      <w:r>
        <w:rPr>
          <w:rFonts w:hint="eastAsia"/>
        </w:rPr>
        <w:t>　　　　二、扭腰运动器材行业发展潜力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中国扭腰运动器材行业市场分析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2024-2025年扭腰运动器材产能与投资动态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一、国内扭腰运动器材产能现状与利用效率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二、扭腰运动器材产能扩张与投资动态分析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2025-2031年扭腰运动器材行业产量统计与趋势预测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一、2019-2024年扭腰运动器材行业产量与增长趋势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1、2019-2024年扭腰运动器材产量及增长趋势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2、2019-2024年扭腰运动器材细分产品产量及份额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二、扭腰运动器材产量影响因素分析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三、2025-2031年扭腰运动器材产量预测</w:t>
      </w:r>
      <w:r>
        <w:rPr>
          <w:rFonts w:hint="eastAsia"/>
        </w:rPr>
        <w:br/>
      </w:r>
      <w:r>
        <w:rPr>
          <w:rFonts w:hint="eastAsia"/>
        </w:rPr>
        <w:t>　　第三节 2025-2031年扭腰运动器材市场需求与销售分析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一、2024-2025年扭腰运动器材行业需求现状</w:t>
      </w:r>
      <w:r>
        <w:rPr>
          <w:rFonts w:hint="eastAsia"/>
        </w:rPr>
        <w:br/>
      </w:r>
      <w:r>
        <w:rPr>
          <w:rFonts w:hint="eastAsia"/>
        </w:rPr>
        <w:t>　　　　二、扭腰运动器材客户群体与需求特点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三、2019-2024年扭腰运动器材行业销售规模分析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四、2025-2031年扭腰运动器材市场增长潜力与规模预测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2024-2025年扭腰运动器材行业技术发展现状及趋势分析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扭腰运动器材行业技术发展现状分析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国内外扭腰运动器材行业技术差距分析及差距形成的主要原因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扭腰运动器材行业技术发展方向、趋势预测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提升扭腰运动器材行业技术能力策略建议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中国扭腰运动器材细分市场分析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一、2024-2025年扭腰运动器材主要细分产品市场现状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扭腰运动器材价格机制与竞争策略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一、2019-2024年扭腰运动器材市场价格走势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扭腰运动器材定价策略与方法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2025-2031年扭腰运动器材价格竞争态势与趋势预测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中国扭腰运动器材行业重点区域市场研究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2024-2025年重点区域扭腰运动器材市场发展概况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二、2019-2024年扭腰运动器材市场需求规模情况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三、2025-2031年扭腰运动器材行业发展潜力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二、2019-2024年扭腰运动器材市场需求规模情况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三、2025-2031年扭腰运动器材行业发展潜力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二、2019-2024年扭腰运动器材市场需求规模情况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三、2025-2031年扭腰运动器材行业发展潜力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二、2019-2024年扭腰运动器材市场需求规模情况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三、2025-2031年扭腰运动器材行业发展潜力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二、2019-2024年扭腰运动器材市场需求规模情况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三、2025-2031年扭腰运动器材行业发展潜力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2019-2024年中国扭腰运动器材行业进出口情况分析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扭腰运动器材行业进口规模与来源分析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一、2019-2024年扭腰运动器材进口规模分析</w:t>
      </w:r>
      <w:r>
        <w:rPr>
          <w:rFonts w:hint="eastAsia"/>
        </w:rPr>
        <w:br/>
      </w:r>
      <w:r>
        <w:rPr>
          <w:rFonts w:hint="eastAsia"/>
        </w:rPr>
        <w:t>　　　　二、扭腰运动器材主要进口来源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扭腰运动器材行业出口规模与目的地分析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一、2019-2024年扭腰运动器材出口规模分析</w:t>
      </w:r>
      <w:r>
        <w:rPr>
          <w:rFonts w:hint="eastAsia"/>
        </w:rPr>
        <w:br/>
      </w:r>
      <w:r>
        <w:rPr>
          <w:rFonts w:hint="eastAsia"/>
        </w:rPr>
        <w:t>　　　　二、扭腰运动器材主要出口目的地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2019-2024年中国扭腰运动器材总体规模与财务指标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中国扭腰运动器材行业总体规模分析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一、扭腰运动器材企业数量与结构</w:t>
      </w:r>
      <w:r>
        <w:rPr>
          <w:rFonts w:hint="eastAsia"/>
        </w:rPr>
        <w:br/>
      </w:r>
      <w:r>
        <w:rPr>
          <w:rFonts w:hint="eastAsia"/>
        </w:rPr>
        <w:t>　　　　二、扭腰运动器材从业人员规模</w:t>
      </w:r>
      <w:r>
        <w:rPr>
          <w:rFonts w:hint="eastAsia"/>
        </w:rPr>
        <w:br/>
      </w:r>
      <w:r>
        <w:rPr>
          <w:rFonts w:hint="eastAsia"/>
        </w:rPr>
        <w:t>　　　　三、扭腰运动器材行业资产状况</w:t>
      </w:r>
      <w:r>
        <w:rPr>
          <w:rFonts w:hint="eastAsia"/>
        </w:rPr>
        <w:br/>
      </w:r>
      <w:r>
        <w:rPr>
          <w:rFonts w:hint="eastAsia"/>
        </w:rPr>
        <w:t>　　第二节 中国扭腰运动器材行业财务指标总体分析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扭腰运动器材行业重点企业经营状况分析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扭腰运动器材重点企业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扭腰运动器材领先企业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扭腰运动器材标杆企业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扭腰运动器材代表企业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扭腰运动器材龙头企业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扭腰运动器材重点企业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中国扭腰运动器材行业竞争格局分析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扭腰运动器材行业竞争格局总览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2024-2025年扭腰运动器材行业竞争力分析</w:t>
      </w:r>
      <w:r>
        <w:rPr>
          <w:rFonts w:hint="eastAsia"/>
        </w:rPr>
        <w:br/>
      </w:r>
      <w:r>
        <w:rPr>
          <w:rFonts w:hint="eastAsia"/>
        </w:rPr>
        <w:t>　　　　一、扭腰运动器材供应商议价能力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四、扭腰运动器材替代品威胁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2019-2024年扭腰运动器材行业企业并购活动分析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2024-2025年扭腰运动器材行业会展与招投标活动分析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一、扭腰运动器材行业会展活动及其市场影响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2025年中国扭腰运动器材企业发展策略分析</w:t>
      </w:r>
      <w:r>
        <w:rPr>
          <w:rFonts w:hint="eastAsia"/>
        </w:rPr>
        <w:br/>
      </w:r>
      <w:r>
        <w:rPr>
          <w:rFonts w:hint="eastAsia"/>
        </w:rPr>
        <w:t>　　第一节 扭腰运动器材市场策略分析</w:t>
      </w:r>
      <w:r>
        <w:rPr>
          <w:rFonts w:hint="eastAsia"/>
        </w:rPr>
        <w:br/>
      </w:r>
      <w:r>
        <w:rPr>
          <w:rFonts w:hint="eastAsia"/>
        </w:rPr>
        <w:t>　　　　一、扭腰运动器材市场定位与拓展策略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二、扭腰运动器材市场细分与目标客户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扭腰运动器材销售策略分析</w:t>
      </w:r>
      <w:r>
        <w:rPr>
          <w:rFonts w:hint="eastAsia"/>
        </w:rPr>
        <w:br/>
      </w:r>
      <w:r>
        <w:rPr>
          <w:rFonts w:hint="eastAsia"/>
        </w:rPr>
        <w:t>　　　　一、扭腰运动器材销售渠道与网络建设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提高扭腰运动器材企业竞争力建议</w:t>
      </w:r>
      <w:r>
        <w:rPr>
          <w:rFonts w:hint="eastAsia"/>
        </w:rPr>
        <w:br/>
      </w:r>
      <w:r>
        <w:rPr>
          <w:rFonts w:hint="eastAsia"/>
        </w:rPr>
        <w:t>　　　　一、扭腰运动器材技术创新与管理优化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扭腰运动器材品牌战略思考</w:t>
      </w:r>
      <w:r>
        <w:rPr>
          <w:rFonts w:hint="eastAsia"/>
        </w:rPr>
        <w:br/>
      </w:r>
      <w:r>
        <w:rPr>
          <w:rFonts w:hint="eastAsia"/>
        </w:rPr>
        <w:t>　　　　一、扭腰运动器材品牌建设与维护</w:t>
      </w:r>
      <w:r>
        <w:rPr>
          <w:rFonts w:hint="eastAsia"/>
        </w:rPr>
        <w:br/>
      </w:r>
      <w:r>
        <w:rPr>
          <w:rFonts w:hint="eastAsia"/>
        </w:rPr>
        <w:t>　　　　二、扭腰运动器材品牌影响力与市场竞争力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中国扭腰运动器材行业风险与对策</w:t>
      </w:r>
      <w:r>
        <w:rPr>
          <w:rFonts w:hint="eastAsia"/>
        </w:rPr>
        <w:br/>
      </w:r>
      <w:r>
        <w:rPr>
          <w:rFonts w:hint="eastAsia"/>
        </w:rPr>
        <w:t>　　第一节 扭腰运动器材行业SWOT分析</w:t>
      </w:r>
      <w:r>
        <w:rPr>
          <w:rFonts w:hint="eastAsia"/>
        </w:rPr>
        <w:br/>
      </w:r>
      <w:r>
        <w:rPr>
          <w:rFonts w:hint="eastAsia"/>
        </w:rPr>
        <w:t>　　　　一、扭腰运动器材行业优势分析</w:t>
      </w:r>
      <w:r>
        <w:rPr>
          <w:rFonts w:hint="eastAsia"/>
        </w:rPr>
        <w:br/>
      </w:r>
      <w:r>
        <w:rPr>
          <w:rFonts w:hint="eastAsia"/>
        </w:rPr>
        <w:t>　　　　二、扭腰运动器材行业劣势分析</w:t>
      </w:r>
      <w:r>
        <w:rPr>
          <w:rFonts w:hint="eastAsia"/>
        </w:rPr>
        <w:br/>
      </w:r>
      <w:r>
        <w:rPr>
          <w:rFonts w:hint="eastAsia"/>
        </w:rPr>
        <w:t>　　　　三、扭腰运动器材市场机会探索</w:t>
      </w:r>
      <w:r>
        <w:rPr>
          <w:rFonts w:hint="eastAsia"/>
        </w:rPr>
        <w:br/>
      </w:r>
      <w:r>
        <w:rPr>
          <w:rFonts w:hint="eastAsia"/>
        </w:rPr>
        <w:t>　　　　四、扭腰运动器材市场威胁评估</w:t>
      </w:r>
      <w:r>
        <w:rPr>
          <w:rFonts w:hint="eastAsia"/>
        </w:rPr>
        <w:br/>
      </w:r>
      <w:r>
        <w:rPr>
          <w:rFonts w:hint="eastAsia"/>
        </w:rPr>
        <w:t>　　第二节 扭腰运动器材行业风险及对策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2025-2031年中国扭腰运动器材行业前景与发展趋势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扭腰运动器材行业发展环境分析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2025-2031年扭腰运动器材行业发展趋势与方向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一、扭腰运动器材行业发展方向预测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二、扭腰运动器材发展趋势分析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2025-2031年扭腰运动器材行业发展潜力与机遇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一、扭腰运动器材市场发展潜力评估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二、扭腰运动器材新兴市场与机遇探索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扭腰运动器材行业研究结论与建议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(中^智^林)扭腰运动器材行业发展建议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扭腰运动器材行业历程</w:t>
      </w:r>
      <w:r>
        <w:rPr>
          <w:rFonts w:hint="eastAsia"/>
        </w:rPr>
        <w:br/>
      </w:r>
      <w:r>
        <w:rPr>
          <w:rFonts w:hint="eastAsia"/>
        </w:rPr>
        <w:t>　　图表 扭腰运动器材行业生命周期</w:t>
      </w:r>
      <w:r>
        <w:rPr>
          <w:rFonts w:hint="eastAsia"/>
        </w:rPr>
        <w:br/>
      </w:r>
      <w:r>
        <w:rPr>
          <w:rFonts w:hint="eastAsia"/>
        </w:rPr>
        <w:t>　　图表 扭腰运动器材行业产业链分析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2019-2024年扭腰运动器材行业市场容量分析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2024年中国扭腰运动器材行业需求领域分布格局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2024年中国扭腰运动器材进口国家及地区分析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2024年中国扭腰运动器材出口国家及地区分析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2019-2024年中国扭腰运动器材行业企业平均规模情况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**地区扭腰运动器材市场规模及增长情况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**地区扭腰运动器材市场规模及增长情况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**地区扭腰运动器材市场规模及增长情况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**地区扭腰运动器材市场规模及增长情况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扭腰运动器材重点企业（三）成长能力情况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2025-2031年中国扭腰运动器材发展趋势预测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344375721434d" w:history="1">
        <w:r>
          <w:rPr>
            <w:rStyle w:val="Hyperlink"/>
          </w:rPr>
          <w:t>2025-2031年中国扭腰运动器材市场调研与前景趋势报告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344375721434d" w:history="1">
        <w:r>
          <w:rPr>
            <w:rStyle w:val="Hyperlink"/>
          </w:rPr>
          <w:t>https://www.20087.com/5/03/NiuYaoYunDongQiCaiFaZhanXianZhuangQianJing.html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热点：健身器材扭腰器、扭腰运动器材有哪些、健身器材旋转扭腰作用、扭腰运动器材怎么用、健身房扭腰的器械叫什么、扭腰的健身器材、扭腰运动的好处、扭腰的健身器材有什么作用、最火的扭腰动作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f864e4d44a65" w:history="1">
      <w:r>
        <w:rPr>
          <w:rStyle w:val="Hyperlink"/>
        </w:rPr>
        <w:t>2025-2031年中国扭腰运动器材市场调研与前景趋势报告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iuYaoYunDongQiCaiFaZhanXianZhuangQianJing.html" TargetMode="External" Id="R756344375721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iuYaoYunDongQiCaiFaZhanXianZhuangQianJing.html" TargetMode="External" Id="R0b91f864e4d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2025-08-03T04:42:48Z</dcterms:created>
  <dcterms:modified xsi:type="dcterms:W3CDTF">2025-08-03T05:42:48Z</dcterms:modified>
  <dc:subject>2025-2031年中国扭腰运动器材市场调研与前景趋势报告</dc:subject>
  <dc:title>2025-2031年中国扭腰运动器材市场调研与前景趋势报告</dc:title>
  <cp:keywords>2025-2031年中国扭腰运动器材市场调研与前景趋势报告</cp:keywords>
  <dc:description>2025-2031年中国扭腰运动器材市场调研与前景趋势报告</dc:description>
</cp:coreProperties>
</file>