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f4c28582e43fb" w:history="1">
              <w:r>
                <w:rPr>
                  <w:rStyle w:val="Hyperlink"/>
                </w:rPr>
                <w:t>全球与中国电磁屏蔽箱市场调查研究及前景趋势预测报告（2025-2031年）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f4c28582e43fb" w:history="1">
              <w:r>
                <w:rPr>
                  <w:rStyle w:val="Hyperlink"/>
                </w:rPr>
                <w:t>全球与中国电磁屏蔽箱市场调查研究及前景趋势预测报告（2025-2031年）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f4c28582e43fb" w:history="1">
                <w:r>
                  <w:rPr>
                    <w:rStyle w:val="Hyperlink"/>
                  </w:rPr>
                  <w:t>https://www.20087.com/5/53/DianCiPingBiXiangDeXianZhuangYuFaZhanQianJing.html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箱是一种用于隔离电磁干扰的封闭式装置，广泛应用于实验室测试、电子产品制造以及敏感信息处理等领域。通过屏蔽箱的使用，可以有效避免外界电磁信号对测试结果或工作环境的影响。目前，屏蔽箱设计多样，既有便携式也有固定式，能够满足不同用户的具体需求。</w:t>
      </w:r>
      <w:r>
        <w:rPr>
          <w:rFonts w:hint="eastAsia"/>
        </w:rPr>
        <w:br/>
      </w:r>
      <w:r>
        <w:rPr>
          <w:rFonts w:hint="eastAsia"/>
        </w:rPr>
        <w:t>　　未来，电磁屏蔽箱将更加注重功能拓展和技术升级。随着物联网技术的发展，未来可能出现集成智能控制系统的屏蔽箱，用户可通过远程控制实现对屏蔽状态的实时监测和调整。此外，为了适应更广泛的使用场景，屏蔽箱的设计将更加注重便携性和模块化，以满足临时部署或移动测试的需求。同时，环保和节能也将成为屏蔽箱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f4c28582e43fb" w:history="1">
        <w:r>
          <w:rPr>
            <w:rStyle w:val="Hyperlink"/>
          </w:rPr>
          <w:t>全球与中国电磁屏蔽箱市场调查研究及前景趋势预测报告（2025-2031年）</w:t>
        </w:r>
      </w:hyperlink>
      <w:r>
        <w:rPr>
          <w:rFonts w:hint="eastAsia"/>
        </w:rPr>
        <w:t>》全面梳理了电磁屏蔽箱行业的市场规模、技术现状及产业链结构，结合数据分析了电磁屏蔽箱市场需求、价格动态与竞争格局，科学预测了电磁屏蔽箱发展趋势与市场前景，解读了行业内重点企业的战略布局与品牌影响力，同时对市场竞争与集中度进行了评估。此外，报告还细分了市场领域，揭示了电磁屏蔽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全球电磁屏蔽箱总体规模分析</w:t>
      </w:r>
      <w:r>
        <w:rPr>
          <w:rFonts w:hint="eastAsia"/>
        </w:rPr>
        <w:br/>
      </w:r>
      <w:r>
        <w:rPr>
          <w:rFonts w:hint="eastAsia"/>
        </w:rPr>
        <w:t>　　2.1 全球电磁屏蔽箱供需现状及预测（2020-2031）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全球主要厂家成立时间及电磁屏蔽箱商业化日期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全球主要厂家电磁屏蔽箱产品类型及应用</w:t>
      </w:r>
      <w:r>
        <w:rPr>
          <w:rFonts w:hint="eastAsia"/>
        </w:rPr>
        <w:br/>
      </w:r>
      <w:r>
        <w:rPr>
          <w:rFonts w:hint="eastAsia"/>
        </w:rPr>
        <w:t>　　3.7 电磁屏蔽箱行业集中度、竞争程度分析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全球电磁屏蔽箱主要厂家分析</w:t>
      </w:r>
      <w:r>
        <w:rPr>
          <w:rFonts w:hint="eastAsia"/>
        </w:rPr>
        <w:br/>
      </w:r>
      <w:r>
        <w:rPr>
          <w:rFonts w:hint="eastAsia"/>
        </w:rPr>
        <w:t>　　5.1 电磁屏蔽箱厂家（一）</w:t>
      </w:r>
      <w:r>
        <w:rPr>
          <w:rFonts w:hint="eastAsia"/>
        </w:rPr>
        <w:br/>
      </w:r>
      <w:r>
        <w:rPr>
          <w:rFonts w:hint="eastAsia"/>
        </w:rPr>
        <w:t>　　　　5.1.1 电磁屏蔽箱厂家（一）基本信息、电磁屏蔽箱生产基地、销售区域、竞争对手及市场地位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电磁屏蔽箱厂家（一）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电磁屏蔽箱厂家（一）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电磁屏蔽箱厂家（一）企业最新动态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电磁屏蔽箱厂家（二）</w:t>
      </w:r>
      <w:r>
        <w:rPr>
          <w:rFonts w:hint="eastAsia"/>
        </w:rPr>
        <w:br/>
      </w:r>
      <w:r>
        <w:rPr>
          <w:rFonts w:hint="eastAsia"/>
        </w:rPr>
        <w:t>　　　　5.2.1 电磁屏蔽箱厂家（二）基本信息、电磁屏蔽箱生产基地、销售区域、竞争对手及市场地位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电磁屏蔽箱厂家（二）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电磁屏蔽箱厂家（二）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电磁屏蔽箱厂家（二）企业最新动态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电磁屏蔽箱厂家（三）</w:t>
      </w:r>
      <w:r>
        <w:rPr>
          <w:rFonts w:hint="eastAsia"/>
        </w:rPr>
        <w:br/>
      </w:r>
      <w:r>
        <w:rPr>
          <w:rFonts w:hint="eastAsia"/>
        </w:rPr>
        <w:t>　　　　5.3.1 电磁屏蔽箱厂家（三）基本信息、电磁屏蔽箱生产基地、销售区域、竞争对手及市场地位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电磁屏蔽箱厂家（三）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电磁屏蔽箱厂家（三）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电磁屏蔽箱厂家（三）企业最新动态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电磁屏蔽箱厂家（四）</w:t>
      </w:r>
      <w:r>
        <w:rPr>
          <w:rFonts w:hint="eastAsia"/>
        </w:rPr>
        <w:br/>
      </w:r>
      <w:r>
        <w:rPr>
          <w:rFonts w:hint="eastAsia"/>
        </w:rPr>
        <w:t>　　　　5.4.1 电磁屏蔽箱厂家（四）基本信息、电磁屏蔽箱生产基地、销售区域、竞争对手及市场地位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电磁屏蔽箱厂家（四）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电磁屏蔽箱厂家（四）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电磁屏蔽箱厂家（四）企业最新动态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电磁屏蔽箱厂家（五）</w:t>
      </w:r>
      <w:r>
        <w:rPr>
          <w:rFonts w:hint="eastAsia"/>
        </w:rPr>
        <w:br/>
      </w:r>
      <w:r>
        <w:rPr>
          <w:rFonts w:hint="eastAsia"/>
        </w:rPr>
        <w:t>　　　　5.5.1 电磁屏蔽箱厂家（五）基本信息、电磁屏蔽箱生产基地、销售区域、竞争对手及市场地位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电磁屏蔽箱厂家（五）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电磁屏蔽箱厂家（五）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电磁屏蔽箱厂家（五）企业最新动态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电磁屏蔽箱厂家（六）</w:t>
      </w:r>
      <w:r>
        <w:rPr>
          <w:rFonts w:hint="eastAsia"/>
        </w:rPr>
        <w:br/>
      </w:r>
      <w:r>
        <w:rPr>
          <w:rFonts w:hint="eastAsia"/>
        </w:rPr>
        <w:t>　　　　5.6.1 电磁屏蔽箱厂家（六）基本信息、电磁屏蔽箱生产基地、销售区域、竞争对手及市场地位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电磁屏蔽箱厂家（六）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电磁屏蔽箱厂家（六）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电磁屏蔽箱厂家（六）企业最新动态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电磁屏蔽箱厂家（七）</w:t>
      </w:r>
      <w:r>
        <w:rPr>
          <w:rFonts w:hint="eastAsia"/>
        </w:rPr>
        <w:br/>
      </w:r>
      <w:r>
        <w:rPr>
          <w:rFonts w:hint="eastAsia"/>
        </w:rPr>
        <w:t>　　　　5.7.1 电磁屏蔽箱厂家（七）基本信息、电磁屏蔽箱生产基地、销售区域、竞争对手及市场地位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电磁屏蔽箱厂家（七）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电磁屏蔽箱厂家（七）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电磁屏蔽箱厂家（七）企业最新动态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电磁屏蔽箱厂家（八）</w:t>
      </w:r>
      <w:r>
        <w:rPr>
          <w:rFonts w:hint="eastAsia"/>
        </w:rPr>
        <w:br/>
      </w:r>
      <w:r>
        <w:rPr>
          <w:rFonts w:hint="eastAsia"/>
        </w:rPr>
        <w:t>　　　　5.8.1 电磁屏蔽箱厂家（八）基本信息、电磁屏蔽箱生产基地、销售区域、竞争对手及市场地位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电磁屏蔽箱厂家（八）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电磁屏蔽箱厂家（八） 电磁屏蔽箱销量、收入、价格及毛利率（2020-2025）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不同产品类型电磁屏蔽箱分析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不同应用电磁屏蔽箱分析</w:t>
      </w:r>
      <w:r>
        <w:rPr>
          <w:rFonts w:hint="eastAsia"/>
        </w:rPr>
        <w:br/>
      </w:r>
      <w:r>
        <w:rPr>
          <w:rFonts w:hint="eastAsia"/>
        </w:rPr>
        <w:t>　　7.1 全球不同应用电磁屏蔽箱销量（2020-2031）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电磁屏蔽箱产业链分析</w:t>
      </w:r>
      <w:r>
        <w:rPr>
          <w:rFonts w:hint="eastAsia"/>
        </w:rPr>
        <w:br/>
      </w:r>
      <w:r>
        <w:rPr>
          <w:rFonts w:hint="eastAsia"/>
        </w:rPr>
        <w:t>　　8.2 电磁屏蔽箱产业上游供应分析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电磁屏蔽箱下游典型客户</w:t>
      </w:r>
      <w:r>
        <w:rPr>
          <w:rFonts w:hint="eastAsia"/>
        </w:rPr>
        <w:br/>
      </w:r>
      <w:r>
        <w:rPr>
          <w:rFonts w:hint="eastAsia"/>
        </w:rPr>
        <w:t>　　8.4 电磁屏蔽箱销售渠道分析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电磁屏蔽箱行业发展面临的风险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电磁屏蔽箱行业政策分析</w:t>
      </w:r>
      <w:r>
        <w:rPr>
          <w:rFonts w:hint="eastAsia"/>
        </w:rPr>
        <w:br/>
      </w:r>
      <w:r>
        <w:rPr>
          <w:rFonts w:hint="eastAsia"/>
        </w:rPr>
        <w:t>　　9.4 电磁屏蔽箱中国企业SWOT分析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全球不同应用电磁屏蔽箱市场份额2024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全球市场电磁屏蔽箱价格趋势（2020-2031）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2025年全球前五大生产商电磁屏蔽箱市场份额</w:t>
      </w:r>
      <w:r>
        <w:rPr>
          <w:rFonts w:hint="eastAsia"/>
        </w:rPr>
        <w:br/>
      </w:r>
      <w:r>
        <w:rPr>
          <w:rFonts w:hint="eastAsia"/>
        </w:rPr>
        <w:t>　　图 全球电磁屏蔽箱第一梯队、第二梯队和第三梯队生产商（品牌）及市场份额（2025）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全球不同应用电磁屏蔽箱价格走势（2020-2031）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电磁屏蔽箱中国企业SWOT分析</w:t>
      </w:r>
      <w:r>
        <w:rPr>
          <w:rFonts w:hint="eastAsia"/>
        </w:rPr>
        <w:br/>
      </w:r>
      <w:r>
        <w:rPr>
          <w:rFonts w:hint="eastAsia"/>
        </w:rPr>
        <w:t>　　图 电磁屏蔽箱产业链</w:t>
      </w:r>
      <w:r>
        <w:rPr>
          <w:rFonts w:hint="eastAsia"/>
        </w:rPr>
        <w:br/>
      </w:r>
      <w:r>
        <w:rPr>
          <w:rFonts w:hint="eastAsia"/>
        </w:rPr>
        <w:t>　　图 电磁屏蔽箱行业采购模式分析</w:t>
      </w:r>
      <w:r>
        <w:rPr>
          <w:rFonts w:hint="eastAsia"/>
        </w:rPr>
        <w:br/>
      </w:r>
      <w:r>
        <w:rPr>
          <w:rFonts w:hint="eastAsia"/>
        </w:rPr>
        <w:t>　　图 电磁屏蔽箱行业生产模式分析</w:t>
      </w:r>
      <w:r>
        <w:rPr>
          <w:rFonts w:hint="eastAsia"/>
        </w:rPr>
        <w:br/>
      </w:r>
      <w:r>
        <w:rPr>
          <w:rFonts w:hint="eastAsia"/>
        </w:rPr>
        <w:t>　　图 电磁屏蔽箱行业销售模式分析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不同应用电磁屏蔽箱增长趋势2020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电磁屏蔽箱行业发展主要特点</w:t>
      </w:r>
      <w:r>
        <w:rPr>
          <w:rFonts w:hint="eastAsia"/>
        </w:rPr>
        <w:br/>
      </w:r>
      <w:r>
        <w:rPr>
          <w:rFonts w:hint="eastAsia"/>
        </w:rPr>
        <w:t>　　表 电磁屏蔽箱行业发展有利因素分析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进入电磁屏蔽箱行业壁垒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全球主要地区电磁屏蔽箱销量份额（2025-2031）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北美电磁屏蔽箱基本情况分析</w:t>
      </w:r>
      <w:r>
        <w:rPr>
          <w:rFonts w:hint="eastAsia"/>
        </w:rPr>
        <w:br/>
      </w:r>
      <w:r>
        <w:rPr>
          <w:rFonts w:hint="eastAsia"/>
        </w:rPr>
        <w:t>　　表 欧洲电磁屏蔽箱基本情况分析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亚太地区电磁屏蔽箱基本情况分析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拉美地区电磁屏蔽箱基本情况分析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2025年中国主要生产商电磁屏蔽箱收入排名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全球主要厂商电磁屏蔽箱商业化日期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全球主要厂商电磁屏蔽箱产品类型及应用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电磁屏蔽箱行业技术发展趋势</w:t>
      </w:r>
      <w:r>
        <w:rPr>
          <w:rFonts w:hint="eastAsia"/>
        </w:rPr>
        <w:br/>
      </w:r>
      <w:r>
        <w:rPr>
          <w:rFonts w:hint="eastAsia"/>
        </w:rPr>
        <w:t>　　表 电磁屏蔽箱行业主要驱动因素</w:t>
      </w:r>
      <w:r>
        <w:rPr>
          <w:rFonts w:hint="eastAsia"/>
        </w:rPr>
        <w:br/>
      </w:r>
      <w:r>
        <w:rPr>
          <w:rFonts w:hint="eastAsia"/>
        </w:rPr>
        <w:t>　　表 电磁屏蔽箱行业供应链分析</w:t>
      </w:r>
      <w:r>
        <w:rPr>
          <w:rFonts w:hint="eastAsia"/>
        </w:rPr>
        <w:br/>
      </w:r>
      <w:r>
        <w:rPr>
          <w:rFonts w:hint="eastAsia"/>
        </w:rPr>
        <w:t>　　表 电磁屏蔽箱上游原料供应商</w:t>
      </w:r>
      <w:r>
        <w:rPr>
          <w:rFonts w:hint="eastAsia"/>
        </w:rPr>
        <w:br/>
      </w:r>
      <w:r>
        <w:rPr>
          <w:rFonts w:hint="eastAsia"/>
        </w:rPr>
        <w:t>　　表 电磁屏蔽箱行业主要下游客户</w:t>
      </w:r>
      <w:r>
        <w:rPr>
          <w:rFonts w:hint="eastAsia"/>
        </w:rPr>
        <w:br/>
      </w:r>
      <w:r>
        <w:rPr>
          <w:rFonts w:hint="eastAsia"/>
        </w:rPr>
        <w:t>　　表 电磁屏蔽箱行业典型经销商</w:t>
      </w:r>
      <w:r>
        <w:rPr>
          <w:rFonts w:hint="eastAsia"/>
        </w:rPr>
        <w:br/>
      </w:r>
      <w:r>
        <w:rPr>
          <w:rFonts w:hint="eastAsia"/>
        </w:rPr>
        <w:t>　　表 电磁屏蔽箱厂商（一）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电磁屏蔽箱厂商（一）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电磁屏蔽箱厂商（一）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电磁屏蔽箱厂商（二）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电磁屏蔽箱厂商（二）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电磁屏蔽箱厂商（二）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电磁屏蔽箱厂商（三）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电磁屏蔽箱厂商（三）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电磁屏蔽箱厂商（三）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电磁屏蔽箱厂商（四）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电磁屏蔽箱厂商（四）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电磁屏蔽箱厂商（四）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电磁屏蔽箱厂商（五）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电磁屏蔽箱厂商（五）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电磁屏蔽箱厂商（五）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电磁屏蔽箱厂商（六）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电磁屏蔽箱厂商（六）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电磁屏蔽箱厂商（六）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电磁屏蔽箱厂商（七）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电磁屏蔽箱厂商（七）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电磁屏蔽箱厂商（七）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电磁屏蔽箱厂商（八） 电磁屏蔽箱生产基地、销售区域、竞争对手及市场地位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电磁屏蔽箱厂商（八） 电磁屏蔽箱产品规格、参数及市场应用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电磁屏蔽箱厂商（八） 电磁屏蔽箱销量、收入、价格（美元/件）及毛利率（2020-2025）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中国市场电磁屏蔽箱进出口贸易趋势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中国市场电磁屏蔽箱主要进口来源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中国市场电磁屏蔽箱主要出口目的地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中国电磁屏蔽箱生产地区分布</w:t>
      </w:r>
      <w:r>
        <w:rPr>
          <w:rFonts w:hint="eastAsia"/>
        </w:rPr>
        <w:br/>
      </w:r>
      <w:r>
        <w:rPr>
          <w:rFonts w:hint="eastAsia"/>
        </w:rPr>
        <w:t>　　表 中国电磁屏蔽箱消费地区分布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f4c28582e43fb" w:history="1">
        <w:r>
          <w:rPr>
            <w:rStyle w:val="Hyperlink"/>
          </w:rPr>
          <w:t>全球与中国电磁屏蔽箱市场调查研究及前景趋势预测报告（2025-2031年）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f4c28582e43fb" w:history="1">
        <w:r>
          <w:rPr>
            <w:rStyle w:val="Hyperlink"/>
          </w:rPr>
          <w:t>https://www.20087.com/5/53/DianCiPingBiXiangDeXianZhuangYuFaZhanQianJing.html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热点：电磁屏蔽罩、电磁屏蔽箱体优化、电磁屏蔽室厂家、电磁屏蔽箱材料、电磁屏蔽膜、电磁屏蔽箱可以防止金属探测器吗、信号屏蔽器原理、电磁屏蔽箱效果不佳的原因有哪些、电磁屏蔽器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3e977ce545a2" w:history="1">
      <w:r>
        <w:rPr>
          <w:rStyle w:val="Hyperlink"/>
        </w:rPr>
        <w:t>全球与中国电磁屏蔽箱市场调查研究及前景趋势预测报告（2025-2031年）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CiPingBiXiangDeXianZhuangYuFaZhanQianJing.html" TargetMode="External" Id="R9bdf4c28582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CiPingBiXiangDeXianZhuangYuFaZhanQianJing.html" TargetMode="External" Id="Rc11e3e977ce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2025-06-18T06:45:00Z</dcterms:created>
  <dcterms:modified xsi:type="dcterms:W3CDTF">2025-06-18T07:45:00Z</dcterms:modified>
  <dc:subject>全球与中国电磁屏蔽箱市场调查研究及前景趋势预测报告（2025-2031年）</dc:subject>
  <dc:title>全球与中国电磁屏蔽箱市场调查研究及前景趋势预测报告（2025-2031年）</dc:title>
  <cp:keywords>全球与中国电磁屏蔽箱市场调查研究及前景趋势预测报告（2025-2031年）</cp:keywords>
  <dc:description>全球与中国电磁屏蔽箱市场调查研究及前景趋势预测报告（2025-2031年）</dc:description>
</cp:coreProperties>
</file>