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91cd156e840fa" w:history="1">
              <w:r>
                <w:rPr>
                  <w:rStyle w:val="Hyperlink"/>
                </w:rPr>
                <w:t>2024-2030年中国车用太阳能遮阳帘市场调研与前景趋势报告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91cd156e840fa" w:history="1">
              <w:r>
                <w:rPr>
                  <w:rStyle w:val="Hyperlink"/>
                </w:rPr>
                <w:t>2024-2030年中国车用太阳能遮阳帘市场调研与前景趋势报告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091cd156e840fa" w:history="1">
                <w:r>
                  <w:rPr>
                    <w:rStyle w:val="Hyperlink"/>
                  </w:rPr>
                  <w:t>https://www.20087.com/5/73/CheYongTaiYangNengZheYangLianFaZhanQianJing.html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太阳能遮阳帘是一种结合了太阳能发电板和遮阳帘功能的产品，它能够利用太阳能产生电力，并为车辆内部提供遮阳降温的效果。目前市面上的太阳能遮阳帘通常采用柔性光伏板作为材料，可以轻松安装在车辆的天窗或侧窗上。尽管这一产品尚处于市场导入阶段，但随着可再生能源技术的发展和消费者环保意识的增强，太阳能遮阳帘正逐渐受到市场的关注。</w:t>
      </w:r>
      <w:r>
        <w:rPr>
          <w:rFonts w:hint="eastAsia"/>
        </w:rPr>
        <w:br/>
      </w:r>
      <w:r>
        <w:rPr>
          <w:rFonts w:hint="eastAsia"/>
        </w:rPr>
        <w:t>　　未来，车用太阳能遮阳帘将更加注重效能提升和多功能集成。随着光伏技术的进步，太阳能遮阳帘的发电效率将进一步提高，使其能够在更多应用场景中发挥作用，例如为车辆的电池系统提供额外的能量补充。同时，随着智能化技术的应用，未来的太阳能遮阳帘可能会集成更多的功能，比如自动调节遮阳帘的开合程度以适应不同的光照条件，或者通过蓝牙连接智能手机进行远程控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91cd156e840fa" w:history="1">
        <w:r>
          <w:rPr>
            <w:rStyle w:val="Hyperlink"/>
          </w:rPr>
          <w:t>2024-2030年中国车用太阳能遮阳帘市场调研与前景趋势报告</w:t>
        </w:r>
      </w:hyperlink>
      <w:r>
        <w:rPr>
          <w:rFonts w:hint="eastAsia"/>
        </w:rPr>
        <w:t>》基于深入调研和权威数据，全面系统地展现了中国车用太阳能遮阳帘行业的现状与未来趋势。报告依托国家权威机构和相关协会的资料，严谨分析了车用太阳能遮阳帘市场规模、竞争格局、技术创新及消费需求等核心要素。通过翔实数据和直观图表，为车用太阳能遮阳帘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车用太阳能遮阳帘行业概述</w:t>
      </w:r>
      <w:r>
        <w:rPr>
          <w:rFonts w:hint="eastAsia"/>
        </w:rPr>
        <w:br/>
      </w:r>
      <w:r>
        <w:rPr>
          <w:rFonts w:hint="eastAsia"/>
        </w:rPr>
        <w:t>　　第一节 车用太阳能遮阳帘定义与分类</w:t>
      </w:r>
      <w:r>
        <w:rPr>
          <w:rFonts w:hint="eastAsia"/>
        </w:rPr>
        <w:br/>
      </w:r>
      <w:r>
        <w:rPr>
          <w:rFonts w:hint="eastAsia"/>
        </w:rPr>
        <w:t>　　第二节 车用太阳能遮阳帘应用领域</w:t>
      </w:r>
      <w:r>
        <w:rPr>
          <w:rFonts w:hint="eastAsia"/>
        </w:rPr>
        <w:br/>
      </w:r>
      <w:r>
        <w:rPr>
          <w:rFonts w:hint="eastAsia"/>
        </w:rPr>
        <w:t>　　第三节 车用太阳能遮阳帘行业经济指标分析</w:t>
      </w:r>
      <w:r>
        <w:rPr>
          <w:rFonts w:hint="eastAsia"/>
        </w:rPr>
        <w:br/>
      </w:r>
      <w:r>
        <w:rPr>
          <w:rFonts w:hint="eastAsia"/>
        </w:rPr>
        <w:t>　　　　一、车用太阳能遮阳帘行业赢利性评估</w:t>
      </w:r>
      <w:r>
        <w:rPr>
          <w:rFonts w:hint="eastAsia"/>
        </w:rPr>
        <w:br/>
      </w:r>
      <w:r>
        <w:rPr>
          <w:rFonts w:hint="eastAsia"/>
        </w:rPr>
        <w:t>　　　　二、车用太阳能遮阳帘行业成长速度分析</w:t>
      </w:r>
      <w:r>
        <w:rPr>
          <w:rFonts w:hint="eastAsia"/>
        </w:rPr>
        <w:br/>
      </w:r>
      <w:r>
        <w:rPr>
          <w:rFonts w:hint="eastAsia"/>
        </w:rPr>
        <w:t>　　　　三、车用太阳能遮阳帘附加值提升空间探讨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四、车用太阳能遮阳帘行业进入壁垒分析</w:t>
      </w:r>
      <w:r>
        <w:rPr>
          <w:rFonts w:hint="eastAsia"/>
        </w:rPr>
        <w:br/>
      </w:r>
      <w:r>
        <w:rPr>
          <w:rFonts w:hint="eastAsia"/>
        </w:rPr>
        <w:t>　　　　五、车用太阳能遮阳帘行业风险性评估</w:t>
      </w:r>
      <w:r>
        <w:rPr>
          <w:rFonts w:hint="eastAsia"/>
        </w:rPr>
        <w:br/>
      </w:r>
      <w:r>
        <w:rPr>
          <w:rFonts w:hint="eastAsia"/>
        </w:rPr>
        <w:t>　　　　六、车用太阳能遮阳帘行业周期性分析</w:t>
      </w:r>
      <w:r>
        <w:rPr>
          <w:rFonts w:hint="eastAsia"/>
        </w:rPr>
        <w:br/>
      </w:r>
      <w:r>
        <w:rPr>
          <w:rFonts w:hint="eastAsia"/>
        </w:rPr>
        <w:t>　　　　七、车用太阳能遮阳帘行业竞争程度指标</w:t>
      </w:r>
      <w:r>
        <w:rPr>
          <w:rFonts w:hint="eastAsia"/>
        </w:rPr>
        <w:br/>
      </w:r>
      <w:r>
        <w:rPr>
          <w:rFonts w:hint="eastAsia"/>
        </w:rPr>
        <w:t>　　　　八、车用太阳能遮阳帘行业成熟度综合分析</w:t>
      </w:r>
      <w:r>
        <w:rPr>
          <w:rFonts w:hint="eastAsia"/>
        </w:rPr>
        <w:br/>
      </w:r>
      <w:r>
        <w:rPr>
          <w:rFonts w:hint="eastAsia"/>
        </w:rPr>
        <w:t>　　第四节 车用太阳能遮阳帘产业链及经营模式分析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三、车用太阳能遮阳帘销售模式与渠道策略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全球车用太阳能遮阳帘市场发展分析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2023-2024年全球车用太阳能遮阳帘行业发展分析</w:t>
      </w:r>
      <w:r>
        <w:rPr>
          <w:rFonts w:hint="eastAsia"/>
        </w:rPr>
        <w:br/>
      </w:r>
      <w:r>
        <w:rPr>
          <w:rFonts w:hint="eastAsia"/>
        </w:rPr>
        <w:t>　　　　一、全球车用太阳能遮阳帘行业市场规模与趋势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二、全球车用太阳能遮阳帘行业发展特点</w:t>
      </w:r>
      <w:r>
        <w:rPr>
          <w:rFonts w:hint="eastAsia"/>
        </w:rPr>
        <w:br/>
      </w:r>
      <w:r>
        <w:rPr>
          <w:rFonts w:hint="eastAsia"/>
        </w:rPr>
        <w:t>　　　　三、全球车用太阳能遮阳帘行业竞争格局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主要国家与地区车用太阳能遮阳帘市场分析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2024-2030年全球车用太阳能遮阳帘行业发展趋势与前景预测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一、车用太阳能遮阳帘技术发展趋势</w:t>
      </w:r>
      <w:r>
        <w:rPr>
          <w:rFonts w:hint="eastAsia"/>
        </w:rPr>
        <w:br/>
      </w:r>
      <w:r>
        <w:rPr>
          <w:rFonts w:hint="eastAsia"/>
        </w:rPr>
        <w:t>　　　　二、车用太阳能遮阳帘行业发展趋势</w:t>
      </w:r>
      <w:r>
        <w:rPr>
          <w:rFonts w:hint="eastAsia"/>
        </w:rPr>
        <w:br/>
      </w:r>
      <w:r>
        <w:rPr>
          <w:rFonts w:hint="eastAsia"/>
        </w:rPr>
        <w:t>　　　　三、车用太阳能遮阳帘行业发展潜力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中国车用太阳能遮阳帘行业市场分析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2023-2024年车用太阳能遮阳帘产能与投资动态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一、国内车用太阳能遮阳帘产能现状与利用效率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二、车用太阳能遮阳帘产能扩张与投资动态分析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2024-2030年车用太阳能遮阳帘行业产量统计与趋势预测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一、2019-2024年车用太阳能遮阳帘行业数据与增长趋势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1、2019-2024年车用太阳能遮阳帘产量及增长趋势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2、2019-2024年车用太阳能遮阳帘细分产品产量及份额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二、车用太阳能遮阳帘产量影响因素分析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三、2024-2030年车用太阳能遮阳帘产量预测</w:t>
      </w:r>
      <w:r>
        <w:rPr>
          <w:rFonts w:hint="eastAsia"/>
        </w:rPr>
        <w:br/>
      </w:r>
      <w:r>
        <w:rPr>
          <w:rFonts w:hint="eastAsia"/>
        </w:rPr>
        <w:t>　　第三节 2024-2030年车用太阳能遮阳帘市场需求与销售分析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一、2023-2024年车用太阳能遮阳帘行业需求现状</w:t>
      </w:r>
      <w:r>
        <w:rPr>
          <w:rFonts w:hint="eastAsia"/>
        </w:rPr>
        <w:br/>
      </w:r>
      <w:r>
        <w:rPr>
          <w:rFonts w:hint="eastAsia"/>
        </w:rPr>
        <w:t>　　　　二、车用太阳能遮阳帘客户群体与需求特点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三、2019-2024年车用太阳能遮阳帘行业销售规模分析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四、2024-2030年车用太阳能遮阳帘市场增长潜力与规模预测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中国车用太阳能遮阳帘细分市场分析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一、2023-2024年车用太阳能遮阳帘主要细分产品市场现状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2023-2024年中国车用太阳能遮阳帘技术发展研究</w:t>
      </w:r>
      <w:r>
        <w:rPr>
          <w:rFonts w:hint="eastAsia"/>
        </w:rPr>
        <w:br/>
      </w:r>
      <w:r>
        <w:rPr>
          <w:rFonts w:hint="eastAsia"/>
        </w:rPr>
        <w:t>　　第一节 当前车用太阳能遮阳帘技术发展现状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车用太阳能遮阳帘技术未来发展趋势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车用太阳能遮阳帘价格机制与竞争策略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一、2019-2024年车用太阳能遮阳帘市场价格走势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车用太阳能遮阳帘定价策略与方法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2024-2030年车用太阳能遮阳帘价格竞争态势与趋势预测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中国车用太阳能遮阳帘行业重点区域市场研究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2023-2024年重点区域车用太阳能遮阳帘市场发展概况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二、2019-2024年车用太阳能遮阳帘市场需求规模情况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三、2024-2030年车用太阳能遮阳帘行业发展潜力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二、2019-2024年车用太阳能遮阳帘市场需求规模情况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三、2024-2030年车用太阳能遮阳帘行业发展潜力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二、2019-2024年车用太阳能遮阳帘市场需求规模情况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三、2024-2030年车用太阳能遮阳帘行业发展潜力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二、2019-2024年车用太阳能遮阳帘市场需求规模情况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三、2024-2030年车用太阳能遮阳帘行业发展潜力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二、2019-2024年车用太阳能遮阳帘市场需求规模情况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三、2024-2030年车用太阳能遮阳帘行业发展潜力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2019-2024年中国车用太阳能遮阳帘行业进出口情况分析</w:t>
      </w:r>
      <w:r>
        <w:rPr>
          <w:rFonts w:hint="eastAsia"/>
        </w:rPr>
        <w:br/>
      </w:r>
      <w:r>
        <w:rPr>
          <w:rFonts w:hint="eastAsia"/>
        </w:rPr>
        <w:t>　　第一节 车用太阳能遮阳帘行业进口规模与来源分析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一、2019-2024年车用太阳能遮阳帘进口规模分析</w:t>
      </w:r>
      <w:r>
        <w:rPr>
          <w:rFonts w:hint="eastAsia"/>
        </w:rPr>
        <w:br/>
      </w:r>
      <w:r>
        <w:rPr>
          <w:rFonts w:hint="eastAsia"/>
        </w:rPr>
        <w:t>　　　　二、车用太阳能遮阳帘主要进口来源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车用太阳能遮阳帘行业出口规模与目的地分析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一、2019-2024年车用太阳能遮阳帘出口规模分析</w:t>
      </w:r>
      <w:r>
        <w:rPr>
          <w:rFonts w:hint="eastAsia"/>
        </w:rPr>
        <w:br/>
      </w:r>
      <w:r>
        <w:rPr>
          <w:rFonts w:hint="eastAsia"/>
        </w:rPr>
        <w:t>　　　　二、车用太阳能遮阳帘主要出口目的地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2019-2024年中国车用太阳能遮阳帘总体规模与财务指标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中国车用太阳能遮阳帘行业总体规模分析</w:t>
      </w:r>
      <w:r>
        <w:rPr>
          <w:rFonts w:hint="eastAsia"/>
        </w:rPr>
        <w:br/>
      </w:r>
      <w:r>
        <w:rPr>
          <w:rFonts w:hint="eastAsia"/>
        </w:rPr>
        <w:t>　　　　一、车用太阳能遮阳帘企业数量与结构</w:t>
      </w:r>
      <w:r>
        <w:rPr>
          <w:rFonts w:hint="eastAsia"/>
        </w:rPr>
        <w:br/>
      </w:r>
      <w:r>
        <w:rPr>
          <w:rFonts w:hint="eastAsia"/>
        </w:rPr>
        <w:t>　　　　二、车用太阳能遮阳帘从业人员规模</w:t>
      </w:r>
      <w:r>
        <w:rPr>
          <w:rFonts w:hint="eastAsia"/>
        </w:rPr>
        <w:br/>
      </w:r>
      <w:r>
        <w:rPr>
          <w:rFonts w:hint="eastAsia"/>
        </w:rPr>
        <w:t>　　　　三、车用太阳能遮阳帘行业资产状况</w:t>
      </w:r>
      <w:r>
        <w:rPr>
          <w:rFonts w:hint="eastAsia"/>
        </w:rPr>
        <w:br/>
      </w:r>
      <w:r>
        <w:rPr>
          <w:rFonts w:hint="eastAsia"/>
        </w:rPr>
        <w:t>　　第二节 中国车用太阳能遮阳帘行业财务指标总体分析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车用太阳能遮阳帘行业重点企业经营状况分析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车用太阳能遮阳帘重点企业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车用太阳能遮阳帘领先企业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车用太阳能遮阳帘标杆企业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车用太阳能遮阳帘代表企业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车用太阳能遮阳帘龙头企业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车用太阳能遮阳帘重点企业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中国车用太阳能遮阳帘行业竞争格局分析</w:t>
      </w:r>
      <w:r>
        <w:rPr>
          <w:rFonts w:hint="eastAsia"/>
        </w:rPr>
        <w:br/>
      </w:r>
      <w:r>
        <w:rPr>
          <w:rFonts w:hint="eastAsia"/>
        </w:rPr>
        <w:t>　　第一节 车用太阳能遮阳帘行业竞争格局总览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2023-2024年车用太阳能遮阳帘行业竞争力分析</w:t>
      </w:r>
      <w:r>
        <w:rPr>
          <w:rFonts w:hint="eastAsia"/>
        </w:rPr>
        <w:br/>
      </w:r>
      <w:r>
        <w:rPr>
          <w:rFonts w:hint="eastAsia"/>
        </w:rPr>
        <w:t>　　　　一、车用太阳能遮阳帘供应商议价能力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四、车用太阳能遮阳帘替代品威胁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2019-2024年车用太阳能遮阳帘行业企业并购活动分析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2023-2024年车用太阳能遮阳帘行业会展与招投标活动分析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一、车用太阳能遮阳帘行业会展活动及其市场影响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2024年中国车用太阳能遮阳帘企业发展策略分析</w:t>
      </w:r>
      <w:r>
        <w:rPr>
          <w:rFonts w:hint="eastAsia"/>
        </w:rPr>
        <w:br/>
      </w:r>
      <w:r>
        <w:rPr>
          <w:rFonts w:hint="eastAsia"/>
        </w:rPr>
        <w:t>　　第一节 车用太阳能遮阳帘市场策略分析</w:t>
      </w:r>
      <w:r>
        <w:rPr>
          <w:rFonts w:hint="eastAsia"/>
        </w:rPr>
        <w:br/>
      </w:r>
      <w:r>
        <w:rPr>
          <w:rFonts w:hint="eastAsia"/>
        </w:rPr>
        <w:t>　　　　一、车用太阳能遮阳帘市场定位与拓展策略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二、车用太阳能遮阳帘市场细分与目标客户</w:t>
      </w:r>
      <w:r>
        <w:rPr>
          <w:rFonts w:hint="eastAsia"/>
        </w:rPr>
        <w:br/>
      </w:r>
      <w:r>
        <w:rPr>
          <w:rFonts w:hint="eastAsia"/>
        </w:rPr>
        <w:t>　　第二节 车用太阳能遮阳帘销售策略分析</w:t>
      </w:r>
      <w:r>
        <w:rPr>
          <w:rFonts w:hint="eastAsia"/>
        </w:rPr>
        <w:br/>
      </w:r>
      <w:r>
        <w:rPr>
          <w:rFonts w:hint="eastAsia"/>
        </w:rPr>
        <w:t>　　　　一、车用太阳能遮阳帘销售渠道与网络建设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提高车用太阳能遮阳帘企业竞争力建议</w:t>
      </w:r>
      <w:r>
        <w:rPr>
          <w:rFonts w:hint="eastAsia"/>
        </w:rPr>
        <w:br/>
      </w:r>
      <w:r>
        <w:rPr>
          <w:rFonts w:hint="eastAsia"/>
        </w:rPr>
        <w:t>　　　　一、车用太阳能遮阳帘技术创新与管理优化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车用太阳能遮阳帘品牌战略思考</w:t>
      </w:r>
      <w:r>
        <w:rPr>
          <w:rFonts w:hint="eastAsia"/>
        </w:rPr>
        <w:br/>
      </w:r>
      <w:r>
        <w:rPr>
          <w:rFonts w:hint="eastAsia"/>
        </w:rPr>
        <w:t>　　　　一、车用太阳能遮阳帘品牌建设与维护</w:t>
      </w:r>
      <w:r>
        <w:rPr>
          <w:rFonts w:hint="eastAsia"/>
        </w:rPr>
        <w:br/>
      </w:r>
      <w:r>
        <w:rPr>
          <w:rFonts w:hint="eastAsia"/>
        </w:rPr>
        <w:t>　　　　二、车用太阳能遮阳帘品牌影响力与市场竞争力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中国车用太阳能遮阳帘行业风险与对策</w:t>
      </w:r>
      <w:r>
        <w:rPr>
          <w:rFonts w:hint="eastAsia"/>
        </w:rPr>
        <w:br/>
      </w:r>
      <w:r>
        <w:rPr>
          <w:rFonts w:hint="eastAsia"/>
        </w:rPr>
        <w:t>　　第一节 车用太阳能遮阳帘行业SWOT分析</w:t>
      </w:r>
      <w:r>
        <w:rPr>
          <w:rFonts w:hint="eastAsia"/>
        </w:rPr>
        <w:br/>
      </w:r>
      <w:r>
        <w:rPr>
          <w:rFonts w:hint="eastAsia"/>
        </w:rPr>
        <w:t>　　　　一、车用太阳能遮阳帘行业优势分析</w:t>
      </w:r>
      <w:r>
        <w:rPr>
          <w:rFonts w:hint="eastAsia"/>
        </w:rPr>
        <w:br/>
      </w:r>
      <w:r>
        <w:rPr>
          <w:rFonts w:hint="eastAsia"/>
        </w:rPr>
        <w:t>　　　　二、车用太阳能遮阳帘行业劣势分析</w:t>
      </w:r>
      <w:r>
        <w:rPr>
          <w:rFonts w:hint="eastAsia"/>
        </w:rPr>
        <w:br/>
      </w:r>
      <w:r>
        <w:rPr>
          <w:rFonts w:hint="eastAsia"/>
        </w:rPr>
        <w:t>　　　　三、车用太阳能遮阳帘市场机会探索</w:t>
      </w:r>
      <w:r>
        <w:rPr>
          <w:rFonts w:hint="eastAsia"/>
        </w:rPr>
        <w:br/>
      </w:r>
      <w:r>
        <w:rPr>
          <w:rFonts w:hint="eastAsia"/>
        </w:rPr>
        <w:t>　　　　四、车用太阳能遮阳帘市场威胁评估</w:t>
      </w:r>
      <w:r>
        <w:rPr>
          <w:rFonts w:hint="eastAsia"/>
        </w:rPr>
        <w:br/>
      </w:r>
      <w:r>
        <w:rPr>
          <w:rFonts w:hint="eastAsia"/>
        </w:rPr>
        <w:t>　　第二节 车用太阳能遮阳帘行业风险及对策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2024-2030年中国车用太阳能遮阳帘行业前景与发展趋势</w:t>
      </w:r>
      <w:r>
        <w:rPr>
          <w:rFonts w:hint="eastAsia"/>
        </w:rPr>
        <w:br/>
      </w:r>
      <w:r>
        <w:rPr>
          <w:rFonts w:hint="eastAsia"/>
        </w:rPr>
        <w:t>　　第一节 车用太阳能遮阳帘行业发展环境分析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2024-2030年车用太阳能遮阳帘行业发展趋势与方向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一、车用太阳能遮阳帘行业发展方向预测</w:t>
      </w:r>
      <w:r>
        <w:rPr>
          <w:rFonts w:hint="eastAsia"/>
        </w:rPr>
        <w:br/>
      </w:r>
      <w:r>
        <w:rPr>
          <w:rFonts w:hint="eastAsia"/>
        </w:rPr>
        <w:t>　　　　二、车用太阳能遮阳帘发展趋势分析</w:t>
      </w:r>
      <w:r>
        <w:rPr>
          <w:rFonts w:hint="eastAsia"/>
        </w:rPr>
        <w:br/>
      </w:r>
      <w:r>
        <w:rPr>
          <w:rFonts w:hint="eastAsia"/>
        </w:rPr>
        <w:t>　　第三节 2024-2030年车用太阳能遮阳帘行业发展潜力与机遇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一、车用太阳能遮阳帘市场发展潜力评估</w:t>
      </w:r>
      <w:r>
        <w:rPr>
          <w:rFonts w:hint="eastAsia"/>
        </w:rPr>
        <w:br/>
      </w:r>
      <w:r>
        <w:rPr>
          <w:rFonts w:hint="eastAsia"/>
        </w:rPr>
        <w:t>　　　　二、车用太阳能遮阳帘新兴市场与机遇探索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车用太阳能遮阳帘行业研究结论与建议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中:智:林:车用太阳能遮阳帘行业发展建议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2019-2024年中国车用太阳能遮阳帘市场规模及增长情况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2019-2024年中国车用太阳能遮阳帘行业产量及增长趋势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2024-2030年中国车用太阳能遮阳帘行业产量预测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2019-2024年中国车用太阳能遮阳帘行业市场需求及增长情况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2024-2030年中国车用太阳能遮阳帘行业市场需求预测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2019-2024年中国车用太阳能遮阳帘行业利润及增长情况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**地区车用太阳能遮阳帘市场规模及增长情况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**地区车用太阳能遮阳帘行业市场需求情况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**地区车用太阳能遮阳帘市场规模及增长情况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**地区车用太阳能遮阳帘行业市场需求情况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2019-2024年中国车用太阳能遮阳帘行业出口情况分析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2019-2024年中国车用太阳能遮阳帘行业产品市场价格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2024-2030年中国车用太阳能遮阳帘行业产品市场价格走势预测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车用太阳能遮阳帘重点企业经营情况分析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车用太阳能遮阳帘重点企业经营情况分析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2024-2030年中国车用太阳能遮阳帘市场规模预测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2024-2030年中国车用太阳能遮阳帘行业利润预测</w:t>
      </w:r>
      <w:r>
        <w:rPr>
          <w:rFonts w:hint="eastAsia"/>
        </w:rPr>
        <w:br/>
      </w:r>
      <w:r>
        <w:rPr>
          <w:rFonts w:hint="eastAsia"/>
        </w:rPr>
        <w:t>　　图表 2024年车用太阳能遮阳帘行业壁垒</w:t>
      </w:r>
      <w:r>
        <w:rPr>
          <w:rFonts w:hint="eastAsia"/>
        </w:rPr>
        <w:br/>
      </w:r>
      <w:r>
        <w:rPr>
          <w:rFonts w:hint="eastAsia"/>
        </w:rPr>
        <w:t>　　图表 2024年车用太阳能遮阳帘市场前景分析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2024-2030年中国车用太阳能遮阳帘市场需求预测</w:t>
      </w:r>
      <w:r>
        <w:rPr>
          <w:rFonts w:hint="eastAsia"/>
        </w:rPr>
        <w:br/>
      </w:r>
      <w:r>
        <w:rPr>
          <w:rFonts w:hint="eastAsia"/>
        </w:rPr>
        <w:t>　　图表 2024年车用太阳能遮阳帘发展趋势预测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91cd156e840fa" w:history="1">
        <w:r>
          <w:rPr>
            <w:rStyle w:val="Hyperlink"/>
          </w:rPr>
          <w:t>2024-2030年中国车用太阳能遮阳帘市场调研与前景趋势报告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091cd156e840fa" w:history="1">
        <w:r>
          <w:rPr>
            <w:rStyle w:val="Hyperlink"/>
          </w:rPr>
          <w:t>https://www.20087.com/5/73/CheYongTaiYangNengZheYangLianFaZhanQianJing.html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f9ac038cf44ee" w:history="1">
      <w:r>
        <w:rPr>
          <w:rStyle w:val="Hyperlink"/>
        </w:rPr>
        <w:t>2024-2030年中国车用太阳能遮阳帘市场调研与前景趋势报告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CheYongTaiYangNengZheYangLianFaZhanQianJing.html" TargetMode="External" Id="R67091cd156e8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CheYongTaiYangNengZheYangLianFaZhanQianJing.html" TargetMode="External" Id="R3daf9ac038cf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2024-08-22T02:25:07Z</dcterms:created>
  <dcterms:modified xsi:type="dcterms:W3CDTF">2024-08-22T03:25:07Z</dcterms:modified>
  <dc:subject>2024-2030年中国车用太阳能遮阳帘市场调研与前景趋势报告</dc:subject>
  <dc:title>2024-2030年中国车用太阳能遮阳帘市场调研与前景趋势报告</dc:title>
  <cp:keywords>2024-2030年中国车用太阳能遮阳帘市场调研与前景趋势报告</cp:keywords>
  <dc:description>2024-2030年中国车用太阳能遮阳帘市场调研与前景趋势报告</dc:description>
</cp:coreProperties>
</file>