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44b1f2d7742ef" w:history="1">
              <w:r>
                <w:rPr>
                  <w:rStyle w:val="Hyperlink"/>
                </w:rPr>
                <w:t>2025-2031年中国追踪项圈行业研究分析与前景趋势预测报告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44b1f2d7742ef" w:history="1">
              <w:r>
                <w:rPr>
                  <w:rStyle w:val="Hyperlink"/>
                </w:rPr>
                <w:t>2025-2031年中国追踪项圈行业研究分析与前景趋势预测报告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44b1f2d7742ef" w:history="1">
                <w:r>
                  <w:rPr>
                    <w:rStyle w:val="Hyperlink"/>
                  </w:rPr>
                  <w:t>https://www.20087.com/5/23/ZhuiZongXiangQuanFaZhanQianJingFenXi.html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追踪项圈是一种专为宠物设计的可穿戴设备，通过内置的GPS或其他定位技术，可以帮助宠物主人追踪宠物的位置。这些项圈通常配备有小型的电子模块，能够与智能手机或其他设备配对，通过移动应用程序提供实时的位置更新。随着技术的发展，现代追踪项圈不仅能够提供位置信息，还可能集成健康监测功能，如活动量监测等。</w:t>
      </w:r>
      <w:r>
        <w:rPr>
          <w:rFonts w:hint="eastAsia"/>
        </w:rPr>
        <w:br/>
      </w:r>
      <w:r>
        <w:rPr>
          <w:rFonts w:hint="eastAsia"/>
        </w:rPr>
        <w:t>　　未来，追踪项圈将更加注重功能多样性和用户体验。随着传感器技术的进步，追踪项圈将能够提供更加精确的位置信息，并且在定位精度方面有所提升。同时，随着生物传感器技术的发展，追踪项圈将能够集成更多的健康监测功能，如心率监测、体温监测等，以提供更加全面的宠物健康管理服务。此外，随着物联网技术的应用，追踪项圈将能够与其他智能设备集成，实现更加智能的家庭宠物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44b1f2d7742ef" w:history="1">
        <w:r>
          <w:rPr>
            <w:rStyle w:val="Hyperlink"/>
          </w:rPr>
          <w:t>2025-2031年中国追踪项圈行业研究分析与前景趋势预测报告</w:t>
        </w:r>
      </w:hyperlink>
      <w:r>
        <w:rPr>
          <w:rFonts w:hint="eastAsia"/>
        </w:rPr>
        <w:t>》基于深入调研和权威数据，全面系统地展现了中国追踪项圈行业的现状与未来趋势。报告依托国家权威机构和相关协会的资料，严谨分析了追踪项圈市场规模、竞争格局、技术创新及消费需求等核心要素。通过翔实数据和直观图表，为追踪项圈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追踪项圈行业概述</w:t>
      </w:r>
      <w:r>
        <w:rPr>
          <w:rFonts w:hint="eastAsia"/>
        </w:rPr>
        <w:br/>
      </w:r>
      <w:r>
        <w:rPr>
          <w:rFonts w:hint="eastAsia"/>
        </w:rPr>
        <w:t>　　第一节 追踪项圈定义与分类</w:t>
      </w:r>
      <w:r>
        <w:rPr>
          <w:rFonts w:hint="eastAsia"/>
        </w:rPr>
        <w:br/>
      </w:r>
      <w:r>
        <w:rPr>
          <w:rFonts w:hint="eastAsia"/>
        </w:rPr>
        <w:t>　　第二节 追踪项圈应用领域</w:t>
      </w:r>
      <w:r>
        <w:rPr>
          <w:rFonts w:hint="eastAsia"/>
        </w:rPr>
        <w:br/>
      </w:r>
      <w:r>
        <w:rPr>
          <w:rFonts w:hint="eastAsia"/>
        </w:rPr>
        <w:t>　　第三节 追踪项圈行业经济指标分析</w:t>
      </w:r>
      <w:r>
        <w:rPr>
          <w:rFonts w:hint="eastAsia"/>
        </w:rPr>
        <w:br/>
      </w:r>
      <w:r>
        <w:rPr>
          <w:rFonts w:hint="eastAsia"/>
        </w:rPr>
        <w:t>　　　　一、追踪项圈行业赢利性评估</w:t>
      </w:r>
      <w:r>
        <w:rPr>
          <w:rFonts w:hint="eastAsia"/>
        </w:rPr>
        <w:br/>
      </w:r>
      <w:r>
        <w:rPr>
          <w:rFonts w:hint="eastAsia"/>
        </w:rPr>
        <w:t>　　　　二、追踪项圈行业成长速度分析</w:t>
      </w:r>
      <w:r>
        <w:rPr>
          <w:rFonts w:hint="eastAsia"/>
        </w:rPr>
        <w:br/>
      </w:r>
      <w:r>
        <w:rPr>
          <w:rFonts w:hint="eastAsia"/>
        </w:rPr>
        <w:t>　　　　三、追踪项圈附加值提升空间探讨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四、追踪项圈行业进入壁垒分析</w:t>
      </w:r>
      <w:r>
        <w:rPr>
          <w:rFonts w:hint="eastAsia"/>
        </w:rPr>
        <w:br/>
      </w:r>
      <w:r>
        <w:rPr>
          <w:rFonts w:hint="eastAsia"/>
        </w:rPr>
        <w:t>　　　　五、追踪项圈行业风险性评估</w:t>
      </w:r>
      <w:r>
        <w:rPr>
          <w:rFonts w:hint="eastAsia"/>
        </w:rPr>
        <w:br/>
      </w:r>
      <w:r>
        <w:rPr>
          <w:rFonts w:hint="eastAsia"/>
        </w:rPr>
        <w:t>　　　　六、追踪项圈行业周期性分析</w:t>
      </w:r>
      <w:r>
        <w:rPr>
          <w:rFonts w:hint="eastAsia"/>
        </w:rPr>
        <w:br/>
      </w:r>
      <w:r>
        <w:rPr>
          <w:rFonts w:hint="eastAsia"/>
        </w:rPr>
        <w:t>　　　　七、追踪项圈行业竞争程度指标</w:t>
      </w:r>
      <w:r>
        <w:rPr>
          <w:rFonts w:hint="eastAsia"/>
        </w:rPr>
        <w:br/>
      </w:r>
      <w:r>
        <w:rPr>
          <w:rFonts w:hint="eastAsia"/>
        </w:rPr>
        <w:t>　　　　八、追踪项圈行业成熟度综合分析</w:t>
      </w:r>
      <w:r>
        <w:rPr>
          <w:rFonts w:hint="eastAsia"/>
        </w:rPr>
        <w:br/>
      </w:r>
      <w:r>
        <w:rPr>
          <w:rFonts w:hint="eastAsia"/>
        </w:rPr>
        <w:t>　　第四节 追踪项圈产业链及经营模式分析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三、追踪项圈销售模式与渠道策略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全球追踪项圈市场发展分析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2024-2025年全球追踪项圈行业发展分析</w:t>
      </w:r>
      <w:r>
        <w:rPr>
          <w:rFonts w:hint="eastAsia"/>
        </w:rPr>
        <w:br/>
      </w:r>
      <w:r>
        <w:rPr>
          <w:rFonts w:hint="eastAsia"/>
        </w:rPr>
        <w:t>　　　　一、全球追踪项圈行业市场规模与趋势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二、全球追踪项圈行业发展特点</w:t>
      </w:r>
      <w:r>
        <w:rPr>
          <w:rFonts w:hint="eastAsia"/>
        </w:rPr>
        <w:br/>
      </w:r>
      <w:r>
        <w:rPr>
          <w:rFonts w:hint="eastAsia"/>
        </w:rPr>
        <w:t>　　　　三、全球追踪项圈行业竞争格局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主要国家与地区追踪项圈市场分析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2025-2031年全球追踪项圈行业发展趋势与前景预测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一、追踪项圈技术发展趋势</w:t>
      </w:r>
      <w:r>
        <w:rPr>
          <w:rFonts w:hint="eastAsia"/>
        </w:rPr>
        <w:br/>
      </w:r>
      <w:r>
        <w:rPr>
          <w:rFonts w:hint="eastAsia"/>
        </w:rPr>
        <w:t>　　　　二、追踪项圈行业发展趋势</w:t>
      </w:r>
      <w:r>
        <w:rPr>
          <w:rFonts w:hint="eastAsia"/>
        </w:rPr>
        <w:br/>
      </w:r>
      <w:r>
        <w:rPr>
          <w:rFonts w:hint="eastAsia"/>
        </w:rPr>
        <w:t>　　　　三、追踪项圈行业发展潜力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中国追踪项圈行业市场分析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2024-2025年追踪项圈产能与投资动态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一、国内追踪项圈产能现状与利用效率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二、追踪项圈产能扩张与投资动态分析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追踪项圈行业产量情况分析与趋势预测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一、2019-2024年追踪项圈行业产量与增长趋势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1、2019-2024年追踪项圈产量及增长趋势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2、2019-2024年追踪项圈细分产品产量及份额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二、追踪项圈产量影响因素分析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三、2025-2031年追踪项圈产量预测</w:t>
      </w:r>
      <w:r>
        <w:rPr>
          <w:rFonts w:hint="eastAsia"/>
        </w:rPr>
        <w:br/>
      </w:r>
      <w:r>
        <w:rPr>
          <w:rFonts w:hint="eastAsia"/>
        </w:rPr>
        <w:t>　　第三节 2025-2031年追踪项圈市场需求与销售分析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一、2024-2025年追踪项圈行业需求现状</w:t>
      </w:r>
      <w:r>
        <w:rPr>
          <w:rFonts w:hint="eastAsia"/>
        </w:rPr>
        <w:br/>
      </w:r>
      <w:r>
        <w:rPr>
          <w:rFonts w:hint="eastAsia"/>
        </w:rPr>
        <w:t>　　　　二、追踪项圈客户群体与需求特点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三、2019-2024年追踪项圈行业销售规模分析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四、2025-2031年追踪项圈市场增长潜力与规模预测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中国追踪项圈细分市场分析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一、2024-2025年追踪项圈主要细分产品市场现状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2024-2025年追踪项圈行业技术发展现状及趋势分析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追踪项圈行业技术发展现状分析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国内外追踪项圈行业技术差异与原因</w:t>
      </w:r>
      <w:r>
        <w:rPr>
          <w:rFonts w:hint="eastAsia"/>
        </w:rPr>
        <w:br/>
      </w:r>
      <w:r>
        <w:rPr>
          <w:rFonts w:hint="eastAsia"/>
        </w:rPr>
        <w:t>　　第三节 追踪项圈行业技术发展方向、趋势预测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提升追踪项圈行业技术能力策略建议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追踪项圈价格机制与竞争策略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一、2019-2024年追踪项圈市场价格走势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追踪项圈定价策略与方法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2025-2031年追踪项圈价格竞争态势与趋势预测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中国追踪项圈行业重点区域市场研究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2024-2025年重点区域追踪项圈市场发展概况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二、2019-2024年追踪项圈市场需求规模情况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三、2025-2031年追踪项圈行业发展潜力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二、2019-2024年追踪项圈市场需求规模情况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三、2025-2031年追踪项圈行业发展潜力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二、2019-2024年追踪项圈市场需求规模情况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三、2025-2031年追踪项圈行业发展潜力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二、2019-2024年追踪项圈市场需求规模情况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三、2025-2031年追踪项圈行业发展潜力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二、2019-2024年追踪项圈市场需求规模情况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三、2025-2031年追踪项圈行业发展潜力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2019-2024年中国追踪项圈行业进出口情况分析</w:t>
      </w:r>
      <w:r>
        <w:rPr>
          <w:rFonts w:hint="eastAsia"/>
        </w:rPr>
        <w:br/>
      </w:r>
      <w:r>
        <w:rPr>
          <w:rFonts w:hint="eastAsia"/>
        </w:rPr>
        <w:t>　　第一节 追踪项圈行业进口规模与来源分析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一、2019-2024年追踪项圈进口规模分析</w:t>
      </w:r>
      <w:r>
        <w:rPr>
          <w:rFonts w:hint="eastAsia"/>
        </w:rPr>
        <w:br/>
      </w:r>
      <w:r>
        <w:rPr>
          <w:rFonts w:hint="eastAsia"/>
        </w:rPr>
        <w:t>　　　　二、追踪项圈主要进口来源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追踪项圈行业出口规模与目的地分析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一、2019-2024年追踪项圈出口规模分析</w:t>
      </w:r>
      <w:r>
        <w:rPr>
          <w:rFonts w:hint="eastAsia"/>
        </w:rPr>
        <w:br/>
      </w:r>
      <w:r>
        <w:rPr>
          <w:rFonts w:hint="eastAsia"/>
        </w:rPr>
        <w:t>　　　　二、追踪项圈主要出口目的地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2019-2024年中国追踪项圈总体规模与财务指标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中国追踪项圈行业总体规模分析</w:t>
      </w:r>
      <w:r>
        <w:rPr>
          <w:rFonts w:hint="eastAsia"/>
        </w:rPr>
        <w:br/>
      </w:r>
      <w:r>
        <w:rPr>
          <w:rFonts w:hint="eastAsia"/>
        </w:rPr>
        <w:t>　　　　一、追踪项圈企业数量与结构</w:t>
      </w:r>
      <w:r>
        <w:rPr>
          <w:rFonts w:hint="eastAsia"/>
        </w:rPr>
        <w:br/>
      </w:r>
      <w:r>
        <w:rPr>
          <w:rFonts w:hint="eastAsia"/>
        </w:rPr>
        <w:t>　　　　二、追踪项圈从业人员规模</w:t>
      </w:r>
      <w:r>
        <w:rPr>
          <w:rFonts w:hint="eastAsia"/>
        </w:rPr>
        <w:br/>
      </w:r>
      <w:r>
        <w:rPr>
          <w:rFonts w:hint="eastAsia"/>
        </w:rPr>
        <w:t>　　　　三、追踪项圈行业资产状况</w:t>
      </w:r>
      <w:r>
        <w:rPr>
          <w:rFonts w:hint="eastAsia"/>
        </w:rPr>
        <w:br/>
      </w:r>
      <w:r>
        <w:rPr>
          <w:rFonts w:hint="eastAsia"/>
        </w:rPr>
        <w:t>　　第二节 中国追踪项圈行业财务指标总体分析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追踪项圈行业重点企业经营状况分析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追踪项圈重点企业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追踪项圈领先企业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追踪项圈标杆企业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追踪项圈代表企业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追踪项圈龙头企业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追踪项圈重点企业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中国追踪项圈行业竞争格局分析</w:t>
      </w:r>
      <w:r>
        <w:rPr>
          <w:rFonts w:hint="eastAsia"/>
        </w:rPr>
        <w:br/>
      </w:r>
      <w:r>
        <w:rPr>
          <w:rFonts w:hint="eastAsia"/>
        </w:rPr>
        <w:t>　　第一节 追踪项圈行业竞争格局总览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2024-2025年追踪项圈行业竞争力分析</w:t>
      </w:r>
      <w:r>
        <w:rPr>
          <w:rFonts w:hint="eastAsia"/>
        </w:rPr>
        <w:br/>
      </w:r>
      <w:r>
        <w:rPr>
          <w:rFonts w:hint="eastAsia"/>
        </w:rPr>
        <w:t>　　　　一、追踪项圈供应商议价能力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四、追踪项圈替代品威胁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2019-2024年追踪项圈行业企业并购活动分析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2024-2025年追踪项圈行业会展与招投标活动分析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一、追踪项圈行业会展活动及其市场影响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2025年中国追踪项圈企业发展策略分析</w:t>
      </w:r>
      <w:r>
        <w:rPr>
          <w:rFonts w:hint="eastAsia"/>
        </w:rPr>
        <w:br/>
      </w:r>
      <w:r>
        <w:rPr>
          <w:rFonts w:hint="eastAsia"/>
        </w:rPr>
        <w:t>　　第一节 追踪项圈市场策略分析</w:t>
      </w:r>
      <w:r>
        <w:rPr>
          <w:rFonts w:hint="eastAsia"/>
        </w:rPr>
        <w:br/>
      </w:r>
      <w:r>
        <w:rPr>
          <w:rFonts w:hint="eastAsia"/>
        </w:rPr>
        <w:t>　　　　一、追踪项圈市场定位与拓展策略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二、追踪项圈市场细分与目标客户</w:t>
      </w:r>
      <w:r>
        <w:rPr>
          <w:rFonts w:hint="eastAsia"/>
        </w:rPr>
        <w:br/>
      </w:r>
      <w:r>
        <w:rPr>
          <w:rFonts w:hint="eastAsia"/>
        </w:rPr>
        <w:t>　　第二节 追踪项圈销售策略分析</w:t>
      </w:r>
      <w:r>
        <w:rPr>
          <w:rFonts w:hint="eastAsia"/>
        </w:rPr>
        <w:br/>
      </w:r>
      <w:r>
        <w:rPr>
          <w:rFonts w:hint="eastAsia"/>
        </w:rPr>
        <w:t>　　　　一、追踪项圈销售渠道与网络建设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提高追踪项圈企业竞争力建议</w:t>
      </w:r>
      <w:r>
        <w:rPr>
          <w:rFonts w:hint="eastAsia"/>
        </w:rPr>
        <w:br/>
      </w:r>
      <w:r>
        <w:rPr>
          <w:rFonts w:hint="eastAsia"/>
        </w:rPr>
        <w:t>　　　　一、追踪项圈技术创新与管理优化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追踪项圈品牌战略思考</w:t>
      </w:r>
      <w:r>
        <w:rPr>
          <w:rFonts w:hint="eastAsia"/>
        </w:rPr>
        <w:br/>
      </w:r>
      <w:r>
        <w:rPr>
          <w:rFonts w:hint="eastAsia"/>
        </w:rPr>
        <w:t>　　　　一、追踪项圈品牌建设与维护</w:t>
      </w:r>
      <w:r>
        <w:rPr>
          <w:rFonts w:hint="eastAsia"/>
        </w:rPr>
        <w:br/>
      </w:r>
      <w:r>
        <w:rPr>
          <w:rFonts w:hint="eastAsia"/>
        </w:rPr>
        <w:t>　　　　二、追踪项圈品牌影响力与市场竞争力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中国追踪项圈行业风险与对策</w:t>
      </w:r>
      <w:r>
        <w:rPr>
          <w:rFonts w:hint="eastAsia"/>
        </w:rPr>
        <w:br/>
      </w:r>
      <w:r>
        <w:rPr>
          <w:rFonts w:hint="eastAsia"/>
        </w:rPr>
        <w:t>　　第一节 追踪项圈行业SWOT分析</w:t>
      </w:r>
      <w:r>
        <w:rPr>
          <w:rFonts w:hint="eastAsia"/>
        </w:rPr>
        <w:br/>
      </w:r>
      <w:r>
        <w:rPr>
          <w:rFonts w:hint="eastAsia"/>
        </w:rPr>
        <w:t>　　　　一、追踪项圈行业优势分析</w:t>
      </w:r>
      <w:r>
        <w:rPr>
          <w:rFonts w:hint="eastAsia"/>
        </w:rPr>
        <w:br/>
      </w:r>
      <w:r>
        <w:rPr>
          <w:rFonts w:hint="eastAsia"/>
        </w:rPr>
        <w:t>　　　　二、追踪项圈行业劣势分析</w:t>
      </w:r>
      <w:r>
        <w:rPr>
          <w:rFonts w:hint="eastAsia"/>
        </w:rPr>
        <w:br/>
      </w:r>
      <w:r>
        <w:rPr>
          <w:rFonts w:hint="eastAsia"/>
        </w:rPr>
        <w:t>　　　　三、追踪项圈市场机会探索</w:t>
      </w:r>
      <w:r>
        <w:rPr>
          <w:rFonts w:hint="eastAsia"/>
        </w:rPr>
        <w:br/>
      </w:r>
      <w:r>
        <w:rPr>
          <w:rFonts w:hint="eastAsia"/>
        </w:rPr>
        <w:t>　　　　四、追踪项圈市场威胁评估</w:t>
      </w:r>
      <w:r>
        <w:rPr>
          <w:rFonts w:hint="eastAsia"/>
        </w:rPr>
        <w:br/>
      </w:r>
      <w:r>
        <w:rPr>
          <w:rFonts w:hint="eastAsia"/>
        </w:rPr>
        <w:t>　　第二节 追踪项圈行业风险及对策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2025-2031年中国追踪项圈行业前景与发展趋势</w:t>
      </w:r>
      <w:r>
        <w:rPr>
          <w:rFonts w:hint="eastAsia"/>
        </w:rPr>
        <w:br/>
      </w:r>
      <w:r>
        <w:rPr>
          <w:rFonts w:hint="eastAsia"/>
        </w:rPr>
        <w:t>　　第一节 追踪项圈行业发展环境分析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2025-2031年追踪项圈行业发展趋势与方向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一、追踪项圈行业发展方向预测</w:t>
      </w:r>
      <w:r>
        <w:rPr>
          <w:rFonts w:hint="eastAsia"/>
        </w:rPr>
        <w:br/>
      </w:r>
      <w:r>
        <w:rPr>
          <w:rFonts w:hint="eastAsia"/>
        </w:rPr>
        <w:t>　　　　二、追踪项圈发展趋势分析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2025-2031年追踪项圈行业发展潜力与机遇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一、追踪项圈市场发展潜力评估</w:t>
      </w:r>
      <w:r>
        <w:rPr>
          <w:rFonts w:hint="eastAsia"/>
        </w:rPr>
        <w:br/>
      </w:r>
      <w:r>
        <w:rPr>
          <w:rFonts w:hint="eastAsia"/>
        </w:rPr>
        <w:t>　　　　二、追踪项圈新兴市场与机遇探索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追踪项圈行业研究结论与建议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(中.智林)追踪项圈行业发展建议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追踪项圈行业历程</w:t>
      </w:r>
      <w:r>
        <w:rPr>
          <w:rFonts w:hint="eastAsia"/>
        </w:rPr>
        <w:br/>
      </w:r>
      <w:r>
        <w:rPr>
          <w:rFonts w:hint="eastAsia"/>
        </w:rPr>
        <w:t>　　图表 追踪项圈行业生命周期</w:t>
      </w:r>
      <w:r>
        <w:rPr>
          <w:rFonts w:hint="eastAsia"/>
        </w:rPr>
        <w:br/>
      </w:r>
      <w:r>
        <w:rPr>
          <w:rFonts w:hint="eastAsia"/>
        </w:rPr>
        <w:t>　　图表 追踪项圈行业产业链分析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2019-2024年中国追踪项圈行业市场规模及增长情况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2019-2024年追踪项圈行业市场容量分析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2019-2024年中国追踪项圈行业产能统计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2019-2024年中国追踪项圈行业产量及增长趋势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2019-2024年中国追踪项圈市场需求量及增速统计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2025年中国追踪项圈行业需求领域分布格局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2019-2024年中国追踪项圈行业销售收入分析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2019-2024年中国追踪项圈行业盈利情况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2019-2024年中国追踪项圈行业利润总额统计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2019-2024年中国追踪项圈进口数量分析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2019-2024年中国追踪项圈进口金额分析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2019-2024年中国追踪项圈出口数量分析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2019-2024年中国追踪项圈出口金额分析</w:t>
      </w:r>
      <w:r>
        <w:rPr>
          <w:rFonts w:hint="eastAsia"/>
        </w:rPr>
        <w:br/>
      </w:r>
      <w:r>
        <w:rPr>
          <w:rFonts w:hint="eastAsia"/>
        </w:rPr>
        <w:t>　　图表 2025年中国追踪项圈进口国家及地区分析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2025年中国追踪项圈出口国家及地区分析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2019-2024年中国追踪项圈行业企业数量情况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2019-2024年中国追踪项圈行业企业平均规模情况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**地区追踪项圈市场规模及增长情况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**地区追踪项圈行业市场需求情况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**地区追踪项圈市场规模及增长情况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**地区追踪项圈行业市场需求情况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**地区追踪项圈市场规模及增长情况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**地区追踪项圈行业市场需求情况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**地区追踪项圈市场规模及增长情况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**地区追踪项圈行业市场需求情况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追踪项圈重点企业（一）基本信息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追踪项圈重点企业（一）经营情况分析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追踪项圈重点企业（一）主要经济指标情况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追踪项圈重点企业（一）盈利能力情况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追踪项圈重点企业（一）偿债能力情况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追踪项圈重点企业（一）运营能力情况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追踪项圈重点企业（一）成长能力情况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追踪项圈重点企业（二）基本信息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追踪项圈重点企业（二）经营情况分析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追踪项圈重点企业（二）主要经济指标情况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追踪项圈重点企业（二）盈利能力情况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追踪项圈重点企业（二）偿债能力情况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追踪项圈重点企业（二）运营能力情况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追踪项圈重点企业（二）成长能力情况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追踪项圈企业信息</w:t>
      </w:r>
      <w:r>
        <w:rPr>
          <w:rFonts w:hint="eastAsia"/>
        </w:rPr>
        <w:br/>
      </w:r>
      <w:r>
        <w:rPr>
          <w:rFonts w:hint="eastAsia"/>
        </w:rPr>
        <w:t>　　图表 追踪项圈企业经营情况分析</w:t>
      </w:r>
      <w:r>
        <w:rPr>
          <w:rFonts w:hint="eastAsia"/>
        </w:rPr>
        <w:br/>
      </w:r>
      <w:r>
        <w:rPr>
          <w:rFonts w:hint="eastAsia"/>
        </w:rPr>
        <w:t>　　图表 追踪项圈重点企业（三）主要经济指标情况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追踪项圈重点企业（三）盈利能力情况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追踪项圈重点企业（三）偿债能力情况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追踪项圈重点企业（三）运营能力情况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追踪项圈重点企业（三）成长能力情况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2025-2031年中国追踪项圈行业产能预测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2025-2031年中国追踪项圈行业产量预测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2025-2031年中国追踪项圈市场需求量预测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2025-2031年中国追踪项圈行业供需平衡预测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2025-2031年中国追踪项圈行业市场容量预测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2025-2031年中国追踪项圈行业市场规模预测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2025-2031年中国追踪项圈市场前景分析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2025-2031年中国追踪项圈发展趋势预测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44b1f2d7742ef" w:history="1">
        <w:r>
          <w:rPr>
            <w:rStyle w:val="Hyperlink"/>
          </w:rPr>
          <w:t>2025-2031年中国追踪项圈行业研究分析与前景趋势预测报告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44b1f2d7742ef" w:history="1">
        <w:r>
          <w:rPr>
            <w:rStyle w:val="Hyperlink"/>
          </w:rPr>
          <w:t>https://www.20087.com/5/23/ZhuiZongXiangQuanFaZhanQianJingFenXi.html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热点：医用脖子固定项圈、追踪项圈能不能带在北极熊的脚上、定位项圈、追踪项链、chorker项圈、追踪hq、项圈绳子、追踪 攻略、黑色项圈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e9921845843ea" w:history="1">
      <w:r>
        <w:rPr>
          <w:rStyle w:val="Hyperlink"/>
        </w:rPr>
        <w:t>2025-2031年中国追踪项圈行业研究分析与前景趋势预测报告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ZhuiZongXiangQuanFaZhanQianJingFenXi.html" TargetMode="External" Id="Rfc044b1f2d77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ZhuiZongXiangQuanFaZhanQianJingFenXi.html" TargetMode="External" Id="R5d5e99218458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2024-08-21T03:54:55Z</dcterms:created>
  <dcterms:modified xsi:type="dcterms:W3CDTF">2024-08-21T04:54:55Z</dcterms:modified>
  <dc:subject>2025-2031年中国追踪项圈行业研究分析与前景趋势预测报告</dc:subject>
  <dc:title>2025-2031年中国追踪项圈行业研究分析与前景趋势预测报告</dc:title>
  <cp:keywords>2025-2031年中国追踪项圈行业研究分析与前景趋势预测报告</cp:keywords>
  <dc:description>2025-2031年中国追踪项圈行业研究分析与前景趋势预测报告</dc:description>
</cp:coreProperties>
</file>