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930ab3c5f43e3" w:history="1">
              <w:r>
                <w:rPr>
                  <w:rStyle w:val="Hyperlink"/>
                </w:rPr>
                <w:t>2025-2031年全球与中国婴儿电子玩具市场研究分析及前景趋势预测报告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930ab3c5f43e3" w:history="1">
              <w:r>
                <w:rPr>
                  <w:rStyle w:val="Hyperlink"/>
                </w:rPr>
                <w:t>2025-2031年全球与中国婴儿电子玩具市场研究分析及前景趋势预测报告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930ab3c5f43e3" w:history="1">
                <w:r>
                  <w:rPr>
                    <w:rStyle w:val="Hyperlink"/>
                  </w:rPr>
                  <w:t>https://www.20087.com/6/23/YingErDianZiWanJuShiChangQianJingFenXi.html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电子玩具是专为婴幼儿设计的带有电子元件的玩具，旨在通过互动游戏促进孩子的认知发展和感官刺激。近年来，随着家长对孩子早期教育的重视和科技的进步，婴儿电子玩具市场呈现出快速增长的趋势。目前，婴儿电子玩具不仅在设计上更加注重安全性和教育性，还融入了更多智能元素，如语音识别、触摸屏交互等。此外，随着家长对玩具品质和品牌认知的提高，知名品牌的产品更受市场欢迎。</w:t>
      </w:r>
      <w:r>
        <w:rPr>
          <w:rFonts w:hint="eastAsia"/>
        </w:rPr>
        <w:br/>
      </w:r>
      <w:r>
        <w:rPr>
          <w:rFonts w:hint="eastAsia"/>
        </w:rPr>
        <w:t>　　未来，婴儿电子玩具的发展将更加注重智能化和教育价值。一方面，随着人工智能技术的应用，婴儿电子玩具将更加智能化，能够根据孩子的年龄和发展阶段提供定制化的学习内容。另一方面，随着家长对孩子成长环境要求的提高，婴儿电子玩具将更加注重寓教于乐的功能，引导孩子在玩耍中学习。此外，随着社会对儿童安全的关注度提高，婴儿电子玩具的生产标准将更加严格，确保产品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930ab3c5f43e3" w:history="1">
        <w:r>
          <w:rPr>
            <w:rStyle w:val="Hyperlink"/>
          </w:rPr>
          <w:t>2025-2031年全球与中国婴儿电子玩具市场研究分析及前景趋势预测报告</w:t>
        </w:r>
      </w:hyperlink>
      <w:r>
        <w:rPr>
          <w:rFonts w:hint="eastAsia"/>
        </w:rPr>
        <w:t>》系统分析了婴儿电子玩具行业的市场需求、市场规模及价格动态，全面梳理了婴儿电子玩具产业链结构，并对婴儿电子玩具细分市场进行了深入探究。报告基于详实数据，科学预测了婴儿电子玩具市场前景与发展趋势，重点剖析了品牌竞争格局、市场集中度及重点企业的市场地位。通过SWOT分析，报告识别了行业面临的机遇与风险，并提出了针对性发展策略与建议，为婴儿电子玩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婴儿电子玩具行业概述及市场现状分析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婴儿电子玩具行业介绍</w:t>
      </w:r>
      <w:r>
        <w:rPr>
          <w:rFonts w:hint="eastAsia"/>
        </w:rPr>
        <w:br/>
      </w:r>
      <w:r>
        <w:rPr>
          <w:rFonts w:hint="eastAsia"/>
        </w:rPr>
        <w:t>　　第二节 婴儿电子玩具产品主要分类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一、不同种类婴儿电子玩具产量占比（2025年）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二、不同种类婴儿电子玩具价格走势（2020-2025年）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婴儿电子玩具主要应用领域分析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一、婴儿电子玩具主要应用领域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二、全球婴儿电子玩具不同应用领域消费量占比（2025年）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全球与中国婴儿电子玩具市场发展现状对比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一、全球婴儿电子玩具市场现状及发展趋势（2020-2031年）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二、中国婴儿电子玩具市场现状及发展趋势（2020-2031年）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全球婴儿电子玩具供需现状及趋势预测（2020-2031年）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一、全球婴儿电子玩具产能、产量、产能利用率情况及趋势（2020-2031年）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二、全球婴儿电子玩具产量、表观消费量情况及趋势（2020-2031年）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中国婴儿电子玩具供需现状及趋势预测（2020-2031年）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一、中国婴儿电子玩具产能、产量、产能利用率情况及趋势（2020-2031年）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二、中国婴儿电子玩具产量、表观消费量情况及趋势（2020-2031年）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三、中国婴儿电子玩具产量、需求量、市场缺口情况及趋势（2020-2031年）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中国婴儿电子玩具行业政策分析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全球与中国婴儿电子玩具重点企业产量、产值、集中度分析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全球市场婴儿电子玩具重点企业2024和2025年产量、产值统计分析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一、全球市场婴儿电子玩具重点企业2024和2025年产量统计分析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二、全球市场婴儿电子玩具重点企业2024和2025年产值统计分析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三、全球市场婴儿电子玩具重点企业2024和2025年产品价格分析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中国市场婴儿电子玩具重点企业2024和2025年产量、产值统计分析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一、中国市场婴儿电子玩具重点企业2024和2025年产量统计分析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二、中国市场婴儿电子玩具重点企业2024和2025年产值统计分析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婴儿电子玩具重点厂商总部</w:t>
      </w:r>
      <w:r>
        <w:rPr>
          <w:rFonts w:hint="eastAsia"/>
        </w:rPr>
        <w:br/>
      </w:r>
      <w:r>
        <w:rPr>
          <w:rFonts w:hint="eastAsia"/>
        </w:rPr>
        <w:t>　　第四节 婴儿电子玩具行业企业集中度分析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全球重点婴儿电子玩具企业SWOT分析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中国重点婴儿电子玩具企业SWOT分析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全球主要地区婴儿电子玩具产量、产值、市场份额情况及趋势预测（2020-2031年）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全球主要地区婴儿电子玩具产量、产值及市场份额情况及趋势（2020-2031年）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一、全球主要地区婴儿电子玩具产量及市场份额情况及趋势（2020-2031年）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二、全球主要地区婴儿电子玩具产值及市场份额情况及趋势（2020-2031年）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中国市场2020-2031年婴儿电子玩具产量、产值情况及趋势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北美市场2020-2031年婴儿电子玩具产量、产值情况及趋势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欧洲市场2020-2031年婴儿电子玩具产量、产值情况及趋势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日本市场2020-2031年婴儿电子玩具产量、产值情况及趋势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全球主要地区婴儿电子玩具消费量、市场份额及发展趋势分析（2020-2031年）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全球主要地区婴儿电子玩具消费量、市场份额及发展趋势（2020-2031年）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中国市场2020-2031年婴儿电子玩具消费情况及发展趋势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北美市场2020-2031年婴儿电子玩具消费情况及发展趋势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欧洲市场2020-2031年婴儿电子玩具消费情况及发展趋势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日本市场2020-2031年婴儿电子玩具消费情况及发展趋势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主要婴儿电子玩具企业调研分析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二、企业婴儿电子玩具产品</w:t>
      </w:r>
      <w:r>
        <w:rPr>
          <w:rFonts w:hint="eastAsia"/>
        </w:rPr>
        <w:br/>
      </w:r>
      <w:r>
        <w:rPr>
          <w:rFonts w:hint="eastAsia"/>
        </w:rPr>
        <w:t>　　　　三、企业婴儿电子玩具产量、价格、收入、成本、毛利情况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二、企业婴儿电子玩具产品</w:t>
      </w:r>
      <w:r>
        <w:rPr>
          <w:rFonts w:hint="eastAsia"/>
        </w:rPr>
        <w:br/>
      </w:r>
      <w:r>
        <w:rPr>
          <w:rFonts w:hint="eastAsia"/>
        </w:rPr>
        <w:t>　　　　三、企业婴儿电子玩具产量、价格、收入、成本、毛利情况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二、企业婴儿电子玩具产品</w:t>
      </w:r>
      <w:r>
        <w:rPr>
          <w:rFonts w:hint="eastAsia"/>
        </w:rPr>
        <w:br/>
      </w:r>
      <w:r>
        <w:rPr>
          <w:rFonts w:hint="eastAsia"/>
        </w:rPr>
        <w:t>　　　　三、企业婴儿电子玩具产量、价格、收入、成本、毛利情况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二、企业婴儿电子玩具产品</w:t>
      </w:r>
      <w:r>
        <w:rPr>
          <w:rFonts w:hint="eastAsia"/>
        </w:rPr>
        <w:br/>
      </w:r>
      <w:r>
        <w:rPr>
          <w:rFonts w:hint="eastAsia"/>
        </w:rPr>
        <w:t>　　　　三、企业婴儿电子玩具产量、价格、收入、成本、毛利情况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二、企业婴儿电子玩具产品</w:t>
      </w:r>
      <w:r>
        <w:rPr>
          <w:rFonts w:hint="eastAsia"/>
        </w:rPr>
        <w:br/>
      </w:r>
      <w:r>
        <w:rPr>
          <w:rFonts w:hint="eastAsia"/>
        </w:rPr>
        <w:t>　　　　三、企业婴儿电子玩具产量、价格、收入、成本、毛利情况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二、企业婴儿电子玩具产品</w:t>
      </w:r>
      <w:r>
        <w:rPr>
          <w:rFonts w:hint="eastAsia"/>
        </w:rPr>
        <w:br/>
      </w:r>
      <w:r>
        <w:rPr>
          <w:rFonts w:hint="eastAsia"/>
        </w:rPr>
        <w:t>　　　　三、企业婴儿电子玩具产量、价格、收入、成本、毛利情况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二、企业婴儿电子玩具产品</w:t>
      </w:r>
      <w:r>
        <w:rPr>
          <w:rFonts w:hint="eastAsia"/>
        </w:rPr>
        <w:br/>
      </w:r>
      <w:r>
        <w:rPr>
          <w:rFonts w:hint="eastAsia"/>
        </w:rPr>
        <w:t>　　　　三、企业婴儿电子玩具产量、价格、收入、成本、毛利情况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二、企业婴儿电子玩具产品</w:t>
      </w:r>
      <w:r>
        <w:rPr>
          <w:rFonts w:hint="eastAsia"/>
        </w:rPr>
        <w:br/>
      </w:r>
      <w:r>
        <w:rPr>
          <w:rFonts w:hint="eastAsia"/>
        </w:rPr>
        <w:t>　　　　三、企业婴儿电子玩具产量、价格、收入、成本、毛利情况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二、企业婴儿电子玩具产品</w:t>
      </w:r>
      <w:r>
        <w:rPr>
          <w:rFonts w:hint="eastAsia"/>
        </w:rPr>
        <w:br/>
      </w:r>
      <w:r>
        <w:rPr>
          <w:rFonts w:hint="eastAsia"/>
        </w:rPr>
        <w:t>　　　　三、企业婴儿电子玩具产量、价格、收入、成本、毛利情况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二、企业婴儿电子玩具产品</w:t>
      </w:r>
      <w:r>
        <w:rPr>
          <w:rFonts w:hint="eastAsia"/>
        </w:rPr>
        <w:br/>
      </w:r>
      <w:r>
        <w:rPr>
          <w:rFonts w:hint="eastAsia"/>
        </w:rPr>
        <w:t>　　　　三、企业婴儿电子玩具产量、价格、收入、成本、毛利情况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不同种类婴儿电子玩具产量、价格、产值及市场份额情况（2020-2025年）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全球市场不同种类婴儿电子玩具产量、产值及市场份额情况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一、全球市场不同种类婴儿电子玩具产量、市场份额情况（2020-2025年）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二、全球市场不同种类婴儿电子玩具产值、市场份额情况（2020-2025年）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三、全球市场不同种类婴儿电子玩具价格走势分析（2020-2025年）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中国市场不同种类婴儿电子玩具产量、产值及市场份额情况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一、中国市场不同种类婴儿电子玩具产量、市场份额情况（2020-2025年）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二、中国市场不同种类婴儿电子玩具产值、市场份额情况（2020-2025年）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三、中国市场不同种类婴儿电子玩具价格走势分析（2020-2025年）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婴儿电子玩具上游原料及下游主要应用领域分析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婴儿电子玩具产业链分析</w:t>
      </w:r>
      <w:r>
        <w:rPr>
          <w:rFonts w:hint="eastAsia"/>
        </w:rPr>
        <w:br/>
      </w:r>
      <w:r>
        <w:rPr>
          <w:rFonts w:hint="eastAsia"/>
        </w:rPr>
        <w:t>　　第二节 婴儿电子玩具产业上游供应分析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全球市场婴儿电子玩具下游主要应用领域消费量、市场份额及增长情况（2020-2025年）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中国市场婴儿电子玩具下游主要应用领域消费量、市场份额及增长情况（2020-2025年）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中国市场婴儿电子玩具产量、消费量、进出口分析及发展趋势（2020-2031年）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中国市场婴儿电子玩具产量、消费量、进出口分析及发展趋势（2020-2031年）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中国市场婴儿电子玩具进出口贸易趋势（2020-2031年）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中国市场婴儿电子玩具主要进口来源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中国市场婴儿电子玩具主要出口目的地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中国市场婴儿电子玩具主要地区分布（2025年）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中国婴儿电子玩具生产地区分布</w:t>
      </w:r>
      <w:r>
        <w:rPr>
          <w:rFonts w:hint="eastAsia"/>
        </w:rPr>
        <w:br/>
      </w:r>
      <w:r>
        <w:rPr>
          <w:rFonts w:hint="eastAsia"/>
        </w:rPr>
        <w:t>　　第二节 中国婴儿电子玩具消费地区分布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影响中国市场婴儿电子玩具供需因素分析</w:t>
      </w:r>
      <w:r>
        <w:rPr>
          <w:rFonts w:hint="eastAsia"/>
        </w:rPr>
        <w:br/>
      </w:r>
      <w:r>
        <w:rPr>
          <w:rFonts w:hint="eastAsia"/>
        </w:rPr>
        <w:t>　　第一节 婴儿电子玩具及相关行业技术发展概况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婴儿电子玩具进出口贸易现状及趋势（2020-2031年）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婴儿电子玩具产品技术趋势与价格走势预测（2020-2031年）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婴儿电子玩具行业市场环境发展趋势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不同种类婴儿电子玩具产品技术发展趋势（2020-2025年）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婴儿电子玩具价格走势预测（2020-2031年）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婴儿电子玩具销售渠道分析及建议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国内市场婴儿电子玩具销售渠道分析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一、当前婴儿电子玩具主要销售模式及销售渠道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二、国内市场婴儿电子玩具销售模式及销售渠道趋势（2020-2031年）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海外市场婴儿电子玩具销售渠道分析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中~智~林~－婴儿电子玩具行业营销策略建议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一、婴儿电子玩具市场定位及目标消费者分析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二、婴儿电子玩具行业营销模式及销售渠道建议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婴儿电子玩具产品介绍</w:t>
      </w:r>
      <w:r>
        <w:rPr>
          <w:rFonts w:hint="eastAsia"/>
        </w:rPr>
        <w:br/>
      </w:r>
      <w:r>
        <w:rPr>
          <w:rFonts w:hint="eastAsia"/>
        </w:rPr>
        <w:t>　　表 婴儿电子玩具产品分类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2025年全球不同种类婴儿电子玩具产量份额</w:t>
      </w:r>
      <w:r>
        <w:rPr>
          <w:rFonts w:hint="eastAsia"/>
        </w:rPr>
        <w:br/>
      </w:r>
      <w:r>
        <w:rPr>
          <w:rFonts w:hint="eastAsia"/>
        </w:rPr>
        <w:t>　　表 不同种类婴儿电子玩具价格及趋势（2020-2031年）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婴儿电子玩具主要应用领域</w:t>
      </w:r>
      <w:r>
        <w:rPr>
          <w:rFonts w:hint="eastAsia"/>
        </w:rPr>
        <w:br/>
      </w:r>
      <w:r>
        <w:rPr>
          <w:rFonts w:hint="eastAsia"/>
        </w:rPr>
        <w:t>　　图 全球2025年婴儿电子玩具不同应用领域消费量份额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全球市场婴儿电子玩具产量及增长情况（2020-2025年）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全球市场婴儿电子玩具产值及增长情况（2020-2025年）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中国市场婴儿电子玩具产量、增长率及趋势（2020-2031年）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中国市场婴儿电子玩具产值、增长率及趋势（2020-2031年）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全球婴儿电子玩具产能、产量、产能利用率及趋势（2020-2031年）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全球婴儿电子玩具产量、表观消费量及趋势（2020-2031年）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中国婴儿电子玩具产能、产量、产能利用率及趋势（2020-2031年）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中国婴儿电子玩具产量、表观消费量及趋势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中国婴儿电子玩具产量、市场需求量及趋势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婴儿电子玩具行业政策分析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全球市场婴儿电子玩具重点企业2025年产量、市场份额统计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全球市场婴儿电子玩具重点企业2025年产值、市场份额统计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中国市场婴儿电子玩具重点企业2025年产量、市场份额统计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中国市场婴儿电子玩具重点企业2025年产值、市场份额统计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婴儿电子玩具企业总部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全球婴儿电子玩具重点企业SWOT分析</w:t>
      </w:r>
      <w:r>
        <w:rPr>
          <w:rFonts w:hint="eastAsia"/>
        </w:rPr>
        <w:br/>
      </w:r>
      <w:r>
        <w:rPr>
          <w:rFonts w:hint="eastAsia"/>
        </w:rPr>
        <w:t>　　表 中国婴儿电子玩具重点企业SWOT分析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全球主要地区2020-2025年婴儿电子玩具产量统计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全球主要地区2025-2031年婴儿电子玩具产量预测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全球主要地区2020-2025年婴儿电子玩具产量市场份额统计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全球主要地区2025年婴儿电子玩具产量市场份额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全球主要地区2020-2025年婴儿电子玩具产值统计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全球主要地区2025-2031年婴儿电子玩具产值预测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全球主要地区2020-2025年婴儿电子玩具产值市场份额统计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全球主要地区2025年婴儿电子玩具产值市场份额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中国市场2020-2025年婴儿电子玩具产值及增长情况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北美市场2020-2025年婴儿电子玩具产值及增长情况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欧洲市场2020-2025年婴儿电子玩具产值及增长情况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日本市场2020-2025年婴儿电子玩具产值及增长情况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全球主要地区2020-2025年婴儿电子玩具消费量统计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全球主要地区2025-2031年婴儿电子玩具消费量预测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全球主要地区2020-2025年婴儿电子玩具消费量市场份额统计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全球主要地区2025年婴儿电子玩具消费量市场份额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企业（一）婴儿电子玩具产品情况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企业（二）婴儿电子玩具产品情况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企业（三）婴儿电子玩具产品情况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企业（四）婴儿电子玩具产品情况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企业（五）婴儿电子玩具产品情况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企业（六）婴儿电子玩具产品情况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企业（七）婴儿电子玩具产品情况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企业（八）婴儿电子玩具产品情况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企业（九）婴儿电子玩具产品情况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企业（十）婴儿电子玩具产品情况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全球市场不同种类婴儿电子玩具产量统计（2020-2025年）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全球市场不同种类婴儿电子玩具产量预测（2025-2031年）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全球市场不同种类婴儿电子玩具产量市场份额（2020-2025年）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全球市场不同种类婴儿电子玩具产值统计（2020-2025年）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全球市场不同种类婴儿电子玩具产值预测（2025-2031年）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全球市场不同种类婴儿电子玩具产值市场份额（2020-2025年）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全球市场不同种类婴儿电子玩具价格走势（2020-2031年）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中国市场不同种类婴儿电子玩具产量统计（2020-2025年）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中国市场不同种类婴儿电子玩具产量预测（2025-2031年）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中国市场不同种类婴儿电子玩具产量市场份额（2020-2025年）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中国市场不同种类婴儿电子玩具产值统计（2020-2025年）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中国市场不同种类婴儿电子玩具产值预测（2025-2031年）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中国市场不同种类婴儿电子玩具产值市场份额（2020-2031年）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中国市场不同种类婴儿电子玩具价格走势（2020-2031年）</w:t>
      </w:r>
      <w:r>
        <w:rPr>
          <w:rFonts w:hint="eastAsia"/>
        </w:rPr>
        <w:br/>
      </w:r>
      <w:r>
        <w:rPr>
          <w:rFonts w:hint="eastAsia"/>
        </w:rPr>
        <w:t>　　图 婴儿电子玩具产业链</w:t>
      </w:r>
      <w:r>
        <w:rPr>
          <w:rFonts w:hint="eastAsia"/>
        </w:rPr>
        <w:br/>
      </w:r>
      <w:r>
        <w:rPr>
          <w:rFonts w:hint="eastAsia"/>
        </w:rPr>
        <w:t>　　表 婴儿电子玩具原材料</w:t>
      </w:r>
      <w:r>
        <w:rPr>
          <w:rFonts w:hint="eastAsia"/>
        </w:rPr>
        <w:br/>
      </w:r>
      <w:r>
        <w:rPr>
          <w:rFonts w:hint="eastAsia"/>
        </w:rPr>
        <w:t>　　表 婴儿电子玩具上游原料供应商及联系方式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全球市场婴儿电子玩具主要应用领域消费量统计（2020-2025年）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全球市场婴儿电子玩具主要应用领域消费量预测（2025-2031年）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全球市场婴儿电子玩具主要应用领域消费量市场份额（2020-2025年）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2025年全球市场婴儿电子玩具主要应用领域消费量市场份额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全球市场婴儿电子玩具主要应用领域消费量增长率（2020-2025年）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中国市场婴儿电子玩具主要应用领域消费量统计（2020-2025年）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中国市场婴儿电子玩具主要应用领域消费量预测（2025-2031年）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中国市场婴儿电子玩具主要应用领域消费量市场份额（2020-2025年）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中国市场婴儿电子玩具主要应用领域消费量增长率（2020-2025年）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中国市场婴儿电子玩具产量、消费量、进出口情况分析（2020-2025年）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中国市场婴儿电子玩具产量、消费量、进出口情况预测（2025-2031年）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2020-2025年中国市场婴儿电子玩具进出口量</w:t>
      </w:r>
      <w:r>
        <w:rPr>
          <w:rFonts w:hint="eastAsia"/>
        </w:rPr>
        <w:br/>
      </w:r>
      <w:r>
        <w:rPr>
          <w:rFonts w:hint="eastAsia"/>
        </w:rPr>
        <w:t>　　图 2025年婴儿电子玩具生产地区分布</w:t>
      </w:r>
      <w:r>
        <w:rPr>
          <w:rFonts w:hint="eastAsia"/>
        </w:rPr>
        <w:br/>
      </w:r>
      <w:r>
        <w:rPr>
          <w:rFonts w:hint="eastAsia"/>
        </w:rPr>
        <w:t>　　图 2025年婴儿电子玩具消费地区分布</w:t>
      </w:r>
      <w:r>
        <w:rPr>
          <w:rFonts w:hint="eastAsia"/>
        </w:rPr>
        <w:br/>
      </w:r>
      <w:r>
        <w:rPr>
          <w:rFonts w:hint="eastAsia"/>
        </w:rPr>
        <w:t>　　图 中国婴儿电子玩具进口量及趋势预测（2020-2031年）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中国婴儿电子玩具出口量及趋势预测（2020-2031年）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不同种类婴儿电子玩具产量占比（2020-2025年）</w:t>
      </w:r>
      <w:r>
        <w:rPr>
          <w:rFonts w:hint="eastAsia"/>
        </w:rPr>
        <w:br/>
      </w:r>
      <w:r>
        <w:rPr>
          <w:rFonts w:hint="eastAsia"/>
        </w:rPr>
        <w:t>　　图 婴儿电子玩具价格走势预测（2025-2031年）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国内市场婴儿电子玩具未来销售渠道趋势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930ab3c5f43e3" w:history="1">
        <w:r>
          <w:rPr>
            <w:rStyle w:val="Hyperlink"/>
          </w:rPr>
          <w:t>2025-2031年全球与中国婴儿电子玩具市场研究分析及前景趋势预测报告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930ab3c5f43e3" w:history="1">
        <w:r>
          <w:rPr>
            <w:rStyle w:val="Hyperlink"/>
          </w:rPr>
          <w:t>https://www.20087.com/6/23/YingErDianZiWanJuShiChangQianJingFenXi.html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热点：婴儿玩具0～3月、婴儿电子玩具能上飞机吗、电子玩具批发厂家直销、婴儿电子玩具有辐射吗、遥控玩具车、婴幼儿电子玩具、2-3岁宝宝玩具、婴幼儿电动玩具、2023最火十大玩具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5bd5e564b41cc" w:history="1">
      <w:r>
        <w:rPr>
          <w:rStyle w:val="Hyperlink"/>
        </w:rPr>
        <w:t>2025-2031年全球与中国婴儿电子玩具市场研究分析及前景趋势预测报告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ngErDianZiWanJuShiChangQianJingFenXi.html" TargetMode="External" Id="R995930ab3c5f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ngErDianZiWanJuShiChangQianJingFenXi.html" TargetMode="External" Id="R2ad5bd5e564b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2025-04-20T04:05:00Z</dcterms:created>
  <dcterms:modified xsi:type="dcterms:W3CDTF">2025-04-20T05:05:00Z</dcterms:modified>
  <dc:subject>2025-2031年全球与中国婴儿电子玩具市场研究分析及前景趋势预测报告</dc:subject>
  <dc:title>2025-2031年全球与中国婴儿电子玩具市场研究分析及前景趋势预测报告</dc:title>
  <cp:keywords>2025-2031年全球与中国婴儿电子玩具市场研究分析及前景趋势预测报告</cp:keywords>
  <dc:description>2025-2031年全球与中国婴儿电子玩具市场研究分析及前景趋势预测报告</dc:description>
</cp:coreProperties>
</file>