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3cb4566544119" w:history="1">
              <w:r>
                <w:rPr>
                  <w:rStyle w:val="Hyperlink"/>
                </w:rPr>
                <w:t>2025-2031年中国风电传动链行业现状与市场前景分析报告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3cb4566544119" w:history="1">
              <w:r>
                <w:rPr>
                  <w:rStyle w:val="Hyperlink"/>
                </w:rPr>
                <w:t>2025-2031年中国风电传动链行业现状与市场前景分析报告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3cb4566544119" w:history="1">
                <w:r>
                  <w:rPr>
                    <w:rStyle w:val="Hyperlink"/>
                  </w:rPr>
                  <w:t>https://www.20087.com/6/73/FengDianChuanDongLianHangYeFaZhanQianJing.html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传动链是连接风轮与发电机的关键部件，其性能直接影响到风电机组的效率和可靠性。随着风力发电机组向大型化、高效化方向发展，对传动链的要求也日益提高。目前，传动链不仅要具备高承载能力，还需要具有良好的润滑性能和较长的使用寿命。</w:t>
      </w:r>
      <w:r>
        <w:rPr>
          <w:rFonts w:hint="eastAsia"/>
        </w:rPr>
        <w:br/>
      </w:r>
      <w:r>
        <w:rPr>
          <w:rFonts w:hint="eastAsia"/>
        </w:rPr>
        <w:t>　　未来，风电传动链将更加注重轻量化和智能化。随着材料科学的发展，采用更轻、更强的合金材料制作传动链部件将成为趋势，以减轻整机重量、提高风电机组的经济性。此外，集成有健康监测系统的智能传动链将成为研发热点，通过实时监测齿轮箱的状态，及时预警潜在故障，提高维护效率。同时，为了适应不同机型的需求，提供定制化的传动链解决方案也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3cb4566544119" w:history="1">
        <w:r>
          <w:rPr>
            <w:rStyle w:val="Hyperlink"/>
          </w:rPr>
          <w:t>2025-2031年中国风电传动链行业现状与市场前景分析报告</w:t>
        </w:r>
      </w:hyperlink>
      <w:r>
        <w:rPr>
          <w:rFonts w:hint="eastAsia"/>
        </w:rPr>
        <w:t>》依托详实数据与一手调研资料，系统分析了风电传动链行业的产业链结构、市场规模、需求特征及价格体系，客观呈现了风电传动链行业发展现状，科学预测了风电传动链市场前景与未来趋势，重点剖析了重点企业的竞争格局、市场集中度及品牌影响力。同时，通过对风电传动链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风电传动链行业概述</w:t>
      </w:r>
      <w:r>
        <w:rPr>
          <w:rFonts w:hint="eastAsia"/>
        </w:rPr>
        <w:br/>
      </w:r>
      <w:r>
        <w:rPr>
          <w:rFonts w:hint="eastAsia"/>
        </w:rPr>
        <w:t>　　第一节 风电传动链定义与分类</w:t>
      </w:r>
      <w:r>
        <w:rPr>
          <w:rFonts w:hint="eastAsia"/>
        </w:rPr>
        <w:br/>
      </w:r>
      <w:r>
        <w:rPr>
          <w:rFonts w:hint="eastAsia"/>
        </w:rPr>
        <w:t>　　第二节 风电传动链应用领域</w:t>
      </w:r>
      <w:r>
        <w:rPr>
          <w:rFonts w:hint="eastAsia"/>
        </w:rPr>
        <w:br/>
      </w:r>
      <w:r>
        <w:rPr>
          <w:rFonts w:hint="eastAsia"/>
        </w:rPr>
        <w:t>　　第三节 风电传动链行业经济指标分析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风电传动链产业链及经营模式分析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三、风电传动链销售模式及销售渠道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全球风电传动链市场发展综述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2019-2024年全球风电传动链市场规模与趋势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主要国家与地区风电传动链市场分析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2025-2031年全球风电传动链行业发展趋势与前景预测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中国风电传动链行业市场分析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2024-2025年风电传动链产能与投资动态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一、国内风电传动链产能及利用情况</w:t>
      </w:r>
      <w:r>
        <w:rPr>
          <w:rFonts w:hint="eastAsia"/>
        </w:rPr>
        <w:br/>
      </w:r>
      <w:r>
        <w:rPr>
          <w:rFonts w:hint="eastAsia"/>
        </w:rPr>
        <w:t>　　　　二、风电传动链产能扩张与投资动态</w:t>
      </w:r>
      <w:r>
        <w:rPr>
          <w:rFonts w:hint="eastAsia"/>
        </w:rPr>
        <w:br/>
      </w:r>
      <w:r>
        <w:rPr>
          <w:rFonts w:hint="eastAsia"/>
        </w:rPr>
        <w:t>　　第二节 风电传动链行业产量情况分析与趋势预测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一、2019-2024年风电传动链行业产量数据统计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1、2019-2024年风电传动链产量及增长趋势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2、2019-2024年风电传动链细分产品产量及份额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二、影响风电传动链产量的关键因素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三、2025-2031年风电传动链产量预测</w:t>
      </w:r>
      <w:r>
        <w:rPr>
          <w:rFonts w:hint="eastAsia"/>
        </w:rPr>
        <w:br/>
      </w:r>
      <w:r>
        <w:rPr>
          <w:rFonts w:hint="eastAsia"/>
        </w:rPr>
        <w:t>　　第三节 2025-2031年风电传动链市场需求与销售分析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一、2024-2025年风电传动链行业需求现状</w:t>
      </w:r>
      <w:r>
        <w:rPr>
          <w:rFonts w:hint="eastAsia"/>
        </w:rPr>
        <w:br/>
      </w:r>
      <w:r>
        <w:rPr>
          <w:rFonts w:hint="eastAsia"/>
        </w:rPr>
        <w:t>　　　　二、风电传动链客户群体与需求特点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三、2019-2024年风电传动链行业销售规模分析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四、2025-2031年风电传动链市场增长潜力与规模预测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2024-2025年风电传动链行业技术发展现状及趋势分析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风电传动链行业技术发展现状分析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国内外风电传动链行业技术差异与原因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风电传动链行业技术发展方向、趋势预测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提升风电传动链行业技术能力策略建议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中国风电传动链细分市场与下游应用领域分析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风电传动链细分市场分析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一、2024-2025年风电传动链主要细分产品市场现状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风电传动链下游应用与客户群体分析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一、2024-2025年风电传动链各应用领域市场现状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风电传动链价格机制与竞争策略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一、2019-2024年风电传动链市场价格走势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风电传动链定价策略与方法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2025-2031年风电传动链价格竞争态势与趋势预测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中国风电传动链行业重点区域市场研究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2024-2025年重点区域风电传动链市场发展概况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二、2019-2024年风电传动链市场需求规模情况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三、2025-2031年风电传动链行业发展潜力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二、2019-2024年风电传动链市场需求规模情况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三、2025-2031年风电传动链行业发展潜力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二、2019-2024年风电传动链市场需求规模情况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三、2025-2031年风电传动链行业发展潜力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二、2019-2024年风电传动链市场需求规模情况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三、2025-2031年风电传动链行业发展潜力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二、2019-2024年风电传动链市场需求规模情况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三、2025-2031年风电传动链行业发展潜力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2019-2024年中国风电传动链行业进出口情况分析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风电传动链行业进口情况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一、2019-2024年风电传动链进口规模及增长情况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二、风电传动链主要进口来源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风电传动链行业出口情况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一、2019-2024年风电传动链出口规模及增长情况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二、风电传动链主要出口目的地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2019-2024年中国风电传动链行业总体发展与财务状况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2019-2024年中国风电传动链行业规模情况</w:t>
      </w:r>
      <w:r>
        <w:rPr>
          <w:rFonts w:hint="eastAsia"/>
        </w:rPr>
        <w:br/>
      </w:r>
      <w:r>
        <w:rPr>
          <w:rFonts w:hint="eastAsia"/>
        </w:rPr>
        <w:t>　　　　一、风电传动链行业企业数量规模</w:t>
      </w:r>
      <w:r>
        <w:rPr>
          <w:rFonts w:hint="eastAsia"/>
        </w:rPr>
        <w:br/>
      </w:r>
      <w:r>
        <w:rPr>
          <w:rFonts w:hint="eastAsia"/>
        </w:rPr>
        <w:t>　　　　二、风电传动链行业从业人员规模</w:t>
      </w:r>
      <w:r>
        <w:rPr>
          <w:rFonts w:hint="eastAsia"/>
        </w:rPr>
        <w:br/>
      </w:r>
      <w:r>
        <w:rPr>
          <w:rFonts w:hint="eastAsia"/>
        </w:rPr>
        <w:t>　　　　三、风电传动链行业市场敏感性分析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2019-2024年中国风电传动链行业财务能力分析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一、风电传动链行业盈利能力</w:t>
      </w:r>
      <w:r>
        <w:rPr>
          <w:rFonts w:hint="eastAsia"/>
        </w:rPr>
        <w:br/>
      </w:r>
      <w:r>
        <w:rPr>
          <w:rFonts w:hint="eastAsia"/>
        </w:rPr>
        <w:t>　　　　二、风电传动链行业偿债能力</w:t>
      </w:r>
      <w:r>
        <w:rPr>
          <w:rFonts w:hint="eastAsia"/>
        </w:rPr>
        <w:br/>
      </w:r>
      <w:r>
        <w:rPr>
          <w:rFonts w:hint="eastAsia"/>
        </w:rPr>
        <w:t>　　　　三、风电传动链行业营运能力</w:t>
      </w:r>
      <w:r>
        <w:rPr>
          <w:rFonts w:hint="eastAsia"/>
        </w:rPr>
        <w:br/>
      </w:r>
      <w:r>
        <w:rPr>
          <w:rFonts w:hint="eastAsia"/>
        </w:rPr>
        <w:t>　　　　四、风电传动链行业发展能力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风电传动链行业重点企业调研分析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二、企业风电传动链业务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二、企业风电传动链业务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二、企业风电传动链业务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二、企业风电传动链业务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二、企业风电传动链业务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二、企业风电传动链业务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中国风电传动链行业竞争格局分析</w:t>
      </w:r>
      <w:r>
        <w:rPr>
          <w:rFonts w:hint="eastAsia"/>
        </w:rPr>
        <w:br/>
      </w:r>
      <w:r>
        <w:rPr>
          <w:rFonts w:hint="eastAsia"/>
        </w:rPr>
        <w:t>　　第一节 风电传动链行业竞争格局总览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2024-2025年风电传动链行业竞争力分析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2019-2024年风电传动链行业企业并购活动分析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2024-2025年风电传动链行业会展与招投标活动分析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一、风电传动链行业会展活动及其市场影响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2025年中国风电传动链企业发展企业发展策略与建议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风电传动链销售模式与渠道策略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风电传动链品牌与市场推广策略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风电传动链研发投入与技术创新能力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风电传动链合作联盟与资源整合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中国风电传动链行业风险与对策</w:t>
      </w:r>
      <w:r>
        <w:rPr>
          <w:rFonts w:hint="eastAsia"/>
        </w:rPr>
        <w:br/>
      </w:r>
      <w:r>
        <w:rPr>
          <w:rFonts w:hint="eastAsia"/>
        </w:rPr>
        <w:t>　　第一节 风电传动链行业SWOT分析</w:t>
      </w:r>
      <w:r>
        <w:rPr>
          <w:rFonts w:hint="eastAsia"/>
        </w:rPr>
        <w:br/>
      </w:r>
      <w:r>
        <w:rPr>
          <w:rFonts w:hint="eastAsia"/>
        </w:rPr>
        <w:t>　　　　一、风电传动链行业优势</w:t>
      </w:r>
      <w:r>
        <w:rPr>
          <w:rFonts w:hint="eastAsia"/>
        </w:rPr>
        <w:br/>
      </w:r>
      <w:r>
        <w:rPr>
          <w:rFonts w:hint="eastAsia"/>
        </w:rPr>
        <w:t>　　　　二、风电传动链行业劣势</w:t>
      </w:r>
      <w:r>
        <w:rPr>
          <w:rFonts w:hint="eastAsia"/>
        </w:rPr>
        <w:br/>
      </w:r>
      <w:r>
        <w:rPr>
          <w:rFonts w:hint="eastAsia"/>
        </w:rPr>
        <w:t>　　　　三、风电传动链市场机会</w:t>
      </w:r>
      <w:r>
        <w:rPr>
          <w:rFonts w:hint="eastAsia"/>
        </w:rPr>
        <w:br/>
      </w:r>
      <w:r>
        <w:rPr>
          <w:rFonts w:hint="eastAsia"/>
        </w:rPr>
        <w:t>　　　　四、风电传动链市场威胁</w:t>
      </w:r>
      <w:r>
        <w:rPr>
          <w:rFonts w:hint="eastAsia"/>
        </w:rPr>
        <w:br/>
      </w:r>
      <w:r>
        <w:rPr>
          <w:rFonts w:hint="eastAsia"/>
        </w:rPr>
        <w:t>　　第二节 风电传动链行业风险及对策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2025-2031年中国风电传动链行业前景与发展趋势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2024-2025年风电传动链行业发展环境分析</w:t>
      </w:r>
      <w:r>
        <w:rPr>
          <w:rFonts w:hint="eastAsia"/>
        </w:rPr>
        <w:br/>
      </w:r>
      <w:r>
        <w:rPr>
          <w:rFonts w:hint="eastAsia"/>
        </w:rPr>
        <w:t>　　　　一、风电传动链行业主管部门与监管体制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二、风电传动链行业主要法律法规及政策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三、风电传动链行业标准与质量监管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2025-2031年风电传动链行业发展趋势与方向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2025-2031年风电传动链行业发展潜力与机遇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风电传动链行业研究结论与建议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中智⋅林⋅风电传动链行业发展建议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风电传动链行业类别</w:t>
      </w:r>
      <w:r>
        <w:rPr>
          <w:rFonts w:hint="eastAsia"/>
        </w:rPr>
        <w:br/>
      </w:r>
      <w:r>
        <w:rPr>
          <w:rFonts w:hint="eastAsia"/>
        </w:rPr>
        <w:t>　　图表 风电传动链行业产业链调研</w:t>
      </w:r>
      <w:r>
        <w:rPr>
          <w:rFonts w:hint="eastAsia"/>
        </w:rPr>
        <w:br/>
      </w:r>
      <w:r>
        <w:rPr>
          <w:rFonts w:hint="eastAsia"/>
        </w:rPr>
        <w:t>　　图表 风电传动链行业现状</w:t>
      </w:r>
      <w:r>
        <w:rPr>
          <w:rFonts w:hint="eastAsia"/>
        </w:rPr>
        <w:br/>
      </w:r>
      <w:r>
        <w:rPr>
          <w:rFonts w:hint="eastAsia"/>
        </w:rPr>
        <w:t>　　图表 风电传动链行业标准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2019-2024年中国风电传动链行业市场规模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2025年中国风电传动链行业产能</w:t>
      </w:r>
      <w:r>
        <w:rPr>
          <w:rFonts w:hint="eastAsia"/>
        </w:rPr>
        <w:br/>
      </w:r>
      <w:r>
        <w:rPr>
          <w:rFonts w:hint="eastAsia"/>
        </w:rPr>
        <w:t>　　图表 2019-2024年中国风电传动链行业产量统计</w:t>
      </w:r>
      <w:r>
        <w:rPr>
          <w:rFonts w:hint="eastAsia"/>
        </w:rPr>
        <w:br/>
      </w:r>
      <w:r>
        <w:rPr>
          <w:rFonts w:hint="eastAsia"/>
        </w:rPr>
        <w:t>　　图表 风电传动链行业动态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2019-2024年中国风电传动链市场需求量</w:t>
      </w:r>
      <w:r>
        <w:rPr>
          <w:rFonts w:hint="eastAsia"/>
        </w:rPr>
        <w:br/>
      </w:r>
      <w:r>
        <w:rPr>
          <w:rFonts w:hint="eastAsia"/>
        </w:rPr>
        <w:t>　　图表 2025年中国风电传动链行业需求区域调研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2019-2024年中国风电传动链行情</w:t>
      </w:r>
      <w:r>
        <w:rPr>
          <w:rFonts w:hint="eastAsia"/>
        </w:rPr>
        <w:br/>
      </w:r>
      <w:r>
        <w:rPr>
          <w:rFonts w:hint="eastAsia"/>
        </w:rPr>
        <w:t>　　图表 2019-2024年中国风电传动链价格走势图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2019-2024年中国风电传动链行业销售收入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2019-2024年中国风电传动链行业盈利情况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2019-2024年中国风电传动链行业利润总额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2019-2024年中国风电传动链进口统计</w:t>
      </w:r>
      <w:r>
        <w:rPr>
          <w:rFonts w:hint="eastAsia"/>
        </w:rPr>
        <w:br/>
      </w:r>
      <w:r>
        <w:rPr>
          <w:rFonts w:hint="eastAsia"/>
        </w:rPr>
        <w:t>　　图表 2019-2024年中国风电传动链出口统计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2019-2024年中国风电传动链行业企业数量统计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**地区风电传动链市场规模</w:t>
      </w:r>
      <w:r>
        <w:rPr>
          <w:rFonts w:hint="eastAsia"/>
        </w:rPr>
        <w:br/>
      </w:r>
      <w:r>
        <w:rPr>
          <w:rFonts w:hint="eastAsia"/>
        </w:rPr>
        <w:t>　　图表 **地区风电传动链行业市场需求</w:t>
      </w:r>
      <w:r>
        <w:rPr>
          <w:rFonts w:hint="eastAsia"/>
        </w:rPr>
        <w:br/>
      </w:r>
      <w:r>
        <w:rPr>
          <w:rFonts w:hint="eastAsia"/>
        </w:rPr>
        <w:t>　　图表 **地区风电传动链市场调研</w:t>
      </w:r>
      <w:r>
        <w:rPr>
          <w:rFonts w:hint="eastAsia"/>
        </w:rPr>
        <w:br/>
      </w:r>
      <w:r>
        <w:rPr>
          <w:rFonts w:hint="eastAsia"/>
        </w:rPr>
        <w:t>　　图表 **地区风电传动链行业市场需求分析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**地区风电传动链市场规模</w:t>
      </w:r>
      <w:r>
        <w:rPr>
          <w:rFonts w:hint="eastAsia"/>
        </w:rPr>
        <w:br/>
      </w:r>
      <w:r>
        <w:rPr>
          <w:rFonts w:hint="eastAsia"/>
        </w:rPr>
        <w:t>　　图表 **地区风电传动链行业市场需求</w:t>
      </w:r>
      <w:r>
        <w:rPr>
          <w:rFonts w:hint="eastAsia"/>
        </w:rPr>
        <w:br/>
      </w:r>
      <w:r>
        <w:rPr>
          <w:rFonts w:hint="eastAsia"/>
        </w:rPr>
        <w:t>　　图表 **地区风电传动链市场调研</w:t>
      </w:r>
      <w:r>
        <w:rPr>
          <w:rFonts w:hint="eastAsia"/>
        </w:rPr>
        <w:br/>
      </w:r>
      <w:r>
        <w:rPr>
          <w:rFonts w:hint="eastAsia"/>
        </w:rPr>
        <w:t>　　图表 **地区风电传动链行业市场需求分析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风电传动链行业竞争对手分析</w:t>
      </w:r>
      <w:r>
        <w:rPr>
          <w:rFonts w:hint="eastAsia"/>
        </w:rPr>
        <w:br/>
      </w:r>
      <w:r>
        <w:rPr>
          <w:rFonts w:hint="eastAsia"/>
        </w:rPr>
        <w:t>　　图表 风电传动链重点企业（一）基本信息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风电传动链重点企业（一）经营情况分析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风电传动链重点企业（一）主要经济指标情况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风电传动链重点企业（二）经营情况分析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风电传动链重点企业（二）主要经济指标情况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风电传动链重点企业（三）经营情况分析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风电传动链重点企业（三）主要经济指标情况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风电传动链重点企业（三）成长能力情况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2025-2031年中国风电传动链行业产能预测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2025-2031年中国风电传动链行业产量预测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2025-2031年中国风电传动链市场需求预测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2025-2031年中国风电传动链行业市场规模预测</w:t>
      </w:r>
      <w:r>
        <w:rPr>
          <w:rFonts w:hint="eastAsia"/>
        </w:rPr>
        <w:br/>
      </w:r>
      <w:r>
        <w:rPr>
          <w:rFonts w:hint="eastAsia"/>
        </w:rPr>
        <w:t>　　图表 风电传动链行业准入条件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2025-2031年中国风电传动链行业信息化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2025-2031年中国风电传动链市场前景</w:t>
      </w:r>
      <w:r>
        <w:rPr>
          <w:rFonts w:hint="eastAsia"/>
        </w:rPr>
        <w:br/>
      </w:r>
      <w:r>
        <w:rPr>
          <w:rFonts w:hint="eastAsia"/>
        </w:rPr>
        <w:t>　　图表 2025-2031年中国风电传动链行业风险分析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2025-2031年中国风电传动链行业发展趋势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3cb4566544119" w:history="1">
        <w:r>
          <w:rPr>
            <w:rStyle w:val="Hyperlink"/>
          </w:rPr>
          <w:t>2025-2031年中国风电传动链行业现状与市场前景分析报告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3cb4566544119" w:history="1">
        <w:r>
          <w:rPr>
            <w:rStyle w:val="Hyperlink"/>
          </w:rPr>
          <w:t>https://www.20087.com/6/73/FengDianChuanDongLianHangYeFaZhanQianJing.html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热点：十大风机厂家排名、风电传动链图片、风机传动链、风电传动链测试台、风电传动链防雷滑轨、风电传动链倾斜运输、风电技术、风电传动链前沿研究、节能风电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dfb55fe7c4c56" w:history="1">
      <w:r>
        <w:rPr>
          <w:rStyle w:val="Hyperlink"/>
        </w:rPr>
        <w:t>2025-2031年中国风电传动链行业现状与市场前景分析报告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FengDianChuanDongLianHangYeFaZhanQianJing.html" TargetMode="External" Id="R4043cb456654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FengDianChuanDongLianHangYeFaZhanQianJing.html" TargetMode="External" Id="Rff5dfb55fe7c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2024-09-24T00:16:47Z</dcterms:created>
  <dcterms:modified xsi:type="dcterms:W3CDTF">2024-09-24T01:16:47Z</dcterms:modified>
  <dc:subject>2025-2031年中国风电传动链行业现状与市场前景分析报告</dc:subject>
  <dc:title>2025-2031年中国风电传动链行业现状与市场前景分析报告</dc:title>
  <cp:keywords>2025-2031年中国风电传动链行业现状与市场前景分析报告</cp:keywords>
  <dc:description>2025-2031年中国风电传动链行业现状与市场前景分析报告</dc:description>
</cp:coreProperties>
</file>