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0387777404828" w:history="1">
              <w:r>
                <w:rPr>
                  <w:rStyle w:val="Hyperlink"/>
                </w:rPr>
                <w:t>中国开锁换锁市场现状与前景趋势报告（2025-2031年）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0387777404828" w:history="1">
              <w:r>
                <w:rPr>
                  <w:rStyle w:val="Hyperlink"/>
                </w:rPr>
                <w:t>中国开锁换锁市场现状与前景趋势报告（2025-2031年）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0387777404828" w:history="1">
                <w:r>
                  <w:rPr>
                    <w:rStyle w:val="Hyperlink"/>
                  </w:rPr>
                  <w:t>https://www.20087.com/7/63/KaiSuoHuanSuoFaZhanQianJingFenXi.html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锁换锁服务是保障个人财产安全和社会治安的重要组成部分，涵盖住宅、商业场所及车辆等多个领域。随着城市化进程的加快以及人们对安全意识的提高，对于高质量、可靠的开锁换锁服务的需求持续增长。目前，市场上提供的开锁换锁服务种类繁多，包括传统的机械锁具更换与修理，以及基于生物识别技术（如指纹、面部识别）的智能锁安装等。这些服务不仅帮助用户解决紧急情况下的开锁问题，也提供了长期的安全解决方案，提升了居民的生活质量和社会的整体安全性。</w:t>
      </w:r>
      <w:r>
        <w:rPr>
          <w:rFonts w:hint="eastAsia"/>
        </w:rPr>
        <w:br/>
      </w:r>
      <w:r>
        <w:rPr>
          <w:rFonts w:hint="eastAsia"/>
        </w:rPr>
        <w:t>　　未来，开锁换锁服务将朝着智能化和专业化方向发展。一方面，随着物联网(IoT)技术的进步，未来的智能锁将能够与其他智能家居设备无缝对接，形成一个完整的家居安全生态系统，提供更为全面的安全防护措施。例如，当检测到异常行为时，智能锁可以立即通知业主并通过云端平台发送警报信息。另一方面，面对日益复杂的安全威胁，专业开锁换锁服务提供商需要不断提升技术水平和服务质量，培训专业技术人员掌握最新的开锁技术和工具使用方法，以应对各种挑战。此外，加强行业规范和标准化建设也是未来发展的重要趋势之一，旨在保护消费者的权益并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0387777404828" w:history="1">
        <w:r>
          <w:rPr>
            <w:rStyle w:val="Hyperlink"/>
          </w:rPr>
          <w:t>中国开锁换锁市场现状与前景趋势报告（2025-2031年）</w:t>
        </w:r>
      </w:hyperlink>
      <w:r>
        <w:rPr>
          <w:rFonts w:hint="eastAsia"/>
        </w:rPr>
        <w:t>》主要基于统计局、相关协会等机构的详实数据，全面分析开锁换锁市场规模、价格走势及需求特征，梳理开锁换锁产业链各环节发展现状。报告客观评估开锁换锁行业技术演进方向与市场格局变化，对开锁换锁未来发展趋势作出合理预测，并分析开锁换锁不同细分领域的成长空间与潜在风险。通过对开锁换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开锁换锁产业概述</w:t>
      </w:r>
      <w:r>
        <w:rPr>
          <w:rFonts w:hint="eastAsia"/>
        </w:rPr>
        <w:br/>
      </w:r>
      <w:r>
        <w:rPr>
          <w:rFonts w:hint="eastAsia"/>
        </w:rPr>
        <w:t>　　第一节 开锁换锁定义与分类</w:t>
      </w:r>
      <w:r>
        <w:rPr>
          <w:rFonts w:hint="eastAsia"/>
        </w:rPr>
        <w:br/>
      </w:r>
      <w:r>
        <w:rPr>
          <w:rFonts w:hint="eastAsia"/>
        </w:rPr>
        <w:t>　　第二节 开锁换锁产业链结构及关键环节剖析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开锁换锁商业模式与盈利模式解析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开锁换锁经济指标与行业评估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全球开锁换锁市场发展综述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2019-2024年全球开锁换锁市场规模及增长趋势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主要国家与地区开锁换锁市场对比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2025-2031年全球开锁换锁行业发展趋势与前景预测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国际开锁换锁市场发展趋势及对我国启示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二、对我国开锁换锁市场的借鉴意义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中国开锁换锁行业市场规模分析与预测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开锁换锁市场的总体规模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一、2019-2024年开锁换锁市场规模变化及趋势分析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二、2025年开锁换锁行业市场规模特点</w:t>
      </w:r>
      <w:r>
        <w:rPr>
          <w:rFonts w:hint="eastAsia"/>
        </w:rPr>
        <w:br/>
      </w:r>
      <w:r>
        <w:rPr>
          <w:rFonts w:hint="eastAsia"/>
        </w:rPr>
        <w:t>　　第二节 开锁换锁市场规模的构成</w:t>
      </w:r>
      <w:r>
        <w:rPr>
          <w:rFonts w:hint="eastAsia"/>
        </w:rPr>
        <w:br/>
      </w:r>
      <w:r>
        <w:rPr>
          <w:rFonts w:hint="eastAsia"/>
        </w:rPr>
        <w:t>　　　　一、开锁换锁客户群体特征与偏好分析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二、不同类型开锁换锁市场规模分布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三、各地区开锁换锁市场规模差异与特点</w:t>
      </w:r>
      <w:r>
        <w:rPr>
          <w:rFonts w:hint="eastAsia"/>
        </w:rPr>
        <w:br/>
      </w:r>
      <w:r>
        <w:rPr>
          <w:rFonts w:hint="eastAsia"/>
        </w:rPr>
        <w:t>　　第三节 开锁换锁市场规模的预测与展望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一、未来几年开锁换锁市场规模增长预测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2024-2025年开锁换锁行业技术发展现状及趋势分析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开锁换锁行业技术发展现状分析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国内外开锁换锁行业技术差距分析及差距形成的主要原因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开锁换锁行业技术发展方向、趋势预测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提升开锁换锁行业技术能力策略建议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2019-2024年中国开锁换锁行业总体发展与财务状况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2019-2024年开锁换锁行业规模情况</w:t>
      </w:r>
      <w:r>
        <w:rPr>
          <w:rFonts w:hint="eastAsia"/>
        </w:rPr>
        <w:br/>
      </w:r>
      <w:r>
        <w:rPr>
          <w:rFonts w:hint="eastAsia"/>
        </w:rPr>
        <w:t>　　　　一、开锁换锁行业企业数量规模</w:t>
      </w:r>
      <w:r>
        <w:rPr>
          <w:rFonts w:hint="eastAsia"/>
        </w:rPr>
        <w:br/>
      </w:r>
      <w:r>
        <w:rPr>
          <w:rFonts w:hint="eastAsia"/>
        </w:rPr>
        <w:t>　　　　二、开锁换锁行业从业人员规模</w:t>
      </w:r>
      <w:r>
        <w:rPr>
          <w:rFonts w:hint="eastAsia"/>
        </w:rPr>
        <w:br/>
      </w:r>
      <w:r>
        <w:rPr>
          <w:rFonts w:hint="eastAsia"/>
        </w:rPr>
        <w:t>　　　　三、开锁换锁行业市场敏感性分析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2019-2024年开锁换锁行业财务能力分析</w:t>
      </w:r>
      <w:r>
        <w:rPr>
          <w:rFonts w:hint="eastAsia"/>
        </w:rPr>
        <w:br/>
      </w:r>
      <w:r>
        <w:rPr>
          <w:rFonts w:hint="eastAsia"/>
        </w:rPr>
        <w:t>　　　　一、开锁换锁行业盈利能力</w:t>
      </w:r>
      <w:r>
        <w:rPr>
          <w:rFonts w:hint="eastAsia"/>
        </w:rPr>
        <w:br/>
      </w:r>
      <w:r>
        <w:rPr>
          <w:rFonts w:hint="eastAsia"/>
        </w:rPr>
        <w:t>　　　　二、开锁换锁行业偿债能力</w:t>
      </w:r>
      <w:r>
        <w:rPr>
          <w:rFonts w:hint="eastAsia"/>
        </w:rPr>
        <w:br/>
      </w:r>
      <w:r>
        <w:rPr>
          <w:rFonts w:hint="eastAsia"/>
        </w:rPr>
        <w:t>　　　　三、开锁换锁行业营运能力</w:t>
      </w:r>
      <w:r>
        <w:rPr>
          <w:rFonts w:hint="eastAsia"/>
        </w:rPr>
        <w:br/>
      </w:r>
      <w:r>
        <w:rPr>
          <w:rFonts w:hint="eastAsia"/>
        </w:rPr>
        <w:t>　　　　四、开锁换锁行业发展能力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中国开锁换锁行业细分市场调研与机会挖掘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开锁换锁细分市场（一）市场调研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开锁换锁细分市场（二）市场调研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中国开锁换锁行业区域市场调研分析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2019-2024年中国开锁换锁行业重点区域调研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一、重点地区（一）开锁换锁市场规模与特点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二、重点地区（二）开锁换锁市场规模及特点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三、重点地区（三）开锁换锁市场规模及特点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四、重点地区（四）开锁换锁市场规模及特点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不同区域开锁换锁市场的对比与启示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二、开锁换锁市场拓展策略与建议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中国开锁换锁行业的营销渠道与客户分析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开锁换锁行业渠道分析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二、各类渠道对开锁换锁行业的影响</w:t>
      </w:r>
      <w:r>
        <w:rPr>
          <w:rFonts w:hint="eastAsia"/>
        </w:rPr>
        <w:br/>
      </w:r>
      <w:r>
        <w:rPr>
          <w:rFonts w:hint="eastAsia"/>
        </w:rPr>
        <w:t>　　　　三、主要开锁换锁企业渠道策略研究</w:t>
      </w:r>
      <w:r>
        <w:rPr>
          <w:rFonts w:hint="eastAsia"/>
        </w:rPr>
        <w:br/>
      </w:r>
      <w:r>
        <w:rPr>
          <w:rFonts w:hint="eastAsia"/>
        </w:rPr>
        <w:t>　　第二节 开锁换锁行业客户分析与定位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中国开锁换锁行业竞争格局及策略选择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开锁换锁行业总体市场竞争状况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一、开锁换锁行业竞争结构分析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二、开锁换锁企业竞争格局与集中度评估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三、开锁换锁行业SWOT分析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开锁换锁行业重点企业调研分析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开锁换锁企业发展策略分析</w:t>
      </w:r>
      <w:r>
        <w:rPr>
          <w:rFonts w:hint="eastAsia"/>
        </w:rPr>
        <w:br/>
      </w:r>
      <w:r>
        <w:rPr>
          <w:rFonts w:hint="eastAsia"/>
        </w:rPr>
        <w:t>　　第一节 开锁换锁市场与销售策略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开锁换锁品牌战略思考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中国开锁换锁行业发展环境分析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二、开锁换锁行业主管部门、监管体制及相关政策法规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3、开锁换锁行业的主要法律、法规和政策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4、2025年开锁换锁行业法律法规和政策对行业的影响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二、开锁换锁消费者需求分析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一、开锁换锁技术的应用与创新</w:t>
      </w:r>
      <w:r>
        <w:rPr>
          <w:rFonts w:hint="eastAsia"/>
        </w:rPr>
        <w:br/>
      </w:r>
      <w:r>
        <w:rPr>
          <w:rFonts w:hint="eastAsia"/>
        </w:rPr>
        <w:t>　　　　二、开锁换锁行业发展的技术趋势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2025-2031年开锁换锁行业展趋势预测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2025-2031年开锁换锁市场发展前景分析</w:t>
      </w:r>
      <w:r>
        <w:rPr>
          <w:rFonts w:hint="eastAsia"/>
        </w:rPr>
        <w:br/>
      </w:r>
      <w:r>
        <w:rPr>
          <w:rFonts w:hint="eastAsia"/>
        </w:rPr>
        <w:t>　　　　一、开锁换锁市场发展潜力</w:t>
      </w:r>
      <w:r>
        <w:rPr>
          <w:rFonts w:hint="eastAsia"/>
        </w:rPr>
        <w:br/>
      </w:r>
      <w:r>
        <w:rPr>
          <w:rFonts w:hint="eastAsia"/>
        </w:rPr>
        <w:t>　　　　二、开锁换锁市场前景分析</w:t>
      </w:r>
      <w:r>
        <w:rPr>
          <w:rFonts w:hint="eastAsia"/>
        </w:rPr>
        <w:br/>
      </w:r>
      <w:r>
        <w:rPr>
          <w:rFonts w:hint="eastAsia"/>
        </w:rPr>
        <w:t>　　　　三、开锁换锁细分行业发展前景分析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2025-2031年开锁换锁发展趋势预测</w:t>
      </w:r>
      <w:r>
        <w:rPr>
          <w:rFonts w:hint="eastAsia"/>
        </w:rPr>
        <w:br/>
      </w:r>
      <w:r>
        <w:rPr>
          <w:rFonts w:hint="eastAsia"/>
        </w:rPr>
        <w:t>　　　　一、开锁换锁发展趋势预测</w:t>
      </w:r>
      <w:r>
        <w:rPr>
          <w:rFonts w:hint="eastAsia"/>
        </w:rPr>
        <w:br/>
      </w:r>
      <w:r>
        <w:rPr>
          <w:rFonts w:hint="eastAsia"/>
        </w:rPr>
        <w:t>　　　　二、开锁换锁市场规模预测</w:t>
      </w:r>
      <w:r>
        <w:rPr>
          <w:rFonts w:hint="eastAsia"/>
        </w:rPr>
        <w:br/>
      </w:r>
      <w:r>
        <w:rPr>
          <w:rFonts w:hint="eastAsia"/>
        </w:rPr>
        <w:t>　　　　三、开锁换锁细分市场发展趋势预测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未来开锁换锁行业挑战与机遇探讨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一、开锁换锁行业挑战</w:t>
      </w:r>
      <w:r>
        <w:rPr>
          <w:rFonts w:hint="eastAsia"/>
        </w:rPr>
        <w:br/>
      </w:r>
      <w:r>
        <w:rPr>
          <w:rFonts w:hint="eastAsia"/>
        </w:rPr>
        <w:t>　　　　二、开锁换锁行业机遇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开锁换锁行业研究结论及建议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对开锁换锁行业发展的建议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中.智.林.－对开锁换锁企业和投资者的建议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开锁换锁行业历程</w:t>
      </w:r>
      <w:r>
        <w:rPr>
          <w:rFonts w:hint="eastAsia"/>
        </w:rPr>
        <w:br/>
      </w:r>
      <w:r>
        <w:rPr>
          <w:rFonts w:hint="eastAsia"/>
        </w:rPr>
        <w:t>　　图表 开锁换锁行业生命周期</w:t>
      </w:r>
      <w:r>
        <w:rPr>
          <w:rFonts w:hint="eastAsia"/>
        </w:rPr>
        <w:br/>
      </w:r>
      <w:r>
        <w:rPr>
          <w:rFonts w:hint="eastAsia"/>
        </w:rPr>
        <w:t>　　图表 开锁换锁行业产业链分析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2019-2024年开锁换锁行业市场容量统计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2019-2024年中国开锁换锁行业经营效益分析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**地区开锁换锁市场规模及增长情况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**地区开锁换锁行业市场需求情况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**地区开锁换锁市场规模及增长情况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**地区开锁换锁行业市场需求情况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**地区开锁换锁市场规模及增长情况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**地区开锁换锁行业市场需求情况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开锁换锁重点企业（一）基本信息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开锁换锁重点企业（一）经营情况分析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开锁换锁重点企业（一）盈利能力情况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开锁换锁重点企业（一）偿债能力情况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开锁换锁重点企业（一）运营能力情况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开锁换锁重点企业（一）成长能力情况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开锁换锁重点企业（二）基本信息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开锁换锁重点企业（二）经营情况分析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开锁换锁重点企业（二）盈利能力情况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开锁换锁重点企业（二）偿债能力情况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开锁换锁重点企业（二）运营能力情况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开锁换锁重点企业（二）成长能力情况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2025-2031年中国开锁换锁行业市场容量预测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2025-2031年中国开锁换锁行业市场规模预测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2025-2031年中国开锁换锁市场前景分析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2025-2031年中国开锁换锁行业发展趋势预测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0387777404828" w:history="1">
        <w:r>
          <w:rPr>
            <w:rStyle w:val="Hyperlink"/>
          </w:rPr>
          <w:t>中国开锁换锁市场现状与前景趋势报告（2025-2031年）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0387777404828" w:history="1">
        <w:r>
          <w:rPr>
            <w:rStyle w:val="Hyperlink"/>
          </w:rPr>
          <w:t>https://www.20087.com/7/63/KaiSuoHuanSuoFaZhanQianJingFenXi.html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热点：开锁公司附近500米、开锁换锁图片、上门换锁服务电话、开锁换锁电话24小时上门服务电话、吉林松原上门开锁电话、开锁换锁芯收费标准、上门开锁公司电话、开锁换锁图片大全大图、怀柔开锁电话号码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650a010224675" w:history="1">
      <w:r>
        <w:rPr>
          <w:rStyle w:val="Hyperlink"/>
        </w:rPr>
        <w:t>中国开锁换锁市场现状与前景趋势报告（2025-2031年）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aiSuoHuanSuoFaZhanQianJingFenXi.html" TargetMode="External" Id="R7e5038777740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aiSuoHuanSuoFaZhanQianJingFenXi.html" TargetMode="External" Id="Rb01650a0102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2025-05-04T04:28:59Z</dcterms:created>
  <dcterms:modified xsi:type="dcterms:W3CDTF">2025-05-04T05:28:59Z</dcterms:modified>
  <dc:subject>中国开锁换锁市场现状与前景趋势报告（2025-2031年）</dc:subject>
  <dc:title>中国开锁换锁市场现状与前景趋势报告（2025-2031年）</dc:title>
  <cp:keywords>中国开锁换锁市场现状与前景趋势报告（2025-2031年）</cp:keywords>
  <dc:description>中国开锁换锁市场现状与前景趋势报告（2025-2031年）</dc:description>
</cp:coreProperties>
</file>